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CF5BD" w14:textId="0A4A91D6" w:rsidR="006A0B92" w:rsidRDefault="00A27EBB">
      <w:r>
        <w:rPr>
          <w:noProof/>
        </w:rPr>
        <w:drawing>
          <wp:anchor distT="0" distB="0" distL="114300" distR="114300" simplePos="0" relativeHeight="251658275" behindDoc="1" locked="0" layoutInCell="1" allowOverlap="1" wp14:anchorId="65B7AE2D" wp14:editId="34FC68E8">
            <wp:simplePos x="0" y="0"/>
            <wp:positionH relativeFrom="column">
              <wp:posOffset>-1821180</wp:posOffset>
            </wp:positionH>
            <wp:positionV relativeFrom="paragraph">
              <wp:posOffset>-668655</wp:posOffset>
            </wp:positionV>
            <wp:extent cx="7592568" cy="10744200"/>
            <wp:effectExtent l="0" t="0" r="8890" b="0"/>
            <wp:wrapNone/>
            <wp:docPr id="11" name="Bildobjekt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objekt 1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92568" cy="10744200"/>
                    </a:xfrm>
                    <a:prstGeom prst="rect">
                      <a:avLst/>
                    </a:prstGeom>
                  </pic:spPr>
                </pic:pic>
              </a:graphicData>
            </a:graphic>
            <wp14:sizeRelH relativeFrom="margin">
              <wp14:pctWidth>0</wp14:pctWidth>
            </wp14:sizeRelH>
            <wp14:sizeRelV relativeFrom="margin">
              <wp14:pctHeight>0</wp14:pctHeight>
            </wp14:sizeRelV>
          </wp:anchor>
        </w:drawing>
      </w:r>
      <w:r w:rsidR="006A0B92">
        <w:rPr>
          <w:noProof/>
        </w:rPr>
        <mc:AlternateContent>
          <mc:Choice Requires="wps">
            <w:drawing>
              <wp:anchor distT="45720" distB="45720" distL="114300" distR="114300" simplePos="0" relativeHeight="251658294" behindDoc="0" locked="0" layoutInCell="1" allowOverlap="1" wp14:anchorId="0A9A0A41" wp14:editId="2124FD2A">
                <wp:simplePos x="0" y="0"/>
                <wp:positionH relativeFrom="column">
                  <wp:posOffset>3809365</wp:posOffset>
                </wp:positionH>
                <wp:positionV relativeFrom="paragraph">
                  <wp:posOffset>0</wp:posOffset>
                </wp:positionV>
                <wp:extent cx="2360930" cy="314325"/>
                <wp:effectExtent l="0" t="0" r="20320" b="28575"/>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14325"/>
                        </a:xfrm>
                        <a:prstGeom prst="rect">
                          <a:avLst/>
                        </a:prstGeom>
                        <a:noFill/>
                        <a:ln w="9525">
                          <a:solidFill>
                            <a:srgbClr val="000000"/>
                          </a:solidFill>
                          <a:miter lim="800000"/>
                          <a:headEnd/>
                          <a:tailEnd/>
                        </a:ln>
                      </wps:spPr>
                      <wps:txbx>
                        <w:txbxContent>
                          <w:p w14:paraId="235777DC" w14:textId="56F773F2" w:rsidR="006A0B92" w:rsidRDefault="006A0B92" w:rsidP="006A0B92">
                            <w:pPr>
                              <w:jc w:val="center"/>
                            </w:pPr>
                            <w:r>
                              <w:t>Version 1.</w:t>
                            </w:r>
                            <w:r w:rsidR="00E77600">
                              <w:t>6</w:t>
                            </w:r>
                            <w:r>
                              <w:t xml:space="preserve"> 202</w:t>
                            </w:r>
                            <w:r w:rsidR="001F0D74">
                              <w:t>6</w:t>
                            </w:r>
                            <w:r>
                              <w:t>-</w:t>
                            </w:r>
                            <w:r w:rsidR="00FA2EDE">
                              <w:t>0</w:t>
                            </w:r>
                            <w:r w:rsidR="00E77600">
                              <w:t>7</w:t>
                            </w:r>
                            <w:r w:rsidR="000D1B64">
                              <w:t>-15</w:t>
                            </w:r>
                            <w:r w:rsidR="000D1B64">
                              <w:tab/>
                            </w:r>
                            <w:r w:rsidR="00E77600">
                              <w:tab/>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A9A0A41" id="_x0000_t202" coordsize="21600,21600" o:spt="202" path="m,l,21600r21600,l21600,xe">
                <v:stroke joinstyle="miter"/>
                <v:path gradientshapeok="t" o:connecttype="rect"/>
              </v:shapetype>
              <v:shape id="Textruta 2" o:spid="_x0000_s1026" type="#_x0000_t202" style="position:absolute;margin-left:299.95pt;margin-top:0;width:185.9pt;height:24.75pt;z-index:25165829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" filled="f">
                <v:textbox>
                  <w:txbxContent>
                    <w:p w14:paraId="235777DC" w14:textId="56F773F2" w:rsidR="006A0B92" w:rsidRDefault="006A0B92" w:rsidP="006A0B92">
                      <w:pPr>
                        <w:jc w:val="center"/>
                      </w:pPr>
                      <w:r>
                        <w:t>Version 1.</w:t>
                      </w:r>
                      <w:r w:rsidR="00E77600">
                        <w:t>6</w:t>
                      </w:r>
                      <w:r>
                        <w:t xml:space="preserve"> 202</w:t>
                      </w:r>
                      <w:r w:rsidR="001F0D74">
                        <w:t>6</w:t>
                      </w:r>
                      <w:r>
                        <w:t>-</w:t>
                      </w:r>
                      <w:r w:rsidR="00FA2EDE">
                        <w:t>0</w:t>
                      </w:r>
                      <w:r w:rsidR="00E77600">
                        <w:t>7</w:t>
                      </w:r>
                      <w:r w:rsidR="000D1B64">
                        <w:t>-15</w:t>
                      </w:r>
                      <w:r w:rsidR="000D1B64">
                        <w:tab/>
                      </w:r>
                      <w:r w:rsidR="00E77600">
                        <w:tab/>
                      </w:r>
                    </w:p>
                  </w:txbxContent>
                </v:textbox>
                <w10:wrap type="square"/>
              </v:shape>
            </w:pict>
          </mc:Fallback>
        </mc:AlternateContent>
      </w:r>
      <w:r w:rsidR="006B2BC1">
        <w:t>–</w:t>
      </w:r>
    </w:p>
    <w:sdt>
      <w:sdtPr>
        <w:id w:val="-283586118"/>
        <w:docPartObj>
          <w:docPartGallery w:val="Cover Pages"/>
          <w:docPartUnique/>
        </w:docPartObj>
      </w:sdtPr>
      <w:sdtEndPr/>
      <w:sdtContent>
        <w:p w14:paraId="661E44C8" w14:textId="5712FB49" w:rsidR="00582541" w:rsidRPr="00EC155C" w:rsidRDefault="008926CB">
          <w:r>
            <w:rPr>
              <w:noProof/>
              <w:color w:val="FCFCFA" w:themeColor="background1"/>
              <w:sz w:val="48"/>
              <w:szCs w:val="48"/>
              <w:shd w:val="clear" w:color="auto" w:fill="E6E6E6"/>
            </w:rPr>
            <w:drawing>
              <wp:anchor distT="0" distB="0" distL="114300" distR="114300" simplePos="0" relativeHeight="251658254" behindDoc="0" locked="0" layoutInCell="1" allowOverlap="1" wp14:anchorId="542321FC" wp14:editId="0FE73C2E">
                <wp:simplePos x="0" y="0"/>
                <wp:positionH relativeFrom="column">
                  <wp:posOffset>-1584960</wp:posOffset>
                </wp:positionH>
                <wp:positionV relativeFrom="paragraph">
                  <wp:posOffset>-655320</wp:posOffset>
                </wp:positionV>
                <wp:extent cx="2704286" cy="1082040"/>
                <wp:effectExtent l="0" t="0" r="1270" b="381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4286" cy="1082040"/>
                        </a:xfrm>
                        <a:prstGeom prst="rect">
                          <a:avLst/>
                        </a:prstGeom>
                      </pic:spPr>
                    </pic:pic>
                  </a:graphicData>
                </a:graphic>
                <wp14:sizeRelH relativeFrom="margin">
                  <wp14:pctWidth>0</wp14:pctWidth>
                </wp14:sizeRelH>
                <wp14:sizeRelV relativeFrom="margin">
                  <wp14:pctHeight>0</wp14:pctHeight>
                </wp14:sizeRelV>
              </wp:anchor>
            </w:drawing>
          </w:r>
        </w:p>
        <w:p w14:paraId="1FBE5FD2" w14:textId="21E5DF6F" w:rsidR="0018557E" w:rsidRPr="00EC155C" w:rsidRDefault="00E91158">
          <w:r>
            <w:rPr>
              <w:noProof/>
              <w:color w:val="FCFCFA" w:themeColor="background1"/>
              <w:sz w:val="48"/>
              <w:szCs w:val="48"/>
            </w:rPr>
            <mc:AlternateContent>
              <mc:Choice Requires="wpg">
                <w:drawing>
                  <wp:anchor distT="0" distB="0" distL="114300" distR="114300" simplePos="0" relativeHeight="251658259" behindDoc="0" locked="0" layoutInCell="1" allowOverlap="1" wp14:anchorId="6D631101" wp14:editId="1538912F">
                    <wp:simplePos x="0" y="0"/>
                    <wp:positionH relativeFrom="column">
                      <wp:posOffset>3550920</wp:posOffset>
                    </wp:positionH>
                    <wp:positionV relativeFrom="paragraph">
                      <wp:posOffset>7046595</wp:posOffset>
                    </wp:positionV>
                    <wp:extent cx="1252855" cy="1440180"/>
                    <wp:effectExtent l="0" t="0" r="4445" b="7620"/>
                    <wp:wrapSquare wrapText="bothSides"/>
                    <wp:docPr id="6" name="Grupp 6" descr="QR-kod med länk till Mina sidor"/>
                    <wp:cNvGraphicFramePr/>
                    <a:graphic xmlns:a="http://schemas.openxmlformats.org/drawingml/2006/main">
                      <a:graphicData uri="http://schemas.microsoft.com/office/word/2010/wordprocessingGroup">
                        <wpg:wgp>
                          <wpg:cNvGrpSpPr/>
                          <wpg:grpSpPr>
                            <a:xfrm>
                              <a:off x="0" y="0"/>
                              <a:ext cx="1252855" cy="1440180"/>
                              <a:chOff x="0" y="0"/>
                              <a:chExt cx="1252855" cy="1440180"/>
                            </a:xfrm>
                          </wpg:grpSpPr>
                          <pic:pic xmlns:pic="http://schemas.openxmlformats.org/drawingml/2006/picture">
                            <pic:nvPicPr>
                              <pic:cNvPr id="9" name="Bildobjekt 9">
                                <a:extLst>
                                  <a:ext uri="{C183D7F6-B498-43B3-948B-1728B52AA6E4}">
                                    <adec:decorative xmlns:adec="http://schemas.microsoft.com/office/drawing/2017/decorative" val="1"/>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52855" cy="1252855"/>
                              </a:xfrm>
                              <a:prstGeom prst="rect">
                                <a:avLst/>
                              </a:prstGeom>
                              <a:ln>
                                <a:noFill/>
                              </a:ln>
                            </pic:spPr>
                          </pic:pic>
                          <wps:wsp>
                            <wps:cNvPr id="47" name="Textruta 47">
                              <a:extLst>
                                <a:ext uri="{C183D7F6-B498-43B3-948B-1728B52AA6E4}">
                                  <adec:decorative xmlns:adec="http://schemas.microsoft.com/office/drawing/2017/decorative" val="1"/>
                                </a:ext>
                              </a:extLst>
                            </wps:cNvPr>
                            <wps:cNvSpPr txBox="1"/>
                            <wps:spPr>
                              <a:xfrm>
                                <a:off x="0" y="1219200"/>
                                <a:ext cx="1252855" cy="220980"/>
                              </a:xfrm>
                              <a:prstGeom prst="rect">
                                <a:avLst/>
                              </a:prstGeom>
                              <a:solidFill>
                                <a:prstClr val="white"/>
                              </a:solidFill>
                              <a:ln>
                                <a:noFill/>
                              </a:ln>
                            </wps:spPr>
                            <wps:txbx>
                              <w:txbxContent>
                                <w:p w14:paraId="73AE43E7" w14:textId="7DF370EC" w:rsidR="008B3B2E" w:rsidRPr="000A481E" w:rsidRDefault="00F13DA2" w:rsidP="000A481E">
                                  <w:pPr>
                                    <w:pStyle w:val="Beskrivning"/>
                                    <w:jc w:val="center"/>
                                  </w:pPr>
                                  <w:hyperlink r:id="rId14" w:history="1">
                                    <w:r w:rsidRPr="004D26F1">
                                      <w:rPr>
                                        <w:rStyle w:val="Hyperlnk"/>
                                        <w:i w:val="0"/>
                                        <w:iCs w:val="0"/>
                                      </w:rPr>
                                      <w:t xml:space="preserve">Till </w:t>
                                    </w:r>
                                    <w:r w:rsidR="008B3B2E" w:rsidRPr="004D26F1">
                                      <w:rPr>
                                        <w:rStyle w:val="Hyperlnk"/>
                                        <w:i w:val="0"/>
                                        <w:iCs w:val="0"/>
                                      </w:rPr>
                                      <w:t>Mina sidor</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D631101" id="Grupp 6" o:spid="_x0000_s1027" alt="QR-kod med länk till Mina sidor" style="position:absolute;margin-left:279.6pt;margin-top:554.85pt;width:98.65pt;height:113.4pt;z-index:251658259;mso-height-relative:margin" coordsize="12528,14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9" o:spid="_x0000_s1028" type="#_x0000_t75" alt="&quot;&quot;" style="position:absolute;width:12528;height:12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">
                      <v:imagedata r:id="rId15" o:title=""/>
                    </v:shape>
                    <v:shape id="Textruta 47" o:spid="_x0000_s1029" type="#_x0000_t202" alt="&quot;&quot;" style="position:absolute;top:12192;width:12528;height:2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" stroked="f">
                      <v:textbox inset="0,0,0,0">
                        <w:txbxContent>
                          <w:p w14:paraId="73AE43E7" w14:textId="7DF370EC" w:rsidR="008B3B2E" w:rsidRPr="000A481E" w:rsidRDefault="00F13DA2" w:rsidP="000A481E">
                            <w:pPr>
                              <w:pStyle w:val="Beskrivning"/>
                              <w:jc w:val="center"/>
                            </w:pPr>
                            <w:hyperlink r:id="rId16" w:history="1">
                              <w:r w:rsidRPr="004D26F1">
                                <w:rPr>
                                  <w:rStyle w:val="Hyperlnk"/>
                                  <w:i w:val="0"/>
                                  <w:iCs w:val="0"/>
                                </w:rPr>
                                <w:t xml:space="preserve">Till </w:t>
                              </w:r>
                              <w:r w:rsidR="008B3B2E" w:rsidRPr="004D26F1">
                                <w:rPr>
                                  <w:rStyle w:val="Hyperlnk"/>
                                  <w:i w:val="0"/>
                                  <w:iCs w:val="0"/>
                                </w:rPr>
                                <w:t>Mina sidor</w:t>
                              </w:r>
                            </w:hyperlink>
                          </w:p>
                        </w:txbxContent>
                      </v:textbox>
                    </v:shape>
                    <w10:wrap type="square"/>
                  </v:group>
                </w:pict>
              </mc:Fallback>
            </mc:AlternateContent>
          </w:r>
          <w:r w:rsidR="00930AF6">
            <w:rPr>
              <w:noProof/>
              <w:color w:val="FCFCFA" w:themeColor="background1"/>
              <w:sz w:val="48"/>
              <w:szCs w:val="48"/>
            </w:rPr>
            <mc:AlternateContent>
              <mc:Choice Requires="wps">
                <w:drawing>
                  <wp:anchor distT="0" distB="0" distL="114300" distR="114300" simplePos="0" relativeHeight="251658258" behindDoc="0" locked="0" layoutInCell="1" allowOverlap="1" wp14:anchorId="5EFCB48D" wp14:editId="36267EE2">
                    <wp:simplePos x="0" y="0"/>
                    <wp:positionH relativeFrom="column">
                      <wp:posOffset>-1371600</wp:posOffset>
                    </wp:positionH>
                    <wp:positionV relativeFrom="paragraph">
                      <wp:posOffset>432435</wp:posOffset>
                    </wp:positionV>
                    <wp:extent cx="6843395" cy="1604010"/>
                    <wp:effectExtent l="0" t="0" r="0" b="15240"/>
                    <wp:wrapNone/>
                    <wp:docPr id="61" name="Text Box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843395" cy="16040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44546A" w:themeColor="text2"/>
                                  </w:rPr>
                                  <w:alias w:val="Title"/>
                                  <w:tag w:val=""/>
                                  <w:id w:val="1841046763"/>
                                  <w:dataBinding w:prefixMappings="xmlns:ns0='http://purl.org/dc/elements/1.1/' xmlns:ns1='http://schemas.openxmlformats.org/package/2006/metadata/core-properties' " w:xpath="/ns1:coreProperties[1]/ns0:title[1]" w:storeItemID="{6C3C8BC8-F283-45AE-878A-BAB7291924A1}"/>
                                  <w:text/>
                                </w:sdtPr>
                                <w:sdtEndPr/>
                                <w:sdtContent>
                                  <w:p w14:paraId="7FF144AB" w14:textId="77777777" w:rsidR="00582541" w:rsidRPr="001C17C3" w:rsidRDefault="00E82B70" w:rsidP="0018557E">
                                    <w:pPr>
                                      <w:pStyle w:val="Rubrik"/>
                                      <w:rPr>
                                        <w:color w:val="E7E6E6" w:themeColor="background2"/>
                                      </w:rPr>
                                    </w:pPr>
                                    <w:r w:rsidRPr="001C17C3">
                                      <w:rPr>
                                        <w:color w:val="44546A" w:themeColor="text2"/>
                                      </w:rPr>
                                      <w:t>Manual BYN 4.0</w:t>
                                    </w:r>
                                  </w:p>
                                </w:sdtContent>
                              </w:sdt>
                              <w:sdt>
                                <w:sdtPr>
                                  <w:rPr>
                                    <w:color w:val="44546A" w:themeColor="text2"/>
                                    <w:shd w:val="clear" w:color="auto" w:fill="E6E6E6"/>
                                  </w:rPr>
                                  <w:alias w:val="Subtitle"/>
                                  <w:tag w:val=""/>
                                  <w:id w:val="-1686441493"/>
                                  <w:dataBinding w:prefixMappings="xmlns:ns0='http://purl.org/dc/elements/1.1/' xmlns:ns1='http://schemas.openxmlformats.org/package/2006/metadata/core-properties' " w:xpath="/ns1:coreProperties[1]/ns0:subject[1]" w:storeItemID="{6C3C8BC8-F283-45AE-878A-BAB7291924A1}"/>
                                  <w:text/>
                                </w:sdtPr>
                                <w:sdtEndPr>
                                  <w:rPr>
                                    <w:shd w:val="clear" w:color="auto" w:fill="auto"/>
                                  </w:rPr>
                                </w:sdtEndPr>
                                <w:sdtContent>
                                  <w:p w14:paraId="65E45B37" w14:textId="77777777" w:rsidR="00582541" w:rsidRPr="0044778C" w:rsidRDefault="00830FA2" w:rsidP="00582541">
                                    <w:pPr>
                                      <w:pStyle w:val="Underrubrik"/>
                                      <w:rPr>
                                        <w:color w:val="44546A" w:themeColor="text2"/>
                                      </w:rPr>
                                    </w:pPr>
                                    <w:r w:rsidRPr="0044778C">
                                      <w:rPr>
                                        <w:color w:val="44546A" w:themeColor="text2"/>
                                      </w:rPr>
                                      <w:t>Mina Sidor</w:t>
                                    </w:r>
                                  </w:p>
                                </w:sdtContent>
                              </w:sdt>
                            </w:txbxContent>
                          </wps:txbx>
                          <wps:bodyPr rot="0" spcFirstLastPara="0" vertOverflow="overflow" horzOverflow="overflow" vert="horz" wrap="square" lIns="685800" tIns="0" rIns="914400" bIns="0" numCol="1" spcCol="0" rtlCol="0" fromWordArt="0" anchor="b" anchorCtr="0" forceAA="0" compatLnSpc="1">
                            <a:prstTxWarp prst="textNoShape">
                              <a:avLst/>
                            </a:prstTxWarp>
                            <a:noAutofit/>
                          </wps:bodyPr>
                        </wps:wsp>
                      </a:graphicData>
                    </a:graphic>
                  </wp:anchor>
                </w:drawing>
              </mc:Choice>
              <mc:Fallback>
                <w:pict>
                  <v:shape w14:anchorId="5EFCB48D" id="Text Box 61" o:spid="_x0000_s1030" type="#_x0000_t202" alt="&quot;&quot;" style="position:absolute;margin-left:-108pt;margin-top:34.05pt;width:538.85pt;height:126.3pt;z-index:25165825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" filled="f" stroked="f" strokeweight=".5pt">
                    <v:textbox inset="54pt,0,1in,0">
                      <w:txbxContent>
                        <w:sdt>
                          <w:sdtPr>
                            <w:rPr>
                              <w:color w:val="44546A" w:themeColor="text2"/>
                            </w:rPr>
                            <w:alias w:val="Title"/>
                            <w:tag w:val=""/>
                            <w:id w:val="1841046763"/>
                            <w:dataBinding w:prefixMappings="xmlns:ns0='http://purl.org/dc/elements/1.1/' xmlns:ns1='http://schemas.openxmlformats.org/package/2006/metadata/core-properties' " w:xpath="/ns1:coreProperties[1]/ns0:title[1]" w:storeItemID="{6C3C8BC8-F283-45AE-878A-BAB7291924A1}"/>
                            <w:text/>
                          </w:sdtPr>
                          <w:sdtEndPr/>
                          <w:sdtContent>
                            <w:p w14:paraId="7FF144AB" w14:textId="77777777" w:rsidR="00582541" w:rsidRPr="001C17C3" w:rsidRDefault="00E82B70" w:rsidP="0018557E">
                              <w:pPr>
                                <w:pStyle w:val="Rubrik"/>
                                <w:rPr>
                                  <w:color w:val="E7E6E6" w:themeColor="background2"/>
                                </w:rPr>
                              </w:pPr>
                              <w:r w:rsidRPr="001C17C3">
                                <w:rPr>
                                  <w:color w:val="44546A" w:themeColor="text2"/>
                                </w:rPr>
                                <w:t>Manual BYN 4.0</w:t>
                              </w:r>
                            </w:p>
                          </w:sdtContent>
                        </w:sdt>
                        <w:sdt>
                          <w:sdtPr>
                            <w:rPr>
                              <w:color w:val="44546A" w:themeColor="text2"/>
                              <w:shd w:val="clear" w:color="auto" w:fill="E6E6E6"/>
                            </w:rPr>
                            <w:alias w:val="Subtitle"/>
                            <w:tag w:val=""/>
                            <w:id w:val="-1686441493"/>
                            <w:dataBinding w:prefixMappings="xmlns:ns0='http://purl.org/dc/elements/1.1/' xmlns:ns1='http://schemas.openxmlformats.org/package/2006/metadata/core-properties' " w:xpath="/ns1:coreProperties[1]/ns0:subject[1]" w:storeItemID="{6C3C8BC8-F283-45AE-878A-BAB7291924A1}"/>
                            <w:text/>
                          </w:sdtPr>
                          <w:sdtEndPr>
                            <w:rPr>
                              <w:shd w:val="clear" w:color="auto" w:fill="auto"/>
                            </w:rPr>
                          </w:sdtEndPr>
                          <w:sdtContent>
                            <w:p w14:paraId="65E45B37" w14:textId="77777777" w:rsidR="00582541" w:rsidRPr="0044778C" w:rsidRDefault="00830FA2" w:rsidP="00582541">
                              <w:pPr>
                                <w:pStyle w:val="Underrubrik"/>
                                <w:rPr>
                                  <w:color w:val="44546A" w:themeColor="text2"/>
                                </w:rPr>
                              </w:pPr>
                              <w:r w:rsidRPr="0044778C">
                                <w:rPr>
                                  <w:color w:val="44546A" w:themeColor="text2"/>
                                </w:rPr>
                                <w:t>Mina Sidor</w:t>
                              </w:r>
                            </w:p>
                          </w:sdtContent>
                        </w:sdt>
                      </w:txbxContent>
                    </v:textbox>
                  </v:shape>
                </w:pict>
              </mc:Fallback>
            </mc:AlternateContent>
          </w:r>
          <w:r w:rsidR="00582541" w:rsidRPr="00EC155C">
            <w:br w:type="page"/>
          </w:r>
        </w:p>
      </w:sdtContent>
    </w:sdt>
    <w:sdt>
      <w:sdtPr>
        <w:rPr>
          <w:rFonts w:eastAsiaTheme="minorHAnsi" w:cstheme="minorBidi"/>
          <w:color w:val="3B3C3A"/>
          <w:sz w:val="20"/>
          <w:szCs w:val="22"/>
          <w:shd w:val="clear" w:color="auto" w:fill="E6E6E6"/>
          <w:lang w:val="sv-SE"/>
        </w:rPr>
        <w:id w:val="-2039119435"/>
        <w:docPartObj>
          <w:docPartGallery w:val="Table of Contents"/>
          <w:docPartUnique/>
        </w:docPartObj>
      </w:sdtPr>
      <w:sdtEndPr>
        <w:rPr>
          <w:b/>
          <w:bCs/>
        </w:rPr>
      </w:sdtEndPr>
      <w:sdtContent>
        <w:p w14:paraId="35FB567C" w14:textId="30E7AF3F" w:rsidR="001E00EE" w:rsidRDefault="001E00EE">
          <w:pPr>
            <w:pStyle w:val="Innehllsfrteckningsrubrik"/>
          </w:pPr>
          <w:r>
            <w:rPr>
              <w:lang w:val="sv-SE"/>
            </w:rPr>
            <w:t>Innehållsförteckning</w:t>
          </w:r>
        </w:p>
        <w:p w14:paraId="6FA13942" w14:textId="56C17919" w:rsidR="003C589C" w:rsidRDefault="001E00EE">
          <w:pPr>
            <w:pStyle w:val="Innehll1"/>
            <w:rPr>
              <w:rFonts w:asciiTheme="minorHAnsi" w:eastAsiaTheme="minorEastAsia" w:hAnsiTheme="minorHAnsi"/>
              <w:noProof/>
              <w:color w:val="auto"/>
              <w:kern w:val="2"/>
              <w:sz w:val="24"/>
              <w:szCs w:val="24"/>
              <w:lang w:eastAsia="sv-SE"/>
              <w14:ligatures w14:val="standardContextua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234932942" w:history="1">
            <w:r w:rsidR="003C589C" w:rsidRPr="00732F9D">
              <w:rPr>
                <w:rStyle w:val="Hyperlnk"/>
                <w:noProof/>
              </w:rPr>
              <w:t>Vad är BYN 4.0?</w:t>
            </w:r>
            <w:r w:rsidR="003C589C">
              <w:rPr>
                <w:noProof/>
                <w:webHidden/>
              </w:rPr>
              <w:tab/>
            </w:r>
            <w:r w:rsidR="003C589C">
              <w:rPr>
                <w:noProof/>
                <w:webHidden/>
              </w:rPr>
              <w:fldChar w:fldCharType="begin"/>
            </w:r>
            <w:r w:rsidR="003C589C">
              <w:rPr>
                <w:noProof/>
                <w:webHidden/>
              </w:rPr>
              <w:instrText xml:space="preserve"> PAGEREF _Toc234932942 \h </w:instrText>
            </w:r>
            <w:r w:rsidR="003C589C">
              <w:rPr>
                <w:noProof/>
                <w:webHidden/>
              </w:rPr>
            </w:r>
            <w:r w:rsidR="003C589C">
              <w:rPr>
                <w:noProof/>
                <w:webHidden/>
              </w:rPr>
              <w:fldChar w:fldCharType="separate"/>
            </w:r>
            <w:r w:rsidR="003C589C">
              <w:rPr>
                <w:noProof/>
                <w:webHidden/>
              </w:rPr>
              <w:t>2</w:t>
            </w:r>
            <w:r w:rsidR="003C589C">
              <w:rPr>
                <w:noProof/>
                <w:webHidden/>
              </w:rPr>
              <w:fldChar w:fldCharType="end"/>
            </w:r>
          </w:hyperlink>
        </w:p>
        <w:p w14:paraId="171E91EA" w14:textId="254EA284" w:rsidR="003C589C" w:rsidRDefault="003C589C">
          <w:pPr>
            <w:pStyle w:val="Innehll2"/>
            <w:rPr>
              <w:rFonts w:asciiTheme="minorHAnsi" w:eastAsiaTheme="minorEastAsia" w:hAnsiTheme="minorHAnsi"/>
              <w:noProof/>
              <w:color w:val="auto"/>
              <w:kern w:val="2"/>
              <w:sz w:val="24"/>
              <w:szCs w:val="24"/>
              <w:lang w:eastAsia="sv-SE"/>
              <w14:ligatures w14:val="standardContextual"/>
            </w:rPr>
          </w:pPr>
          <w:hyperlink w:anchor="_Toc234932943" w:history="1">
            <w:r w:rsidRPr="00732F9D">
              <w:rPr>
                <w:rStyle w:val="Hyperlnk"/>
                <w:noProof/>
              </w:rPr>
              <w:t>Vem gör vad i BYN 4.0</w:t>
            </w:r>
            <w:r>
              <w:rPr>
                <w:noProof/>
                <w:webHidden/>
              </w:rPr>
              <w:tab/>
            </w:r>
            <w:r>
              <w:rPr>
                <w:noProof/>
                <w:webHidden/>
              </w:rPr>
              <w:fldChar w:fldCharType="begin"/>
            </w:r>
            <w:r>
              <w:rPr>
                <w:noProof/>
                <w:webHidden/>
              </w:rPr>
              <w:instrText xml:space="preserve"> PAGEREF _Toc234932943 \h </w:instrText>
            </w:r>
            <w:r>
              <w:rPr>
                <w:noProof/>
                <w:webHidden/>
              </w:rPr>
            </w:r>
            <w:r>
              <w:rPr>
                <w:noProof/>
                <w:webHidden/>
              </w:rPr>
              <w:fldChar w:fldCharType="separate"/>
            </w:r>
            <w:r>
              <w:rPr>
                <w:noProof/>
                <w:webHidden/>
              </w:rPr>
              <w:t>3</w:t>
            </w:r>
            <w:r>
              <w:rPr>
                <w:noProof/>
                <w:webHidden/>
              </w:rPr>
              <w:fldChar w:fldCharType="end"/>
            </w:r>
          </w:hyperlink>
        </w:p>
        <w:p w14:paraId="0AD07815" w14:textId="01772CA0" w:rsidR="003C589C" w:rsidRDefault="003C589C">
          <w:pPr>
            <w:pStyle w:val="Innehll1"/>
            <w:rPr>
              <w:rFonts w:asciiTheme="minorHAnsi" w:eastAsiaTheme="minorEastAsia" w:hAnsiTheme="minorHAnsi"/>
              <w:noProof/>
              <w:color w:val="auto"/>
              <w:kern w:val="2"/>
              <w:sz w:val="24"/>
              <w:szCs w:val="24"/>
              <w:lang w:eastAsia="sv-SE"/>
              <w14:ligatures w14:val="standardContextual"/>
            </w:rPr>
          </w:pPr>
          <w:hyperlink w:anchor="_Toc234932944" w:history="1">
            <w:r w:rsidRPr="00732F9D">
              <w:rPr>
                <w:rStyle w:val="Hyperlnk"/>
                <w:noProof/>
              </w:rPr>
              <w:t>Översikt</w:t>
            </w:r>
            <w:r>
              <w:rPr>
                <w:noProof/>
                <w:webHidden/>
              </w:rPr>
              <w:tab/>
            </w:r>
            <w:r>
              <w:rPr>
                <w:noProof/>
                <w:webHidden/>
              </w:rPr>
              <w:fldChar w:fldCharType="begin"/>
            </w:r>
            <w:r>
              <w:rPr>
                <w:noProof/>
                <w:webHidden/>
              </w:rPr>
              <w:instrText xml:space="preserve"> PAGEREF _Toc234932944 \h </w:instrText>
            </w:r>
            <w:r>
              <w:rPr>
                <w:noProof/>
                <w:webHidden/>
              </w:rPr>
            </w:r>
            <w:r>
              <w:rPr>
                <w:noProof/>
                <w:webHidden/>
              </w:rPr>
              <w:fldChar w:fldCharType="separate"/>
            </w:r>
            <w:r>
              <w:rPr>
                <w:noProof/>
                <w:webHidden/>
              </w:rPr>
              <w:t>4</w:t>
            </w:r>
            <w:r>
              <w:rPr>
                <w:noProof/>
                <w:webHidden/>
              </w:rPr>
              <w:fldChar w:fldCharType="end"/>
            </w:r>
          </w:hyperlink>
        </w:p>
        <w:p w14:paraId="7A9B6856" w14:textId="5DAE3C13" w:rsidR="003C589C" w:rsidRDefault="003C589C">
          <w:pPr>
            <w:pStyle w:val="Innehll2"/>
            <w:rPr>
              <w:rFonts w:asciiTheme="minorHAnsi" w:eastAsiaTheme="minorEastAsia" w:hAnsiTheme="minorHAnsi"/>
              <w:noProof/>
              <w:color w:val="auto"/>
              <w:kern w:val="2"/>
              <w:sz w:val="24"/>
              <w:szCs w:val="24"/>
              <w:lang w:eastAsia="sv-SE"/>
              <w14:ligatures w14:val="standardContextual"/>
            </w:rPr>
          </w:pPr>
          <w:hyperlink w:anchor="_Toc234932945" w:history="1">
            <w:r w:rsidRPr="00732F9D">
              <w:rPr>
                <w:rStyle w:val="Hyperlnk"/>
                <w:noProof/>
              </w:rPr>
              <w:t>Meny</w:t>
            </w:r>
            <w:r>
              <w:rPr>
                <w:noProof/>
                <w:webHidden/>
              </w:rPr>
              <w:tab/>
            </w:r>
            <w:r>
              <w:rPr>
                <w:noProof/>
                <w:webHidden/>
              </w:rPr>
              <w:fldChar w:fldCharType="begin"/>
            </w:r>
            <w:r>
              <w:rPr>
                <w:noProof/>
                <w:webHidden/>
              </w:rPr>
              <w:instrText xml:space="preserve"> PAGEREF _Toc234932945 \h </w:instrText>
            </w:r>
            <w:r>
              <w:rPr>
                <w:noProof/>
                <w:webHidden/>
              </w:rPr>
            </w:r>
            <w:r>
              <w:rPr>
                <w:noProof/>
                <w:webHidden/>
              </w:rPr>
              <w:fldChar w:fldCharType="separate"/>
            </w:r>
            <w:r>
              <w:rPr>
                <w:noProof/>
                <w:webHidden/>
              </w:rPr>
              <w:t>4</w:t>
            </w:r>
            <w:r>
              <w:rPr>
                <w:noProof/>
                <w:webHidden/>
              </w:rPr>
              <w:fldChar w:fldCharType="end"/>
            </w:r>
          </w:hyperlink>
        </w:p>
        <w:p w14:paraId="36FE999D" w14:textId="3CEB5C73" w:rsidR="003C589C" w:rsidRDefault="003C589C">
          <w:pPr>
            <w:pStyle w:val="Innehll3"/>
            <w:rPr>
              <w:rFonts w:asciiTheme="minorHAnsi" w:eastAsiaTheme="minorEastAsia" w:hAnsiTheme="minorHAnsi"/>
              <w:noProof/>
              <w:color w:val="auto"/>
              <w:kern w:val="2"/>
              <w:sz w:val="24"/>
              <w:szCs w:val="24"/>
              <w:lang w:eastAsia="sv-SE"/>
              <w14:ligatures w14:val="standardContextual"/>
            </w:rPr>
          </w:pPr>
          <w:hyperlink w:anchor="_Toc234932946" w:history="1">
            <w:r w:rsidRPr="00732F9D">
              <w:rPr>
                <w:rStyle w:val="Hyperlnk"/>
                <w:noProof/>
              </w:rPr>
              <w:t>Företag</w:t>
            </w:r>
            <w:r>
              <w:rPr>
                <w:noProof/>
                <w:webHidden/>
              </w:rPr>
              <w:tab/>
            </w:r>
            <w:r>
              <w:rPr>
                <w:noProof/>
                <w:webHidden/>
              </w:rPr>
              <w:fldChar w:fldCharType="begin"/>
            </w:r>
            <w:r>
              <w:rPr>
                <w:noProof/>
                <w:webHidden/>
              </w:rPr>
              <w:instrText xml:space="preserve"> PAGEREF _Toc234932946 \h </w:instrText>
            </w:r>
            <w:r>
              <w:rPr>
                <w:noProof/>
                <w:webHidden/>
              </w:rPr>
            </w:r>
            <w:r>
              <w:rPr>
                <w:noProof/>
                <w:webHidden/>
              </w:rPr>
              <w:fldChar w:fldCharType="separate"/>
            </w:r>
            <w:r>
              <w:rPr>
                <w:noProof/>
                <w:webHidden/>
              </w:rPr>
              <w:t>5</w:t>
            </w:r>
            <w:r>
              <w:rPr>
                <w:noProof/>
                <w:webHidden/>
              </w:rPr>
              <w:fldChar w:fldCharType="end"/>
            </w:r>
          </w:hyperlink>
        </w:p>
        <w:p w14:paraId="6057E4F0" w14:textId="258BC59E" w:rsidR="003C589C" w:rsidRDefault="003C589C">
          <w:pPr>
            <w:pStyle w:val="Innehll3"/>
            <w:rPr>
              <w:rFonts w:asciiTheme="minorHAnsi" w:eastAsiaTheme="minorEastAsia" w:hAnsiTheme="minorHAnsi"/>
              <w:noProof/>
              <w:color w:val="auto"/>
              <w:kern w:val="2"/>
              <w:sz w:val="24"/>
              <w:szCs w:val="24"/>
              <w:lang w:eastAsia="sv-SE"/>
              <w14:ligatures w14:val="standardContextual"/>
            </w:rPr>
          </w:pPr>
          <w:hyperlink w:anchor="_Toc234932947" w:history="1">
            <w:r w:rsidRPr="00732F9D">
              <w:rPr>
                <w:rStyle w:val="Hyperlnk"/>
                <w:noProof/>
              </w:rPr>
              <w:t>Hjälpmeny</w:t>
            </w:r>
            <w:r>
              <w:rPr>
                <w:noProof/>
                <w:webHidden/>
              </w:rPr>
              <w:tab/>
            </w:r>
            <w:r>
              <w:rPr>
                <w:noProof/>
                <w:webHidden/>
              </w:rPr>
              <w:fldChar w:fldCharType="begin"/>
            </w:r>
            <w:r>
              <w:rPr>
                <w:noProof/>
                <w:webHidden/>
              </w:rPr>
              <w:instrText xml:space="preserve"> PAGEREF _Toc234932947 \h </w:instrText>
            </w:r>
            <w:r>
              <w:rPr>
                <w:noProof/>
                <w:webHidden/>
              </w:rPr>
            </w:r>
            <w:r>
              <w:rPr>
                <w:noProof/>
                <w:webHidden/>
              </w:rPr>
              <w:fldChar w:fldCharType="separate"/>
            </w:r>
            <w:r>
              <w:rPr>
                <w:noProof/>
                <w:webHidden/>
              </w:rPr>
              <w:t>5</w:t>
            </w:r>
            <w:r>
              <w:rPr>
                <w:noProof/>
                <w:webHidden/>
              </w:rPr>
              <w:fldChar w:fldCharType="end"/>
            </w:r>
          </w:hyperlink>
        </w:p>
        <w:p w14:paraId="26F6C147" w14:textId="0640D41E" w:rsidR="003C589C" w:rsidRDefault="003C589C">
          <w:pPr>
            <w:pStyle w:val="Innehll2"/>
            <w:rPr>
              <w:rFonts w:asciiTheme="minorHAnsi" w:eastAsiaTheme="minorEastAsia" w:hAnsiTheme="minorHAnsi"/>
              <w:noProof/>
              <w:color w:val="auto"/>
              <w:kern w:val="2"/>
              <w:sz w:val="24"/>
              <w:szCs w:val="24"/>
              <w:lang w:eastAsia="sv-SE"/>
              <w14:ligatures w14:val="standardContextual"/>
            </w:rPr>
          </w:pPr>
          <w:hyperlink w:anchor="_Toc234932948" w:history="1">
            <w:r w:rsidRPr="00732F9D">
              <w:rPr>
                <w:rStyle w:val="Hyperlnk"/>
                <w:noProof/>
              </w:rPr>
              <w:t>Ikoner</w:t>
            </w:r>
            <w:r>
              <w:rPr>
                <w:noProof/>
                <w:webHidden/>
              </w:rPr>
              <w:tab/>
            </w:r>
            <w:r>
              <w:rPr>
                <w:noProof/>
                <w:webHidden/>
              </w:rPr>
              <w:fldChar w:fldCharType="begin"/>
            </w:r>
            <w:r>
              <w:rPr>
                <w:noProof/>
                <w:webHidden/>
              </w:rPr>
              <w:instrText xml:space="preserve"> PAGEREF _Toc234932948 \h </w:instrText>
            </w:r>
            <w:r>
              <w:rPr>
                <w:noProof/>
                <w:webHidden/>
              </w:rPr>
            </w:r>
            <w:r>
              <w:rPr>
                <w:noProof/>
                <w:webHidden/>
              </w:rPr>
              <w:fldChar w:fldCharType="separate"/>
            </w:r>
            <w:r>
              <w:rPr>
                <w:noProof/>
                <w:webHidden/>
              </w:rPr>
              <w:t>6</w:t>
            </w:r>
            <w:r>
              <w:rPr>
                <w:noProof/>
                <w:webHidden/>
              </w:rPr>
              <w:fldChar w:fldCharType="end"/>
            </w:r>
          </w:hyperlink>
        </w:p>
        <w:p w14:paraId="63617E75" w14:textId="6DFA6083" w:rsidR="003C589C" w:rsidRDefault="003C589C">
          <w:pPr>
            <w:pStyle w:val="Innehll2"/>
            <w:rPr>
              <w:rFonts w:asciiTheme="minorHAnsi" w:eastAsiaTheme="minorEastAsia" w:hAnsiTheme="minorHAnsi"/>
              <w:noProof/>
              <w:color w:val="auto"/>
              <w:kern w:val="2"/>
              <w:sz w:val="24"/>
              <w:szCs w:val="24"/>
              <w:lang w:eastAsia="sv-SE"/>
              <w14:ligatures w14:val="standardContextual"/>
            </w:rPr>
          </w:pPr>
          <w:hyperlink w:anchor="_Toc234932949" w:history="1">
            <w:r w:rsidRPr="00732F9D">
              <w:rPr>
                <w:rStyle w:val="Hyperlnk"/>
                <w:noProof/>
              </w:rPr>
              <w:t>Statusar</w:t>
            </w:r>
            <w:r>
              <w:rPr>
                <w:noProof/>
                <w:webHidden/>
              </w:rPr>
              <w:tab/>
            </w:r>
            <w:r>
              <w:rPr>
                <w:noProof/>
                <w:webHidden/>
              </w:rPr>
              <w:fldChar w:fldCharType="begin"/>
            </w:r>
            <w:r>
              <w:rPr>
                <w:noProof/>
                <w:webHidden/>
              </w:rPr>
              <w:instrText xml:space="preserve"> PAGEREF _Toc234932949 \h </w:instrText>
            </w:r>
            <w:r>
              <w:rPr>
                <w:noProof/>
                <w:webHidden/>
              </w:rPr>
            </w:r>
            <w:r>
              <w:rPr>
                <w:noProof/>
                <w:webHidden/>
              </w:rPr>
              <w:fldChar w:fldCharType="separate"/>
            </w:r>
            <w:r>
              <w:rPr>
                <w:noProof/>
                <w:webHidden/>
              </w:rPr>
              <w:t>6</w:t>
            </w:r>
            <w:r>
              <w:rPr>
                <w:noProof/>
                <w:webHidden/>
              </w:rPr>
              <w:fldChar w:fldCharType="end"/>
            </w:r>
          </w:hyperlink>
        </w:p>
        <w:p w14:paraId="2E3D3B27" w14:textId="1E05834A" w:rsidR="003C589C" w:rsidRDefault="003C589C">
          <w:pPr>
            <w:pStyle w:val="Innehll1"/>
            <w:rPr>
              <w:rFonts w:asciiTheme="minorHAnsi" w:eastAsiaTheme="minorEastAsia" w:hAnsiTheme="minorHAnsi"/>
              <w:noProof/>
              <w:color w:val="auto"/>
              <w:kern w:val="2"/>
              <w:sz w:val="24"/>
              <w:szCs w:val="24"/>
              <w:lang w:eastAsia="sv-SE"/>
              <w14:ligatures w14:val="standardContextual"/>
            </w:rPr>
          </w:pPr>
          <w:hyperlink w:anchor="_Toc234932950" w:history="1">
            <w:r w:rsidRPr="00732F9D">
              <w:rPr>
                <w:rStyle w:val="Hyperlnk"/>
                <w:noProof/>
              </w:rPr>
              <w:t>Registrering och inloggning</w:t>
            </w:r>
            <w:r>
              <w:rPr>
                <w:noProof/>
                <w:webHidden/>
              </w:rPr>
              <w:tab/>
            </w:r>
            <w:r>
              <w:rPr>
                <w:noProof/>
                <w:webHidden/>
              </w:rPr>
              <w:fldChar w:fldCharType="begin"/>
            </w:r>
            <w:r>
              <w:rPr>
                <w:noProof/>
                <w:webHidden/>
              </w:rPr>
              <w:instrText xml:space="preserve"> PAGEREF _Toc234932950 \h </w:instrText>
            </w:r>
            <w:r>
              <w:rPr>
                <w:noProof/>
                <w:webHidden/>
              </w:rPr>
            </w:r>
            <w:r>
              <w:rPr>
                <w:noProof/>
                <w:webHidden/>
              </w:rPr>
              <w:fldChar w:fldCharType="separate"/>
            </w:r>
            <w:r>
              <w:rPr>
                <w:noProof/>
                <w:webHidden/>
              </w:rPr>
              <w:t>8</w:t>
            </w:r>
            <w:r>
              <w:rPr>
                <w:noProof/>
                <w:webHidden/>
              </w:rPr>
              <w:fldChar w:fldCharType="end"/>
            </w:r>
          </w:hyperlink>
        </w:p>
        <w:p w14:paraId="7E13092D" w14:textId="604C43F9" w:rsidR="003C589C" w:rsidRDefault="003C589C">
          <w:pPr>
            <w:pStyle w:val="Innehll2"/>
            <w:rPr>
              <w:rFonts w:asciiTheme="minorHAnsi" w:eastAsiaTheme="minorEastAsia" w:hAnsiTheme="minorHAnsi"/>
              <w:noProof/>
              <w:color w:val="auto"/>
              <w:kern w:val="2"/>
              <w:sz w:val="24"/>
              <w:szCs w:val="24"/>
              <w:lang w:eastAsia="sv-SE"/>
              <w14:ligatures w14:val="standardContextual"/>
            </w:rPr>
          </w:pPr>
          <w:hyperlink w:anchor="_Toc234932951" w:history="1">
            <w:r w:rsidRPr="00732F9D">
              <w:rPr>
                <w:rStyle w:val="Hyperlnk"/>
                <w:noProof/>
              </w:rPr>
              <w:t>Registrera företag och företagsadministratör</w:t>
            </w:r>
            <w:r>
              <w:rPr>
                <w:noProof/>
                <w:webHidden/>
              </w:rPr>
              <w:tab/>
            </w:r>
            <w:r>
              <w:rPr>
                <w:noProof/>
                <w:webHidden/>
              </w:rPr>
              <w:fldChar w:fldCharType="begin"/>
            </w:r>
            <w:r>
              <w:rPr>
                <w:noProof/>
                <w:webHidden/>
              </w:rPr>
              <w:instrText xml:space="preserve"> PAGEREF _Toc234932951 \h </w:instrText>
            </w:r>
            <w:r>
              <w:rPr>
                <w:noProof/>
                <w:webHidden/>
              </w:rPr>
            </w:r>
            <w:r>
              <w:rPr>
                <w:noProof/>
                <w:webHidden/>
              </w:rPr>
              <w:fldChar w:fldCharType="separate"/>
            </w:r>
            <w:r>
              <w:rPr>
                <w:noProof/>
                <w:webHidden/>
              </w:rPr>
              <w:t>8</w:t>
            </w:r>
            <w:r>
              <w:rPr>
                <w:noProof/>
                <w:webHidden/>
              </w:rPr>
              <w:fldChar w:fldCharType="end"/>
            </w:r>
          </w:hyperlink>
        </w:p>
        <w:p w14:paraId="3B540486" w14:textId="58E7441C" w:rsidR="003C589C" w:rsidRDefault="003C589C">
          <w:pPr>
            <w:pStyle w:val="Innehll3"/>
            <w:rPr>
              <w:rFonts w:asciiTheme="minorHAnsi" w:eastAsiaTheme="minorEastAsia" w:hAnsiTheme="minorHAnsi"/>
              <w:noProof/>
              <w:color w:val="auto"/>
              <w:kern w:val="2"/>
              <w:sz w:val="24"/>
              <w:szCs w:val="24"/>
              <w:lang w:eastAsia="sv-SE"/>
              <w14:ligatures w14:val="standardContextual"/>
            </w:rPr>
          </w:pPr>
          <w:hyperlink w:anchor="_Toc234932952" w:history="1">
            <w:r w:rsidRPr="00732F9D">
              <w:rPr>
                <w:rStyle w:val="Hyperlnk"/>
                <w:noProof/>
              </w:rPr>
              <w:t>Lägga till personal och roller</w:t>
            </w:r>
            <w:r>
              <w:rPr>
                <w:noProof/>
                <w:webHidden/>
              </w:rPr>
              <w:tab/>
            </w:r>
            <w:r>
              <w:rPr>
                <w:noProof/>
                <w:webHidden/>
              </w:rPr>
              <w:fldChar w:fldCharType="begin"/>
            </w:r>
            <w:r>
              <w:rPr>
                <w:noProof/>
                <w:webHidden/>
              </w:rPr>
              <w:instrText xml:space="preserve"> PAGEREF _Toc234932952 \h </w:instrText>
            </w:r>
            <w:r>
              <w:rPr>
                <w:noProof/>
                <w:webHidden/>
              </w:rPr>
            </w:r>
            <w:r>
              <w:rPr>
                <w:noProof/>
                <w:webHidden/>
              </w:rPr>
              <w:fldChar w:fldCharType="separate"/>
            </w:r>
            <w:r>
              <w:rPr>
                <w:noProof/>
                <w:webHidden/>
              </w:rPr>
              <w:t>9</w:t>
            </w:r>
            <w:r>
              <w:rPr>
                <w:noProof/>
                <w:webHidden/>
              </w:rPr>
              <w:fldChar w:fldCharType="end"/>
            </w:r>
          </w:hyperlink>
        </w:p>
        <w:p w14:paraId="213E6837" w14:textId="427AFA79" w:rsidR="003C589C" w:rsidRDefault="003C589C">
          <w:pPr>
            <w:pStyle w:val="Innehll3"/>
            <w:rPr>
              <w:rFonts w:asciiTheme="minorHAnsi" w:eastAsiaTheme="minorEastAsia" w:hAnsiTheme="minorHAnsi"/>
              <w:noProof/>
              <w:color w:val="auto"/>
              <w:kern w:val="2"/>
              <w:sz w:val="24"/>
              <w:szCs w:val="24"/>
              <w:lang w:eastAsia="sv-SE"/>
              <w14:ligatures w14:val="standardContextual"/>
            </w:rPr>
          </w:pPr>
          <w:hyperlink w:anchor="_Toc234932953" w:history="1">
            <w:r w:rsidRPr="00732F9D">
              <w:rPr>
                <w:rStyle w:val="Hyperlnk"/>
                <w:noProof/>
              </w:rPr>
              <w:t>Överför en färdig lärling till personal</w:t>
            </w:r>
            <w:r>
              <w:rPr>
                <w:noProof/>
                <w:webHidden/>
              </w:rPr>
              <w:tab/>
            </w:r>
            <w:r>
              <w:rPr>
                <w:noProof/>
                <w:webHidden/>
              </w:rPr>
              <w:fldChar w:fldCharType="begin"/>
            </w:r>
            <w:r>
              <w:rPr>
                <w:noProof/>
                <w:webHidden/>
              </w:rPr>
              <w:instrText xml:space="preserve"> PAGEREF _Toc234932953 \h </w:instrText>
            </w:r>
            <w:r>
              <w:rPr>
                <w:noProof/>
                <w:webHidden/>
              </w:rPr>
            </w:r>
            <w:r>
              <w:rPr>
                <w:noProof/>
                <w:webHidden/>
              </w:rPr>
              <w:fldChar w:fldCharType="separate"/>
            </w:r>
            <w:r>
              <w:rPr>
                <w:noProof/>
                <w:webHidden/>
              </w:rPr>
              <w:t>10</w:t>
            </w:r>
            <w:r>
              <w:rPr>
                <w:noProof/>
                <w:webHidden/>
              </w:rPr>
              <w:fldChar w:fldCharType="end"/>
            </w:r>
          </w:hyperlink>
        </w:p>
        <w:p w14:paraId="7230D028" w14:textId="1102C5F7" w:rsidR="003C589C" w:rsidRDefault="003C589C">
          <w:pPr>
            <w:pStyle w:val="Innehll3"/>
            <w:rPr>
              <w:rFonts w:asciiTheme="minorHAnsi" w:eastAsiaTheme="minorEastAsia" w:hAnsiTheme="minorHAnsi"/>
              <w:noProof/>
              <w:color w:val="auto"/>
              <w:kern w:val="2"/>
              <w:sz w:val="24"/>
              <w:szCs w:val="24"/>
              <w:lang w:eastAsia="sv-SE"/>
              <w14:ligatures w14:val="standardContextual"/>
            </w:rPr>
          </w:pPr>
          <w:hyperlink w:anchor="_Toc234932954" w:history="1">
            <w:r w:rsidRPr="00732F9D">
              <w:rPr>
                <w:rStyle w:val="Hyperlnk"/>
                <w:noProof/>
              </w:rPr>
              <w:t>Ta bort personal och lärlingar</w:t>
            </w:r>
            <w:r>
              <w:rPr>
                <w:noProof/>
                <w:webHidden/>
              </w:rPr>
              <w:tab/>
            </w:r>
            <w:r>
              <w:rPr>
                <w:noProof/>
                <w:webHidden/>
              </w:rPr>
              <w:fldChar w:fldCharType="begin"/>
            </w:r>
            <w:r>
              <w:rPr>
                <w:noProof/>
                <w:webHidden/>
              </w:rPr>
              <w:instrText xml:space="preserve"> PAGEREF _Toc234932954 \h </w:instrText>
            </w:r>
            <w:r>
              <w:rPr>
                <w:noProof/>
                <w:webHidden/>
              </w:rPr>
            </w:r>
            <w:r>
              <w:rPr>
                <w:noProof/>
                <w:webHidden/>
              </w:rPr>
              <w:fldChar w:fldCharType="separate"/>
            </w:r>
            <w:r>
              <w:rPr>
                <w:noProof/>
                <w:webHidden/>
              </w:rPr>
              <w:t>10</w:t>
            </w:r>
            <w:r>
              <w:rPr>
                <w:noProof/>
                <w:webHidden/>
              </w:rPr>
              <w:fldChar w:fldCharType="end"/>
            </w:r>
          </w:hyperlink>
        </w:p>
        <w:p w14:paraId="55AE87FD" w14:textId="42757931" w:rsidR="003C589C" w:rsidRDefault="003C589C">
          <w:pPr>
            <w:pStyle w:val="Innehll3"/>
            <w:rPr>
              <w:rFonts w:asciiTheme="minorHAnsi" w:eastAsiaTheme="minorEastAsia" w:hAnsiTheme="minorHAnsi"/>
              <w:noProof/>
              <w:color w:val="auto"/>
              <w:kern w:val="2"/>
              <w:sz w:val="24"/>
              <w:szCs w:val="24"/>
              <w:lang w:eastAsia="sv-SE"/>
              <w14:ligatures w14:val="standardContextual"/>
            </w:rPr>
          </w:pPr>
          <w:hyperlink w:anchor="_Toc234932955" w:history="1">
            <w:r w:rsidRPr="00732F9D">
              <w:rPr>
                <w:rStyle w:val="Hyperlnk"/>
                <w:noProof/>
              </w:rPr>
              <w:t>Hantera arbetsplatser</w:t>
            </w:r>
            <w:r>
              <w:rPr>
                <w:noProof/>
                <w:webHidden/>
              </w:rPr>
              <w:tab/>
            </w:r>
            <w:r>
              <w:rPr>
                <w:noProof/>
                <w:webHidden/>
              </w:rPr>
              <w:fldChar w:fldCharType="begin"/>
            </w:r>
            <w:r>
              <w:rPr>
                <w:noProof/>
                <w:webHidden/>
              </w:rPr>
              <w:instrText xml:space="preserve"> PAGEREF _Toc234932955 \h </w:instrText>
            </w:r>
            <w:r>
              <w:rPr>
                <w:noProof/>
                <w:webHidden/>
              </w:rPr>
            </w:r>
            <w:r>
              <w:rPr>
                <w:noProof/>
                <w:webHidden/>
              </w:rPr>
              <w:fldChar w:fldCharType="separate"/>
            </w:r>
            <w:r>
              <w:rPr>
                <w:noProof/>
                <w:webHidden/>
              </w:rPr>
              <w:t>10</w:t>
            </w:r>
            <w:r>
              <w:rPr>
                <w:noProof/>
                <w:webHidden/>
              </w:rPr>
              <w:fldChar w:fldCharType="end"/>
            </w:r>
          </w:hyperlink>
        </w:p>
        <w:p w14:paraId="23A3DFAF" w14:textId="1FD3B8F1" w:rsidR="003C589C" w:rsidRDefault="003C589C">
          <w:pPr>
            <w:pStyle w:val="Innehll3"/>
            <w:rPr>
              <w:rFonts w:asciiTheme="minorHAnsi" w:eastAsiaTheme="minorEastAsia" w:hAnsiTheme="minorHAnsi"/>
              <w:noProof/>
              <w:color w:val="auto"/>
              <w:kern w:val="2"/>
              <w:sz w:val="24"/>
              <w:szCs w:val="24"/>
              <w:lang w:eastAsia="sv-SE"/>
              <w14:ligatures w14:val="standardContextual"/>
            </w:rPr>
          </w:pPr>
          <w:hyperlink w:anchor="_Toc234932956" w:history="1">
            <w:r w:rsidRPr="00732F9D">
              <w:rPr>
                <w:rStyle w:val="Hyperlnk"/>
                <w:noProof/>
              </w:rPr>
              <w:t>Avdelningar</w:t>
            </w:r>
            <w:r>
              <w:rPr>
                <w:noProof/>
                <w:webHidden/>
              </w:rPr>
              <w:tab/>
            </w:r>
            <w:r>
              <w:rPr>
                <w:noProof/>
                <w:webHidden/>
              </w:rPr>
              <w:fldChar w:fldCharType="begin"/>
            </w:r>
            <w:r>
              <w:rPr>
                <w:noProof/>
                <w:webHidden/>
              </w:rPr>
              <w:instrText xml:space="preserve"> PAGEREF _Toc234932956 \h </w:instrText>
            </w:r>
            <w:r>
              <w:rPr>
                <w:noProof/>
                <w:webHidden/>
              </w:rPr>
            </w:r>
            <w:r>
              <w:rPr>
                <w:noProof/>
                <w:webHidden/>
              </w:rPr>
              <w:fldChar w:fldCharType="separate"/>
            </w:r>
            <w:r>
              <w:rPr>
                <w:noProof/>
                <w:webHidden/>
              </w:rPr>
              <w:t>11</w:t>
            </w:r>
            <w:r>
              <w:rPr>
                <w:noProof/>
                <w:webHidden/>
              </w:rPr>
              <w:fldChar w:fldCharType="end"/>
            </w:r>
          </w:hyperlink>
        </w:p>
        <w:p w14:paraId="60C91031" w14:textId="52FF53E1" w:rsidR="003C589C" w:rsidRDefault="003C589C">
          <w:pPr>
            <w:pStyle w:val="Innehll1"/>
            <w:rPr>
              <w:rFonts w:asciiTheme="minorHAnsi" w:eastAsiaTheme="minorEastAsia" w:hAnsiTheme="minorHAnsi"/>
              <w:noProof/>
              <w:color w:val="auto"/>
              <w:kern w:val="2"/>
              <w:sz w:val="24"/>
              <w:szCs w:val="24"/>
              <w:lang w:eastAsia="sv-SE"/>
              <w14:ligatures w14:val="standardContextual"/>
            </w:rPr>
          </w:pPr>
          <w:hyperlink w:anchor="_Toc234932957" w:history="1">
            <w:r w:rsidRPr="00732F9D">
              <w:rPr>
                <w:rStyle w:val="Hyperlnk"/>
                <w:noProof/>
              </w:rPr>
              <w:t>Lärlingsanmälan/ytterligare yrke eller maskinslag/byte av företag</w:t>
            </w:r>
            <w:r>
              <w:rPr>
                <w:noProof/>
                <w:webHidden/>
              </w:rPr>
              <w:tab/>
            </w:r>
            <w:r>
              <w:rPr>
                <w:noProof/>
                <w:webHidden/>
              </w:rPr>
              <w:fldChar w:fldCharType="begin"/>
            </w:r>
            <w:r>
              <w:rPr>
                <w:noProof/>
                <w:webHidden/>
              </w:rPr>
              <w:instrText xml:space="preserve"> PAGEREF _Toc234932957 \h </w:instrText>
            </w:r>
            <w:r>
              <w:rPr>
                <w:noProof/>
                <w:webHidden/>
              </w:rPr>
            </w:r>
            <w:r>
              <w:rPr>
                <w:noProof/>
                <w:webHidden/>
              </w:rPr>
              <w:fldChar w:fldCharType="separate"/>
            </w:r>
            <w:r>
              <w:rPr>
                <w:noProof/>
                <w:webHidden/>
              </w:rPr>
              <w:t>12</w:t>
            </w:r>
            <w:r>
              <w:rPr>
                <w:noProof/>
                <w:webHidden/>
              </w:rPr>
              <w:fldChar w:fldCharType="end"/>
            </w:r>
          </w:hyperlink>
        </w:p>
        <w:p w14:paraId="1C7F1CEB" w14:textId="002FAAF4" w:rsidR="003C589C" w:rsidRDefault="003C589C">
          <w:pPr>
            <w:pStyle w:val="Innehll2"/>
            <w:rPr>
              <w:rFonts w:asciiTheme="minorHAnsi" w:eastAsiaTheme="minorEastAsia" w:hAnsiTheme="minorHAnsi"/>
              <w:noProof/>
              <w:color w:val="auto"/>
              <w:kern w:val="2"/>
              <w:sz w:val="24"/>
              <w:szCs w:val="24"/>
              <w:lang w:eastAsia="sv-SE"/>
              <w14:ligatures w14:val="standardContextual"/>
            </w:rPr>
          </w:pPr>
          <w:hyperlink w:anchor="_Toc234932958" w:history="1">
            <w:r w:rsidRPr="00732F9D">
              <w:rPr>
                <w:rStyle w:val="Hyperlnk"/>
                <w:noProof/>
              </w:rPr>
              <w:t>Skapa och slutföra anmälan</w:t>
            </w:r>
            <w:r>
              <w:rPr>
                <w:noProof/>
                <w:webHidden/>
              </w:rPr>
              <w:tab/>
            </w:r>
            <w:r>
              <w:rPr>
                <w:noProof/>
                <w:webHidden/>
              </w:rPr>
              <w:fldChar w:fldCharType="begin"/>
            </w:r>
            <w:r>
              <w:rPr>
                <w:noProof/>
                <w:webHidden/>
              </w:rPr>
              <w:instrText xml:space="preserve"> PAGEREF _Toc234932958 \h </w:instrText>
            </w:r>
            <w:r>
              <w:rPr>
                <w:noProof/>
                <w:webHidden/>
              </w:rPr>
            </w:r>
            <w:r>
              <w:rPr>
                <w:noProof/>
                <w:webHidden/>
              </w:rPr>
              <w:fldChar w:fldCharType="separate"/>
            </w:r>
            <w:r>
              <w:rPr>
                <w:noProof/>
                <w:webHidden/>
              </w:rPr>
              <w:t>12</w:t>
            </w:r>
            <w:r>
              <w:rPr>
                <w:noProof/>
                <w:webHidden/>
              </w:rPr>
              <w:fldChar w:fldCharType="end"/>
            </w:r>
          </w:hyperlink>
        </w:p>
        <w:p w14:paraId="5385132D" w14:textId="78313C3E" w:rsidR="003C589C" w:rsidRDefault="003C589C">
          <w:pPr>
            <w:pStyle w:val="Innehll3"/>
            <w:rPr>
              <w:rFonts w:asciiTheme="minorHAnsi" w:eastAsiaTheme="minorEastAsia" w:hAnsiTheme="minorHAnsi"/>
              <w:noProof/>
              <w:color w:val="auto"/>
              <w:kern w:val="2"/>
              <w:sz w:val="24"/>
              <w:szCs w:val="24"/>
              <w:lang w:eastAsia="sv-SE"/>
              <w14:ligatures w14:val="standardContextual"/>
            </w:rPr>
          </w:pPr>
          <w:hyperlink w:anchor="_Toc234932959" w:history="1">
            <w:r w:rsidRPr="00732F9D">
              <w:rPr>
                <w:rStyle w:val="Hyperlnk"/>
                <w:noProof/>
              </w:rPr>
              <w:t>Skapa anmälan som företag</w:t>
            </w:r>
            <w:r>
              <w:rPr>
                <w:noProof/>
                <w:webHidden/>
              </w:rPr>
              <w:tab/>
            </w:r>
            <w:r>
              <w:rPr>
                <w:noProof/>
                <w:webHidden/>
              </w:rPr>
              <w:fldChar w:fldCharType="begin"/>
            </w:r>
            <w:r>
              <w:rPr>
                <w:noProof/>
                <w:webHidden/>
              </w:rPr>
              <w:instrText xml:space="preserve"> PAGEREF _Toc234932959 \h </w:instrText>
            </w:r>
            <w:r>
              <w:rPr>
                <w:noProof/>
                <w:webHidden/>
              </w:rPr>
            </w:r>
            <w:r>
              <w:rPr>
                <w:noProof/>
                <w:webHidden/>
              </w:rPr>
              <w:fldChar w:fldCharType="separate"/>
            </w:r>
            <w:r>
              <w:rPr>
                <w:noProof/>
                <w:webHidden/>
              </w:rPr>
              <w:t>12</w:t>
            </w:r>
            <w:r>
              <w:rPr>
                <w:noProof/>
                <w:webHidden/>
              </w:rPr>
              <w:fldChar w:fldCharType="end"/>
            </w:r>
          </w:hyperlink>
        </w:p>
        <w:p w14:paraId="333D7AD8" w14:textId="39EA5515" w:rsidR="003C589C" w:rsidRDefault="003C589C">
          <w:pPr>
            <w:pStyle w:val="Innehll3"/>
            <w:rPr>
              <w:rFonts w:asciiTheme="minorHAnsi" w:eastAsiaTheme="minorEastAsia" w:hAnsiTheme="minorHAnsi"/>
              <w:noProof/>
              <w:color w:val="auto"/>
              <w:kern w:val="2"/>
              <w:sz w:val="24"/>
              <w:szCs w:val="24"/>
              <w:lang w:eastAsia="sv-SE"/>
              <w14:ligatures w14:val="standardContextual"/>
            </w:rPr>
          </w:pPr>
          <w:hyperlink w:anchor="_Toc234932960" w:history="1">
            <w:r w:rsidRPr="00732F9D">
              <w:rPr>
                <w:rStyle w:val="Hyperlnk"/>
                <w:noProof/>
              </w:rPr>
              <w:t>Skapa eller slutför anmälan som lärling</w:t>
            </w:r>
            <w:r>
              <w:rPr>
                <w:noProof/>
                <w:webHidden/>
              </w:rPr>
              <w:tab/>
            </w:r>
            <w:r>
              <w:rPr>
                <w:noProof/>
                <w:webHidden/>
              </w:rPr>
              <w:fldChar w:fldCharType="begin"/>
            </w:r>
            <w:r>
              <w:rPr>
                <w:noProof/>
                <w:webHidden/>
              </w:rPr>
              <w:instrText xml:space="preserve"> PAGEREF _Toc234932960 \h </w:instrText>
            </w:r>
            <w:r>
              <w:rPr>
                <w:noProof/>
                <w:webHidden/>
              </w:rPr>
            </w:r>
            <w:r>
              <w:rPr>
                <w:noProof/>
                <w:webHidden/>
              </w:rPr>
              <w:fldChar w:fldCharType="separate"/>
            </w:r>
            <w:r>
              <w:rPr>
                <w:noProof/>
                <w:webHidden/>
              </w:rPr>
              <w:t>13</w:t>
            </w:r>
            <w:r>
              <w:rPr>
                <w:noProof/>
                <w:webHidden/>
              </w:rPr>
              <w:fldChar w:fldCharType="end"/>
            </w:r>
          </w:hyperlink>
        </w:p>
        <w:p w14:paraId="589E6D9C" w14:textId="31DCEBEB" w:rsidR="003C589C" w:rsidRDefault="003C589C">
          <w:pPr>
            <w:pStyle w:val="Innehll2"/>
            <w:rPr>
              <w:rFonts w:asciiTheme="minorHAnsi" w:eastAsiaTheme="minorEastAsia" w:hAnsiTheme="minorHAnsi"/>
              <w:noProof/>
              <w:color w:val="auto"/>
              <w:kern w:val="2"/>
              <w:sz w:val="24"/>
              <w:szCs w:val="24"/>
              <w:lang w:eastAsia="sv-SE"/>
              <w14:ligatures w14:val="standardContextual"/>
            </w:rPr>
          </w:pPr>
          <w:hyperlink w:anchor="_Toc234932961" w:history="1">
            <w:r w:rsidRPr="00732F9D">
              <w:rPr>
                <w:rStyle w:val="Hyperlnk"/>
                <w:noProof/>
              </w:rPr>
              <w:t>Bekräfta anmälan som yrkesutbildningsansvarig eller företagsadministratör</w:t>
            </w:r>
            <w:r>
              <w:rPr>
                <w:noProof/>
                <w:webHidden/>
              </w:rPr>
              <w:tab/>
            </w:r>
            <w:r>
              <w:rPr>
                <w:noProof/>
                <w:webHidden/>
              </w:rPr>
              <w:fldChar w:fldCharType="begin"/>
            </w:r>
            <w:r>
              <w:rPr>
                <w:noProof/>
                <w:webHidden/>
              </w:rPr>
              <w:instrText xml:space="preserve"> PAGEREF _Toc234932961 \h </w:instrText>
            </w:r>
            <w:r>
              <w:rPr>
                <w:noProof/>
                <w:webHidden/>
              </w:rPr>
            </w:r>
            <w:r>
              <w:rPr>
                <w:noProof/>
                <w:webHidden/>
              </w:rPr>
              <w:fldChar w:fldCharType="separate"/>
            </w:r>
            <w:r>
              <w:rPr>
                <w:noProof/>
                <w:webHidden/>
              </w:rPr>
              <w:t>17</w:t>
            </w:r>
            <w:r>
              <w:rPr>
                <w:noProof/>
                <w:webHidden/>
              </w:rPr>
              <w:fldChar w:fldCharType="end"/>
            </w:r>
          </w:hyperlink>
        </w:p>
        <w:p w14:paraId="50DFDBE7" w14:textId="2FD9FDC3" w:rsidR="003C589C" w:rsidRDefault="003C589C">
          <w:pPr>
            <w:pStyle w:val="Innehll2"/>
            <w:rPr>
              <w:rFonts w:asciiTheme="minorHAnsi" w:eastAsiaTheme="minorEastAsia" w:hAnsiTheme="minorHAnsi"/>
              <w:noProof/>
              <w:color w:val="auto"/>
              <w:kern w:val="2"/>
              <w:sz w:val="24"/>
              <w:szCs w:val="24"/>
              <w:lang w:eastAsia="sv-SE"/>
              <w14:ligatures w14:val="standardContextual"/>
            </w:rPr>
          </w:pPr>
          <w:hyperlink w:anchor="_Toc234932962" w:history="1">
            <w:r w:rsidRPr="00732F9D">
              <w:rPr>
                <w:rStyle w:val="Hyperlnk"/>
                <w:noProof/>
              </w:rPr>
              <w:t>Godkänn beställning som beställningsgodkännare eller företagsadministratör</w:t>
            </w:r>
            <w:r>
              <w:rPr>
                <w:noProof/>
                <w:webHidden/>
              </w:rPr>
              <w:tab/>
            </w:r>
            <w:r>
              <w:rPr>
                <w:noProof/>
                <w:webHidden/>
              </w:rPr>
              <w:fldChar w:fldCharType="begin"/>
            </w:r>
            <w:r>
              <w:rPr>
                <w:noProof/>
                <w:webHidden/>
              </w:rPr>
              <w:instrText xml:space="preserve"> PAGEREF _Toc234932962 \h </w:instrText>
            </w:r>
            <w:r>
              <w:rPr>
                <w:noProof/>
                <w:webHidden/>
              </w:rPr>
            </w:r>
            <w:r>
              <w:rPr>
                <w:noProof/>
                <w:webHidden/>
              </w:rPr>
              <w:fldChar w:fldCharType="separate"/>
            </w:r>
            <w:r>
              <w:rPr>
                <w:noProof/>
                <w:webHidden/>
              </w:rPr>
              <w:t>18</w:t>
            </w:r>
            <w:r>
              <w:rPr>
                <w:noProof/>
                <w:webHidden/>
              </w:rPr>
              <w:fldChar w:fldCharType="end"/>
            </w:r>
          </w:hyperlink>
        </w:p>
        <w:p w14:paraId="37040BC7" w14:textId="78EA5A79" w:rsidR="003C589C" w:rsidRDefault="003C589C">
          <w:pPr>
            <w:pStyle w:val="Innehll1"/>
            <w:rPr>
              <w:rFonts w:asciiTheme="minorHAnsi" w:eastAsiaTheme="minorEastAsia" w:hAnsiTheme="minorHAnsi"/>
              <w:noProof/>
              <w:color w:val="auto"/>
              <w:kern w:val="2"/>
              <w:sz w:val="24"/>
              <w:szCs w:val="24"/>
              <w:lang w:eastAsia="sv-SE"/>
              <w14:ligatures w14:val="standardContextual"/>
            </w:rPr>
          </w:pPr>
          <w:hyperlink w:anchor="_Toc234932963" w:history="1">
            <w:r w:rsidRPr="00732F9D">
              <w:rPr>
                <w:rStyle w:val="Hyperlnk"/>
                <w:noProof/>
              </w:rPr>
              <w:t>Företagslärling</w:t>
            </w:r>
            <w:r>
              <w:rPr>
                <w:noProof/>
                <w:webHidden/>
              </w:rPr>
              <w:tab/>
            </w:r>
            <w:r>
              <w:rPr>
                <w:noProof/>
                <w:webHidden/>
              </w:rPr>
              <w:fldChar w:fldCharType="begin"/>
            </w:r>
            <w:r>
              <w:rPr>
                <w:noProof/>
                <w:webHidden/>
              </w:rPr>
              <w:instrText xml:space="preserve"> PAGEREF _Toc234932963 \h </w:instrText>
            </w:r>
            <w:r>
              <w:rPr>
                <w:noProof/>
                <w:webHidden/>
              </w:rPr>
            </w:r>
            <w:r>
              <w:rPr>
                <w:noProof/>
                <w:webHidden/>
              </w:rPr>
              <w:fldChar w:fldCharType="separate"/>
            </w:r>
            <w:r>
              <w:rPr>
                <w:noProof/>
                <w:webHidden/>
              </w:rPr>
              <w:t>20</w:t>
            </w:r>
            <w:r>
              <w:rPr>
                <w:noProof/>
                <w:webHidden/>
              </w:rPr>
              <w:fldChar w:fldCharType="end"/>
            </w:r>
          </w:hyperlink>
        </w:p>
        <w:p w14:paraId="3144A97C" w14:textId="3081C7D1" w:rsidR="003C589C" w:rsidRDefault="003C589C">
          <w:pPr>
            <w:pStyle w:val="Innehll2"/>
            <w:rPr>
              <w:rFonts w:asciiTheme="minorHAnsi" w:eastAsiaTheme="minorEastAsia" w:hAnsiTheme="minorHAnsi"/>
              <w:noProof/>
              <w:color w:val="auto"/>
              <w:kern w:val="2"/>
              <w:sz w:val="24"/>
              <w:szCs w:val="24"/>
              <w:lang w:eastAsia="sv-SE"/>
              <w14:ligatures w14:val="standardContextual"/>
            </w:rPr>
          </w:pPr>
          <w:hyperlink w:anchor="_Toc234932964" w:history="1">
            <w:r w:rsidRPr="00732F9D">
              <w:rPr>
                <w:rStyle w:val="Hyperlnk"/>
                <w:noProof/>
              </w:rPr>
              <w:t>Rapportera delmoment som lärling</w:t>
            </w:r>
            <w:r>
              <w:rPr>
                <w:noProof/>
                <w:webHidden/>
              </w:rPr>
              <w:tab/>
            </w:r>
            <w:r>
              <w:rPr>
                <w:noProof/>
                <w:webHidden/>
              </w:rPr>
              <w:fldChar w:fldCharType="begin"/>
            </w:r>
            <w:r>
              <w:rPr>
                <w:noProof/>
                <w:webHidden/>
              </w:rPr>
              <w:instrText xml:space="preserve"> PAGEREF _Toc234932964 \h </w:instrText>
            </w:r>
            <w:r>
              <w:rPr>
                <w:noProof/>
                <w:webHidden/>
              </w:rPr>
            </w:r>
            <w:r>
              <w:rPr>
                <w:noProof/>
                <w:webHidden/>
              </w:rPr>
              <w:fldChar w:fldCharType="separate"/>
            </w:r>
            <w:r>
              <w:rPr>
                <w:noProof/>
                <w:webHidden/>
              </w:rPr>
              <w:t>21</w:t>
            </w:r>
            <w:r>
              <w:rPr>
                <w:noProof/>
                <w:webHidden/>
              </w:rPr>
              <w:fldChar w:fldCharType="end"/>
            </w:r>
          </w:hyperlink>
        </w:p>
        <w:p w14:paraId="3226CBDF" w14:textId="6406D5CD" w:rsidR="003C589C" w:rsidRDefault="003C589C">
          <w:pPr>
            <w:pStyle w:val="Innehll2"/>
            <w:rPr>
              <w:rFonts w:asciiTheme="minorHAnsi" w:eastAsiaTheme="minorEastAsia" w:hAnsiTheme="minorHAnsi"/>
              <w:noProof/>
              <w:color w:val="auto"/>
              <w:kern w:val="2"/>
              <w:sz w:val="24"/>
              <w:szCs w:val="24"/>
              <w:lang w:eastAsia="sv-SE"/>
              <w14:ligatures w14:val="standardContextual"/>
            </w:rPr>
          </w:pPr>
          <w:hyperlink w:anchor="_Toc234932965" w:history="1">
            <w:r w:rsidRPr="00732F9D">
              <w:rPr>
                <w:rStyle w:val="Hyperlnk"/>
                <w:noProof/>
              </w:rPr>
              <w:t>Godkänna delmoment som handledare</w:t>
            </w:r>
            <w:r>
              <w:rPr>
                <w:noProof/>
                <w:webHidden/>
              </w:rPr>
              <w:tab/>
            </w:r>
            <w:r>
              <w:rPr>
                <w:noProof/>
                <w:webHidden/>
              </w:rPr>
              <w:fldChar w:fldCharType="begin"/>
            </w:r>
            <w:r>
              <w:rPr>
                <w:noProof/>
                <w:webHidden/>
              </w:rPr>
              <w:instrText xml:space="preserve"> PAGEREF _Toc234932965 \h </w:instrText>
            </w:r>
            <w:r>
              <w:rPr>
                <w:noProof/>
                <w:webHidden/>
              </w:rPr>
            </w:r>
            <w:r>
              <w:rPr>
                <w:noProof/>
                <w:webHidden/>
              </w:rPr>
              <w:fldChar w:fldCharType="separate"/>
            </w:r>
            <w:r>
              <w:rPr>
                <w:noProof/>
                <w:webHidden/>
              </w:rPr>
              <w:t>24</w:t>
            </w:r>
            <w:r>
              <w:rPr>
                <w:noProof/>
                <w:webHidden/>
              </w:rPr>
              <w:fldChar w:fldCharType="end"/>
            </w:r>
          </w:hyperlink>
        </w:p>
        <w:p w14:paraId="1567EAFA" w14:textId="73144043" w:rsidR="003C589C" w:rsidRDefault="003C589C">
          <w:pPr>
            <w:pStyle w:val="Innehll2"/>
            <w:rPr>
              <w:rFonts w:asciiTheme="minorHAnsi" w:eastAsiaTheme="minorEastAsia" w:hAnsiTheme="minorHAnsi"/>
              <w:noProof/>
              <w:color w:val="auto"/>
              <w:kern w:val="2"/>
              <w:sz w:val="24"/>
              <w:szCs w:val="24"/>
              <w:lang w:eastAsia="sv-SE"/>
              <w14:ligatures w14:val="standardContextual"/>
            </w:rPr>
          </w:pPr>
          <w:hyperlink w:anchor="_Toc234932966" w:history="1">
            <w:r w:rsidRPr="00732F9D">
              <w:rPr>
                <w:rStyle w:val="Hyperlnk"/>
                <w:noProof/>
              </w:rPr>
              <w:t>Godkänd e-bok</w:t>
            </w:r>
            <w:r>
              <w:rPr>
                <w:noProof/>
                <w:webHidden/>
              </w:rPr>
              <w:tab/>
            </w:r>
            <w:r>
              <w:rPr>
                <w:noProof/>
                <w:webHidden/>
              </w:rPr>
              <w:fldChar w:fldCharType="begin"/>
            </w:r>
            <w:r>
              <w:rPr>
                <w:noProof/>
                <w:webHidden/>
              </w:rPr>
              <w:instrText xml:space="preserve"> PAGEREF _Toc234932966 \h </w:instrText>
            </w:r>
            <w:r>
              <w:rPr>
                <w:noProof/>
                <w:webHidden/>
              </w:rPr>
            </w:r>
            <w:r>
              <w:rPr>
                <w:noProof/>
                <w:webHidden/>
              </w:rPr>
              <w:fldChar w:fldCharType="separate"/>
            </w:r>
            <w:r>
              <w:rPr>
                <w:noProof/>
                <w:webHidden/>
              </w:rPr>
              <w:t>25</w:t>
            </w:r>
            <w:r>
              <w:rPr>
                <w:noProof/>
                <w:webHidden/>
              </w:rPr>
              <w:fldChar w:fldCharType="end"/>
            </w:r>
          </w:hyperlink>
        </w:p>
        <w:p w14:paraId="4EAE3ECE" w14:textId="6D087DE5" w:rsidR="003C589C" w:rsidRDefault="003C589C">
          <w:pPr>
            <w:pStyle w:val="Innehll1"/>
            <w:rPr>
              <w:rFonts w:asciiTheme="minorHAnsi" w:eastAsiaTheme="minorEastAsia" w:hAnsiTheme="minorHAnsi"/>
              <w:noProof/>
              <w:color w:val="auto"/>
              <w:kern w:val="2"/>
              <w:sz w:val="24"/>
              <w:szCs w:val="24"/>
              <w:lang w:eastAsia="sv-SE"/>
              <w14:ligatures w14:val="standardContextual"/>
            </w:rPr>
          </w:pPr>
          <w:hyperlink w:anchor="_Toc234932967" w:history="1">
            <w:r w:rsidRPr="00732F9D">
              <w:rPr>
                <w:rStyle w:val="Hyperlnk"/>
                <w:noProof/>
              </w:rPr>
              <w:t>Kvalificeringstid</w:t>
            </w:r>
            <w:r>
              <w:rPr>
                <w:noProof/>
                <w:webHidden/>
              </w:rPr>
              <w:tab/>
            </w:r>
            <w:r>
              <w:rPr>
                <w:noProof/>
                <w:webHidden/>
              </w:rPr>
              <w:fldChar w:fldCharType="begin"/>
            </w:r>
            <w:r>
              <w:rPr>
                <w:noProof/>
                <w:webHidden/>
              </w:rPr>
              <w:instrText xml:space="preserve"> PAGEREF _Toc234932967 \h </w:instrText>
            </w:r>
            <w:r>
              <w:rPr>
                <w:noProof/>
                <w:webHidden/>
              </w:rPr>
            </w:r>
            <w:r>
              <w:rPr>
                <w:noProof/>
                <w:webHidden/>
              </w:rPr>
              <w:fldChar w:fldCharType="separate"/>
            </w:r>
            <w:r>
              <w:rPr>
                <w:noProof/>
                <w:webHidden/>
              </w:rPr>
              <w:t>26</w:t>
            </w:r>
            <w:r>
              <w:rPr>
                <w:noProof/>
                <w:webHidden/>
              </w:rPr>
              <w:fldChar w:fldCharType="end"/>
            </w:r>
          </w:hyperlink>
        </w:p>
        <w:p w14:paraId="0DAC3157" w14:textId="21D8A260" w:rsidR="003C589C" w:rsidRDefault="003C589C">
          <w:pPr>
            <w:pStyle w:val="Innehll2"/>
            <w:rPr>
              <w:rFonts w:asciiTheme="minorHAnsi" w:eastAsiaTheme="minorEastAsia" w:hAnsiTheme="minorHAnsi"/>
              <w:noProof/>
              <w:color w:val="auto"/>
              <w:kern w:val="2"/>
              <w:sz w:val="24"/>
              <w:szCs w:val="24"/>
              <w:lang w:eastAsia="sv-SE"/>
              <w14:ligatures w14:val="standardContextual"/>
            </w:rPr>
          </w:pPr>
          <w:hyperlink w:anchor="_Toc234932968" w:history="1">
            <w:r w:rsidRPr="00732F9D">
              <w:rPr>
                <w:rStyle w:val="Hyperlnk"/>
                <w:noProof/>
              </w:rPr>
              <w:t>Ändra kvalificeringstid som företag</w:t>
            </w:r>
            <w:r>
              <w:rPr>
                <w:noProof/>
                <w:webHidden/>
              </w:rPr>
              <w:tab/>
            </w:r>
            <w:r>
              <w:rPr>
                <w:noProof/>
                <w:webHidden/>
              </w:rPr>
              <w:fldChar w:fldCharType="begin"/>
            </w:r>
            <w:r>
              <w:rPr>
                <w:noProof/>
                <w:webHidden/>
              </w:rPr>
              <w:instrText xml:space="preserve"> PAGEREF _Toc234932968 \h </w:instrText>
            </w:r>
            <w:r>
              <w:rPr>
                <w:noProof/>
                <w:webHidden/>
              </w:rPr>
            </w:r>
            <w:r>
              <w:rPr>
                <w:noProof/>
                <w:webHidden/>
              </w:rPr>
              <w:fldChar w:fldCharType="separate"/>
            </w:r>
            <w:r>
              <w:rPr>
                <w:noProof/>
                <w:webHidden/>
              </w:rPr>
              <w:t>27</w:t>
            </w:r>
            <w:r>
              <w:rPr>
                <w:noProof/>
                <w:webHidden/>
              </w:rPr>
              <w:fldChar w:fldCharType="end"/>
            </w:r>
          </w:hyperlink>
        </w:p>
        <w:p w14:paraId="21ED9B8B" w14:textId="5C0E6589" w:rsidR="003C589C" w:rsidRDefault="003C589C">
          <w:pPr>
            <w:pStyle w:val="Innehll2"/>
            <w:rPr>
              <w:rFonts w:asciiTheme="minorHAnsi" w:eastAsiaTheme="minorEastAsia" w:hAnsiTheme="minorHAnsi"/>
              <w:noProof/>
              <w:color w:val="auto"/>
              <w:kern w:val="2"/>
              <w:sz w:val="24"/>
              <w:szCs w:val="24"/>
              <w:lang w:eastAsia="sv-SE"/>
              <w14:ligatures w14:val="standardContextual"/>
            </w:rPr>
          </w:pPr>
          <w:hyperlink w:anchor="_Toc234932969" w:history="1">
            <w:r w:rsidRPr="00732F9D">
              <w:rPr>
                <w:rStyle w:val="Hyperlnk"/>
                <w:noProof/>
              </w:rPr>
              <w:t>Godkänna kvalificeringstid som företag/Ansök om yrkesbevis</w:t>
            </w:r>
            <w:r>
              <w:rPr>
                <w:noProof/>
                <w:webHidden/>
              </w:rPr>
              <w:tab/>
            </w:r>
            <w:r>
              <w:rPr>
                <w:noProof/>
                <w:webHidden/>
              </w:rPr>
              <w:fldChar w:fldCharType="begin"/>
            </w:r>
            <w:r>
              <w:rPr>
                <w:noProof/>
                <w:webHidden/>
              </w:rPr>
              <w:instrText xml:space="preserve"> PAGEREF _Toc234932969 \h </w:instrText>
            </w:r>
            <w:r>
              <w:rPr>
                <w:noProof/>
                <w:webHidden/>
              </w:rPr>
            </w:r>
            <w:r>
              <w:rPr>
                <w:noProof/>
                <w:webHidden/>
              </w:rPr>
              <w:fldChar w:fldCharType="separate"/>
            </w:r>
            <w:r>
              <w:rPr>
                <w:noProof/>
                <w:webHidden/>
              </w:rPr>
              <w:t>28</w:t>
            </w:r>
            <w:r>
              <w:rPr>
                <w:noProof/>
                <w:webHidden/>
              </w:rPr>
              <w:fldChar w:fldCharType="end"/>
            </w:r>
          </w:hyperlink>
        </w:p>
        <w:p w14:paraId="3374DB2B" w14:textId="2F9F644A" w:rsidR="003C589C" w:rsidRDefault="003C589C">
          <w:pPr>
            <w:pStyle w:val="Innehll1"/>
            <w:rPr>
              <w:rFonts w:asciiTheme="minorHAnsi" w:eastAsiaTheme="minorEastAsia" w:hAnsiTheme="minorHAnsi"/>
              <w:noProof/>
              <w:color w:val="auto"/>
              <w:kern w:val="2"/>
              <w:sz w:val="24"/>
              <w:szCs w:val="24"/>
              <w:lang w:eastAsia="sv-SE"/>
              <w14:ligatures w14:val="standardContextual"/>
            </w:rPr>
          </w:pPr>
          <w:hyperlink w:anchor="_Toc234932970" w:history="1">
            <w:r w:rsidRPr="00732F9D">
              <w:rPr>
                <w:rStyle w:val="Hyperlnk"/>
                <w:noProof/>
              </w:rPr>
              <w:t>Andra funktioner</w:t>
            </w:r>
            <w:r>
              <w:rPr>
                <w:noProof/>
                <w:webHidden/>
              </w:rPr>
              <w:tab/>
            </w:r>
            <w:r>
              <w:rPr>
                <w:noProof/>
                <w:webHidden/>
              </w:rPr>
              <w:fldChar w:fldCharType="begin"/>
            </w:r>
            <w:r>
              <w:rPr>
                <w:noProof/>
                <w:webHidden/>
              </w:rPr>
              <w:instrText xml:space="preserve"> PAGEREF _Toc234932970 \h </w:instrText>
            </w:r>
            <w:r>
              <w:rPr>
                <w:noProof/>
                <w:webHidden/>
              </w:rPr>
            </w:r>
            <w:r>
              <w:rPr>
                <w:noProof/>
                <w:webHidden/>
              </w:rPr>
              <w:fldChar w:fldCharType="separate"/>
            </w:r>
            <w:r>
              <w:rPr>
                <w:noProof/>
                <w:webHidden/>
              </w:rPr>
              <w:t>29</w:t>
            </w:r>
            <w:r>
              <w:rPr>
                <w:noProof/>
                <w:webHidden/>
              </w:rPr>
              <w:fldChar w:fldCharType="end"/>
            </w:r>
          </w:hyperlink>
        </w:p>
        <w:p w14:paraId="2508D8E3" w14:textId="2D7FBE5D" w:rsidR="003C589C" w:rsidRDefault="003C589C">
          <w:pPr>
            <w:pStyle w:val="Innehll2"/>
            <w:rPr>
              <w:rFonts w:asciiTheme="minorHAnsi" w:eastAsiaTheme="minorEastAsia" w:hAnsiTheme="minorHAnsi"/>
              <w:noProof/>
              <w:color w:val="auto"/>
              <w:kern w:val="2"/>
              <w:sz w:val="24"/>
              <w:szCs w:val="24"/>
              <w:lang w:eastAsia="sv-SE"/>
              <w14:ligatures w14:val="standardContextual"/>
            </w:rPr>
          </w:pPr>
          <w:hyperlink w:anchor="_Toc234932971" w:history="1">
            <w:r w:rsidRPr="00732F9D">
              <w:rPr>
                <w:rStyle w:val="Hyperlnk"/>
                <w:noProof/>
              </w:rPr>
              <w:t>Visa och verifiera maskinförarintyg och yrkesbevis</w:t>
            </w:r>
            <w:r>
              <w:rPr>
                <w:noProof/>
                <w:webHidden/>
              </w:rPr>
              <w:tab/>
            </w:r>
            <w:r>
              <w:rPr>
                <w:noProof/>
                <w:webHidden/>
              </w:rPr>
              <w:fldChar w:fldCharType="begin"/>
            </w:r>
            <w:r>
              <w:rPr>
                <w:noProof/>
                <w:webHidden/>
              </w:rPr>
              <w:instrText xml:space="preserve"> PAGEREF _Toc234932971 \h </w:instrText>
            </w:r>
            <w:r>
              <w:rPr>
                <w:noProof/>
                <w:webHidden/>
              </w:rPr>
            </w:r>
            <w:r>
              <w:rPr>
                <w:noProof/>
                <w:webHidden/>
              </w:rPr>
              <w:fldChar w:fldCharType="separate"/>
            </w:r>
            <w:r>
              <w:rPr>
                <w:noProof/>
                <w:webHidden/>
              </w:rPr>
              <w:t>29</w:t>
            </w:r>
            <w:r>
              <w:rPr>
                <w:noProof/>
                <w:webHidden/>
              </w:rPr>
              <w:fldChar w:fldCharType="end"/>
            </w:r>
          </w:hyperlink>
        </w:p>
        <w:p w14:paraId="5F755541" w14:textId="35BE5C07" w:rsidR="003C589C" w:rsidRDefault="003C589C">
          <w:pPr>
            <w:pStyle w:val="Innehll2"/>
            <w:rPr>
              <w:rFonts w:asciiTheme="minorHAnsi" w:eastAsiaTheme="minorEastAsia" w:hAnsiTheme="minorHAnsi"/>
              <w:noProof/>
              <w:color w:val="auto"/>
              <w:kern w:val="2"/>
              <w:sz w:val="24"/>
              <w:szCs w:val="24"/>
              <w:lang w:eastAsia="sv-SE"/>
              <w14:ligatures w14:val="standardContextual"/>
            </w:rPr>
          </w:pPr>
          <w:hyperlink w:anchor="_Toc234932972" w:history="1">
            <w:r w:rsidRPr="00732F9D">
              <w:rPr>
                <w:rStyle w:val="Hyperlnk"/>
                <w:noProof/>
              </w:rPr>
              <w:t>Beställa ersättningskort</w:t>
            </w:r>
            <w:r>
              <w:rPr>
                <w:noProof/>
                <w:webHidden/>
              </w:rPr>
              <w:tab/>
            </w:r>
            <w:r>
              <w:rPr>
                <w:noProof/>
                <w:webHidden/>
              </w:rPr>
              <w:fldChar w:fldCharType="begin"/>
            </w:r>
            <w:r>
              <w:rPr>
                <w:noProof/>
                <w:webHidden/>
              </w:rPr>
              <w:instrText xml:space="preserve"> PAGEREF _Toc234932972 \h </w:instrText>
            </w:r>
            <w:r>
              <w:rPr>
                <w:noProof/>
                <w:webHidden/>
              </w:rPr>
            </w:r>
            <w:r>
              <w:rPr>
                <w:noProof/>
                <w:webHidden/>
              </w:rPr>
              <w:fldChar w:fldCharType="separate"/>
            </w:r>
            <w:r>
              <w:rPr>
                <w:noProof/>
                <w:webHidden/>
              </w:rPr>
              <w:t>30</w:t>
            </w:r>
            <w:r>
              <w:rPr>
                <w:noProof/>
                <w:webHidden/>
              </w:rPr>
              <w:fldChar w:fldCharType="end"/>
            </w:r>
          </w:hyperlink>
        </w:p>
        <w:p w14:paraId="335481D2" w14:textId="5B757BE6" w:rsidR="003C589C" w:rsidRDefault="003C589C">
          <w:pPr>
            <w:pStyle w:val="Innehll2"/>
            <w:rPr>
              <w:rFonts w:asciiTheme="minorHAnsi" w:eastAsiaTheme="minorEastAsia" w:hAnsiTheme="minorHAnsi"/>
              <w:noProof/>
              <w:color w:val="auto"/>
              <w:kern w:val="2"/>
              <w:sz w:val="24"/>
              <w:szCs w:val="24"/>
              <w:lang w:eastAsia="sv-SE"/>
              <w14:ligatures w14:val="standardContextual"/>
            </w:rPr>
          </w:pPr>
          <w:hyperlink w:anchor="_Toc234932973" w:history="1">
            <w:r w:rsidRPr="00732F9D">
              <w:rPr>
                <w:rStyle w:val="Hyperlnk"/>
                <w:noProof/>
              </w:rPr>
              <w:t>Bekräfta handledarinstruktioner</w:t>
            </w:r>
            <w:r>
              <w:rPr>
                <w:noProof/>
                <w:webHidden/>
              </w:rPr>
              <w:tab/>
            </w:r>
            <w:r>
              <w:rPr>
                <w:noProof/>
                <w:webHidden/>
              </w:rPr>
              <w:fldChar w:fldCharType="begin"/>
            </w:r>
            <w:r>
              <w:rPr>
                <w:noProof/>
                <w:webHidden/>
              </w:rPr>
              <w:instrText xml:space="preserve"> PAGEREF _Toc234932973 \h </w:instrText>
            </w:r>
            <w:r>
              <w:rPr>
                <w:noProof/>
                <w:webHidden/>
              </w:rPr>
            </w:r>
            <w:r>
              <w:rPr>
                <w:noProof/>
                <w:webHidden/>
              </w:rPr>
              <w:fldChar w:fldCharType="separate"/>
            </w:r>
            <w:r>
              <w:rPr>
                <w:noProof/>
                <w:webHidden/>
              </w:rPr>
              <w:t>31</w:t>
            </w:r>
            <w:r>
              <w:rPr>
                <w:noProof/>
                <w:webHidden/>
              </w:rPr>
              <w:fldChar w:fldCharType="end"/>
            </w:r>
          </w:hyperlink>
        </w:p>
        <w:p w14:paraId="4C051BA5" w14:textId="538C9B46" w:rsidR="003C589C" w:rsidRDefault="003C589C">
          <w:pPr>
            <w:pStyle w:val="Innehll2"/>
            <w:rPr>
              <w:rFonts w:asciiTheme="minorHAnsi" w:eastAsiaTheme="minorEastAsia" w:hAnsiTheme="minorHAnsi"/>
              <w:noProof/>
              <w:color w:val="auto"/>
              <w:kern w:val="2"/>
              <w:sz w:val="24"/>
              <w:szCs w:val="24"/>
              <w:lang w:eastAsia="sv-SE"/>
              <w14:ligatures w14:val="standardContextual"/>
            </w:rPr>
          </w:pPr>
          <w:hyperlink w:anchor="_Toc234932974" w:history="1">
            <w:r w:rsidRPr="00732F9D">
              <w:rPr>
                <w:rStyle w:val="Hyperlnk"/>
                <w:noProof/>
              </w:rPr>
              <w:t>Handledardispens</w:t>
            </w:r>
            <w:r>
              <w:rPr>
                <w:noProof/>
                <w:webHidden/>
              </w:rPr>
              <w:tab/>
            </w:r>
            <w:r>
              <w:rPr>
                <w:noProof/>
                <w:webHidden/>
              </w:rPr>
              <w:fldChar w:fldCharType="begin"/>
            </w:r>
            <w:r>
              <w:rPr>
                <w:noProof/>
                <w:webHidden/>
              </w:rPr>
              <w:instrText xml:space="preserve"> PAGEREF _Toc234932974 \h </w:instrText>
            </w:r>
            <w:r>
              <w:rPr>
                <w:noProof/>
                <w:webHidden/>
              </w:rPr>
            </w:r>
            <w:r>
              <w:rPr>
                <w:noProof/>
                <w:webHidden/>
              </w:rPr>
              <w:fldChar w:fldCharType="separate"/>
            </w:r>
            <w:r>
              <w:rPr>
                <w:noProof/>
                <w:webHidden/>
              </w:rPr>
              <w:t>31</w:t>
            </w:r>
            <w:r>
              <w:rPr>
                <w:noProof/>
                <w:webHidden/>
              </w:rPr>
              <w:fldChar w:fldCharType="end"/>
            </w:r>
          </w:hyperlink>
        </w:p>
        <w:p w14:paraId="7B027848" w14:textId="772AECE8" w:rsidR="003C589C" w:rsidRDefault="003C589C">
          <w:pPr>
            <w:pStyle w:val="Innehll2"/>
            <w:rPr>
              <w:rFonts w:asciiTheme="minorHAnsi" w:eastAsiaTheme="minorEastAsia" w:hAnsiTheme="minorHAnsi"/>
              <w:noProof/>
              <w:color w:val="auto"/>
              <w:kern w:val="2"/>
              <w:sz w:val="24"/>
              <w:szCs w:val="24"/>
              <w:lang w:eastAsia="sv-SE"/>
              <w14:ligatures w14:val="standardContextual"/>
            </w:rPr>
          </w:pPr>
          <w:hyperlink w:anchor="_Toc234932975" w:history="1">
            <w:r w:rsidRPr="00732F9D">
              <w:rPr>
                <w:rStyle w:val="Hyperlnk"/>
                <w:noProof/>
              </w:rPr>
              <w:t>Byte av handledare</w:t>
            </w:r>
            <w:r>
              <w:rPr>
                <w:noProof/>
                <w:webHidden/>
              </w:rPr>
              <w:tab/>
            </w:r>
            <w:r>
              <w:rPr>
                <w:noProof/>
                <w:webHidden/>
              </w:rPr>
              <w:fldChar w:fldCharType="begin"/>
            </w:r>
            <w:r>
              <w:rPr>
                <w:noProof/>
                <w:webHidden/>
              </w:rPr>
              <w:instrText xml:space="preserve"> PAGEREF _Toc234932975 \h </w:instrText>
            </w:r>
            <w:r>
              <w:rPr>
                <w:noProof/>
                <w:webHidden/>
              </w:rPr>
            </w:r>
            <w:r>
              <w:rPr>
                <w:noProof/>
                <w:webHidden/>
              </w:rPr>
              <w:fldChar w:fldCharType="separate"/>
            </w:r>
            <w:r>
              <w:rPr>
                <w:noProof/>
                <w:webHidden/>
              </w:rPr>
              <w:t>32</w:t>
            </w:r>
            <w:r>
              <w:rPr>
                <w:noProof/>
                <w:webHidden/>
              </w:rPr>
              <w:fldChar w:fldCharType="end"/>
            </w:r>
          </w:hyperlink>
        </w:p>
        <w:p w14:paraId="28CD5F37" w14:textId="667E326E" w:rsidR="003C589C" w:rsidRDefault="003C589C">
          <w:pPr>
            <w:pStyle w:val="Innehll2"/>
            <w:rPr>
              <w:rFonts w:asciiTheme="minorHAnsi" w:eastAsiaTheme="minorEastAsia" w:hAnsiTheme="minorHAnsi"/>
              <w:noProof/>
              <w:color w:val="auto"/>
              <w:kern w:val="2"/>
              <w:sz w:val="24"/>
              <w:szCs w:val="24"/>
              <w:lang w:eastAsia="sv-SE"/>
              <w14:ligatures w14:val="standardContextual"/>
            </w:rPr>
          </w:pPr>
          <w:hyperlink w:anchor="_Toc234932976" w:history="1">
            <w:r w:rsidRPr="00732F9D">
              <w:rPr>
                <w:rStyle w:val="Hyperlnk"/>
                <w:noProof/>
              </w:rPr>
              <w:t>Ansöka/anmälan om uppehåll</w:t>
            </w:r>
            <w:r>
              <w:rPr>
                <w:noProof/>
                <w:webHidden/>
              </w:rPr>
              <w:tab/>
            </w:r>
            <w:r>
              <w:rPr>
                <w:noProof/>
                <w:webHidden/>
              </w:rPr>
              <w:fldChar w:fldCharType="begin"/>
            </w:r>
            <w:r>
              <w:rPr>
                <w:noProof/>
                <w:webHidden/>
              </w:rPr>
              <w:instrText xml:space="preserve"> PAGEREF _Toc234932976 \h </w:instrText>
            </w:r>
            <w:r>
              <w:rPr>
                <w:noProof/>
                <w:webHidden/>
              </w:rPr>
            </w:r>
            <w:r>
              <w:rPr>
                <w:noProof/>
                <w:webHidden/>
              </w:rPr>
              <w:fldChar w:fldCharType="separate"/>
            </w:r>
            <w:r>
              <w:rPr>
                <w:noProof/>
                <w:webHidden/>
              </w:rPr>
              <w:t>33</w:t>
            </w:r>
            <w:r>
              <w:rPr>
                <w:noProof/>
                <w:webHidden/>
              </w:rPr>
              <w:fldChar w:fldCharType="end"/>
            </w:r>
          </w:hyperlink>
        </w:p>
        <w:p w14:paraId="69CA7A99" w14:textId="4641D5AA" w:rsidR="003C589C" w:rsidRDefault="003C589C">
          <w:pPr>
            <w:pStyle w:val="Innehll2"/>
            <w:rPr>
              <w:rFonts w:asciiTheme="minorHAnsi" w:eastAsiaTheme="minorEastAsia" w:hAnsiTheme="minorHAnsi"/>
              <w:noProof/>
              <w:color w:val="auto"/>
              <w:kern w:val="2"/>
              <w:sz w:val="24"/>
              <w:szCs w:val="24"/>
              <w:lang w:eastAsia="sv-SE"/>
              <w14:ligatures w14:val="standardContextual"/>
            </w:rPr>
          </w:pPr>
          <w:hyperlink w:anchor="_Toc234932977" w:history="1">
            <w:r w:rsidRPr="00732F9D">
              <w:rPr>
                <w:rStyle w:val="Hyperlnk"/>
                <w:noProof/>
              </w:rPr>
              <w:t>Koppla ny arbetsplats</w:t>
            </w:r>
            <w:r>
              <w:rPr>
                <w:noProof/>
                <w:webHidden/>
              </w:rPr>
              <w:tab/>
            </w:r>
            <w:r>
              <w:rPr>
                <w:noProof/>
                <w:webHidden/>
              </w:rPr>
              <w:fldChar w:fldCharType="begin"/>
            </w:r>
            <w:r>
              <w:rPr>
                <w:noProof/>
                <w:webHidden/>
              </w:rPr>
              <w:instrText xml:space="preserve"> PAGEREF _Toc234932977 \h </w:instrText>
            </w:r>
            <w:r>
              <w:rPr>
                <w:noProof/>
                <w:webHidden/>
              </w:rPr>
            </w:r>
            <w:r>
              <w:rPr>
                <w:noProof/>
                <w:webHidden/>
              </w:rPr>
              <w:fldChar w:fldCharType="separate"/>
            </w:r>
            <w:r>
              <w:rPr>
                <w:noProof/>
                <w:webHidden/>
              </w:rPr>
              <w:t>34</w:t>
            </w:r>
            <w:r>
              <w:rPr>
                <w:noProof/>
                <w:webHidden/>
              </w:rPr>
              <w:fldChar w:fldCharType="end"/>
            </w:r>
          </w:hyperlink>
        </w:p>
        <w:p w14:paraId="17CE3393" w14:textId="56C64997" w:rsidR="003C589C" w:rsidRDefault="003C589C">
          <w:pPr>
            <w:pStyle w:val="Innehll2"/>
            <w:rPr>
              <w:rFonts w:asciiTheme="minorHAnsi" w:eastAsiaTheme="minorEastAsia" w:hAnsiTheme="minorHAnsi"/>
              <w:noProof/>
              <w:color w:val="auto"/>
              <w:kern w:val="2"/>
              <w:sz w:val="24"/>
              <w:szCs w:val="24"/>
              <w:lang w:eastAsia="sv-SE"/>
              <w14:ligatures w14:val="standardContextual"/>
            </w:rPr>
          </w:pPr>
          <w:hyperlink w:anchor="_Toc234932978" w:history="1">
            <w:r w:rsidRPr="00732F9D">
              <w:rPr>
                <w:rStyle w:val="Hyperlnk"/>
                <w:noProof/>
              </w:rPr>
              <w:t>Ta bort lärlingar och personal</w:t>
            </w:r>
            <w:r>
              <w:rPr>
                <w:noProof/>
                <w:webHidden/>
              </w:rPr>
              <w:tab/>
            </w:r>
            <w:r>
              <w:rPr>
                <w:noProof/>
                <w:webHidden/>
              </w:rPr>
              <w:fldChar w:fldCharType="begin"/>
            </w:r>
            <w:r>
              <w:rPr>
                <w:noProof/>
                <w:webHidden/>
              </w:rPr>
              <w:instrText xml:space="preserve"> PAGEREF _Toc234932978 \h </w:instrText>
            </w:r>
            <w:r>
              <w:rPr>
                <w:noProof/>
                <w:webHidden/>
              </w:rPr>
            </w:r>
            <w:r>
              <w:rPr>
                <w:noProof/>
                <w:webHidden/>
              </w:rPr>
              <w:fldChar w:fldCharType="separate"/>
            </w:r>
            <w:r>
              <w:rPr>
                <w:noProof/>
                <w:webHidden/>
              </w:rPr>
              <w:t>35</w:t>
            </w:r>
            <w:r>
              <w:rPr>
                <w:noProof/>
                <w:webHidden/>
              </w:rPr>
              <w:fldChar w:fldCharType="end"/>
            </w:r>
          </w:hyperlink>
        </w:p>
        <w:p w14:paraId="5C9D48C5" w14:textId="392DF0A7" w:rsidR="003C589C" w:rsidRDefault="003C589C">
          <w:pPr>
            <w:pStyle w:val="Innehll1"/>
            <w:rPr>
              <w:rFonts w:asciiTheme="minorHAnsi" w:eastAsiaTheme="minorEastAsia" w:hAnsiTheme="minorHAnsi"/>
              <w:noProof/>
              <w:color w:val="auto"/>
              <w:kern w:val="2"/>
              <w:sz w:val="24"/>
              <w:szCs w:val="24"/>
              <w:lang w:eastAsia="sv-SE"/>
              <w14:ligatures w14:val="standardContextual"/>
            </w:rPr>
          </w:pPr>
          <w:hyperlink w:anchor="_Toc234932979" w:history="1">
            <w:r w:rsidRPr="00732F9D">
              <w:rPr>
                <w:rStyle w:val="Hyperlnk"/>
                <w:noProof/>
              </w:rPr>
              <w:t>Felsökning</w:t>
            </w:r>
            <w:r>
              <w:rPr>
                <w:noProof/>
                <w:webHidden/>
              </w:rPr>
              <w:tab/>
            </w:r>
            <w:r>
              <w:rPr>
                <w:noProof/>
                <w:webHidden/>
              </w:rPr>
              <w:fldChar w:fldCharType="begin"/>
            </w:r>
            <w:r>
              <w:rPr>
                <w:noProof/>
                <w:webHidden/>
              </w:rPr>
              <w:instrText xml:space="preserve"> PAGEREF _Toc234932979 \h </w:instrText>
            </w:r>
            <w:r>
              <w:rPr>
                <w:noProof/>
                <w:webHidden/>
              </w:rPr>
            </w:r>
            <w:r>
              <w:rPr>
                <w:noProof/>
                <w:webHidden/>
              </w:rPr>
              <w:fldChar w:fldCharType="separate"/>
            </w:r>
            <w:r>
              <w:rPr>
                <w:noProof/>
                <w:webHidden/>
              </w:rPr>
              <w:t>36</w:t>
            </w:r>
            <w:r>
              <w:rPr>
                <w:noProof/>
                <w:webHidden/>
              </w:rPr>
              <w:fldChar w:fldCharType="end"/>
            </w:r>
          </w:hyperlink>
        </w:p>
        <w:p w14:paraId="18FD9A84" w14:textId="7724B43B" w:rsidR="003C589C" w:rsidRDefault="003C589C">
          <w:pPr>
            <w:pStyle w:val="Innehll2"/>
            <w:rPr>
              <w:rFonts w:asciiTheme="minorHAnsi" w:eastAsiaTheme="minorEastAsia" w:hAnsiTheme="minorHAnsi"/>
              <w:noProof/>
              <w:color w:val="auto"/>
              <w:kern w:val="2"/>
              <w:sz w:val="24"/>
              <w:szCs w:val="24"/>
              <w:lang w:eastAsia="sv-SE"/>
              <w14:ligatures w14:val="standardContextual"/>
            </w:rPr>
          </w:pPr>
          <w:hyperlink w:anchor="_Toc234932980" w:history="1">
            <w:r w:rsidRPr="00732F9D">
              <w:rPr>
                <w:rStyle w:val="Hyperlnk"/>
                <w:noProof/>
              </w:rPr>
              <w:t>Ändringar i dokumentet</w:t>
            </w:r>
            <w:r>
              <w:rPr>
                <w:noProof/>
                <w:webHidden/>
              </w:rPr>
              <w:tab/>
            </w:r>
            <w:r>
              <w:rPr>
                <w:noProof/>
                <w:webHidden/>
              </w:rPr>
              <w:fldChar w:fldCharType="begin"/>
            </w:r>
            <w:r>
              <w:rPr>
                <w:noProof/>
                <w:webHidden/>
              </w:rPr>
              <w:instrText xml:space="preserve"> PAGEREF _Toc234932980 \h </w:instrText>
            </w:r>
            <w:r>
              <w:rPr>
                <w:noProof/>
                <w:webHidden/>
              </w:rPr>
            </w:r>
            <w:r>
              <w:rPr>
                <w:noProof/>
                <w:webHidden/>
              </w:rPr>
              <w:fldChar w:fldCharType="separate"/>
            </w:r>
            <w:r>
              <w:rPr>
                <w:noProof/>
                <w:webHidden/>
              </w:rPr>
              <w:t>36</w:t>
            </w:r>
            <w:r>
              <w:rPr>
                <w:noProof/>
                <w:webHidden/>
              </w:rPr>
              <w:fldChar w:fldCharType="end"/>
            </w:r>
          </w:hyperlink>
        </w:p>
        <w:p w14:paraId="063190B7" w14:textId="541D7179" w:rsidR="001E00EE" w:rsidRDefault="001E00EE">
          <w:r>
            <w:rPr>
              <w:b/>
              <w:bCs/>
              <w:color w:val="2B579A"/>
              <w:shd w:val="clear" w:color="auto" w:fill="E6E6E6"/>
            </w:rPr>
            <w:fldChar w:fldCharType="end"/>
          </w:r>
        </w:p>
      </w:sdtContent>
    </w:sdt>
    <w:p w14:paraId="76CBC9FC" w14:textId="4E0C8DB9" w:rsidR="00D87850" w:rsidRPr="00EC155C" w:rsidRDefault="00D87850" w:rsidP="00106B06">
      <w:pPr>
        <w:pStyle w:val="Rubrik1"/>
      </w:pPr>
      <w:bookmarkStart w:id="0" w:name="_Toc234932942"/>
      <w:r w:rsidRPr="00EC155C">
        <w:t xml:space="preserve">Vad är BYN </w:t>
      </w:r>
      <w:r w:rsidR="00003DEA" w:rsidRPr="00EC155C">
        <w:t>4</w:t>
      </w:r>
      <w:r w:rsidRPr="00EC155C">
        <w:t>.0?</w:t>
      </w:r>
      <w:bookmarkEnd w:id="0"/>
    </w:p>
    <w:p w14:paraId="66ADA461" w14:textId="4CDF47D5" w:rsidR="00D87850" w:rsidRPr="00EC155C" w:rsidRDefault="00D87850" w:rsidP="00C60C5A">
      <w:pPr>
        <w:rPr>
          <w:b/>
          <w:bCs/>
        </w:rPr>
      </w:pPr>
      <w:r w:rsidRPr="00EC155C">
        <w:rPr>
          <w:b/>
          <w:bCs/>
        </w:rPr>
        <w:t xml:space="preserve">BYN 4.0 är ett system </w:t>
      </w:r>
      <w:r w:rsidR="00093E15" w:rsidRPr="00EC155C">
        <w:rPr>
          <w:b/>
          <w:bCs/>
        </w:rPr>
        <w:t xml:space="preserve">utvecklat av Byggbranschens yrkesnämnd (BYN) </w:t>
      </w:r>
      <w:r w:rsidRPr="00EC155C">
        <w:rPr>
          <w:b/>
          <w:bCs/>
        </w:rPr>
        <w:t xml:space="preserve">för att stödja hanteringen av lärlingar under yrkesutbildningsavtal 2020. </w:t>
      </w:r>
    </w:p>
    <w:p w14:paraId="716FE984" w14:textId="038DA247" w:rsidR="006E2004" w:rsidRPr="00EC155C" w:rsidRDefault="004C1BCA" w:rsidP="006E2004">
      <w:r>
        <w:rPr>
          <w:noProof/>
        </w:rPr>
        <mc:AlternateContent>
          <mc:Choice Requires="wps">
            <w:drawing>
              <wp:anchor distT="0" distB="0" distL="114300" distR="114300" simplePos="0" relativeHeight="251658274" behindDoc="0" locked="0" layoutInCell="1" allowOverlap="1" wp14:anchorId="112A1726" wp14:editId="7DDE7086">
                <wp:simplePos x="0" y="0"/>
                <wp:positionH relativeFrom="column">
                  <wp:posOffset>-1367790</wp:posOffset>
                </wp:positionH>
                <wp:positionV relativeFrom="paragraph">
                  <wp:posOffset>2026920</wp:posOffset>
                </wp:positionV>
                <wp:extent cx="6828790" cy="635"/>
                <wp:effectExtent l="0" t="0" r="0" b="0"/>
                <wp:wrapTopAndBottom/>
                <wp:docPr id="15" name="Textruta 15"/>
                <wp:cNvGraphicFramePr/>
                <a:graphic xmlns:a="http://schemas.openxmlformats.org/drawingml/2006/main">
                  <a:graphicData uri="http://schemas.microsoft.com/office/word/2010/wordprocessingShape">
                    <wps:wsp>
                      <wps:cNvSpPr txBox="1"/>
                      <wps:spPr>
                        <a:xfrm>
                          <a:off x="0" y="0"/>
                          <a:ext cx="6828790" cy="635"/>
                        </a:xfrm>
                        <a:prstGeom prst="rect">
                          <a:avLst/>
                        </a:prstGeom>
                        <a:solidFill>
                          <a:prstClr val="white"/>
                        </a:solidFill>
                        <a:ln>
                          <a:noFill/>
                        </a:ln>
                      </wps:spPr>
                      <wps:txbx>
                        <w:txbxContent>
                          <w:p w14:paraId="7DAEA40A" w14:textId="6562B691" w:rsidR="004C1BCA" w:rsidRPr="00E516F3" w:rsidRDefault="004C1BCA" w:rsidP="000A5B34">
                            <w:pPr>
                              <w:pStyle w:val="Beskrivning"/>
                              <w:rPr>
                                <w:noProof/>
                                <w:color w:val="3B3C3A"/>
                                <w:sz w:val="20"/>
                              </w:rPr>
                            </w:pPr>
                            <w:bookmarkStart w:id="1" w:name="_Toc104899880"/>
                            <w:r>
                              <w:t xml:space="preserve">Bild </w:t>
                            </w:r>
                            <w:fldSimple w:instr=" SEQ Bild \* ARABIC ">
                              <w:r w:rsidR="00DF1000">
                                <w:rPr>
                                  <w:noProof/>
                                </w:rPr>
                                <w:t>1</w:t>
                              </w:r>
                            </w:fldSimple>
                            <w:r>
                              <w:t>. Övergripande process, från lärlingsanmälan till yrkesbevis</w:t>
                            </w:r>
                            <w:bookmarkEnd w:id="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12A1726" id="Textruta 15" o:spid="_x0000_s1031" type="#_x0000_t202" style="position:absolute;margin-left:-107.7pt;margin-top:159.6pt;width:537.7pt;height:.05pt;z-index:25165827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" stroked="f">
                <v:textbox style="mso-fit-shape-to-text:t" inset="0,0,0,0">
                  <w:txbxContent>
                    <w:p w14:paraId="7DAEA40A" w14:textId="6562B691" w:rsidR="004C1BCA" w:rsidRPr="00E516F3" w:rsidRDefault="004C1BCA" w:rsidP="000A5B34">
                      <w:pPr>
                        <w:pStyle w:val="Beskrivning"/>
                        <w:rPr>
                          <w:noProof/>
                          <w:color w:val="3B3C3A"/>
                          <w:sz w:val="20"/>
                        </w:rPr>
                      </w:pPr>
                      <w:bookmarkStart w:id="2" w:name="_Toc104899880"/>
                      <w:r>
                        <w:t xml:space="preserve">Bild </w:t>
                      </w:r>
                      <w:fldSimple w:instr=" SEQ Bild \* ARABIC ">
                        <w:r w:rsidR="00DF1000">
                          <w:rPr>
                            <w:noProof/>
                          </w:rPr>
                          <w:t>1</w:t>
                        </w:r>
                      </w:fldSimple>
                      <w:r>
                        <w:t>. Övergripande process, från lärlingsanmälan till yrkesbevis</w:t>
                      </w:r>
                      <w:bookmarkEnd w:id="2"/>
                    </w:p>
                  </w:txbxContent>
                </v:textbox>
                <w10:wrap type="topAndBottom"/>
              </v:shape>
            </w:pict>
          </mc:Fallback>
        </mc:AlternateContent>
      </w:r>
      <w:r>
        <w:rPr>
          <w:noProof/>
        </w:rPr>
        <w:drawing>
          <wp:anchor distT="0" distB="0" distL="114300" distR="114300" simplePos="0" relativeHeight="251658255" behindDoc="0" locked="0" layoutInCell="1" allowOverlap="1" wp14:anchorId="5A927D67" wp14:editId="598FCF5F">
            <wp:simplePos x="0" y="0"/>
            <wp:positionH relativeFrom="column">
              <wp:posOffset>-1367790</wp:posOffset>
            </wp:positionH>
            <wp:positionV relativeFrom="paragraph">
              <wp:posOffset>562610</wp:posOffset>
            </wp:positionV>
            <wp:extent cx="6828790" cy="1407160"/>
            <wp:effectExtent l="19050" t="0" r="10160" b="0"/>
            <wp:wrapTopAndBottom/>
            <wp:docPr id="2" name="Diagram 2" descr="Processpilar: &#10;Lärlingsanmälan&#10;Företagslärling (e-bok) - Om du helt eller delvis saknar godkänd grundutbildning&#10;Kvalificeringstid&#10;Yrkesbevis.">
              <a:extLst xmlns:a="http://schemas.openxmlformats.org/drawingml/2006/main">
                <a:ext uri="{FF2B5EF4-FFF2-40B4-BE49-F238E27FC236}">
                  <a16:creationId xmlns:a16="http://schemas.microsoft.com/office/drawing/2014/main" id="{1D7EC914-BC81-448D-AD35-167C1F90EDF6}"/>
                </a:ext>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anchor>
        </w:drawing>
      </w:r>
      <w:r w:rsidR="006E2004" w:rsidRPr="00EC155C">
        <w:t xml:space="preserve">På </w:t>
      </w:r>
      <w:hyperlink r:id="rId22" w:history="1">
        <w:r w:rsidR="007D30E0" w:rsidRPr="007D30E0">
          <w:rPr>
            <w:rStyle w:val="Hyperlnk"/>
          </w:rPr>
          <w:t>Byggbranschens yrkesnämnds hemsida</w:t>
        </w:r>
      </w:hyperlink>
      <w:r w:rsidR="006E2004" w:rsidRPr="00EC155C">
        <w:t xml:space="preserve"> kan du läsa mer om de olika </w:t>
      </w:r>
      <w:hyperlink r:id="rId23" w:history="1">
        <w:r w:rsidR="006E2004" w:rsidRPr="00EC155C">
          <w:rPr>
            <w:rStyle w:val="Hyperlnk"/>
          </w:rPr>
          <w:t>vägarna till yrkesbevis</w:t>
        </w:r>
      </w:hyperlink>
      <w:r w:rsidR="006E2004" w:rsidRPr="00EC155C">
        <w:t>. Den del som BYN 4.0 hanterar är</w:t>
      </w:r>
      <w:r w:rsidR="00830FA2" w:rsidRPr="00EC155C">
        <w:t xml:space="preserve"> från lärlingsanmälan till </w:t>
      </w:r>
      <w:r w:rsidR="006E2004" w:rsidRPr="00EC155C">
        <w:t>yrkesbevis.</w:t>
      </w:r>
    </w:p>
    <w:p w14:paraId="7698A556" w14:textId="58506982" w:rsidR="006E2004" w:rsidRPr="00EC155C" w:rsidRDefault="006E2004" w:rsidP="006E2004">
      <w:r w:rsidRPr="00EC155C">
        <w:t xml:space="preserve">Systemet består av två sammankopplade delar – </w:t>
      </w:r>
      <w:hyperlink r:id="rId24" w:history="1">
        <w:r w:rsidRPr="008E1EA5">
          <w:rPr>
            <w:rStyle w:val="Hyperlnk"/>
          </w:rPr>
          <w:t>Mina Sidor</w:t>
        </w:r>
      </w:hyperlink>
      <w:r w:rsidRPr="00EC155C">
        <w:t xml:space="preserve"> och Registret – för att kunna visa relevant information för externa </w:t>
      </w:r>
      <w:r w:rsidR="005A3457">
        <w:t>och</w:t>
      </w:r>
      <w:r w:rsidR="005A3457" w:rsidRPr="00EC155C">
        <w:t xml:space="preserve"> </w:t>
      </w:r>
      <w:r w:rsidRPr="00EC155C">
        <w:t xml:space="preserve">interna användare. </w:t>
      </w:r>
    </w:p>
    <w:p w14:paraId="69DF981C" w14:textId="40600E44" w:rsidR="00003DEA" w:rsidRPr="00EC155C" w:rsidRDefault="00003DEA" w:rsidP="00003DEA">
      <w:r w:rsidRPr="00EC155C">
        <w:t xml:space="preserve">För att underlätta hanteringen av information är </w:t>
      </w:r>
      <w:r w:rsidR="007B5F17" w:rsidRPr="00EC155C">
        <w:t>systemet</w:t>
      </w:r>
      <w:r w:rsidRPr="00EC155C">
        <w:t xml:space="preserve"> </w:t>
      </w:r>
      <w:r w:rsidR="007042F5">
        <w:t xml:space="preserve">även </w:t>
      </w:r>
      <w:r w:rsidRPr="00EC155C">
        <w:t>koppla</w:t>
      </w:r>
      <w:r w:rsidR="007B5F17" w:rsidRPr="00EC155C">
        <w:t>t</w:t>
      </w:r>
      <w:r w:rsidRPr="00EC155C">
        <w:t xml:space="preserve"> (integrera</w:t>
      </w:r>
      <w:r w:rsidR="007B5F17" w:rsidRPr="00EC155C">
        <w:t>t</w:t>
      </w:r>
      <w:r w:rsidRPr="00EC155C">
        <w:t>) mot andra system. Bland annat finns kopplingar till</w:t>
      </w:r>
      <w:r w:rsidR="003E1267" w:rsidRPr="00EC155C">
        <w:t>:</w:t>
      </w:r>
    </w:p>
    <w:p w14:paraId="2549D121" w14:textId="4CA6B0B7" w:rsidR="00003DEA" w:rsidRPr="00EC155C" w:rsidRDefault="00003DEA" w:rsidP="003E1267">
      <w:pPr>
        <w:pStyle w:val="Liststycke"/>
        <w:numPr>
          <w:ilvl w:val="0"/>
          <w:numId w:val="7"/>
        </w:numPr>
      </w:pPr>
      <w:r w:rsidRPr="00EC155C">
        <w:t xml:space="preserve">SPAR </w:t>
      </w:r>
      <w:r w:rsidR="00106B06">
        <w:t>–</w:t>
      </w:r>
      <w:r w:rsidRPr="00EC155C">
        <w:t xml:space="preserve"> </w:t>
      </w:r>
      <w:r w:rsidR="00106B06">
        <w:t xml:space="preserve">Statens </w:t>
      </w:r>
      <w:r w:rsidRPr="00EC155C">
        <w:t>Personadre</w:t>
      </w:r>
      <w:r w:rsidR="003E1267" w:rsidRPr="00EC155C">
        <w:t>s</w:t>
      </w:r>
      <w:r w:rsidRPr="00EC155C">
        <w:t>s</w:t>
      </w:r>
      <w:r w:rsidR="003E1267" w:rsidRPr="00EC155C">
        <w:t>register</w:t>
      </w:r>
    </w:p>
    <w:p w14:paraId="6AAE28B2" w14:textId="1C7E3158" w:rsidR="003E1267" w:rsidRPr="00EC155C" w:rsidRDefault="00003DEA" w:rsidP="003E1267">
      <w:pPr>
        <w:pStyle w:val="Liststycke"/>
        <w:numPr>
          <w:ilvl w:val="0"/>
          <w:numId w:val="7"/>
        </w:numPr>
      </w:pPr>
      <w:r w:rsidRPr="00EC155C">
        <w:t xml:space="preserve">Bolagsverket </w:t>
      </w:r>
      <w:r w:rsidR="003E1267" w:rsidRPr="00EC155C">
        <w:t>–</w:t>
      </w:r>
      <w:r w:rsidRPr="00EC155C">
        <w:t xml:space="preserve"> Företagsuppgifter</w:t>
      </w:r>
    </w:p>
    <w:p w14:paraId="47330F47" w14:textId="2595593E" w:rsidR="00003DEA" w:rsidRDefault="00003DEA" w:rsidP="003E1267">
      <w:pPr>
        <w:pStyle w:val="Liststycke"/>
        <w:numPr>
          <w:ilvl w:val="0"/>
          <w:numId w:val="7"/>
        </w:numPr>
      </w:pPr>
      <w:r w:rsidRPr="00EC155C">
        <w:t xml:space="preserve">Tellus </w:t>
      </w:r>
      <w:r w:rsidR="00106B06">
        <w:t>–</w:t>
      </w:r>
      <w:r w:rsidRPr="00EC155C">
        <w:t xml:space="preserve"> </w:t>
      </w:r>
      <w:r w:rsidR="00106B06">
        <w:t xml:space="preserve">Svenskt </w:t>
      </w:r>
      <w:r w:rsidRPr="00EC155C">
        <w:t>Näringslivs databas för kontroll av kollektivavtal</w:t>
      </w:r>
    </w:p>
    <w:p w14:paraId="0CDDF2E2" w14:textId="3ED79B3E" w:rsidR="00003DEA" w:rsidRDefault="00106B06" w:rsidP="00003DEA">
      <w:pPr>
        <w:pStyle w:val="Liststycke"/>
        <w:numPr>
          <w:ilvl w:val="0"/>
          <w:numId w:val="7"/>
        </w:numPr>
      </w:pPr>
      <w:r>
        <w:t xml:space="preserve">BYN 2.0 (gamla systemet) – överföring av </w:t>
      </w:r>
      <w:r w:rsidR="007E4BE1">
        <w:t xml:space="preserve">till exempel </w:t>
      </w:r>
      <w:r>
        <w:t xml:space="preserve">yrkesbevis. Personer blir aktiva först när de loggat in i Mina Sidor, </w:t>
      </w:r>
      <w:r w:rsidR="00003DEA">
        <w:t>eller när</w:t>
      </w:r>
      <w:r>
        <w:t xml:space="preserve"> de aktiveras manuellt av </w:t>
      </w:r>
      <w:r w:rsidR="00003DEA">
        <w:t>BYN</w:t>
      </w:r>
      <w:r w:rsidR="00E80403">
        <w:t>.</w:t>
      </w:r>
    </w:p>
    <w:p w14:paraId="19B02216" w14:textId="74BF7F89" w:rsidR="007042F5" w:rsidRPr="00EC155C" w:rsidRDefault="007042F5" w:rsidP="007042F5">
      <w:r w:rsidRPr="00EC155C">
        <w:t>I den här manualen</w:t>
      </w:r>
      <w:r w:rsidR="0033011A">
        <w:t xml:space="preserve"> för Mina sidor</w:t>
      </w:r>
      <w:r w:rsidRPr="00EC155C">
        <w:t xml:space="preserve"> </w:t>
      </w:r>
      <w:r w:rsidR="005B629C">
        <w:t xml:space="preserve">får du </w:t>
      </w:r>
      <w:r w:rsidR="00703D68">
        <w:t>en övergripande bild av processen</w:t>
      </w:r>
      <w:r w:rsidR="00D63B20">
        <w:t xml:space="preserve"> för varje del</w:t>
      </w:r>
      <w:r w:rsidR="00197D1E">
        <w:t xml:space="preserve">, </w:t>
      </w:r>
      <w:r w:rsidR="00703D68">
        <w:t xml:space="preserve">och </w:t>
      </w:r>
      <w:r w:rsidR="005B629C">
        <w:t xml:space="preserve">instruktioner för </w:t>
      </w:r>
      <w:r w:rsidR="002D48A6">
        <w:t>företag och lärlingar</w:t>
      </w:r>
      <w:r w:rsidR="005B629C">
        <w:t>.</w:t>
      </w:r>
      <w:r w:rsidRPr="00EC155C">
        <w:t xml:space="preserve">  </w:t>
      </w:r>
    </w:p>
    <w:p w14:paraId="6FA8CA34" w14:textId="77777777" w:rsidR="0059183B" w:rsidRDefault="0059183B" w:rsidP="0059183B">
      <w:bookmarkStart w:id="3" w:name="_Toc88482826"/>
      <w:bookmarkStart w:id="4" w:name="_Toc88488908"/>
      <w:r>
        <w:br w:type="page"/>
      </w:r>
    </w:p>
    <w:p w14:paraId="1ABA3BD0" w14:textId="1C512297" w:rsidR="00DF340A" w:rsidRPr="00EC155C" w:rsidRDefault="00DF340A" w:rsidP="00DF340A">
      <w:pPr>
        <w:pStyle w:val="Rubrik2"/>
      </w:pPr>
      <w:bookmarkStart w:id="5" w:name="_Toc234932943"/>
      <w:r w:rsidRPr="00EC155C">
        <w:lastRenderedPageBreak/>
        <w:t>Vem gör vad i BYN 4.0</w:t>
      </w:r>
      <w:bookmarkEnd w:id="3"/>
      <w:bookmarkEnd w:id="4"/>
      <w:bookmarkEnd w:id="5"/>
    </w:p>
    <w:p w14:paraId="3C01655C" w14:textId="774CDBCF" w:rsidR="00E97F3C" w:rsidRPr="00EC155C" w:rsidRDefault="00B32307" w:rsidP="00DF340A">
      <w:pPr>
        <w:rPr>
          <w:b/>
          <w:bCs/>
        </w:rPr>
      </w:pPr>
      <w:r>
        <w:rPr>
          <w:b/>
          <w:bCs/>
        </w:rPr>
        <w:t>Externa användare på Mina sidor:</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57" w:type="dxa"/>
        </w:tblCellMar>
        <w:tblLook w:val="04A0" w:firstRow="1" w:lastRow="0" w:firstColumn="1" w:lastColumn="0" w:noHBand="0" w:noVBand="1"/>
      </w:tblPr>
      <w:tblGrid>
        <w:gridCol w:w="846"/>
        <w:gridCol w:w="5290"/>
      </w:tblGrid>
      <w:tr w:rsidR="00E97F3C" w14:paraId="102D5007" w14:textId="77777777" w:rsidTr="000A2FDD">
        <w:tc>
          <w:tcPr>
            <w:tcW w:w="846" w:type="dxa"/>
            <w:vAlign w:val="center"/>
          </w:tcPr>
          <w:p w14:paraId="6BE1D77F" w14:textId="63793BA4" w:rsidR="00E97F3C" w:rsidRDefault="003B2D79" w:rsidP="003B2D79">
            <w:pPr>
              <w:rPr>
                <w:b/>
                <w:bCs/>
              </w:rPr>
            </w:pPr>
            <w:r>
              <w:rPr>
                <w:b/>
                <w:bCs/>
                <w:noProof/>
                <w:color w:val="2B579A"/>
                <w:shd w:val="clear" w:color="auto" w:fill="E6E6E6"/>
              </w:rPr>
              <w:drawing>
                <wp:inline distT="0" distB="0" distL="0" distR="0" wp14:anchorId="3CF1DCDE" wp14:editId="7D1351BD">
                  <wp:extent cx="273324" cy="270024"/>
                  <wp:effectExtent l="0" t="0" r="0" b="0"/>
                  <wp:docPr id="20" name="Bildobjekt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objekt 20">
                            <a:extLst>
                              <a:ext uri="{C183D7F6-B498-43B3-948B-1728B52AA6E4}">
                                <adec:decorative xmlns:adec="http://schemas.microsoft.com/office/drawing/2017/decorative" val="1"/>
                              </a:ext>
                            </a:extLst>
                          </pic:cNvPr>
                          <pic:cNvPicPr/>
                        </pic:nvPicPr>
                        <pic:blipFill rotWithShape="1">
                          <a:blip r:embed="rId25">
                            <a:extLst>
                              <a:ext uri="{28A0092B-C50C-407E-A947-70E740481C1C}">
                                <a14:useLocalDpi xmlns:a14="http://schemas.microsoft.com/office/drawing/2010/main" val="0"/>
                              </a:ext>
                            </a:extLst>
                          </a:blip>
                          <a:srcRect l="5538" t="2" r="4587" b="4010"/>
                          <a:stretch/>
                        </pic:blipFill>
                        <pic:spPr bwMode="auto">
                          <a:xfrm>
                            <a:off x="0" y="0"/>
                            <a:ext cx="273964" cy="270657"/>
                          </a:xfrm>
                          <a:prstGeom prst="rect">
                            <a:avLst/>
                          </a:prstGeom>
                          <a:ln>
                            <a:noFill/>
                          </a:ln>
                          <a:extLst>
                            <a:ext uri="{53640926-AAD7-44D8-BBD7-CCE9431645EC}">
                              <a14:shadowObscured xmlns:a14="http://schemas.microsoft.com/office/drawing/2010/main"/>
                            </a:ext>
                          </a:extLst>
                        </pic:spPr>
                      </pic:pic>
                    </a:graphicData>
                  </a:graphic>
                </wp:inline>
              </w:drawing>
            </w:r>
          </w:p>
        </w:tc>
        <w:tc>
          <w:tcPr>
            <w:tcW w:w="5290" w:type="dxa"/>
            <w:vAlign w:val="center"/>
          </w:tcPr>
          <w:p w14:paraId="521524B0" w14:textId="76EE3EA8" w:rsidR="00E97F3C" w:rsidRDefault="00E97F3C" w:rsidP="003B2D79">
            <w:pPr>
              <w:spacing w:after="120"/>
              <w:rPr>
                <w:b/>
                <w:bCs/>
              </w:rPr>
            </w:pPr>
            <w:hyperlink r:id="rId26" w:history="1">
              <w:r w:rsidRPr="00C0452D">
                <w:rPr>
                  <w:rStyle w:val="Hyperlnk"/>
                  <w:b/>
                  <w:bCs/>
                </w:rPr>
                <w:t>Lärling</w:t>
              </w:r>
            </w:hyperlink>
            <w:r w:rsidRPr="00EC155C">
              <w:t xml:space="preserve"> – person under utbildning i företag (företagslärling) eller under kvalificeringstid</w:t>
            </w:r>
            <w:r>
              <w:t>.</w:t>
            </w:r>
          </w:p>
        </w:tc>
      </w:tr>
      <w:tr w:rsidR="00E97F3C" w14:paraId="5DC99E91" w14:textId="77777777" w:rsidTr="000A2FDD">
        <w:tc>
          <w:tcPr>
            <w:tcW w:w="846" w:type="dxa"/>
            <w:vAlign w:val="center"/>
          </w:tcPr>
          <w:p w14:paraId="3563D916" w14:textId="15432981" w:rsidR="00E97F3C" w:rsidRDefault="003B2D79" w:rsidP="003B2D79">
            <w:pPr>
              <w:rPr>
                <w:b/>
                <w:bCs/>
              </w:rPr>
            </w:pPr>
            <w:r>
              <w:rPr>
                <w:b/>
                <w:bCs/>
                <w:noProof/>
                <w:color w:val="2B579A"/>
                <w:shd w:val="clear" w:color="auto" w:fill="E6E6E6"/>
              </w:rPr>
              <w:drawing>
                <wp:inline distT="0" distB="0" distL="0" distR="0" wp14:anchorId="4C9BFF9F" wp14:editId="6933C4E1">
                  <wp:extent cx="274195" cy="274587"/>
                  <wp:effectExtent l="0" t="0" r="0" b="0"/>
                  <wp:docPr id="21" name="Bildobjekt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objekt 21">
                            <a:extLst>
                              <a:ext uri="{C183D7F6-B498-43B3-948B-1728B52AA6E4}">
                                <adec:decorative xmlns:adec="http://schemas.microsoft.com/office/drawing/2017/decorative" val="1"/>
                              </a:ext>
                            </a:extLst>
                          </pic:cNvPr>
                          <pic:cNvPicPr/>
                        </pic:nvPicPr>
                        <pic:blipFill rotWithShape="1">
                          <a:blip r:embed="rId27">
                            <a:extLst>
                              <a:ext uri="{28A0092B-C50C-407E-A947-70E740481C1C}">
                                <a14:useLocalDpi xmlns:a14="http://schemas.microsoft.com/office/drawing/2010/main" val="0"/>
                              </a:ext>
                            </a:extLst>
                          </a:blip>
                          <a:srcRect t="6268" b="7895"/>
                          <a:stretch/>
                        </pic:blipFill>
                        <pic:spPr bwMode="auto">
                          <a:xfrm>
                            <a:off x="0" y="0"/>
                            <a:ext cx="274344" cy="274736"/>
                          </a:xfrm>
                          <a:prstGeom prst="rect">
                            <a:avLst/>
                          </a:prstGeom>
                          <a:ln>
                            <a:noFill/>
                          </a:ln>
                          <a:extLst>
                            <a:ext uri="{53640926-AAD7-44D8-BBD7-CCE9431645EC}">
                              <a14:shadowObscured xmlns:a14="http://schemas.microsoft.com/office/drawing/2010/main"/>
                            </a:ext>
                          </a:extLst>
                        </pic:spPr>
                      </pic:pic>
                    </a:graphicData>
                  </a:graphic>
                </wp:inline>
              </w:drawing>
            </w:r>
          </w:p>
        </w:tc>
        <w:tc>
          <w:tcPr>
            <w:tcW w:w="5290" w:type="dxa"/>
            <w:vAlign w:val="center"/>
          </w:tcPr>
          <w:p w14:paraId="528BF1D7" w14:textId="2CE6B5C8" w:rsidR="00E97F3C" w:rsidRDefault="00E97F3C" w:rsidP="003B2D79">
            <w:pPr>
              <w:spacing w:after="120"/>
              <w:rPr>
                <w:b/>
                <w:bCs/>
              </w:rPr>
            </w:pPr>
            <w:hyperlink r:id="rId28" w:history="1">
              <w:r w:rsidRPr="00C0452D">
                <w:rPr>
                  <w:rStyle w:val="Hyperlnk"/>
                  <w:b/>
                  <w:bCs/>
                </w:rPr>
                <w:t>Företagsadministratör</w:t>
              </w:r>
            </w:hyperlink>
            <w:r w:rsidRPr="00EC155C">
              <w:t xml:space="preserve"> – den första personen som registreras på ett företagskonto. Administratören </w:t>
            </w:r>
            <w:r w:rsidR="00B32307">
              <w:t xml:space="preserve">har fullständiga behörigheter på företaget och kan bland annat lägga till användare, </w:t>
            </w:r>
            <w:r w:rsidRPr="00EC155C">
              <w:t>tilldela roller</w:t>
            </w:r>
            <w:r w:rsidR="00053132">
              <w:t xml:space="preserve"> och </w:t>
            </w:r>
            <w:r w:rsidRPr="00EC155C">
              <w:t>skapa arbetsplatser. En eller flera personer på företaget kan vara administratör.</w:t>
            </w:r>
          </w:p>
        </w:tc>
      </w:tr>
      <w:tr w:rsidR="00E97F3C" w14:paraId="740CD90E" w14:textId="77777777" w:rsidTr="000A2FDD">
        <w:tc>
          <w:tcPr>
            <w:tcW w:w="846" w:type="dxa"/>
            <w:vAlign w:val="center"/>
          </w:tcPr>
          <w:p w14:paraId="2A1DD83D" w14:textId="359C57CC" w:rsidR="00E97F3C" w:rsidRDefault="003B2D79" w:rsidP="003B2D79">
            <w:pPr>
              <w:rPr>
                <w:b/>
                <w:bCs/>
              </w:rPr>
            </w:pPr>
            <w:r>
              <w:rPr>
                <w:b/>
                <w:bCs/>
                <w:noProof/>
                <w:color w:val="2B579A"/>
                <w:shd w:val="clear" w:color="auto" w:fill="E6E6E6"/>
              </w:rPr>
              <w:drawing>
                <wp:inline distT="0" distB="0" distL="0" distR="0" wp14:anchorId="49E0EB4D" wp14:editId="0214EA72">
                  <wp:extent cx="312447" cy="304826"/>
                  <wp:effectExtent l="0" t="0" r="0" b="0"/>
                  <wp:docPr id="22" name="Bildobjekt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objekt 22">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val="0"/>
                              </a:ext>
                            </a:extLst>
                          </a:blip>
                          <a:stretch>
                            <a:fillRect/>
                          </a:stretch>
                        </pic:blipFill>
                        <pic:spPr>
                          <a:xfrm>
                            <a:off x="0" y="0"/>
                            <a:ext cx="312447" cy="304826"/>
                          </a:xfrm>
                          <a:prstGeom prst="rect">
                            <a:avLst/>
                          </a:prstGeom>
                        </pic:spPr>
                      </pic:pic>
                    </a:graphicData>
                  </a:graphic>
                </wp:inline>
              </w:drawing>
            </w:r>
          </w:p>
        </w:tc>
        <w:tc>
          <w:tcPr>
            <w:tcW w:w="5290" w:type="dxa"/>
            <w:vAlign w:val="center"/>
          </w:tcPr>
          <w:p w14:paraId="55FD5E05" w14:textId="29D89226" w:rsidR="00E97F3C" w:rsidRDefault="00E97F3C" w:rsidP="003B2D79">
            <w:pPr>
              <w:spacing w:after="120"/>
            </w:pPr>
            <w:hyperlink r:id="rId30" w:history="1">
              <w:r w:rsidRPr="00C0452D">
                <w:rPr>
                  <w:rStyle w:val="Hyperlnk"/>
                  <w:b/>
                  <w:bCs/>
                </w:rPr>
                <w:t>Avdelningsadministratör</w:t>
              </w:r>
            </w:hyperlink>
            <w:r w:rsidRPr="00EC155C">
              <w:t xml:space="preserve"> – </w:t>
            </w:r>
            <w:r>
              <w:t>finns enbart om företaget har aktiverat avdelningar. A</w:t>
            </w:r>
            <w:r w:rsidRPr="00EC155C">
              <w:t>dministratör för en eller flera av företagets avdelningar</w:t>
            </w:r>
            <w:r>
              <w:t xml:space="preserve">. Har </w:t>
            </w:r>
            <w:r w:rsidRPr="00EC155C">
              <w:t>behörigheter att lägga till, ändra och radera användare och uppgifter i sina avdelningar.</w:t>
            </w:r>
          </w:p>
        </w:tc>
      </w:tr>
      <w:tr w:rsidR="00C0452D" w14:paraId="4F2FAC04" w14:textId="77777777" w:rsidTr="000A2FDD">
        <w:tc>
          <w:tcPr>
            <w:tcW w:w="846" w:type="dxa"/>
            <w:vAlign w:val="center"/>
          </w:tcPr>
          <w:p w14:paraId="350AA8A1" w14:textId="0CE05101" w:rsidR="00C0452D" w:rsidRDefault="003B2D79" w:rsidP="003B2D79">
            <w:pPr>
              <w:rPr>
                <w:b/>
                <w:bCs/>
              </w:rPr>
            </w:pPr>
            <w:r>
              <w:rPr>
                <w:b/>
                <w:bCs/>
                <w:noProof/>
                <w:color w:val="2B579A"/>
                <w:shd w:val="clear" w:color="auto" w:fill="E6E6E6"/>
              </w:rPr>
              <w:drawing>
                <wp:inline distT="0" distB="0" distL="0" distR="0" wp14:anchorId="14904771" wp14:editId="7772D0CE">
                  <wp:extent cx="293520" cy="266955"/>
                  <wp:effectExtent l="0" t="0" r="0" b="0"/>
                  <wp:docPr id="23" name="Bildobjekt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dobjekt 23">
                            <a:extLst>
                              <a:ext uri="{C183D7F6-B498-43B3-948B-1728B52AA6E4}">
                                <adec:decorative xmlns:adec="http://schemas.microsoft.com/office/drawing/2017/decorative" val="1"/>
                              </a:ext>
                            </a:extLst>
                          </pic:cNvPr>
                          <pic:cNvPicPr/>
                        </pic:nvPicPr>
                        <pic:blipFill rotWithShape="1">
                          <a:blip r:embed="rId31">
                            <a:extLst>
                              <a:ext uri="{28A0092B-C50C-407E-A947-70E740481C1C}">
                                <a14:useLocalDpi xmlns:a14="http://schemas.microsoft.com/office/drawing/2010/main" val="0"/>
                              </a:ext>
                            </a:extLst>
                          </a:blip>
                          <a:srcRect l="5518" t="6670" r="6017" b="9040"/>
                          <a:stretch/>
                        </pic:blipFill>
                        <pic:spPr bwMode="auto">
                          <a:xfrm>
                            <a:off x="0" y="0"/>
                            <a:ext cx="295837" cy="269063"/>
                          </a:xfrm>
                          <a:prstGeom prst="rect">
                            <a:avLst/>
                          </a:prstGeom>
                          <a:ln>
                            <a:noFill/>
                          </a:ln>
                          <a:extLst>
                            <a:ext uri="{53640926-AAD7-44D8-BBD7-CCE9431645EC}">
                              <a14:shadowObscured xmlns:a14="http://schemas.microsoft.com/office/drawing/2010/main"/>
                            </a:ext>
                          </a:extLst>
                        </pic:spPr>
                      </pic:pic>
                    </a:graphicData>
                  </a:graphic>
                </wp:inline>
              </w:drawing>
            </w:r>
          </w:p>
        </w:tc>
        <w:tc>
          <w:tcPr>
            <w:tcW w:w="5290" w:type="dxa"/>
            <w:vAlign w:val="center"/>
          </w:tcPr>
          <w:p w14:paraId="74F3FCA1" w14:textId="746B8322" w:rsidR="00C0452D" w:rsidRDefault="00C0452D" w:rsidP="003B2D79">
            <w:pPr>
              <w:spacing w:after="120"/>
            </w:pPr>
            <w:hyperlink r:id="rId32" w:history="1">
              <w:r w:rsidRPr="00C0452D">
                <w:rPr>
                  <w:rStyle w:val="Hyperlnk"/>
                  <w:b/>
                  <w:bCs/>
                </w:rPr>
                <w:t>Yrkesutbildningsansvarig</w:t>
              </w:r>
            </w:hyperlink>
            <w:r w:rsidRPr="00EC155C">
              <w:t xml:space="preserve"> – har behörighet att utse handledare</w:t>
            </w:r>
            <w:r w:rsidR="00053132">
              <w:t xml:space="preserve">, </w:t>
            </w:r>
            <w:r w:rsidRPr="00EC155C">
              <w:t xml:space="preserve">koppla lärlingar till </w:t>
            </w:r>
            <w:r w:rsidR="008E4412">
              <w:t>handledare</w:t>
            </w:r>
            <w:r w:rsidRPr="00EC155C">
              <w:t xml:space="preserve"> och visa </w:t>
            </w:r>
            <w:r w:rsidR="00053132">
              <w:t>företagets</w:t>
            </w:r>
            <w:r w:rsidRPr="00EC155C">
              <w:t xml:space="preserve"> e-böcker</w:t>
            </w:r>
            <w:r w:rsidR="00053132">
              <w:t>.</w:t>
            </w:r>
          </w:p>
        </w:tc>
      </w:tr>
      <w:tr w:rsidR="00C0452D" w14:paraId="6984E3C4" w14:textId="77777777" w:rsidTr="000A2FDD">
        <w:tc>
          <w:tcPr>
            <w:tcW w:w="846" w:type="dxa"/>
            <w:vAlign w:val="center"/>
          </w:tcPr>
          <w:p w14:paraId="276F79F7" w14:textId="4990CF0F" w:rsidR="00C0452D" w:rsidRDefault="003B2D79" w:rsidP="003B2D79">
            <w:pPr>
              <w:rPr>
                <w:b/>
                <w:bCs/>
              </w:rPr>
            </w:pPr>
            <w:r>
              <w:rPr>
                <w:b/>
                <w:bCs/>
                <w:noProof/>
                <w:color w:val="2B579A"/>
                <w:shd w:val="clear" w:color="auto" w:fill="E6E6E6"/>
              </w:rPr>
              <w:drawing>
                <wp:inline distT="0" distB="0" distL="0" distR="0" wp14:anchorId="53645E92" wp14:editId="0AC1744A">
                  <wp:extent cx="306805" cy="304799"/>
                  <wp:effectExtent l="0" t="0" r="0" b="635"/>
                  <wp:docPr id="24" name="Bildobjekt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objekt 24">
                            <a:extLst>
                              <a:ext uri="{C183D7F6-B498-43B3-948B-1728B52AA6E4}">
                                <adec:decorative xmlns:adec="http://schemas.microsoft.com/office/drawing/2017/decorative" val="1"/>
                              </a:ext>
                            </a:extLst>
                          </pic:cNvPr>
                          <pic:cNvPicPr/>
                        </pic:nvPicPr>
                        <pic:blipFill rotWithShape="1">
                          <a:blip r:embed="rId33">
                            <a:extLst>
                              <a:ext uri="{28A0092B-C50C-407E-A947-70E740481C1C}">
                                <a14:useLocalDpi xmlns:a14="http://schemas.microsoft.com/office/drawing/2010/main" val="0"/>
                              </a:ext>
                            </a:extLst>
                          </a:blip>
                          <a:srcRect r="4136"/>
                          <a:stretch/>
                        </pic:blipFill>
                        <pic:spPr bwMode="auto">
                          <a:xfrm>
                            <a:off x="0" y="0"/>
                            <a:ext cx="306832" cy="304826"/>
                          </a:xfrm>
                          <a:prstGeom prst="rect">
                            <a:avLst/>
                          </a:prstGeom>
                          <a:ln>
                            <a:noFill/>
                          </a:ln>
                          <a:extLst>
                            <a:ext uri="{53640926-AAD7-44D8-BBD7-CCE9431645EC}">
                              <a14:shadowObscured xmlns:a14="http://schemas.microsoft.com/office/drawing/2010/main"/>
                            </a:ext>
                          </a:extLst>
                        </pic:spPr>
                      </pic:pic>
                    </a:graphicData>
                  </a:graphic>
                </wp:inline>
              </w:drawing>
            </w:r>
          </w:p>
        </w:tc>
        <w:tc>
          <w:tcPr>
            <w:tcW w:w="5290" w:type="dxa"/>
            <w:vAlign w:val="center"/>
          </w:tcPr>
          <w:p w14:paraId="7AA6BBF0" w14:textId="5B92AC8E" w:rsidR="00C0452D" w:rsidRDefault="00C0452D" w:rsidP="003B2D79">
            <w:pPr>
              <w:spacing w:after="120"/>
            </w:pPr>
            <w:hyperlink r:id="rId34" w:history="1">
              <w:proofErr w:type="spellStart"/>
              <w:r w:rsidRPr="00C0452D">
                <w:rPr>
                  <w:rStyle w:val="Hyperlnk"/>
                  <w:b/>
                  <w:bCs/>
                </w:rPr>
                <w:t>Beställningsgodkännare</w:t>
              </w:r>
              <w:proofErr w:type="spellEnd"/>
            </w:hyperlink>
            <w:r w:rsidRPr="00EC155C">
              <w:t xml:space="preserve"> – har behörighet att godkänna företagets beställningar av distansutbildningar och </w:t>
            </w:r>
            <w:r w:rsidR="008E4412">
              <w:t xml:space="preserve">ska därför ha </w:t>
            </w:r>
            <w:r w:rsidRPr="00EC155C">
              <w:t>mandat att ingå avtal med betalningsansvar.</w:t>
            </w:r>
          </w:p>
        </w:tc>
      </w:tr>
      <w:tr w:rsidR="00C0452D" w14:paraId="245921BD" w14:textId="77777777" w:rsidTr="000A2FDD">
        <w:tc>
          <w:tcPr>
            <w:tcW w:w="846" w:type="dxa"/>
            <w:vAlign w:val="center"/>
          </w:tcPr>
          <w:p w14:paraId="5257D406" w14:textId="5F00B2AF" w:rsidR="00C0452D" w:rsidRDefault="003B2D79" w:rsidP="003B2D79">
            <w:pPr>
              <w:rPr>
                <w:b/>
                <w:bCs/>
              </w:rPr>
            </w:pPr>
            <w:r>
              <w:rPr>
                <w:b/>
                <w:bCs/>
                <w:noProof/>
                <w:color w:val="2B579A"/>
                <w:shd w:val="clear" w:color="auto" w:fill="E6E6E6"/>
              </w:rPr>
              <w:drawing>
                <wp:inline distT="0" distB="0" distL="0" distR="0" wp14:anchorId="38D3C14F" wp14:editId="3A96F241">
                  <wp:extent cx="284747" cy="286385"/>
                  <wp:effectExtent l="0" t="0" r="1270" b="0"/>
                  <wp:docPr id="25" name="Bildobjekt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objekt 25">
                            <a:extLst>
                              <a:ext uri="{C183D7F6-B498-43B3-948B-1728B52AA6E4}">
                                <adec:decorative xmlns:adec="http://schemas.microsoft.com/office/drawing/2017/decorative" val="1"/>
                              </a:ext>
                            </a:extLst>
                          </pic:cNvPr>
                          <pic:cNvPicPr/>
                        </pic:nvPicPr>
                        <pic:blipFill rotWithShape="1">
                          <a:blip r:embed="rId35">
                            <a:extLst>
                              <a:ext uri="{28A0092B-C50C-407E-A947-70E740481C1C}">
                                <a14:useLocalDpi xmlns:a14="http://schemas.microsoft.com/office/drawing/2010/main" val="0"/>
                              </a:ext>
                            </a:extLst>
                          </a:blip>
                          <a:srcRect l="1" t="3418" r="4060" b="91"/>
                          <a:stretch/>
                        </pic:blipFill>
                        <pic:spPr bwMode="auto">
                          <a:xfrm>
                            <a:off x="0" y="0"/>
                            <a:ext cx="285137" cy="286777"/>
                          </a:xfrm>
                          <a:prstGeom prst="rect">
                            <a:avLst/>
                          </a:prstGeom>
                          <a:ln>
                            <a:noFill/>
                          </a:ln>
                          <a:extLst>
                            <a:ext uri="{53640926-AAD7-44D8-BBD7-CCE9431645EC}">
                              <a14:shadowObscured xmlns:a14="http://schemas.microsoft.com/office/drawing/2010/main"/>
                            </a:ext>
                          </a:extLst>
                        </pic:spPr>
                      </pic:pic>
                    </a:graphicData>
                  </a:graphic>
                </wp:inline>
              </w:drawing>
            </w:r>
          </w:p>
        </w:tc>
        <w:tc>
          <w:tcPr>
            <w:tcW w:w="5290" w:type="dxa"/>
            <w:vAlign w:val="center"/>
          </w:tcPr>
          <w:p w14:paraId="0E6DC632" w14:textId="24F2B182" w:rsidR="00C0452D" w:rsidRDefault="00C0452D" w:rsidP="003B2D79">
            <w:pPr>
              <w:spacing w:after="120"/>
            </w:pPr>
            <w:hyperlink r:id="rId36" w:history="1">
              <w:r w:rsidRPr="00C0452D">
                <w:rPr>
                  <w:rStyle w:val="Hyperlnk"/>
                  <w:b/>
                  <w:bCs/>
                </w:rPr>
                <w:t>Handledare</w:t>
              </w:r>
            </w:hyperlink>
            <w:r w:rsidRPr="00EC155C">
              <w:t xml:space="preserve"> – bedömer och godkänner sina lärlingars e-böcker.</w:t>
            </w:r>
          </w:p>
        </w:tc>
      </w:tr>
      <w:tr w:rsidR="00C0452D" w14:paraId="593B30C0" w14:textId="77777777" w:rsidTr="000A2FDD">
        <w:tc>
          <w:tcPr>
            <w:tcW w:w="846" w:type="dxa"/>
            <w:vAlign w:val="center"/>
          </w:tcPr>
          <w:p w14:paraId="4BFF4DF1" w14:textId="77777777" w:rsidR="00C0452D" w:rsidRDefault="00C0452D" w:rsidP="003B2D79">
            <w:pPr>
              <w:rPr>
                <w:b/>
                <w:bCs/>
              </w:rPr>
            </w:pPr>
          </w:p>
        </w:tc>
        <w:tc>
          <w:tcPr>
            <w:tcW w:w="5290" w:type="dxa"/>
            <w:vAlign w:val="center"/>
          </w:tcPr>
          <w:p w14:paraId="1C5DE587" w14:textId="3A332688" w:rsidR="00C0452D" w:rsidRDefault="00C0452D" w:rsidP="003B2D79">
            <w:pPr>
              <w:spacing w:after="120"/>
            </w:pPr>
            <w:r w:rsidRPr="23BDAA22">
              <w:rPr>
                <w:b/>
                <w:bCs/>
              </w:rPr>
              <w:t>Användare</w:t>
            </w:r>
            <w:r>
              <w:t xml:space="preserve"> är</w:t>
            </w:r>
            <w:r w:rsidR="00E61D4C">
              <w:t xml:space="preserve"> en</w:t>
            </w:r>
            <w:r>
              <w:t xml:space="preserve"> person</w:t>
            </w:r>
            <w:r w:rsidR="00E61D4C">
              <w:t xml:space="preserve"> som inte är registrerad som lärling eller </w:t>
            </w:r>
            <w:r>
              <w:t xml:space="preserve">tilldelad en </w:t>
            </w:r>
            <w:r w:rsidR="00E61D4C">
              <w:t xml:space="preserve">roll på ett företag. </w:t>
            </w:r>
            <w:r w:rsidR="00324404">
              <w:t>Hen k</w:t>
            </w:r>
            <w:r>
              <w:t>an skapa en ny lärlings</w:t>
            </w:r>
            <w:r w:rsidR="00324404">
              <w:softHyphen/>
            </w:r>
            <w:r>
              <w:t>anmälan, koppla sig till ett företag och visa och beställa sina egna kort och intyg.</w:t>
            </w:r>
          </w:p>
        </w:tc>
      </w:tr>
    </w:tbl>
    <w:p w14:paraId="29DEBE3C" w14:textId="1F0BA0CE" w:rsidR="00DF340A" w:rsidRPr="00EC155C" w:rsidRDefault="00B32307" w:rsidP="00DF340A">
      <w:r>
        <w:rPr>
          <w:b/>
          <w:bCs/>
        </w:rPr>
        <w:t>Interna användare i Registret</w:t>
      </w:r>
      <w:r w:rsidR="00DF340A" w:rsidRPr="00EC155C">
        <w:rPr>
          <w:b/>
          <w:bCs/>
        </w:rPr>
        <w:t>:</w:t>
      </w:r>
    </w:p>
    <w:p w14:paraId="6134D0BF" w14:textId="0D908D9D" w:rsidR="00DF340A" w:rsidRPr="00EC155C" w:rsidRDefault="00DF340A" w:rsidP="00264311">
      <w:pPr>
        <w:pStyle w:val="Liststycke"/>
        <w:numPr>
          <w:ilvl w:val="0"/>
          <w:numId w:val="9"/>
        </w:numPr>
      </w:pPr>
      <w:hyperlink r:id="rId37" w:history="1">
        <w:r w:rsidRPr="00593C1F">
          <w:rPr>
            <w:rStyle w:val="Hyperlnk"/>
            <w:b/>
            <w:bCs/>
          </w:rPr>
          <w:t xml:space="preserve">BYN </w:t>
        </w:r>
        <w:proofErr w:type="spellStart"/>
        <w:r w:rsidRPr="00593C1F">
          <w:rPr>
            <w:rStyle w:val="Hyperlnk"/>
            <w:b/>
            <w:bCs/>
          </w:rPr>
          <w:t>regionärer</w:t>
        </w:r>
        <w:proofErr w:type="spellEnd"/>
      </w:hyperlink>
      <w:r w:rsidRPr="00EC155C">
        <w:t xml:space="preserve"> – hjälper företag och lärlingar med </w:t>
      </w:r>
      <w:r w:rsidR="006A37A3">
        <w:t>exempelvis</w:t>
      </w:r>
      <w:r w:rsidRPr="00EC155C">
        <w:t xml:space="preserve"> koppling till företag</w:t>
      </w:r>
      <w:r w:rsidR="00003DEA" w:rsidRPr="00EC155C">
        <w:t xml:space="preserve"> </w:t>
      </w:r>
      <w:r w:rsidR="006A37A3">
        <w:t xml:space="preserve">och </w:t>
      </w:r>
      <w:r w:rsidRPr="00EC155C">
        <w:t>godkänn</w:t>
      </w:r>
      <w:r w:rsidR="00003DEA" w:rsidRPr="00EC155C">
        <w:t xml:space="preserve">er </w:t>
      </w:r>
      <w:r w:rsidRPr="00EC155C">
        <w:t>lärlingsanmälningar</w:t>
      </w:r>
      <w:r w:rsidR="00003DEA" w:rsidRPr="00EC155C">
        <w:t xml:space="preserve">, beställningar av </w:t>
      </w:r>
      <w:r w:rsidRPr="00EC155C">
        <w:t>distansutbildning, e-bok och yrkesbevis.</w:t>
      </w:r>
    </w:p>
    <w:p w14:paraId="42391E22" w14:textId="0A3AABF5" w:rsidR="00DF340A" w:rsidRPr="00EC155C" w:rsidRDefault="00DF340A" w:rsidP="00264311">
      <w:pPr>
        <w:pStyle w:val="Liststycke"/>
        <w:numPr>
          <w:ilvl w:val="0"/>
          <w:numId w:val="9"/>
        </w:numPr>
      </w:pPr>
      <w:hyperlink r:id="rId38" w:history="1">
        <w:r w:rsidRPr="00593C1F">
          <w:rPr>
            <w:rStyle w:val="Hyperlnk"/>
            <w:b/>
            <w:bCs/>
          </w:rPr>
          <w:t>BYNs kansli</w:t>
        </w:r>
      </w:hyperlink>
      <w:r w:rsidRPr="00EC155C">
        <w:t xml:space="preserve"> – support till regioner, företag och lärlingar. </w:t>
      </w:r>
      <w:r w:rsidR="00AF1B52">
        <w:t xml:space="preserve">Administrerar och fakturerar </w:t>
      </w:r>
      <w:r w:rsidRPr="00EC155C">
        <w:t>beställningar av utbildning och intyg</w:t>
      </w:r>
      <w:r w:rsidR="0036531E">
        <w:t>/kort</w:t>
      </w:r>
      <w:r w:rsidRPr="00EC155C">
        <w:t>.</w:t>
      </w:r>
    </w:p>
    <w:p w14:paraId="52110CCD" w14:textId="77777777" w:rsidR="00282FBD" w:rsidRDefault="00282FBD" w:rsidP="006F082F">
      <w:r>
        <w:br w:type="page"/>
      </w:r>
    </w:p>
    <w:p w14:paraId="1734822F" w14:textId="28BC1226" w:rsidR="00264311" w:rsidRPr="00EC155C" w:rsidRDefault="003728D8" w:rsidP="00264311">
      <w:pPr>
        <w:pStyle w:val="Rubrik1"/>
      </w:pPr>
      <w:bookmarkStart w:id="6" w:name="_Toc234932944"/>
      <w:r w:rsidRPr="00EC155C">
        <w:lastRenderedPageBreak/>
        <w:t>Översikt</w:t>
      </w:r>
      <w:bookmarkEnd w:id="6"/>
    </w:p>
    <w:p w14:paraId="61A7E25B" w14:textId="2A9F99C6" w:rsidR="002231EA" w:rsidRPr="00FC6EF7" w:rsidRDefault="00212F95" w:rsidP="003728D8">
      <w:r w:rsidRPr="00EC155C">
        <w:rPr>
          <w:noProof/>
          <w:color w:val="2B579A"/>
          <w:shd w:val="clear" w:color="auto" w:fill="E6E6E6"/>
        </w:rPr>
        <mc:AlternateContent>
          <mc:Choice Requires="wps">
            <w:drawing>
              <wp:anchor distT="182880" distB="182880" distL="182880" distR="182880" simplePos="0" relativeHeight="251658276" behindDoc="1" locked="0" layoutInCell="1" allowOverlap="1" wp14:anchorId="0FF45C83" wp14:editId="4BD88A5E">
                <wp:simplePos x="0" y="0"/>
                <wp:positionH relativeFrom="margin">
                  <wp:posOffset>-1706880</wp:posOffset>
                </wp:positionH>
                <wp:positionV relativeFrom="margin">
                  <wp:posOffset>716280</wp:posOffset>
                </wp:positionV>
                <wp:extent cx="1485900" cy="876300"/>
                <wp:effectExtent l="0" t="0" r="0" b="0"/>
                <wp:wrapTight wrapText="bothSides">
                  <wp:wrapPolygon edited="0">
                    <wp:start x="0" y="0"/>
                    <wp:lineTo x="0" y="21130"/>
                    <wp:lineTo x="21323" y="21130"/>
                    <wp:lineTo x="21323" y="2348"/>
                    <wp:lineTo x="20215" y="0"/>
                    <wp:lineTo x="0" y="0"/>
                  </wp:wrapPolygon>
                </wp:wrapTight>
                <wp:docPr id="13" name="Snip Single Corner Rectangle 1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85900" cy="876300"/>
                        </a:xfrm>
                        <a:prstGeom prst="snip1Rect">
                          <a:avLst/>
                        </a:prstGeom>
                        <a:solidFill>
                          <a:schemeClr val="accent1"/>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3FD41462" w14:textId="49A52B64" w:rsidR="00212F95" w:rsidRPr="00E65CA3" w:rsidRDefault="00212F95" w:rsidP="00212F95">
                            <w:pPr>
                              <w:rPr>
                                <w:i/>
                                <w:iCs/>
                                <w:color w:val="FCFCFA"/>
                                <w:lang w:val="en-US"/>
                              </w:rPr>
                            </w:pPr>
                            <w:r>
                              <w:rPr>
                                <w:i/>
                                <w:iCs/>
                                <w:color w:val="FCFCFA"/>
                                <w:lang w:val="en-US"/>
                              </w:rPr>
                              <w:t>Did you know?</w:t>
                            </w:r>
                            <w:r>
                              <w:rPr>
                                <w:i/>
                                <w:iCs/>
                                <w:color w:val="FCFCFA"/>
                                <w:lang w:val="en-US"/>
                              </w:rPr>
                              <w:br/>
                            </w:r>
                            <w:r w:rsidR="00F90041">
                              <w:rPr>
                                <w:i/>
                                <w:iCs/>
                                <w:color w:val="FCFCFA"/>
                                <w:lang w:val="en-US"/>
                              </w:rPr>
                              <w:t>BYN 4</w:t>
                            </w:r>
                            <w:r w:rsidR="002B30BA">
                              <w:rPr>
                                <w:i/>
                                <w:iCs/>
                                <w:color w:val="FCFCFA"/>
                                <w:lang w:val="en-US"/>
                              </w:rPr>
                              <w:t>.0</w:t>
                            </w:r>
                            <w:r w:rsidR="00E42786">
                              <w:rPr>
                                <w:i/>
                                <w:iCs/>
                                <w:color w:val="FCFCFA"/>
                                <w:lang w:val="en-US"/>
                              </w:rPr>
                              <w:t xml:space="preserve"> is available in English and Polish.</w:t>
                            </w:r>
                            <w:r>
                              <w:rPr>
                                <w:i/>
                                <w:iCs/>
                                <w:color w:val="FCFCFA"/>
                                <w:lang w:val="en-US"/>
                              </w:rPr>
                              <w:t xml:space="preserve"> </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45C83" id="Snip Single Corner Rectangle 117" o:spid="_x0000_s1032" alt="&quot;&quot;" style="position:absolute;margin-left:-134.4pt;margin-top:56.4pt;width:117pt;height:69pt;z-index:-251658204;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1485900,8763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" adj="-11796480,,5400" path="m,l1339847,r146053,146053l1485900,876300,,876300,,xe" fillcolor="#58d0d6 [3204]" stroked="f" strokeweight="1pt">
                <v:stroke joinstyle="miter"/>
                <v:formulas/>
                <v:path arrowok="t" o:connecttype="custom" o:connectlocs="0,0;1339847,0;1485900,146053;1485900,876300;0,876300;0,0" o:connectangles="0,0,0,0,0,0" textboxrect="0,0,1485900,876300"/>
                <v:textbox inset="10.8pt,7.2pt,,7.2pt">
                  <w:txbxContent>
                    <w:p w14:paraId="3FD41462" w14:textId="49A52B64" w:rsidR="00212F95" w:rsidRPr="00E65CA3" w:rsidRDefault="00212F95" w:rsidP="00212F95">
                      <w:pPr>
                        <w:rPr>
                          <w:i/>
                          <w:iCs/>
                          <w:color w:val="FCFCFA"/>
                          <w:lang w:val="en-US"/>
                        </w:rPr>
                      </w:pPr>
                      <w:r>
                        <w:rPr>
                          <w:i/>
                          <w:iCs/>
                          <w:color w:val="FCFCFA"/>
                          <w:lang w:val="en-US"/>
                        </w:rPr>
                        <w:t>Did you know?</w:t>
                      </w:r>
                      <w:r>
                        <w:rPr>
                          <w:i/>
                          <w:iCs/>
                          <w:color w:val="FCFCFA"/>
                          <w:lang w:val="en-US"/>
                        </w:rPr>
                        <w:br/>
                      </w:r>
                      <w:r w:rsidR="00F90041">
                        <w:rPr>
                          <w:i/>
                          <w:iCs/>
                          <w:color w:val="FCFCFA"/>
                          <w:lang w:val="en-US"/>
                        </w:rPr>
                        <w:t>BYN 4</w:t>
                      </w:r>
                      <w:r w:rsidR="002B30BA">
                        <w:rPr>
                          <w:i/>
                          <w:iCs/>
                          <w:color w:val="FCFCFA"/>
                          <w:lang w:val="en-US"/>
                        </w:rPr>
                        <w:t>.0</w:t>
                      </w:r>
                      <w:r w:rsidR="00E42786">
                        <w:rPr>
                          <w:i/>
                          <w:iCs/>
                          <w:color w:val="FCFCFA"/>
                          <w:lang w:val="en-US"/>
                        </w:rPr>
                        <w:t xml:space="preserve"> is available in English and Polish.</w:t>
                      </w:r>
                      <w:r>
                        <w:rPr>
                          <w:i/>
                          <w:iCs/>
                          <w:color w:val="FCFCFA"/>
                          <w:lang w:val="en-US"/>
                        </w:rPr>
                        <w:t xml:space="preserve"> </w:t>
                      </w:r>
                    </w:p>
                  </w:txbxContent>
                </v:textbox>
                <w10:wrap type="tight" anchorx="margin" anchory="margin"/>
              </v:shape>
            </w:pict>
          </mc:Fallback>
        </mc:AlternateContent>
      </w:r>
      <w:r w:rsidR="003728D8" w:rsidRPr="008341F7">
        <w:rPr>
          <w:b/>
          <w:bCs/>
        </w:rPr>
        <w:t xml:space="preserve">I det här avsnittet får du en snabb översikt </w:t>
      </w:r>
      <w:r w:rsidR="0080313D" w:rsidRPr="008341F7">
        <w:rPr>
          <w:b/>
          <w:bCs/>
        </w:rPr>
        <w:t>av s</w:t>
      </w:r>
      <w:r w:rsidR="003728D8" w:rsidRPr="008341F7">
        <w:rPr>
          <w:b/>
          <w:bCs/>
        </w:rPr>
        <w:t>ystemet</w:t>
      </w:r>
      <w:r w:rsidR="0080313D" w:rsidRPr="008341F7">
        <w:rPr>
          <w:b/>
          <w:bCs/>
        </w:rPr>
        <w:t>s uppbyggnad</w:t>
      </w:r>
      <w:r w:rsidR="0080313D" w:rsidRPr="00FC6EF7">
        <w:t>.</w:t>
      </w:r>
    </w:p>
    <w:p w14:paraId="163B4E03" w14:textId="5FF3E4DB" w:rsidR="00A21C01" w:rsidRDefault="00C85294" w:rsidP="003728D8">
      <w:bookmarkStart w:id="7" w:name="_Registrering_och_inloggning"/>
      <w:bookmarkEnd w:id="7"/>
      <w:r w:rsidRPr="00EC155C">
        <w:t>Mina sidor finns tillgänglig på tre språk – svenska, engelska och polska</w:t>
      </w:r>
      <w:r w:rsidR="007853CF">
        <w:t xml:space="preserve">. </w:t>
      </w:r>
    </w:p>
    <w:p w14:paraId="7C1B2EE3" w14:textId="08EFFACB" w:rsidR="00DF509D" w:rsidRDefault="00A21C01" w:rsidP="003728D8">
      <w:r>
        <w:t>D</w:t>
      </w:r>
      <w:r w:rsidR="007853CF">
        <w:t>u byter språk längst ned i menyn som ligger</w:t>
      </w:r>
      <w:r w:rsidR="003920C0" w:rsidRPr="00EC155C">
        <w:t xml:space="preserve"> under de tre strecken till vänster</w:t>
      </w:r>
      <w:r w:rsidR="007073EF">
        <w:t xml:space="preserve"> (se</w:t>
      </w:r>
      <w:r w:rsidR="00697E32">
        <w:t xml:space="preserve"> </w:t>
      </w:r>
      <w:r w:rsidR="00697E32">
        <w:fldChar w:fldCharType="begin"/>
      </w:r>
      <w:r w:rsidR="00697E32">
        <w:instrText xml:space="preserve"> REF _Ref104816713 \h </w:instrText>
      </w:r>
      <w:r w:rsidR="00697E32">
        <w:fldChar w:fldCharType="separate"/>
      </w:r>
      <w:r w:rsidR="00A77CE9">
        <w:t xml:space="preserve">Bild </w:t>
      </w:r>
      <w:r w:rsidR="00A77CE9">
        <w:rPr>
          <w:noProof/>
        </w:rPr>
        <w:t>2</w:t>
      </w:r>
      <w:r w:rsidR="00697E32">
        <w:fldChar w:fldCharType="end"/>
      </w:r>
      <w:r w:rsidR="007073EF">
        <w:t>)</w:t>
      </w:r>
      <w:r w:rsidR="008341F7">
        <w:t>.</w:t>
      </w:r>
    </w:p>
    <w:p w14:paraId="762BD7CB" w14:textId="77777777" w:rsidR="007434C7" w:rsidRDefault="007434C7" w:rsidP="00F152EA">
      <w:pPr>
        <w:keepNext/>
      </w:pPr>
      <w:r>
        <w:rPr>
          <w:noProof/>
        </w:rPr>
        <w:drawing>
          <wp:inline distT="0" distB="0" distL="0" distR="0" wp14:anchorId="6DFA8DC2" wp14:editId="0B4D37CC">
            <wp:extent cx="1863271" cy="992838"/>
            <wp:effectExtent l="38100" t="38100" r="41910" b="36195"/>
            <wp:docPr id="170" name="Bildobjekt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Bildobjekt 170"/>
                    <pic:cNvPicPr/>
                  </pic:nvPicPr>
                  <pic:blipFill>
                    <a:blip r:embed="rId39">
                      <a:extLst>
                        <a:ext uri="{28A0092B-C50C-407E-A947-70E740481C1C}">
                          <a14:useLocalDpi xmlns:a14="http://schemas.microsoft.com/office/drawing/2010/main" val="0"/>
                        </a:ext>
                      </a:extLst>
                    </a:blip>
                    <a:stretch>
                      <a:fillRect/>
                    </a:stretch>
                  </pic:blipFill>
                  <pic:spPr>
                    <a:xfrm>
                      <a:off x="0" y="0"/>
                      <a:ext cx="1863271" cy="992838"/>
                    </a:xfrm>
                    <a:prstGeom prst="rect">
                      <a:avLst/>
                    </a:prstGeom>
                    <a:ln w="28575">
                      <a:solidFill>
                        <a:schemeClr val="accent1"/>
                      </a:solidFill>
                    </a:ln>
                  </pic:spPr>
                </pic:pic>
              </a:graphicData>
            </a:graphic>
          </wp:inline>
        </w:drawing>
      </w:r>
    </w:p>
    <w:p w14:paraId="1C9E9369" w14:textId="3B13EEF7" w:rsidR="004316A9" w:rsidRDefault="007434C7" w:rsidP="004A6EDB">
      <w:pPr>
        <w:pStyle w:val="Beskrivning"/>
      </w:pPr>
      <w:bookmarkStart w:id="8" w:name="_Ref104816713"/>
      <w:bookmarkStart w:id="9" w:name="_Toc104893005"/>
      <w:bookmarkStart w:id="10" w:name="_Toc104892491"/>
      <w:bookmarkStart w:id="11" w:name="_Toc104899881"/>
      <w:r>
        <w:t xml:space="preserve">Bild </w:t>
      </w:r>
      <w:fldSimple w:instr=" SEQ Bild \* ARABIC ">
        <w:r w:rsidR="00DF1000">
          <w:rPr>
            <w:noProof/>
          </w:rPr>
          <w:t>2</w:t>
        </w:r>
      </w:fldSimple>
      <w:bookmarkEnd w:id="8"/>
      <w:r>
        <w:t xml:space="preserve">. </w:t>
      </w:r>
      <w:r w:rsidR="00B87290">
        <w:t>Ä</w:t>
      </w:r>
      <w:r>
        <w:t>ndra språk</w:t>
      </w:r>
      <w:r w:rsidR="00B87290">
        <w:t xml:space="preserve"> i menyn</w:t>
      </w:r>
      <w:r>
        <w:t>.</w:t>
      </w:r>
      <w:bookmarkEnd w:id="9"/>
      <w:bookmarkEnd w:id="10"/>
      <w:bookmarkEnd w:id="11"/>
    </w:p>
    <w:p w14:paraId="080269C0" w14:textId="1DD1D627" w:rsidR="00D9287E" w:rsidRDefault="00D9287E" w:rsidP="00D9287E">
      <w:pPr>
        <w:pStyle w:val="Rubrik2"/>
      </w:pPr>
      <w:bookmarkStart w:id="12" w:name="_Toc234932945"/>
      <w:r>
        <w:t>Meny</w:t>
      </w:r>
      <w:bookmarkEnd w:id="12"/>
    </w:p>
    <w:p w14:paraId="460CAC73" w14:textId="3744F9A9" w:rsidR="003728D8" w:rsidRPr="00EC155C" w:rsidRDefault="003728D8" w:rsidP="00A4126E">
      <w:r w:rsidRPr="00EC155C">
        <w:t xml:space="preserve">När du loggat </w:t>
      </w:r>
      <w:r w:rsidR="000D1BA0" w:rsidRPr="00EC155C">
        <w:t>in</w:t>
      </w:r>
      <w:r w:rsidRPr="00EC155C">
        <w:t xml:space="preserve"> får du på din startsida en snabb överblick över </w:t>
      </w:r>
      <w:r w:rsidR="0045572E">
        <w:t>de</w:t>
      </w:r>
      <w:r w:rsidRPr="00EC155C">
        <w:t xml:space="preserve"> digitala tjänster</w:t>
      </w:r>
      <w:r w:rsidR="0045572E">
        <w:t xml:space="preserve"> du har behörighet till.</w:t>
      </w:r>
      <w:r w:rsidR="004316A9" w:rsidRPr="00EC155C">
        <w:t xml:space="preserve"> </w:t>
      </w:r>
    </w:p>
    <w:p w14:paraId="30AD654E" w14:textId="57BB649A" w:rsidR="008D7CDB" w:rsidRPr="00EC155C" w:rsidRDefault="00E945F7" w:rsidP="008D7CDB">
      <w:r w:rsidRPr="00E945F7">
        <w:rPr>
          <w:b/>
          <w:bCs/>
        </w:rPr>
        <w:t>OBS!</w:t>
      </w:r>
      <w:r>
        <w:t xml:space="preserve"> </w:t>
      </w:r>
      <w:r w:rsidR="00C85294" w:rsidRPr="00EC155C">
        <w:t>Beroende på din roll i Mina Sidor ser meny</w:t>
      </w:r>
      <w:r w:rsidR="006862A6">
        <w:t>n</w:t>
      </w:r>
      <w:r w:rsidR="00C85294" w:rsidRPr="00EC155C">
        <w:t xml:space="preserve"> </w:t>
      </w:r>
      <w:r w:rsidR="004316A9" w:rsidRPr="00EC155C">
        <w:t xml:space="preserve">(tre strecken) </w:t>
      </w:r>
      <w:r w:rsidR="00C85294" w:rsidRPr="00EC155C">
        <w:t>olika ut</w:t>
      </w:r>
      <w:r w:rsidR="006862A6">
        <w:t>, d</w:t>
      </w:r>
      <w:r w:rsidR="00C85294" w:rsidRPr="00EC155C">
        <w:t>en baseras på din behörighet och vad du får lov att göra i systemet.</w:t>
      </w:r>
      <w:bookmarkStart w:id="13" w:name="_Toc88488913"/>
    </w:p>
    <w:p w14:paraId="534A4720" w14:textId="31764E9D" w:rsidR="00C85294" w:rsidRPr="00EC155C" w:rsidRDefault="00D42647" w:rsidP="00C85294">
      <w:r>
        <w:rPr>
          <w:noProof/>
        </w:rPr>
        <mc:AlternateContent>
          <mc:Choice Requires="wpg">
            <w:drawing>
              <wp:anchor distT="0" distB="0" distL="114300" distR="114300" simplePos="0" relativeHeight="251658286" behindDoc="0" locked="0" layoutInCell="1" allowOverlap="1" wp14:anchorId="5DDA4FA0" wp14:editId="01B45D77">
                <wp:simplePos x="0" y="0"/>
                <wp:positionH relativeFrom="column">
                  <wp:posOffset>4052621</wp:posOffset>
                </wp:positionH>
                <wp:positionV relativeFrom="paragraph">
                  <wp:posOffset>113005</wp:posOffset>
                </wp:positionV>
                <wp:extent cx="1561795" cy="2852447"/>
                <wp:effectExtent l="38100" t="38100" r="38735" b="0"/>
                <wp:wrapTight wrapText="bothSides">
                  <wp:wrapPolygon edited="0">
                    <wp:start x="-527" y="-289"/>
                    <wp:lineTo x="-527" y="18609"/>
                    <wp:lineTo x="21872" y="18609"/>
                    <wp:lineTo x="21872" y="-289"/>
                    <wp:lineTo x="-527" y="-289"/>
                  </wp:wrapPolygon>
                </wp:wrapTight>
                <wp:docPr id="194" name="Grupp 194" descr="Skärmdump på menyn: dina digitala tjänster."/>
                <wp:cNvGraphicFramePr/>
                <a:graphic xmlns:a="http://schemas.openxmlformats.org/drawingml/2006/main">
                  <a:graphicData uri="http://schemas.microsoft.com/office/word/2010/wordprocessingGroup">
                    <wpg:wgp>
                      <wpg:cNvGrpSpPr/>
                      <wpg:grpSpPr>
                        <a:xfrm>
                          <a:off x="0" y="0"/>
                          <a:ext cx="1561795" cy="2852447"/>
                          <a:chOff x="-7315" y="242847"/>
                          <a:chExt cx="1561795" cy="3161595"/>
                        </a:xfrm>
                      </wpg:grpSpPr>
                      <pic:pic xmlns:pic="http://schemas.openxmlformats.org/drawingml/2006/picture">
                        <pic:nvPicPr>
                          <pic:cNvPr id="209" name="Bildobjekt 209"/>
                          <pic:cNvPicPr>
                            <a:picLocks noChangeAspect="1"/>
                          </pic:cNvPicPr>
                        </pic:nvPicPr>
                        <pic:blipFill>
                          <a:blip r:embed="rId40">
                            <a:extLst>
                              <a:ext uri="{28A0092B-C50C-407E-A947-70E740481C1C}">
                                <a14:useLocalDpi xmlns:a14="http://schemas.microsoft.com/office/drawing/2010/main" val="0"/>
                              </a:ext>
                            </a:extLst>
                          </a:blip>
                          <a:srcRect/>
                          <a:stretch/>
                        </pic:blipFill>
                        <pic:spPr>
                          <a:xfrm>
                            <a:off x="0" y="242847"/>
                            <a:ext cx="1554480" cy="2661366"/>
                          </a:xfrm>
                          <a:prstGeom prst="rect">
                            <a:avLst/>
                          </a:prstGeom>
                          <a:ln w="28575">
                            <a:solidFill>
                              <a:schemeClr val="accent1"/>
                            </a:solidFill>
                          </a:ln>
                        </pic:spPr>
                      </pic:pic>
                      <wps:wsp>
                        <wps:cNvPr id="210" name="Textruta 210"/>
                        <wps:cNvSpPr txBox="1"/>
                        <wps:spPr>
                          <a:xfrm>
                            <a:off x="-7315" y="2998677"/>
                            <a:ext cx="1554480" cy="405765"/>
                          </a:xfrm>
                          <a:prstGeom prst="rect">
                            <a:avLst/>
                          </a:prstGeom>
                          <a:ln w="28575">
                            <a:noFill/>
                          </a:ln>
                        </wps:spPr>
                        <wps:txbx>
                          <w:txbxContent>
                            <w:p w14:paraId="7D246DEF" w14:textId="141AC67E" w:rsidR="00D42647" w:rsidRPr="008D674F" w:rsidRDefault="00D42647" w:rsidP="00185231">
                              <w:pPr>
                                <w:pStyle w:val="Beskrivning"/>
                                <w:rPr>
                                  <w:noProof/>
                                </w:rPr>
                              </w:pPr>
                              <w:bookmarkStart w:id="14" w:name="_Ref104902896"/>
                              <w:bookmarkStart w:id="15" w:name="_Toc104893006"/>
                              <w:bookmarkStart w:id="16" w:name="_Toc104899882"/>
                              <w:r>
                                <w:t xml:space="preserve">Bild </w:t>
                              </w:r>
                              <w:fldSimple w:instr=" SEQ Bild \* ARABIC ">
                                <w:r w:rsidR="00DF1000">
                                  <w:rPr>
                                    <w:noProof/>
                                  </w:rPr>
                                  <w:t>3</w:t>
                                </w:r>
                              </w:fldSimple>
                              <w:bookmarkEnd w:id="14"/>
                              <w:r>
                                <w:t xml:space="preserve">. </w:t>
                              </w:r>
                              <w:r w:rsidR="00081247">
                                <w:t xml:space="preserve">Ett exempel på hur </w:t>
                              </w:r>
                              <w:r w:rsidR="00E13B0F">
                                <w:t>d</w:t>
                              </w:r>
                              <w:r>
                                <w:t>ina digitala tjänster</w:t>
                              </w:r>
                              <w:bookmarkEnd w:id="15"/>
                              <w:bookmarkEnd w:id="16"/>
                              <w:r w:rsidR="00E13B0F">
                                <w:t xml:space="preserve"> kan se ut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DA4FA0" id="Grupp 194" o:spid="_x0000_s1033" alt="Skärmdump på menyn: dina digitala tjänster." style="position:absolute;margin-left:319.1pt;margin-top:8.9pt;width:123pt;height:224.6pt;z-index:251658286;mso-width-relative:margin;mso-height-relative:margin" coordorigin="-73,2428" coordsize="15617,31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">
                <v:shape id="Bildobjekt 209" o:spid="_x0000_s1034" type="#_x0000_t75" style="position:absolute;top:2428;width:15544;height:26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" stroked="t" strokecolor="#58d0d6 [3204]" strokeweight="2.25pt">
                  <v:imagedata r:id="rId41" o:title=""/>
                  <v:path arrowok="t"/>
                </v:shape>
                <v:shape id="Textruta 210" o:spid="_x0000_s1035" type="#_x0000_t202" style="position:absolute;left:-73;top:29986;width:15544;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" filled="f" stroked="f" strokeweight="2.25pt">
                  <v:textbox inset="0,0,0,0">
                    <w:txbxContent>
                      <w:p w14:paraId="7D246DEF" w14:textId="141AC67E" w:rsidR="00D42647" w:rsidRPr="008D674F" w:rsidRDefault="00D42647" w:rsidP="00185231">
                        <w:pPr>
                          <w:pStyle w:val="Beskrivning"/>
                          <w:rPr>
                            <w:noProof/>
                          </w:rPr>
                        </w:pPr>
                        <w:bookmarkStart w:id="17" w:name="_Ref104902896"/>
                        <w:bookmarkStart w:id="18" w:name="_Toc104893006"/>
                        <w:bookmarkStart w:id="19" w:name="_Toc104899882"/>
                        <w:r>
                          <w:t xml:space="preserve">Bild </w:t>
                        </w:r>
                        <w:fldSimple w:instr=" SEQ Bild \* ARABIC ">
                          <w:r w:rsidR="00DF1000">
                            <w:rPr>
                              <w:noProof/>
                            </w:rPr>
                            <w:t>3</w:t>
                          </w:r>
                        </w:fldSimple>
                        <w:bookmarkEnd w:id="17"/>
                        <w:r>
                          <w:t xml:space="preserve">. </w:t>
                        </w:r>
                        <w:r w:rsidR="00081247">
                          <w:t xml:space="preserve">Ett exempel på hur </w:t>
                        </w:r>
                        <w:r w:rsidR="00E13B0F">
                          <w:t>d</w:t>
                        </w:r>
                        <w:r>
                          <w:t>ina digitala tjänster</w:t>
                        </w:r>
                        <w:bookmarkEnd w:id="18"/>
                        <w:bookmarkEnd w:id="19"/>
                        <w:r w:rsidR="00E13B0F">
                          <w:t xml:space="preserve"> kan se ut</w:t>
                        </w:r>
                      </w:p>
                    </w:txbxContent>
                  </v:textbox>
                </v:shape>
                <w10:wrap type="tight"/>
              </v:group>
            </w:pict>
          </mc:Fallback>
        </mc:AlternateContent>
      </w:r>
      <w:bookmarkEnd w:id="13"/>
      <w:r w:rsidR="00C85294" w:rsidRPr="00EC155C">
        <w:t xml:space="preserve">I den </w:t>
      </w:r>
      <w:r w:rsidR="00433C3F" w:rsidRPr="00EC155C">
        <w:t>översta</w:t>
      </w:r>
      <w:r w:rsidR="00C85294" w:rsidRPr="00EC155C">
        <w:t xml:space="preserve"> delen av menyn finns dina</w:t>
      </w:r>
      <w:r w:rsidR="00C637D8">
        <w:t xml:space="preserve"> personliga</w:t>
      </w:r>
      <w:r w:rsidR="00C85294" w:rsidRPr="00EC155C">
        <w:t xml:space="preserve"> inställningar och digitala tjänster</w:t>
      </w:r>
      <w:r w:rsidR="00336AC9">
        <w:t xml:space="preserve"> (</w:t>
      </w:r>
      <w:r w:rsidR="00185231">
        <w:t xml:space="preserve">se </w:t>
      </w:r>
      <w:r w:rsidR="00971FBB">
        <w:fldChar w:fldCharType="begin"/>
      </w:r>
      <w:r w:rsidR="00971FBB">
        <w:instrText xml:space="preserve"> REF _Ref104902896 \h </w:instrText>
      </w:r>
      <w:r w:rsidR="00971FBB">
        <w:fldChar w:fldCharType="separate"/>
      </w:r>
      <w:r w:rsidR="00971FBB">
        <w:t xml:space="preserve">Bild </w:t>
      </w:r>
      <w:r w:rsidR="00971FBB">
        <w:rPr>
          <w:noProof/>
        </w:rPr>
        <w:t>3</w:t>
      </w:r>
      <w:r w:rsidR="00971FBB">
        <w:fldChar w:fldCharType="end"/>
      </w:r>
      <w:r w:rsidR="004C1BCA">
        <w:t>)</w:t>
      </w:r>
      <w:r w:rsidR="00212F95">
        <w:t>.</w:t>
      </w:r>
    </w:p>
    <w:p w14:paraId="43C20DFA" w14:textId="74F73687" w:rsidR="00F11150" w:rsidRDefault="00C008EC" w:rsidP="00C85294">
      <w:r>
        <w:rPr>
          <w:b/>
          <w:bCs/>
        </w:rPr>
        <w:t xml:space="preserve">Min profil </w:t>
      </w:r>
      <w:r w:rsidR="0054261C">
        <w:t>med</w:t>
      </w:r>
      <w:r w:rsidR="00CC149D">
        <w:t xml:space="preserve"> undermenyer</w:t>
      </w:r>
      <w:r w:rsidR="00F11150">
        <w:t>:</w:t>
      </w:r>
      <w:r w:rsidR="00CC149D">
        <w:t xml:space="preserve"> </w:t>
      </w:r>
    </w:p>
    <w:p w14:paraId="174D1F16" w14:textId="77777777" w:rsidR="00F11150" w:rsidRDefault="00C85294" w:rsidP="00D84A7E">
      <w:pPr>
        <w:pStyle w:val="Liststycke"/>
        <w:numPr>
          <w:ilvl w:val="0"/>
          <w:numId w:val="19"/>
        </w:numPr>
      </w:pPr>
      <w:r w:rsidRPr="00F11150">
        <w:rPr>
          <w:b/>
          <w:bCs/>
        </w:rPr>
        <w:t xml:space="preserve">Min adress och telefon </w:t>
      </w:r>
      <w:r w:rsidRPr="00EC155C">
        <w:t xml:space="preserve">– din adress kommer automtiskt från SPAR vid registreringen men </w:t>
      </w:r>
      <w:r w:rsidR="00B45EC9">
        <w:t xml:space="preserve">du kan </w:t>
      </w:r>
      <w:r w:rsidRPr="00EC155C">
        <w:t>ändra</w:t>
      </w:r>
      <w:r w:rsidR="00B45EC9">
        <w:t xml:space="preserve"> den</w:t>
      </w:r>
      <w:r w:rsidRPr="00EC155C">
        <w:t xml:space="preserve"> </w:t>
      </w:r>
      <w:r w:rsidR="00433C3F" w:rsidRPr="00EC155C">
        <w:t>här.</w:t>
      </w:r>
    </w:p>
    <w:p w14:paraId="3BD064E6" w14:textId="77777777" w:rsidR="00F11150" w:rsidRDefault="00C85294" w:rsidP="00743981">
      <w:pPr>
        <w:pStyle w:val="Liststycke"/>
        <w:numPr>
          <w:ilvl w:val="0"/>
          <w:numId w:val="19"/>
        </w:numPr>
      </w:pPr>
      <w:r w:rsidRPr="00F11150">
        <w:rPr>
          <w:b/>
          <w:bCs/>
        </w:rPr>
        <w:t>Mina inställningar</w:t>
      </w:r>
      <w:r w:rsidRPr="00EC155C">
        <w:t xml:space="preserve"> </w:t>
      </w:r>
      <w:r w:rsidR="00F11150">
        <w:t xml:space="preserve">– här </w:t>
      </w:r>
      <w:r w:rsidRPr="00EC155C">
        <w:t xml:space="preserve">ställer du in </w:t>
      </w:r>
      <w:r w:rsidR="00BE3D5D">
        <w:t xml:space="preserve">hur du vill </w:t>
      </w:r>
      <w:r w:rsidR="009817C8">
        <w:t xml:space="preserve">bli </w:t>
      </w:r>
      <w:r w:rsidRPr="00EC155C">
        <w:t>notifier</w:t>
      </w:r>
      <w:r w:rsidR="0083503E">
        <w:t>ad</w:t>
      </w:r>
      <w:r w:rsidRPr="00EC155C">
        <w:t xml:space="preserve"> </w:t>
      </w:r>
      <w:r w:rsidR="0083503E">
        <w:t>om händelser</w:t>
      </w:r>
      <w:r w:rsidR="0008294E">
        <w:t xml:space="preserve"> på dina ärenden</w:t>
      </w:r>
      <w:r w:rsidRPr="00EC155C">
        <w:t xml:space="preserve">. </w:t>
      </w:r>
      <w:r w:rsidR="0008294E">
        <w:t xml:space="preserve">Den </w:t>
      </w:r>
      <w:r w:rsidRPr="00EC155C">
        <w:t xml:space="preserve">första personen </w:t>
      </w:r>
      <w:r w:rsidR="00BE3D5D">
        <w:t>på ett företa</w:t>
      </w:r>
      <w:r w:rsidR="00A279FB">
        <w:t xml:space="preserve">g </w:t>
      </w:r>
      <w:r w:rsidR="0008294E">
        <w:t>som</w:t>
      </w:r>
      <w:r w:rsidR="00BE3D5D">
        <w:t xml:space="preserve"> ska registrera </w:t>
      </w:r>
      <w:r w:rsidR="00F9672D">
        <w:t>sig</w:t>
      </w:r>
      <w:r w:rsidR="00BE3D5D">
        <w:t xml:space="preserve"> </w:t>
      </w:r>
      <w:r w:rsidRPr="00EC155C">
        <w:t xml:space="preserve">som företagsadministratör </w:t>
      </w:r>
      <w:r w:rsidR="00433C3F" w:rsidRPr="00EC155C">
        <w:t>kan</w:t>
      </w:r>
      <w:r w:rsidRPr="00EC155C">
        <w:t xml:space="preserve"> koppla ihop </w:t>
      </w:r>
      <w:r w:rsidR="00F9672D">
        <w:t>sig</w:t>
      </w:r>
      <w:r w:rsidR="00F9672D" w:rsidRPr="00EC155C">
        <w:t xml:space="preserve"> </w:t>
      </w:r>
      <w:r w:rsidRPr="00EC155C">
        <w:t xml:space="preserve">med </w:t>
      </w:r>
      <w:r w:rsidR="00F9672D">
        <w:t>sitt</w:t>
      </w:r>
      <w:r w:rsidR="00F9672D" w:rsidRPr="00EC155C">
        <w:t xml:space="preserve"> </w:t>
      </w:r>
      <w:r w:rsidRPr="00EC155C">
        <w:t>företag.</w:t>
      </w:r>
    </w:p>
    <w:p w14:paraId="79C11BAF" w14:textId="008754E9" w:rsidR="00C85294" w:rsidRPr="00EC155C" w:rsidRDefault="00C85294" w:rsidP="00743981">
      <w:pPr>
        <w:pStyle w:val="Liststycke"/>
        <w:numPr>
          <w:ilvl w:val="0"/>
          <w:numId w:val="19"/>
        </w:numPr>
      </w:pPr>
      <w:r w:rsidRPr="00EC155C">
        <w:t xml:space="preserve"> </w:t>
      </w:r>
      <w:r w:rsidRPr="00F11150">
        <w:rPr>
          <w:b/>
          <w:bCs/>
        </w:rPr>
        <w:t>Mina intyg</w:t>
      </w:r>
      <w:r w:rsidRPr="00EC155C">
        <w:t xml:space="preserve"> </w:t>
      </w:r>
      <w:r w:rsidR="00F11150">
        <w:t xml:space="preserve">– här </w:t>
      </w:r>
      <w:r w:rsidRPr="00EC155C">
        <w:t xml:space="preserve">ser du </w:t>
      </w:r>
      <w:r w:rsidR="0083503E">
        <w:t xml:space="preserve">bland annat </w:t>
      </w:r>
      <w:r w:rsidRPr="00EC155C">
        <w:t>din utbildning</w:t>
      </w:r>
      <w:r w:rsidR="003521A4" w:rsidRPr="00EC155C">
        <w:t xml:space="preserve">, maskinförarintyg och </w:t>
      </w:r>
      <w:r w:rsidRPr="00EC155C">
        <w:t>yrkesbevis. Här kan du visa QR-kod</w:t>
      </w:r>
      <w:r w:rsidR="00433C3F" w:rsidRPr="00EC155C">
        <w:t>en</w:t>
      </w:r>
      <w:r w:rsidRPr="00EC155C">
        <w:t xml:space="preserve"> för kontroll av intyg.</w:t>
      </w:r>
      <w:r w:rsidR="005D2328">
        <w:t xml:space="preserve"> Denna meny syns endast som du har några intyg.</w:t>
      </w:r>
    </w:p>
    <w:p w14:paraId="16E10953" w14:textId="2AF78A2C" w:rsidR="00C85294" w:rsidRPr="00EC155C" w:rsidRDefault="00433C3F" w:rsidP="00C85294">
      <w:r w:rsidRPr="00EC155C">
        <w:t xml:space="preserve">Om du har yrkesbevis eller maskinförarbehörighet kan du beställa kort under </w:t>
      </w:r>
      <w:r w:rsidR="00C85294" w:rsidRPr="00EC155C">
        <w:rPr>
          <w:b/>
          <w:bCs/>
        </w:rPr>
        <w:t>Beställ kort och intyg</w:t>
      </w:r>
      <w:r w:rsidR="00C85294" w:rsidRPr="00EC155C">
        <w:t>.</w:t>
      </w:r>
    </w:p>
    <w:p w14:paraId="373F7923" w14:textId="24D0AFDB" w:rsidR="00DC1190" w:rsidRDefault="00DC1190" w:rsidP="00C85294">
      <w:r w:rsidRPr="00DC1190">
        <w:rPr>
          <w:b/>
          <w:bCs/>
        </w:rPr>
        <w:t>Mina lärlingar</w:t>
      </w:r>
      <w:r>
        <w:t xml:space="preserve"> med undermenyerna:</w:t>
      </w:r>
    </w:p>
    <w:p w14:paraId="4D2D4AD4" w14:textId="72294949" w:rsidR="001B6C75" w:rsidRDefault="00C85294" w:rsidP="00C85294">
      <w:pPr>
        <w:pStyle w:val="Liststycke"/>
        <w:numPr>
          <w:ilvl w:val="0"/>
          <w:numId w:val="20"/>
        </w:numPr>
      </w:pPr>
      <w:r w:rsidRPr="001B6C75">
        <w:rPr>
          <w:b/>
          <w:bCs/>
        </w:rPr>
        <w:t>E-bok</w:t>
      </w:r>
      <w:r w:rsidR="003521A4" w:rsidRPr="00EC155C">
        <w:t xml:space="preserve"> </w:t>
      </w:r>
      <w:r w:rsidR="001B6C75">
        <w:t xml:space="preserve">– här </w:t>
      </w:r>
      <w:r w:rsidR="001553D8" w:rsidRPr="00EC155C">
        <w:t xml:space="preserve">ser </w:t>
      </w:r>
      <w:r w:rsidR="00274B56" w:rsidRPr="00EC155C">
        <w:t xml:space="preserve">du som </w:t>
      </w:r>
      <w:r w:rsidR="001553D8" w:rsidRPr="00EC155C">
        <w:t>l</w:t>
      </w:r>
      <w:r w:rsidRPr="00EC155C">
        <w:t>ärlin</w:t>
      </w:r>
      <w:r w:rsidR="00274B56" w:rsidRPr="00EC155C">
        <w:t xml:space="preserve">g din </w:t>
      </w:r>
      <w:r w:rsidRPr="00EC155C">
        <w:t>egen e-bok</w:t>
      </w:r>
      <w:r w:rsidR="00274B56" w:rsidRPr="00EC155C">
        <w:t xml:space="preserve">. Du kan </w:t>
      </w:r>
      <w:r w:rsidRPr="00EC155C">
        <w:t xml:space="preserve">rapportera </w:t>
      </w:r>
      <w:r w:rsidR="001553D8" w:rsidRPr="00EC155C">
        <w:t xml:space="preserve">nya och </w:t>
      </w:r>
      <w:r w:rsidRPr="00EC155C">
        <w:t xml:space="preserve">se tidigare rapporterade delmoment och </w:t>
      </w:r>
      <w:r w:rsidR="00274B56" w:rsidRPr="00EC155C">
        <w:t xml:space="preserve">se </w:t>
      </w:r>
      <w:r w:rsidRPr="00EC155C">
        <w:t>hur utbildning</w:t>
      </w:r>
      <w:r w:rsidR="001553D8" w:rsidRPr="00EC155C">
        <w:t>en</w:t>
      </w:r>
      <w:r w:rsidRPr="00EC155C">
        <w:t xml:space="preserve"> fortskrider. </w:t>
      </w:r>
      <w:r w:rsidR="001553D8" w:rsidRPr="00EC155C">
        <w:t xml:space="preserve">Som </w:t>
      </w:r>
      <w:r w:rsidRPr="00EC155C">
        <w:t xml:space="preserve">handledare ser du dina lärlingars rapporter och deras utbildning. </w:t>
      </w:r>
    </w:p>
    <w:p w14:paraId="6E7AF32E" w14:textId="77777777" w:rsidR="001B6C75" w:rsidRDefault="00C85294" w:rsidP="00C85294">
      <w:pPr>
        <w:pStyle w:val="Liststycke"/>
        <w:numPr>
          <w:ilvl w:val="0"/>
          <w:numId w:val="20"/>
        </w:numPr>
      </w:pPr>
      <w:r w:rsidRPr="001B6C75">
        <w:rPr>
          <w:b/>
          <w:bCs/>
        </w:rPr>
        <w:t>Kvalificeringstid</w:t>
      </w:r>
      <w:r w:rsidRPr="00EC155C">
        <w:t xml:space="preserve"> </w:t>
      </w:r>
      <w:r w:rsidR="001B6C75">
        <w:t xml:space="preserve">– här </w:t>
      </w:r>
      <w:r w:rsidRPr="00EC155C">
        <w:t>syns din kvalificeringstid om du är lärling</w:t>
      </w:r>
      <w:r w:rsidR="00274B56" w:rsidRPr="00EC155C">
        <w:t xml:space="preserve">. </w:t>
      </w:r>
    </w:p>
    <w:p w14:paraId="6C96D8B2" w14:textId="7321B072" w:rsidR="001553D8" w:rsidRPr="00EC155C" w:rsidRDefault="00274B56" w:rsidP="00C85294">
      <w:pPr>
        <w:pStyle w:val="Liststycke"/>
        <w:numPr>
          <w:ilvl w:val="0"/>
          <w:numId w:val="20"/>
        </w:numPr>
      </w:pPr>
      <w:r w:rsidRPr="00EC155C">
        <w:t xml:space="preserve">Om </w:t>
      </w:r>
      <w:r w:rsidR="00C85294" w:rsidRPr="00EC155C">
        <w:t xml:space="preserve">du </w:t>
      </w:r>
      <w:r w:rsidRPr="00EC155C">
        <w:t>är handledare ser du dina lärlingars kvalificeringstid.</w:t>
      </w:r>
    </w:p>
    <w:p w14:paraId="630F1149" w14:textId="12DB992E" w:rsidR="00F63F7E" w:rsidRDefault="00274B56" w:rsidP="00C85294">
      <w:r w:rsidRPr="00EC155C">
        <w:t xml:space="preserve"> </w:t>
      </w:r>
      <w:r w:rsidR="003521A4" w:rsidRPr="00EC155C">
        <w:t xml:space="preserve">Om du är handledare </w:t>
      </w:r>
      <w:r w:rsidR="00D97F10">
        <w:t xml:space="preserve">kan du även se och </w:t>
      </w:r>
      <w:r w:rsidR="003521A4" w:rsidRPr="00EC155C">
        <w:t xml:space="preserve">bekräfta </w:t>
      </w:r>
      <w:r w:rsidR="00FA665C" w:rsidRPr="00EC155C">
        <w:t xml:space="preserve">och </w:t>
      </w:r>
      <w:r w:rsidR="00D97F10">
        <w:t>se</w:t>
      </w:r>
      <w:r w:rsidR="00D97F10" w:rsidRPr="00EC155C">
        <w:t xml:space="preserve"> </w:t>
      </w:r>
      <w:r w:rsidR="00FA665C" w:rsidRPr="00EC155C">
        <w:t>uppgifter om dina lärlingar under</w:t>
      </w:r>
      <w:r w:rsidR="00C85294" w:rsidRPr="00EC155C">
        <w:t xml:space="preserve"> </w:t>
      </w:r>
      <w:r w:rsidR="00C85294" w:rsidRPr="00EC155C">
        <w:rPr>
          <w:b/>
          <w:bCs/>
        </w:rPr>
        <w:t>Mina lärlingar</w:t>
      </w:r>
      <w:r w:rsidR="00C069D2" w:rsidRPr="00B0568D">
        <w:t>,</w:t>
      </w:r>
      <w:r w:rsidR="00C069D2">
        <w:rPr>
          <w:b/>
          <w:bCs/>
        </w:rPr>
        <w:t xml:space="preserve"> Lä</w:t>
      </w:r>
      <w:r w:rsidR="00B0568D">
        <w:rPr>
          <w:b/>
          <w:bCs/>
        </w:rPr>
        <w:t>rlingars e-böcker</w:t>
      </w:r>
      <w:r w:rsidR="00B0568D" w:rsidRPr="00B0568D">
        <w:t xml:space="preserve">, </w:t>
      </w:r>
      <w:r w:rsidR="00B0568D">
        <w:rPr>
          <w:b/>
          <w:bCs/>
        </w:rPr>
        <w:t xml:space="preserve">Lärlingars kvalificeringstid </w:t>
      </w:r>
      <w:r w:rsidR="00B0568D" w:rsidRPr="00B0568D">
        <w:t>och</w:t>
      </w:r>
      <w:r w:rsidR="00B0568D">
        <w:rPr>
          <w:b/>
          <w:bCs/>
        </w:rPr>
        <w:t xml:space="preserve"> Lärlingars grundutbildning</w:t>
      </w:r>
      <w:r w:rsidR="00FA665C" w:rsidRPr="00EC155C">
        <w:t>.</w:t>
      </w:r>
      <w:r w:rsidR="002965DD">
        <w:t xml:space="preserve"> </w:t>
      </w:r>
    </w:p>
    <w:p w14:paraId="4A24599C" w14:textId="0BD11D18" w:rsidR="00C974D4" w:rsidRDefault="00C974D4" w:rsidP="00C974D4">
      <w:pPr>
        <w:pStyle w:val="Liststycke"/>
        <w:numPr>
          <w:ilvl w:val="0"/>
          <w:numId w:val="21"/>
        </w:numPr>
      </w:pPr>
      <w:r w:rsidRPr="00EC155C">
        <w:rPr>
          <w:b/>
          <w:bCs/>
        </w:rPr>
        <w:lastRenderedPageBreak/>
        <w:t>Handledarinstruktioner</w:t>
      </w:r>
      <w:r>
        <w:rPr>
          <w:b/>
          <w:bCs/>
        </w:rPr>
        <w:t xml:space="preserve"> </w:t>
      </w:r>
      <w:r>
        <w:t xml:space="preserve">– här bekräftar du som är </w:t>
      </w:r>
      <w:r w:rsidR="00A063F7">
        <w:t>handledare instruktioner som är ett krav för att kunna vara handledare.</w:t>
      </w:r>
    </w:p>
    <w:p w14:paraId="52B96DFA" w14:textId="148C3D0E" w:rsidR="00C85294" w:rsidRPr="00EC155C" w:rsidRDefault="002965DD" w:rsidP="00C85294">
      <w:r>
        <w:t xml:space="preserve">Är du till exempel företagsadministratör har du inte menyn </w:t>
      </w:r>
      <w:r w:rsidRPr="005A4959">
        <w:rPr>
          <w:b/>
          <w:bCs/>
        </w:rPr>
        <w:t>Mina lärlingar</w:t>
      </w:r>
      <w:r w:rsidR="005A4959">
        <w:t xml:space="preserve">. </w:t>
      </w:r>
    </w:p>
    <w:p w14:paraId="2EBCF4FA" w14:textId="74B7AD55" w:rsidR="00C85294" w:rsidRPr="00EC155C" w:rsidRDefault="00C85294" w:rsidP="00C85294">
      <w:pPr>
        <w:pStyle w:val="Rubrik3"/>
      </w:pPr>
      <w:bookmarkStart w:id="20" w:name="_Toc88488914"/>
      <w:bookmarkStart w:id="21" w:name="_Toc234932946"/>
      <w:r w:rsidRPr="00EC155C">
        <w:t>Företag</w:t>
      </w:r>
      <w:bookmarkEnd w:id="20"/>
      <w:bookmarkEnd w:id="21"/>
    </w:p>
    <w:p w14:paraId="220ED68A" w14:textId="5527CA87" w:rsidR="00C85294" w:rsidRPr="00EC155C" w:rsidRDefault="00622B95" w:rsidP="00C85294">
      <w:r w:rsidRPr="00EC155C">
        <w:t xml:space="preserve">Den </w:t>
      </w:r>
      <w:r w:rsidR="00C85294" w:rsidRPr="00EC155C">
        <w:t xml:space="preserve">andra delen av menyn </w:t>
      </w:r>
      <w:r w:rsidR="00774AF3">
        <w:t xml:space="preserve">syns </w:t>
      </w:r>
      <w:r w:rsidRPr="00EC155C">
        <w:t>bara</w:t>
      </w:r>
      <w:r w:rsidR="00774AF3">
        <w:t xml:space="preserve"> för</w:t>
      </w:r>
      <w:r w:rsidRPr="00EC155C">
        <w:t xml:space="preserve"> företag. Här </w:t>
      </w:r>
      <w:r w:rsidR="00C85294" w:rsidRPr="00EC155C">
        <w:t>hittar du allt du kan göra på ditt företag</w:t>
      </w:r>
      <w:r w:rsidR="00B80612">
        <w:t xml:space="preserve"> till exempel</w:t>
      </w:r>
      <w:r w:rsidRPr="00EC155C">
        <w:t xml:space="preserve"> </w:t>
      </w:r>
      <w:r w:rsidR="00C85294" w:rsidRPr="00EC155C">
        <w:t>administration av företaget</w:t>
      </w:r>
      <w:r w:rsidR="00B80612">
        <w:t xml:space="preserve">, lärlingar, </w:t>
      </w:r>
      <w:r w:rsidR="00C85294" w:rsidRPr="00EC155C">
        <w:t xml:space="preserve">personal och arbetsplatser </w:t>
      </w:r>
      <w:r w:rsidR="001D644C">
        <w:t>(se</w:t>
      </w:r>
      <w:r w:rsidR="002231EA">
        <w:t xml:space="preserve"> </w:t>
      </w:r>
      <w:r w:rsidR="00971FBB">
        <w:fldChar w:fldCharType="begin"/>
      </w:r>
      <w:r w:rsidR="00971FBB">
        <w:instrText xml:space="preserve"> REF _Ref104902947 \h </w:instrText>
      </w:r>
      <w:r w:rsidR="00971FBB">
        <w:fldChar w:fldCharType="separate"/>
      </w:r>
      <w:r w:rsidR="00695348">
        <w:t xml:space="preserve">Bild </w:t>
      </w:r>
      <w:r w:rsidR="00695348">
        <w:rPr>
          <w:noProof/>
        </w:rPr>
        <w:t>4</w:t>
      </w:r>
      <w:r w:rsidR="00971FBB">
        <w:fldChar w:fldCharType="end"/>
      </w:r>
      <w:r w:rsidR="002231EA">
        <w:t>)</w:t>
      </w:r>
      <w:r w:rsidR="001D644C">
        <w:t>.</w:t>
      </w:r>
      <w:r w:rsidR="006A41AE">
        <w:t xml:space="preserve"> Har du behörighet till flera företag så upprepas menyvalen. </w:t>
      </w:r>
    </w:p>
    <w:p w14:paraId="7DB5DE81" w14:textId="1D76CA2E" w:rsidR="001E5426" w:rsidRPr="001E5426" w:rsidRDefault="00B80612" w:rsidP="00C85294">
      <w:r>
        <w:rPr>
          <w:noProof/>
        </w:rPr>
        <mc:AlternateContent>
          <mc:Choice Requires="wpg">
            <w:drawing>
              <wp:anchor distT="0" distB="0" distL="114300" distR="114300" simplePos="0" relativeHeight="251658261" behindDoc="1" locked="0" layoutInCell="1" allowOverlap="1" wp14:anchorId="08B417F6" wp14:editId="59D52C96">
                <wp:simplePos x="0" y="0"/>
                <wp:positionH relativeFrom="column">
                  <wp:posOffset>-1710715</wp:posOffset>
                </wp:positionH>
                <wp:positionV relativeFrom="paragraph">
                  <wp:posOffset>116713</wp:posOffset>
                </wp:positionV>
                <wp:extent cx="1469390" cy="1397000"/>
                <wp:effectExtent l="38100" t="38100" r="35560" b="12700"/>
                <wp:wrapTight wrapText="bothSides">
                  <wp:wrapPolygon edited="0">
                    <wp:start x="-560" y="-589"/>
                    <wp:lineTo x="-560" y="21502"/>
                    <wp:lineTo x="21843" y="21502"/>
                    <wp:lineTo x="21843" y="-589"/>
                    <wp:lineTo x="-560" y="-589"/>
                  </wp:wrapPolygon>
                </wp:wrapTight>
                <wp:docPr id="26" name="Grupp 26" descr="Meny för företagstjänster."/>
                <wp:cNvGraphicFramePr/>
                <a:graphic xmlns:a="http://schemas.openxmlformats.org/drawingml/2006/main">
                  <a:graphicData uri="http://schemas.microsoft.com/office/word/2010/wordprocessingGroup">
                    <wpg:wgp>
                      <wpg:cNvGrpSpPr/>
                      <wpg:grpSpPr>
                        <a:xfrm>
                          <a:off x="0" y="0"/>
                          <a:ext cx="1469390" cy="1397000"/>
                          <a:chOff x="-30480" y="1498695"/>
                          <a:chExt cx="1513205" cy="1438144"/>
                        </a:xfrm>
                      </wpg:grpSpPr>
                      <pic:pic xmlns:pic="http://schemas.openxmlformats.org/drawingml/2006/picture">
                        <pic:nvPicPr>
                          <pic:cNvPr id="27" name="Bildobjekt 27"/>
                          <pic:cNvPicPr>
                            <a:picLocks noChangeAspect="1"/>
                          </pic:cNvPicPr>
                        </pic:nvPicPr>
                        <pic:blipFill>
                          <a:blip r:embed="rId42">
                            <a:extLst>
                              <a:ext uri="{28A0092B-C50C-407E-A947-70E740481C1C}">
                                <a14:useLocalDpi xmlns:a14="http://schemas.microsoft.com/office/drawing/2010/main" val="0"/>
                              </a:ext>
                            </a:extLst>
                          </a:blip>
                          <a:srcRect/>
                          <a:stretch/>
                        </pic:blipFill>
                        <pic:spPr>
                          <a:xfrm>
                            <a:off x="-30480" y="1498695"/>
                            <a:ext cx="1513205" cy="1079310"/>
                          </a:xfrm>
                          <a:prstGeom prst="rect">
                            <a:avLst/>
                          </a:prstGeom>
                          <a:ln w="28575">
                            <a:solidFill>
                              <a:schemeClr val="accent1"/>
                            </a:solidFill>
                          </a:ln>
                        </pic:spPr>
                      </pic:pic>
                      <wps:wsp>
                        <wps:cNvPr id="12" name="Textruta 12"/>
                        <wps:cNvSpPr txBox="1"/>
                        <wps:spPr>
                          <a:xfrm>
                            <a:off x="-30480" y="2670139"/>
                            <a:ext cx="1513205" cy="266700"/>
                          </a:xfrm>
                          <a:prstGeom prst="rect">
                            <a:avLst/>
                          </a:prstGeom>
                          <a:ln w="28575">
                            <a:solidFill>
                              <a:schemeClr val="bg1"/>
                            </a:solidFill>
                          </a:ln>
                        </wps:spPr>
                        <wps:txbx>
                          <w:txbxContent>
                            <w:p w14:paraId="09CAED65" w14:textId="437669FB" w:rsidR="0033213B" w:rsidRPr="00F61C94" w:rsidRDefault="0033213B" w:rsidP="000A5B34">
                              <w:pPr>
                                <w:pStyle w:val="Beskrivning"/>
                                <w:rPr>
                                  <w:color w:val="2B579A"/>
                                  <w:shd w:val="clear" w:color="auto" w:fill="E6E6E6"/>
                                </w:rPr>
                              </w:pPr>
                              <w:bookmarkStart w:id="22" w:name="_Ref104902947"/>
                              <w:bookmarkStart w:id="23" w:name="_Toc103191707"/>
                              <w:bookmarkStart w:id="24" w:name="_Toc104892493"/>
                              <w:bookmarkStart w:id="25" w:name="_Toc104893007"/>
                              <w:bookmarkStart w:id="26" w:name="_Toc104899883"/>
                              <w:r>
                                <w:t xml:space="preserve">Bild </w:t>
                              </w:r>
                              <w:bookmarkStart w:id="27" w:name="_Ref99364526"/>
                              <w:r>
                                <w:fldChar w:fldCharType="begin"/>
                              </w:r>
                              <w:r>
                                <w:instrText xml:space="preserve"> SEQ Bild \* ARABIC </w:instrText>
                              </w:r>
                              <w:r>
                                <w:fldChar w:fldCharType="separate"/>
                              </w:r>
                              <w:r w:rsidR="00DF1000">
                                <w:rPr>
                                  <w:noProof/>
                                </w:rPr>
                                <w:t>4</w:t>
                              </w:r>
                              <w:r>
                                <w:fldChar w:fldCharType="end"/>
                              </w:r>
                              <w:bookmarkEnd w:id="22"/>
                              <w:bookmarkEnd w:id="27"/>
                              <w:r>
                                <w:t>. Företagstjänster</w:t>
                              </w:r>
                              <w:bookmarkEnd w:id="23"/>
                              <w:bookmarkEnd w:id="24"/>
                              <w:bookmarkEnd w:id="25"/>
                              <w:bookmarkEnd w:id="2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B417F6" id="Grupp 26" o:spid="_x0000_s1036" alt="Meny för företagstjänster." style="position:absolute;margin-left:-134.7pt;margin-top:9.2pt;width:115.7pt;height:110pt;z-index:-251658219;mso-width-relative:margin;mso-height-relative:margin" coordorigin="-304,14986" coordsize="15132,14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">
                <v:shape id="Bildobjekt 27" o:spid="_x0000_s1037" type="#_x0000_t75" style="position:absolute;left:-304;top:14986;width:15131;height:10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" stroked="t" strokecolor="#58d0d6 [3204]" strokeweight="2.25pt">
                  <v:imagedata r:id="rId43" o:title=""/>
                  <v:path arrowok="t"/>
                </v:shape>
                <v:shape id="Textruta 12" o:spid="_x0000_s1038" type="#_x0000_t202" style="position:absolute;left:-304;top:26701;width:1513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" filled="f" strokecolor="#fcfcfa [3212]" strokeweight="2.25pt">
                  <v:textbox inset="0,0,0,0">
                    <w:txbxContent>
                      <w:p w14:paraId="09CAED65" w14:textId="437669FB" w:rsidR="0033213B" w:rsidRPr="00F61C94" w:rsidRDefault="0033213B" w:rsidP="000A5B34">
                        <w:pPr>
                          <w:pStyle w:val="Beskrivning"/>
                          <w:rPr>
                            <w:color w:val="2B579A"/>
                            <w:shd w:val="clear" w:color="auto" w:fill="E6E6E6"/>
                          </w:rPr>
                        </w:pPr>
                        <w:bookmarkStart w:id="28" w:name="_Ref104902947"/>
                        <w:bookmarkStart w:id="29" w:name="_Toc103191707"/>
                        <w:bookmarkStart w:id="30" w:name="_Toc104892493"/>
                        <w:bookmarkStart w:id="31" w:name="_Toc104893007"/>
                        <w:bookmarkStart w:id="32" w:name="_Toc104899883"/>
                        <w:r>
                          <w:t xml:space="preserve">Bild </w:t>
                        </w:r>
                        <w:bookmarkStart w:id="33" w:name="_Ref99364526"/>
                        <w:r>
                          <w:fldChar w:fldCharType="begin"/>
                        </w:r>
                        <w:r>
                          <w:instrText xml:space="preserve"> SEQ Bild \* ARABIC </w:instrText>
                        </w:r>
                        <w:r>
                          <w:fldChar w:fldCharType="separate"/>
                        </w:r>
                        <w:r w:rsidR="00DF1000">
                          <w:rPr>
                            <w:noProof/>
                          </w:rPr>
                          <w:t>4</w:t>
                        </w:r>
                        <w:r>
                          <w:fldChar w:fldCharType="end"/>
                        </w:r>
                        <w:bookmarkEnd w:id="28"/>
                        <w:bookmarkEnd w:id="33"/>
                        <w:r>
                          <w:t>. Företagstjänster</w:t>
                        </w:r>
                        <w:bookmarkEnd w:id="29"/>
                        <w:bookmarkEnd w:id="30"/>
                        <w:bookmarkEnd w:id="31"/>
                        <w:bookmarkEnd w:id="32"/>
                      </w:p>
                    </w:txbxContent>
                  </v:textbox>
                </v:shape>
                <w10:wrap type="tight"/>
              </v:group>
            </w:pict>
          </mc:Fallback>
        </mc:AlternateContent>
      </w:r>
      <w:r w:rsidR="001E5426">
        <w:rPr>
          <w:b/>
          <w:bCs/>
        </w:rPr>
        <w:t xml:space="preserve">Företagsinställningar </w:t>
      </w:r>
      <w:r w:rsidR="001E5426">
        <w:t>med undermenyerna:</w:t>
      </w:r>
    </w:p>
    <w:p w14:paraId="5B5F5D0E" w14:textId="3F890B92" w:rsidR="006B15A6" w:rsidRDefault="006B15A6" w:rsidP="006B15A6">
      <w:pPr>
        <w:pStyle w:val="Liststycke"/>
        <w:numPr>
          <w:ilvl w:val="0"/>
          <w:numId w:val="21"/>
        </w:numPr>
      </w:pPr>
      <w:r w:rsidRPr="006B15A6">
        <w:rPr>
          <w:b/>
          <w:bCs/>
        </w:rPr>
        <w:t>Avdelningar</w:t>
      </w:r>
      <w:r>
        <w:t xml:space="preserve"> – om företaget har aktiverat avdelningar kan avdelnings</w:t>
      </w:r>
      <w:r>
        <w:softHyphen/>
        <w:t>administratören se och uppdatera arbetsplatser och personal.</w:t>
      </w:r>
    </w:p>
    <w:p w14:paraId="18417D04" w14:textId="1A87F08C" w:rsidR="006B15A6" w:rsidRDefault="006B15A6" w:rsidP="006B15A6">
      <w:pPr>
        <w:pStyle w:val="Liststycke"/>
        <w:numPr>
          <w:ilvl w:val="0"/>
          <w:numId w:val="21"/>
        </w:numPr>
      </w:pPr>
      <w:r>
        <w:rPr>
          <w:b/>
          <w:bCs/>
        </w:rPr>
        <w:t xml:space="preserve">Arbetsplatser </w:t>
      </w:r>
      <w:r w:rsidR="005005B2">
        <w:t>– här administreras företagets arbetsplatser.</w:t>
      </w:r>
    </w:p>
    <w:p w14:paraId="67DA46E7" w14:textId="1C7E8B51" w:rsidR="005005B2" w:rsidRDefault="005005B2" w:rsidP="005005B2">
      <w:r w:rsidRPr="005005B2">
        <w:rPr>
          <w:b/>
          <w:bCs/>
        </w:rPr>
        <w:t>Persona</w:t>
      </w:r>
      <w:r>
        <w:t>l med undermenyerna:</w:t>
      </w:r>
    </w:p>
    <w:p w14:paraId="65418950" w14:textId="2D5DDF84" w:rsidR="00ED57DD" w:rsidRDefault="00ED57DD" w:rsidP="00ED57DD">
      <w:pPr>
        <w:pStyle w:val="Liststycke"/>
        <w:numPr>
          <w:ilvl w:val="0"/>
          <w:numId w:val="22"/>
        </w:numPr>
      </w:pPr>
      <w:r w:rsidRPr="00ED57DD">
        <w:rPr>
          <w:b/>
          <w:bCs/>
        </w:rPr>
        <w:t>Roller</w:t>
      </w:r>
      <w:r w:rsidRPr="00EC155C">
        <w:t xml:space="preserve"> </w:t>
      </w:r>
      <w:r>
        <w:t>–</w:t>
      </w:r>
      <w:r w:rsidRPr="00EC155C">
        <w:t>tilldelning av roller på personalen i företaget.</w:t>
      </w:r>
      <w:r w:rsidRPr="00ED57DD">
        <w:t xml:space="preserve"> </w:t>
      </w:r>
    </w:p>
    <w:p w14:paraId="1BB73B16" w14:textId="176B16C6" w:rsidR="00ED57DD" w:rsidRDefault="00ED57DD" w:rsidP="00ED57DD">
      <w:pPr>
        <w:pStyle w:val="Liststycke"/>
        <w:numPr>
          <w:ilvl w:val="0"/>
          <w:numId w:val="22"/>
        </w:numPr>
      </w:pPr>
      <w:r w:rsidRPr="00EC155C">
        <w:rPr>
          <w:b/>
          <w:bCs/>
        </w:rPr>
        <w:t>Handledare</w:t>
      </w:r>
      <w:r w:rsidRPr="00EC155C">
        <w:t xml:space="preserve"> </w:t>
      </w:r>
      <w:r>
        <w:t xml:space="preserve">- </w:t>
      </w:r>
      <w:r w:rsidRPr="00EC155C">
        <w:t xml:space="preserve">du </w:t>
      </w:r>
      <w:r>
        <w:t xml:space="preserve">ser </w:t>
      </w:r>
      <w:r w:rsidRPr="00EC155C">
        <w:t>alla registrerade handledare på företaget samt hur många lärlingar de har</w:t>
      </w:r>
      <w:r>
        <w:t xml:space="preserve">. </w:t>
      </w:r>
    </w:p>
    <w:p w14:paraId="3B36291D" w14:textId="1256C91A" w:rsidR="007D49B1" w:rsidRPr="00EC155C" w:rsidRDefault="007D49B1" w:rsidP="007D49B1">
      <w:pPr>
        <w:pStyle w:val="Liststycke"/>
        <w:numPr>
          <w:ilvl w:val="0"/>
          <w:numId w:val="22"/>
        </w:numPr>
      </w:pPr>
      <w:r>
        <w:rPr>
          <w:b/>
          <w:bCs/>
        </w:rPr>
        <w:t>Handledard</w:t>
      </w:r>
      <w:r w:rsidRPr="007D49B1">
        <w:rPr>
          <w:b/>
          <w:bCs/>
        </w:rPr>
        <w:t>ispenser</w:t>
      </w:r>
      <w:r>
        <w:t xml:space="preserve"> </w:t>
      </w:r>
      <w:r w:rsidRPr="00EC155C">
        <w:t>– här</w:t>
      </w:r>
      <w:r>
        <w:t xml:space="preserve"> ser du alla beviljade handledar</w:t>
      </w:r>
      <w:r w:rsidRPr="00EC155C">
        <w:t>dispens</w:t>
      </w:r>
      <w:r>
        <w:t>er</w:t>
      </w:r>
      <w:r w:rsidRPr="00EC155C">
        <w:t xml:space="preserve"> </w:t>
      </w:r>
      <w:r>
        <w:t>och kan söka nya.</w:t>
      </w:r>
    </w:p>
    <w:p w14:paraId="02B5B55B" w14:textId="3F191C85" w:rsidR="007D49B1" w:rsidRDefault="007D49B1" w:rsidP="007D49B1">
      <w:pPr>
        <w:pStyle w:val="Liststycke"/>
        <w:numPr>
          <w:ilvl w:val="0"/>
          <w:numId w:val="22"/>
        </w:numPr>
      </w:pPr>
      <w:r w:rsidRPr="007D49B1">
        <w:rPr>
          <w:b/>
          <w:bCs/>
        </w:rPr>
        <w:t>Yrkesutbildningsansvarig</w:t>
      </w:r>
      <w:r w:rsidR="00D3134A">
        <w:rPr>
          <w:b/>
          <w:bCs/>
        </w:rPr>
        <w:t>a –</w:t>
      </w:r>
      <w:r w:rsidRPr="00EC155C">
        <w:t xml:space="preserve"> </w:t>
      </w:r>
      <w:r w:rsidR="00D3134A">
        <w:t>här ser</w:t>
      </w:r>
      <w:r w:rsidRPr="00EC155C">
        <w:t xml:space="preserve"> du vem som är yrkesutbildnings</w:t>
      </w:r>
      <w:r>
        <w:softHyphen/>
      </w:r>
      <w:r w:rsidRPr="00EC155C">
        <w:t>ansvarig på företaget eller avdelningen.</w:t>
      </w:r>
    </w:p>
    <w:p w14:paraId="6F3CB3EF" w14:textId="2CA03BF9" w:rsidR="007D49B1" w:rsidRPr="00EC155C" w:rsidRDefault="00B45D98" w:rsidP="00B45D98">
      <w:r w:rsidRPr="00B45D98">
        <w:rPr>
          <w:b/>
          <w:bCs/>
        </w:rPr>
        <w:t>Lärlingar</w:t>
      </w:r>
      <w:r>
        <w:t xml:space="preserve"> med undermenyerna:</w:t>
      </w:r>
    </w:p>
    <w:p w14:paraId="2A4F7E97" w14:textId="5F902C2A" w:rsidR="0056664D" w:rsidRDefault="00265BB1" w:rsidP="00C85294">
      <w:r>
        <w:rPr>
          <w:b/>
          <w:bCs/>
        </w:rPr>
        <w:t xml:space="preserve">Lärlingar översikt </w:t>
      </w:r>
      <w:r>
        <w:t xml:space="preserve">– här ser du </w:t>
      </w:r>
      <w:r w:rsidR="00C6134B">
        <w:t xml:space="preserve">alla </w:t>
      </w:r>
      <w:r>
        <w:t>lärlingar på företaget</w:t>
      </w:r>
      <w:r w:rsidR="00C05919">
        <w:t xml:space="preserve"> och </w:t>
      </w:r>
      <w:r w:rsidR="009B122D">
        <w:t>får mycket information och till exempel deras status</w:t>
      </w:r>
      <w:r w:rsidR="00CE19D6">
        <w:t xml:space="preserve">. Du </w:t>
      </w:r>
      <w:r w:rsidR="00C05919">
        <w:t xml:space="preserve">kan sortera och göra urval. </w:t>
      </w:r>
    </w:p>
    <w:p w14:paraId="525ACF29" w14:textId="559FF00E" w:rsidR="00265BB1" w:rsidRPr="00265BB1" w:rsidRDefault="0056664D" w:rsidP="00C85294">
      <w:r w:rsidRPr="0056664D">
        <w:rPr>
          <w:b/>
          <w:bCs/>
        </w:rPr>
        <w:t>Alla lärlingar</w:t>
      </w:r>
      <w:r>
        <w:t xml:space="preserve"> - </w:t>
      </w:r>
      <w:r w:rsidR="004E1223">
        <w:t>här</w:t>
      </w:r>
      <w:r w:rsidR="00CE19D6">
        <w:t xml:space="preserve"> kan </w:t>
      </w:r>
      <w:r w:rsidR="004E1223">
        <w:t xml:space="preserve">får </w:t>
      </w:r>
      <w:r w:rsidR="00CE19D6">
        <w:t>du vä</w:t>
      </w:r>
      <w:r w:rsidR="004E1223">
        <w:t>lja om du vill se alla lärlingar, lärlingar under grundutbildning eller lärlingar som är i kvalificeringstid.</w:t>
      </w:r>
    </w:p>
    <w:p w14:paraId="54DB9C49" w14:textId="77777777" w:rsidR="004E1223" w:rsidRPr="00EC155C" w:rsidRDefault="004E1223" w:rsidP="004E1223">
      <w:r w:rsidRPr="00EC155C">
        <w:rPr>
          <w:b/>
          <w:bCs/>
        </w:rPr>
        <w:t>Lärlingsanmälningar</w:t>
      </w:r>
      <w:r w:rsidRPr="00EC155C">
        <w:t xml:space="preserve"> – här ser du alla företagets lärlingsanmälningar och vilken status de har. </w:t>
      </w:r>
    </w:p>
    <w:p w14:paraId="54A3E4F3" w14:textId="55E8A4BC" w:rsidR="007E1F1B" w:rsidRPr="00EC155C" w:rsidRDefault="007E1F1B" w:rsidP="007E1F1B">
      <w:r>
        <w:rPr>
          <w:b/>
          <w:bCs/>
        </w:rPr>
        <w:t>Skapa</w:t>
      </w:r>
      <w:r w:rsidRPr="00EC155C">
        <w:rPr>
          <w:b/>
          <w:bCs/>
        </w:rPr>
        <w:t xml:space="preserve"> lärlingsanmälan</w:t>
      </w:r>
      <w:r w:rsidRPr="00EC155C">
        <w:t xml:space="preserve"> </w:t>
      </w:r>
      <w:r>
        <w:t xml:space="preserve">– här </w:t>
      </w:r>
      <w:r w:rsidRPr="00EC155C">
        <w:t>kan du anmäla nya lärlingar till företaget.</w:t>
      </w:r>
    </w:p>
    <w:p w14:paraId="5B6773CD" w14:textId="2AD26FDE" w:rsidR="007E1F1B" w:rsidRDefault="007E1F1B" w:rsidP="00C85294">
      <w:pPr>
        <w:rPr>
          <w:b/>
          <w:bCs/>
        </w:rPr>
      </w:pPr>
      <w:r w:rsidRPr="00EC155C">
        <w:rPr>
          <w:b/>
          <w:bCs/>
        </w:rPr>
        <w:t>Uppehåll</w:t>
      </w:r>
      <w:r w:rsidRPr="00EC155C">
        <w:t xml:space="preserve"> – här kan du söka uppehåll i både grundutbildning och kvalificerings</w:t>
      </w:r>
      <w:r>
        <w:softHyphen/>
      </w:r>
      <w:r w:rsidRPr="00EC155C">
        <w:t>tid för era lärlingar</w:t>
      </w:r>
      <w:r>
        <w:t>.</w:t>
      </w:r>
      <w:r w:rsidRPr="00EC155C">
        <w:rPr>
          <w:b/>
          <w:bCs/>
        </w:rPr>
        <w:t xml:space="preserve"> </w:t>
      </w:r>
    </w:p>
    <w:p w14:paraId="4AB82285" w14:textId="3200952B" w:rsidR="00C85294" w:rsidRPr="00EC155C" w:rsidRDefault="00C85294" w:rsidP="00C85294">
      <w:r w:rsidRPr="00EC155C">
        <w:rPr>
          <w:b/>
          <w:bCs/>
        </w:rPr>
        <w:t>Beställ kort och intyg</w:t>
      </w:r>
      <w:r w:rsidRPr="00EC155C">
        <w:t xml:space="preserve"> – här </w:t>
      </w:r>
      <w:r w:rsidR="00A77572" w:rsidRPr="00EC155C">
        <w:t>b</w:t>
      </w:r>
      <w:r w:rsidRPr="00EC155C">
        <w:t>eställ</w:t>
      </w:r>
      <w:r w:rsidR="00A77572" w:rsidRPr="00EC155C">
        <w:t>er du</w:t>
      </w:r>
      <w:r w:rsidRPr="00EC155C">
        <w:t xml:space="preserve"> tryckta kort och intyg för företagets </w:t>
      </w:r>
      <w:r w:rsidR="00366A59">
        <w:t>lärlingar</w:t>
      </w:r>
      <w:r w:rsidRPr="00EC155C">
        <w:t>.</w:t>
      </w:r>
    </w:p>
    <w:p w14:paraId="7CFFC16C" w14:textId="068CF7CB" w:rsidR="00342075" w:rsidRDefault="00A77572" w:rsidP="00C85294">
      <w:r w:rsidRPr="00EC155C">
        <w:rPr>
          <w:b/>
          <w:bCs/>
        </w:rPr>
        <w:t xml:space="preserve">Beställningar </w:t>
      </w:r>
      <w:r w:rsidR="00141381">
        <w:t>– här finns undermenyerna</w:t>
      </w:r>
      <w:r w:rsidR="00342075">
        <w:t>:</w:t>
      </w:r>
      <w:r w:rsidR="00141381">
        <w:t xml:space="preserve"> </w:t>
      </w:r>
    </w:p>
    <w:p w14:paraId="03C94BF6" w14:textId="77777777" w:rsidR="006A41AE" w:rsidRDefault="00141381" w:rsidP="006A41AE">
      <w:pPr>
        <w:ind w:left="1304"/>
      </w:pPr>
      <w:r w:rsidRPr="00342075">
        <w:rPr>
          <w:b/>
          <w:bCs/>
        </w:rPr>
        <w:t>Beställning av utbildning</w:t>
      </w:r>
      <w:r>
        <w:t xml:space="preserve"> </w:t>
      </w:r>
      <w:r w:rsidR="00342075">
        <w:t>– här finns</w:t>
      </w:r>
      <w:r w:rsidR="006274B4">
        <w:t xml:space="preserve"> </w:t>
      </w:r>
      <w:r w:rsidR="00A77572" w:rsidRPr="00EC155C">
        <w:t>a</w:t>
      </w:r>
      <w:r w:rsidR="00622B95" w:rsidRPr="00EC155C">
        <w:t xml:space="preserve">lla </w:t>
      </w:r>
      <w:r w:rsidR="00A77572" w:rsidRPr="00EC155C">
        <w:t xml:space="preserve">företagets </w:t>
      </w:r>
      <w:r w:rsidR="00622B95" w:rsidRPr="00EC155C">
        <w:t>beställningar av distansutbildning</w:t>
      </w:r>
      <w:r w:rsidR="006274B4">
        <w:t xml:space="preserve"> </w:t>
      </w:r>
    </w:p>
    <w:p w14:paraId="15111964" w14:textId="638F906B" w:rsidR="00C85294" w:rsidRPr="00EC155C" w:rsidRDefault="006274B4" w:rsidP="006A41AE">
      <w:pPr>
        <w:ind w:left="1304"/>
      </w:pPr>
      <w:r w:rsidRPr="006A41AE">
        <w:rPr>
          <w:b/>
          <w:bCs/>
        </w:rPr>
        <w:t>Beställ kort och intyg</w:t>
      </w:r>
      <w:r w:rsidR="00CB3424">
        <w:t xml:space="preserve"> </w:t>
      </w:r>
      <w:r w:rsidR="006A41AE">
        <w:t>– här kan</w:t>
      </w:r>
      <w:r w:rsidR="00CB3424">
        <w:t xml:space="preserve"> du beställa tryckta kort </w:t>
      </w:r>
      <w:r w:rsidR="004D1D74">
        <w:t xml:space="preserve">till din personal. </w:t>
      </w:r>
      <w:r w:rsidR="00CB3424">
        <w:t xml:space="preserve"> </w:t>
      </w:r>
    </w:p>
    <w:p w14:paraId="3CC429E6" w14:textId="75AEB93A" w:rsidR="009A1C82" w:rsidRDefault="00C573EB" w:rsidP="00C85294">
      <w:r w:rsidRPr="00C573EB">
        <w:rPr>
          <w:b/>
          <w:bCs/>
        </w:rPr>
        <w:t>Logga ut</w:t>
      </w:r>
      <w:r>
        <w:t xml:space="preserve"> – här loggar du ut från Mina sidor.</w:t>
      </w:r>
    </w:p>
    <w:p w14:paraId="13063F95" w14:textId="0EE3D5FB" w:rsidR="00C573EB" w:rsidRDefault="00BB32A7" w:rsidP="00B35FD6">
      <w:pPr>
        <w:pStyle w:val="Rubrik3"/>
      </w:pPr>
      <w:bookmarkStart w:id="34" w:name="_Toc234932947"/>
      <w:r>
        <w:t>Hjälp</w:t>
      </w:r>
      <w:r w:rsidR="00B35FD6">
        <w:t>meny</w:t>
      </w:r>
      <w:bookmarkEnd w:id="34"/>
    </w:p>
    <w:p w14:paraId="5BE7BAA7" w14:textId="38825D44" w:rsidR="00314378" w:rsidRPr="00E8527D" w:rsidRDefault="00314378" w:rsidP="00C85294">
      <w:proofErr w:type="spellStart"/>
      <w:r>
        <w:rPr>
          <w:b/>
          <w:bCs/>
        </w:rPr>
        <w:t>Versionhistorik</w:t>
      </w:r>
      <w:proofErr w:type="spellEnd"/>
      <w:r>
        <w:rPr>
          <w:b/>
          <w:bCs/>
        </w:rPr>
        <w:t xml:space="preserve"> </w:t>
      </w:r>
      <w:r w:rsidR="00E8527D">
        <w:t xml:space="preserve">– här kan du läsa om </w:t>
      </w:r>
      <w:r w:rsidR="00642091">
        <w:t>de</w:t>
      </w:r>
      <w:r w:rsidR="00E8527D">
        <w:t xml:space="preserve"> </w:t>
      </w:r>
      <w:r w:rsidR="008356BE">
        <w:t>uppdatering</w:t>
      </w:r>
      <w:r w:rsidR="00642091">
        <w:t>ar</w:t>
      </w:r>
      <w:r w:rsidR="008356BE">
        <w:t xml:space="preserve"> som gjorts</w:t>
      </w:r>
      <w:r w:rsidR="00642091">
        <w:t>.</w:t>
      </w:r>
    </w:p>
    <w:p w14:paraId="2D302F9D" w14:textId="5A0F36A1" w:rsidR="00C573EB" w:rsidRDefault="007F2776" w:rsidP="00C85294">
      <w:r w:rsidRPr="00FA2FCB">
        <w:rPr>
          <w:b/>
          <w:bCs/>
        </w:rPr>
        <w:lastRenderedPageBreak/>
        <w:t>Guide</w:t>
      </w:r>
      <w:r w:rsidR="00E670B2">
        <w:t xml:space="preserve"> </w:t>
      </w:r>
      <w:r w:rsidR="00FA2FCB">
        <w:t>–</w:t>
      </w:r>
      <w:r w:rsidR="00E670B2">
        <w:t xml:space="preserve"> </w:t>
      </w:r>
      <w:r w:rsidR="00FA2FCB">
        <w:t>en steg-för-</w:t>
      </w:r>
      <w:proofErr w:type="gramStart"/>
      <w:r w:rsidR="00FA2FCB">
        <w:t>steg guide</w:t>
      </w:r>
      <w:proofErr w:type="gramEnd"/>
      <w:r w:rsidR="00FA2FCB">
        <w:t xml:space="preserve"> som stöd för att komma </w:t>
      </w:r>
      <w:proofErr w:type="gramStart"/>
      <w:r w:rsidR="00FA2FCB">
        <w:t>igång</w:t>
      </w:r>
      <w:proofErr w:type="gramEnd"/>
      <w:r w:rsidR="00FA2FCB">
        <w:t xml:space="preserve"> med Mina sidor</w:t>
      </w:r>
      <w:r w:rsidR="00A33573">
        <w:t xml:space="preserve">, du kan välja </w:t>
      </w:r>
      <w:r w:rsidR="00282736">
        <w:t xml:space="preserve">vilken roll du vill se guide för. </w:t>
      </w:r>
    </w:p>
    <w:p w14:paraId="4C10F489" w14:textId="46A0171D" w:rsidR="007F2776" w:rsidRDefault="007F2776" w:rsidP="00C85294">
      <w:r w:rsidRPr="001B150C">
        <w:rPr>
          <w:b/>
          <w:bCs/>
        </w:rPr>
        <w:t>Hjälp</w:t>
      </w:r>
      <w:r w:rsidR="00040442">
        <w:t xml:space="preserve"> – länkar till BYNs webbsida där </w:t>
      </w:r>
      <w:r w:rsidR="001B150C">
        <w:t xml:space="preserve">du kan hitta kortare beskrivningar över en del funktioner. </w:t>
      </w:r>
    </w:p>
    <w:p w14:paraId="3AE6760C" w14:textId="34BC6FE2" w:rsidR="007F2776" w:rsidRDefault="007F2776" w:rsidP="00C85294">
      <w:r w:rsidRPr="00DD2F3A">
        <w:rPr>
          <w:b/>
          <w:bCs/>
        </w:rPr>
        <w:t>Support</w:t>
      </w:r>
      <w:r w:rsidR="00DD2F3A">
        <w:t xml:space="preserve"> – länk som öppnar upp ett e-postmeddelande så att du kan mejla till BYNs support. </w:t>
      </w:r>
    </w:p>
    <w:p w14:paraId="35C22F28" w14:textId="27FB05AD" w:rsidR="007F2776" w:rsidRDefault="007F2776" w:rsidP="00C85294">
      <w:r w:rsidRPr="00C50963">
        <w:rPr>
          <w:b/>
          <w:bCs/>
        </w:rPr>
        <w:t>Manual</w:t>
      </w:r>
      <w:r w:rsidR="00C50963">
        <w:t xml:space="preserve"> – länk till denna manual.</w:t>
      </w:r>
    </w:p>
    <w:p w14:paraId="3CB295AF" w14:textId="0CEF1809" w:rsidR="007F2776" w:rsidRDefault="007F2776" w:rsidP="00C85294">
      <w:r w:rsidRPr="00A754E4">
        <w:rPr>
          <w:b/>
          <w:bCs/>
        </w:rPr>
        <w:t>Utvecklingsplan</w:t>
      </w:r>
      <w:r w:rsidR="00C50963">
        <w:t xml:space="preserve"> – </w:t>
      </w:r>
      <w:r w:rsidR="00CA5A0D">
        <w:t>under lärlingens kvalificeringstid ska det finnas en utvecklingsplan</w:t>
      </w:r>
      <w:r w:rsidR="00A754E4">
        <w:t xml:space="preserve">, här finns det en </w:t>
      </w:r>
      <w:r w:rsidR="00C50963">
        <w:t>länk till en mall</w:t>
      </w:r>
      <w:r w:rsidR="00A754E4">
        <w:t>.</w:t>
      </w:r>
    </w:p>
    <w:p w14:paraId="4A9D05AB" w14:textId="1E14DF44" w:rsidR="007F2776" w:rsidRDefault="007F2776" w:rsidP="00C85294">
      <w:proofErr w:type="spellStart"/>
      <w:r w:rsidRPr="006C0A3D">
        <w:rPr>
          <w:b/>
          <w:bCs/>
        </w:rPr>
        <w:t>Frånvaroberäknare</w:t>
      </w:r>
      <w:proofErr w:type="spellEnd"/>
      <w:r w:rsidRPr="006C0A3D">
        <w:rPr>
          <w:b/>
          <w:bCs/>
        </w:rPr>
        <w:t xml:space="preserve"> kvalificeringstid</w:t>
      </w:r>
      <w:r w:rsidR="005D5A73">
        <w:t xml:space="preserve"> – länk till ett </w:t>
      </w:r>
      <w:r w:rsidR="00403B49">
        <w:t>Excel dokument</w:t>
      </w:r>
      <w:r w:rsidR="005D5A73">
        <w:t xml:space="preserve"> där man</w:t>
      </w:r>
      <w:r w:rsidR="006C0A3D">
        <w:t xml:space="preserve"> kan fylla i frånvaro för att få stöd när man ska räkna ut om kvalificeringstiden behöver förlängas.</w:t>
      </w:r>
    </w:p>
    <w:p w14:paraId="0B89B5B8" w14:textId="1F80F2E0" w:rsidR="007F2776" w:rsidRDefault="00E670B2" w:rsidP="00C85294">
      <w:r w:rsidRPr="0094431E">
        <w:rPr>
          <w:b/>
          <w:bCs/>
        </w:rPr>
        <w:t>Tjänstgöringsintyg</w:t>
      </w:r>
      <w:r w:rsidR="00BE5E9A">
        <w:t xml:space="preserve"> – mall </w:t>
      </w:r>
      <w:r w:rsidR="0094431E">
        <w:t>för att skriva ett tjänstgöringsintyg.</w:t>
      </w:r>
    </w:p>
    <w:p w14:paraId="3828C7F0" w14:textId="0FFC12D9" w:rsidR="00455F3D" w:rsidRDefault="00A87D9E" w:rsidP="00E86AEC">
      <w:pPr>
        <w:pStyle w:val="Rubrik2"/>
      </w:pPr>
      <w:bookmarkStart w:id="35" w:name="_Toc234932948"/>
      <w:r>
        <w:t>Ikoner</w:t>
      </w:r>
      <w:bookmarkEnd w:id="35"/>
      <w:r w:rsidR="00E86AEC" w:rsidRPr="00EC155C">
        <w:t xml:space="preserve"> </w:t>
      </w:r>
    </w:p>
    <w:p w14:paraId="22D92093" w14:textId="1E477DD3" w:rsidR="00AE589A" w:rsidRPr="00AE589A" w:rsidRDefault="00A84E29" w:rsidP="00AE589A">
      <w:r>
        <w:t>De flesta ikoner i systemet har även förklarande text</w:t>
      </w:r>
      <w:r w:rsidR="00F17D7E">
        <w:t xml:space="preserve">, men här är några av de </w:t>
      </w:r>
      <w:r w:rsidR="004849D4">
        <w:t xml:space="preserve">vanligaste </w:t>
      </w:r>
      <w:r w:rsidR="00A80275">
        <w:t>funktionerna:</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57" w:type="dxa"/>
          <w:right w:w="0" w:type="dxa"/>
        </w:tblCellMar>
        <w:tblLook w:val="04A0" w:firstRow="1" w:lastRow="0" w:firstColumn="1" w:lastColumn="0" w:noHBand="0" w:noVBand="1"/>
      </w:tblPr>
      <w:tblGrid>
        <w:gridCol w:w="703"/>
        <w:gridCol w:w="5305"/>
        <w:gridCol w:w="88"/>
      </w:tblGrid>
      <w:tr w:rsidR="004D6D54" w14:paraId="454C6EB1" w14:textId="77777777" w:rsidTr="008E188B">
        <w:trPr>
          <w:gridAfter w:val="1"/>
          <w:wAfter w:w="88" w:type="dxa"/>
        </w:trPr>
        <w:tc>
          <w:tcPr>
            <w:tcW w:w="703" w:type="dxa"/>
            <w:vAlign w:val="center"/>
          </w:tcPr>
          <w:p w14:paraId="713FF161" w14:textId="63DEB507" w:rsidR="002C2CC8" w:rsidRDefault="002C2CC8" w:rsidP="003227EC">
            <w:pPr>
              <w:rPr>
                <w:noProof/>
                <w:color w:val="2B579A"/>
                <w:shd w:val="clear" w:color="auto" w:fill="E6E6E6"/>
              </w:rPr>
            </w:pPr>
            <w:r>
              <w:rPr>
                <w:noProof/>
                <w:color w:val="2B579A"/>
                <w:shd w:val="clear" w:color="auto" w:fill="E6E6E6"/>
              </w:rPr>
              <w:drawing>
                <wp:inline distT="0" distB="0" distL="0" distR="0" wp14:anchorId="71D3AFB2" wp14:editId="056FC751">
                  <wp:extent cx="274344" cy="289585"/>
                  <wp:effectExtent l="0" t="0" r="0" b="0"/>
                  <wp:docPr id="3" name="Bildobjekt 3" descr="Klocka för avisering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Klocka för aviseringar"/>
                          <pic:cNvPicPr/>
                        </pic:nvPicPr>
                        <pic:blipFill>
                          <a:blip r:embed="rId44">
                            <a:extLst>
                              <a:ext uri="{28A0092B-C50C-407E-A947-70E740481C1C}">
                                <a14:useLocalDpi xmlns:a14="http://schemas.microsoft.com/office/drawing/2010/main" val="0"/>
                              </a:ext>
                            </a:extLst>
                          </a:blip>
                          <a:stretch>
                            <a:fillRect/>
                          </a:stretch>
                        </pic:blipFill>
                        <pic:spPr>
                          <a:xfrm>
                            <a:off x="0" y="0"/>
                            <a:ext cx="274344" cy="289585"/>
                          </a:xfrm>
                          <a:prstGeom prst="rect">
                            <a:avLst/>
                          </a:prstGeom>
                        </pic:spPr>
                      </pic:pic>
                    </a:graphicData>
                  </a:graphic>
                </wp:inline>
              </w:drawing>
            </w:r>
          </w:p>
        </w:tc>
        <w:tc>
          <w:tcPr>
            <w:tcW w:w="5305" w:type="dxa"/>
            <w:vAlign w:val="center"/>
          </w:tcPr>
          <w:p w14:paraId="3D1BFDCA" w14:textId="3864EEB0" w:rsidR="002C2CC8" w:rsidRDefault="001E4AD1" w:rsidP="003227EC">
            <w:r w:rsidRPr="001E4AD1">
              <w:t>Klockan högst upp till höger visar om det finns väntande notifieringar. Du kommer direkt till aktuellt ärendet om du trycker på det från notifieringar.</w:t>
            </w:r>
          </w:p>
        </w:tc>
      </w:tr>
      <w:tr w:rsidR="00DB1C64" w14:paraId="46CB193F" w14:textId="77777777" w:rsidTr="008E188B">
        <w:trPr>
          <w:gridAfter w:val="1"/>
          <w:wAfter w:w="88" w:type="dxa"/>
        </w:trPr>
        <w:tc>
          <w:tcPr>
            <w:tcW w:w="703" w:type="dxa"/>
            <w:vAlign w:val="center"/>
          </w:tcPr>
          <w:p w14:paraId="6831F1F2" w14:textId="6699CAE7" w:rsidR="003227EC" w:rsidRDefault="001960CD" w:rsidP="003227EC">
            <w:r>
              <w:rPr>
                <w:noProof/>
                <w:color w:val="2B579A"/>
                <w:shd w:val="clear" w:color="auto" w:fill="E6E6E6"/>
              </w:rPr>
              <w:drawing>
                <wp:inline distT="0" distB="0" distL="0" distR="0" wp14:anchorId="7CD2EF54" wp14:editId="2C3E1743">
                  <wp:extent cx="284645" cy="294132"/>
                  <wp:effectExtent l="0" t="0" r="1270" b="0"/>
                  <wp:docPr id="70" name="Bildobjekt 70" descr="Plustecken - lägg till uppg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Bildobjekt 70" descr="Plustecken - lägg till uppgift"/>
                          <pic:cNvPicPr/>
                        </pic:nvPicPr>
                        <pic:blipFill>
                          <a:blip r:embed="rId45">
                            <a:extLst>
                              <a:ext uri="{28A0092B-C50C-407E-A947-70E740481C1C}">
                                <a14:useLocalDpi xmlns:a14="http://schemas.microsoft.com/office/drawing/2010/main" val="0"/>
                              </a:ext>
                            </a:extLst>
                          </a:blip>
                          <a:stretch>
                            <a:fillRect/>
                          </a:stretch>
                        </pic:blipFill>
                        <pic:spPr>
                          <a:xfrm>
                            <a:off x="0" y="0"/>
                            <a:ext cx="298059" cy="307993"/>
                          </a:xfrm>
                          <a:prstGeom prst="rect">
                            <a:avLst/>
                          </a:prstGeom>
                        </pic:spPr>
                      </pic:pic>
                    </a:graphicData>
                  </a:graphic>
                </wp:inline>
              </w:drawing>
            </w:r>
          </w:p>
        </w:tc>
        <w:tc>
          <w:tcPr>
            <w:tcW w:w="5305" w:type="dxa"/>
            <w:vAlign w:val="center"/>
          </w:tcPr>
          <w:p w14:paraId="5F1BC115" w14:textId="3AC5C93B" w:rsidR="003227EC" w:rsidRDefault="13C57E74" w:rsidP="003227EC">
            <w:r>
              <w:t xml:space="preserve">En plus-knapp i nedre högra hörnet betyder att du kan lägga till en ny uppgift. </w:t>
            </w:r>
          </w:p>
        </w:tc>
      </w:tr>
      <w:tr w:rsidR="00DB1C64" w14:paraId="6F79115F" w14:textId="77777777" w:rsidTr="008E188B">
        <w:trPr>
          <w:gridAfter w:val="1"/>
          <w:wAfter w:w="88" w:type="dxa"/>
        </w:trPr>
        <w:tc>
          <w:tcPr>
            <w:tcW w:w="703" w:type="dxa"/>
            <w:vAlign w:val="center"/>
          </w:tcPr>
          <w:p w14:paraId="78945ED3" w14:textId="7CC3D9E2" w:rsidR="003227EC" w:rsidRDefault="002051CA" w:rsidP="003227EC">
            <w:r>
              <w:rPr>
                <w:noProof/>
                <w:color w:val="2B579A"/>
                <w:shd w:val="clear" w:color="auto" w:fill="E6E6E6"/>
              </w:rPr>
              <w:drawing>
                <wp:inline distT="0" distB="0" distL="0" distR="0" wp14:anchorId="008A9C15" wp14:editId="650F3EF4">
                  <wp:extent cx="271076" cy="211921"/>
                  <wp:effectExtent l="0" t="0" r="0" b="0"/>
                  <wp:docPr id="29" name="Bildobjekt 29" descr="Penna för redigering av uppg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objekt 29" descr="Penna för redigering av uppgift"/>
                          <pic:cNvPicPr/>
                        </pic:nvPicPr>
                        <pic:blipFill rotWithShape="1">
                          <a:blip r:embed="rId46">
                            <a:extLst>
                              <a:ext uri="{28A0092B-C50C-407E-A947-70E740481C1C}">
                                <a14:useLocalDpi xmlns:a14="http://schemas.microsoft.com/office/drawing/2010/main" val="0"/>
                              </a:ext>
                            </a:extLst>
                          </a:blip>
                          <a:srcRect t="9868" b="7946"/>
                          <a:stretch/>
                        </pic:blipFill>
                        <pic:spPr bwMode="auto">
                          <a:xfrm>
                            <a:off x="0" y="0"/>
                            <a:ext cx="275804" cy="215618"/>
                          </a:xfrm>
                          <a:prstGeom prst="rect">
                            <a:avLst/>
                          </a:prstGeom>
                          <a:ln>
                            <a:noFill/>
                          </a:ln>
                          <a:extLst>
                            <a:ext uri="{53640926-AAD7-44D8-BBD7-CCE9431645EC}">
                              <a14:shadowObscured xmlns:a14="http://schemas.microsoft.com/office/drawing/2010/main"/>
                            </a:ext>
                          </a:extLst>
                        </pic:spPr>
                      </pic:pic>
                    </a:graphicData>
                  </a:graphic>
                </wp:inline>
              </w:drawing>
            </w:r>
          </w:p>
        </w:tc>
        <w:tc>
          <w:tcPr>
            <w:tcW w:w="5305" w:type="dxa"/>
            <w:vAlign w:val="center"/>
          </w:tcPr>
          <w:p w14:paraId="6F06B5CB" w14:textId="67558309" w:rsidR="003227EC" w:rsidRDefault="003227EC" w:rsidP="002051CA">
            <w:r w:rsidRPr="00EC155C">
              <w:t>En penna betyder att du kan redigera uppgiften.</w:t>
            </w:r>
          </w:p>
        </w:tc>
      </w:tr>
      <w:tr w:rsidR="00DB1C64" w14:paraId="4F87F37D" w14:textId="77777777" w:rsidTr="008E188B">
        <w:trPr>
          <w:gridAfter w:val="1"/>
          <w:wAfter w:w="88" w:type="dxa"/>
        </w:trPr>
        <w:tc>
          <w:tcPr>
            <w:tcW w:w="703" w:type="dxa"/>
            <w:vAlign w:val="center"/>
          </w:tcPr>
          <w:p w14:paraId="129C679E" w14:textId="295657DC" w:rsidR="003227EC" w:rsidRDefault="002051CA" w:rsidP="003227EC">
            <w:r>
              <w:rPr>
                <w:noProof/>
                <w:color w:val="2B579A"/>
                <w:shd w:val="clear" w:color="auto" w:fill="E6E6E6"/>
              </w:rPr>
              <w:drawing>
                <wp:inline distT="0" distB="0" distL="0" distR="0" wp14:anchorId="70756CE8" wp14:editId="14EEF9C6">
                  <wp:extent cx="271236" cy="273812"/>
                  <wp:effectExtent l="0" t="0" r="0" b="0"/>
                  <wp:docPr id="30" name="Bildobjekt 30" descr="Papperskorg - ta bort uppg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ildobjekt 30" descr="Papperskorg - ta bort uppgift"/>
                          <pic:cNvPicPr/>
                        </pic:nvPicPr>
                        <pic:blipFill rotWithShape="1">
                          <a:blip r:embed="rId47">
                            <a:extLst>
                              <a:ext uri="{28A0092B-C50C-407E-A947-70E740481C1C}">
                                <a14:useLocalDpi xmlns:a14="http://schemas.microsoft.com/office/drawing/2010/main" val="0"/>
                              </a:ext>
                            </a:extLst>
                          </a:blip>
                          <a:srcRect t="6261" b="-1"/>
                          <a:stretch/>
                        </pic:blipFill>
                        <pic:spPr bwMode="auto">
                          <a:xfrm>
                            <a:off x="0" y="0"/>
                            <a:ext cx="271236" cy="273812"/>
                          </a:xfrm>
                          <a:prstGeom prst="rect">
                            <a:avLst/>
                          </a:prstGeom>
                          <a:ln>
                            <a:noFill/>
                          </a:ln>
                          <a:extLst>
                            <a:ext uri="{53640926-AAD7-44D8-BBD7-CCE9431645EC}">
                              <a14:shadowObscured xmlns:a14="http://schemas.microsoft.com/office/drawing/2010/main"/>
                            </a:ext>
                          </a:extLst>
                        </pic:spPr>
                      </pic:pic>
                    </a:graphicData>
                  </a:graphic>
                </wp:inline>
              </w:drawing>
            </w:r>
          </w:p>
        </w:tc>
        <w:tc>
          <w:tcPr>
            <w:tcW w:w="5305" w:type="dxa"/>
            <w:vAlign w:val="center"/>
          </w:tcPr>
          <w:p w14:paraId="153FE6DA" w14:textId="40351AD3" w:rsidR="003227EC" w:rsidRDefault="003227EC" w:rsidP="002051CA">
            <w:r w:rsidRPr="00EC155C">
              <w:t>En papperskorg betyder att du kan radera en uppgift.</w:t>
            </w:r>
          </w:p>
        </w:tc>
      </w:tr>
      <w:tr w:rsidR="00BA508D" w14:paraId="71CD82C2" w14:textId="77777777" w:rsidTr="00DF7EDB">
        <w:tc>
          <w:tcPr>
            <w:tcW w:w="703" w:type="dxa"/>
            <w:vAlign w:val="center"/>
          </w:tcPr>
          <w:p w14:paraId="05474AA7" w14:textId="32DD9E4F" w:rsidR="00BA508D" w:rsidRDefault="00BA508D" w:rsidP="00D65284">
            <w:pPr>
              <w:rPr>
                <w:noProof/>
                <w:color w:val="2B579A"/>
                <w:shd w:val="clear" w:color="auto" w:fill="E6E6E6"/>
              </w:rPr>
            </w:pPr>
            <w:r>
              <w:rPr>
                <w:noProof/>
                <w:color w:val="2B579A"/>
                <w:shd w:val="clear" w:color="auto" w:fill="E6E6E6"/>
              </w:rPr>
              <w:drawing>
                <wp:inline distT="0" distB="0" distL="0" distR="0" wp14:anchorId="7B0F0959" wp14:editId="2EF0E052">
                  <wp:extent cx="254400" cy="172085"/>
                  <wp:effectExtent l="0" t="0" r="0" b="0"/>
                  <wp:docPr id="71" name="Bildobjekt 71" descr="Öga - visa en uppg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Bildobjekt 71" descr="Öga - visa en uppgift."/>
                          <pic:cNvPicPr/>
                        </pic:nvPicPr>
                        <pic:blipFill rotWithShape="1">
                          <a:blip r:embed="rId48">
                            <a:extLst>
                              <a:ext uri="{28A0092B-C50C-407E-A947-70E740481C1C}">
                                <a14:useLocalDpi xmlns:a14="http://schemas.microsoft.com/office/drawing/2010/main" val="0"/>
                              </a:ext>
                            </a:extLst>
                          </a:blip>
                          <a:srcRect l="5248" t="16376" r="4053" b="10398"/>
                          <a:stretch/>
                        </pic:blipFill>
                        <pic:spPr bwMode="auto">
                          <a:xfrm>
                            <a:off x="0" y="0"/>
                            <a:ext cx="255736" cy="172989"/>
                          </a:xfrm>
                          <a:prstGeom prst="rect">
                            <a:avLst/>
                          </a:prstGeom>
                          <a:ln>
                            <a:noFill/>
                          </a:ln>
                          <a:extLst>
                            <a:ext uri="{53640926-AAD7-44D8-BBD7-CCE9431645EC}">
                              <a14:shadowObscured xmlns:a14="http://schemas.microsoft.com/office/drawing/2010/main"/>
                            </a:ext>
                          </a:extLst>
                        </pic:spPr>
                      </pic:pic>
                    </a:graphicData>
                  </a:graphic>
                </wp:inline>
              </w:drawing>
            </w:r>
          </w:p>
        </w:tc>
        <w:tc>
          <w:tcPr>
            <w:tcW w:w="5393" w:type="dxa"/>
            <w:gridSpan w:val="2"/>
            <w:vAlign w:val="center"/>
          </w:tcPr>
          <w:p w14:paraId="1B079D7F" w14:textId="68278454" w:rsidR="00BA508D" w:rsidRPr="00EC155C" w:rsidRDefault="00BA508D" w:rsidP="00D65284">
            <w:r>
              <w:t>Ett öga betyder att du kan visa en uppgift.</w:t>
            </w:r>
          </w:p>
        </w:tc>
      </w:tr>
    </w:tbl>
    <w:p w14:paraId="7419E329" w14:textId="77777777" w:rsidR="0059183B" w:rsidRPr="0059183B" w:rsidRDefault="0059183B" w:rsidP="0059183B"/>
    <w:p w14:paraId="6FF75F59" w14:textId="531B678C" w:rsidR="00C260B3" w:rsidRDefault="00C260B3" w:rsidP="00421B2A">
      <w:pPr>
        <w:pStyle w:val="Rubrik2"/>
      </w:pPr>
      <w:bookmarkStart w:id="36" w:name="_Toc234932949"/>
      <w:r>
        <w:t>Statusar</w:t>
      </w:r>
      <w:bookmarkEnd w:id="36"/>
    </w:p>
    <w:p w14:paraId="3255134E" w14:textId="457BB310" w:rsidR="00E86AEC" w:rsidRDefault="00176586" w:rsidP="00E86AEC">
      <w:r>
        <w:t>Lärlingsanmälan, beställning</w:t>
      </w:r>
      <w:r w:rsidR="00FB6221">
        <w:t xml:space="preserve"> av distansutbildning </w:t>
      </w:r>
      <w:r w:rsidR="00A90682">
        <w:t xml:space="preserve">och e-bok </w:t>
      </w:r>
      <w:r>
        <w:t xml:space="preserve">har olika status beroende på var i processen </w:t>
      </w:r>
      <w:r w:rsidR="00873095">
        <w:t xml:space="preserve">de ligger. Med hjälp av statusen kan du </w:t>
      </w:r>
      <w:r w:rsidR="004F4039">
        <w:t xml:space="preserve">se om och vem som ska göra något. </w:t>
      </w:r>
    </w:p>
    <w:p w14:paraId="63310860" w14:textId="518FC82D" w:rsidR="003A1858" w:rsidRPr="00D442E6" w:rsidRDefault="003A1858" w:rsidP="00B41B94">
      <w:pPr>
        <w:rPr>
          <w:iCs/>
          <w:color w:val="44546A" w:themeColor="text2"/>
          <w:szCs w:val="18"/>
        </w:rPr>
      </w:pPr>
    </w:p>
    <w:tbl>
      <w:tblPr>
        <w:tblStyle w:val="Listtabell7frgstarkdekorfrg1"/>
        <w:tblW w:w="0" w:type="auto"/>
        <w:tblLayout w:type="fixed"/>
        <w:tblLook w:val="04A0" w:firstRow="1" w:lastRow="0" w:firstColumn="1" w:lastColumn="0" w:noHBand="0" w:noVBand="1"/>
      </w:tblPr>
      <w:tblGrid>
        <w:gridCol w:w="1843"/>
        <w:gridCol w:w="4209"/>
        <w:gridCol w:w="94"/>
      </w:tblGrid>
      <w:tr w:rsidR="00B41B94" w14:paraId="4E5AEC53" w14:textId="77777777" w:rsidTr="00D442E6">
        <w:trPr>
          <w:gridAfter w:val="1"/>
          <w:cnfStyle w:val="100000000000" w:firstRow="1" w:lastRow="0" w:firstColumn="0" w:lastColumn="0" w:oddVBand="0" w:evenVBand="0" w:oddHBand="0" w:evenHBand="0" w:firstRowFirstColumn="0" w:firstRowLastColumn="0" w:lastRowFirstColumn="0" w:lastRowLastColumn="0"/>
          <w:wAfter w:w="94" w:type="dxa"/>
        </w:trPr>
        <w:tc>
          <w:tcPr>
            <w:cnfStyle w:val="001000000100" w:firstRow="0" w:lastRow="0" w:firstColumn="1" w:lastColumn="0" w:oddVBand="0" w:evenVBand="0" w:oddHBand="0" w:evenHBand="0" w:firstRowFirstColumn="1" w:firstRowLastColumn="0" w:lastRowFirstColumn="0" w:lastRowLastColumn="0"/>
            <w:tcW w:w="0" w:type="dxa"/>
            <w:shd w:val="clear" w:color="auto" w:fill="auto"/>
          </w:tcPr>
          <w:p w14:paraId="71D86CBB" w14:textId="2C5F8D52" w:rsidR="00B41B94" w:rsidRPr="00C7789E" w:rsidRDefault="00B41B94" w:rsidP="00D442E6">
            <w:pPr>
              <w:jc w:val="left"/>
              <w:rPr>
                <w:b/>
                <w:bCs/>
              </w:rPr>
            </w:pPr>
            <w:r w:rsidRPr="00D442E6">
              <w:rPr>
                <w:b/>
                <w:bCs/>
                <w:color w:val="auto"/>
                <w:sz w:val="24"/>
                <w:szCs w:val="24"/>
              </w:rPr>
              <w:t>Lärlingsanmälan</w:t>
            </w:r>
          </w:p>
        </w:tc>
        <w:tc>
          <w:tcPr>
            <w:tcW w:w="0" w:type="dxa"/>
            <w:shd w:val="clear" w:color="auto" w:fill="auto"/>
          </w:tcPr>
          <w:p w14:paraId="16D04104" w14:textId="77777777" w:rsidR="00B41B94" w:rsidDel="00244A5D" w:rsidRDefault="00B41B94">
            <w:pPr>
              <w:cnfStyle w:val="100000000000" w:firstRow="1" w:lastRow="0" w:firstColumn="0" w:lastColumn="0" w:oddVBand="0" w:evenVBand="0" w:oddHBand="0" w:evenHBand="0" w:firstRowFirstColumn="0" w:firstRowLastColumn="0" w:lastRowFirstColumn="0" w:lastRowLastColumn="0"/>
            </w:pPr>
          </w:p>
        </w:tc>
      </w:tr>
      <w:tr w:rsidR="00F24AB2" w14:paraId="5E811853" w14:textId="77777777" w:rsidTr="00D442E6">
        <w:trPr>
          <w:gridAfter w:val="1"/>
          <w:cnfStyle w:val="000000100000" w:firstRow="0" w:lastRow="0" w:firstColumn="0" w:lastColumn="0" w:oddVBand="0" w:evenVBand="0" w:oddHBand="1" w:evenHBand="0" w:firstRowFirstColumn="0" w:firstRowLastColumn="0" w:lastRowFirstColumn="0" w:lastRowLastColumn="0"/>
          <w:wAfter w:w="94" w:type="dxa"/>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21660017" w14:textId="54AEA502" w:rsidR="00F24AB2" w:rsidRPr="00A82F1A" w:rsidRDefault="00F24AB2" w:rsidP="00E86AEC">
            <w:pPr>
              <w:rPr>
                <w:b/>
                <w:bCs/>
              </w:rPr>
            </w:pPr>
            <w:r w:rsidRPr="00A82F1A">
              <w:rPr>
                <w:b/>
                <w:bCs/>
              </w:rPr>
              <w:t>Utkast</w:t>
            </w:r>
          </w:p>
        </w:tc>
        <w:tc>
          <w:tcPr>
            <w:tcW w:w="4209" w:type="dxa"/>
          </w:tcPr>
          <w:p w14:paraId="611E326B" w14:textId="0BC4DCC4" w:rsidR="00FC3B9D" w:rsidRDefault="00244A5D">
            <w:pPr>
              <w:cnfStyle w:val="000000100000" w:firstRow="0" w:lastRow="0" w:firstColumn="0" w:lastColumn="0" w:oddVBand="0" w:evenVBand="0" w:oddHBand="1" w:evenHBand="0" w:firstRowFirstColumn="0" w:firstRowLastColumn="0" w:lastRowFirstColumn="0" w:lastRowLastColumn="0"/>
            </w:pPr>
            <w:r>
              <w:t>En lärling eller ett företag har</w:t>
            </w:r>
            <w:r w:rsidR="00304CFF" w:rsidRPr="00304CFF">
              <w:t xml:space="preserve"> startat en lärlings</w:t>
            </w:r>
            <w:r>
              <w:softHyphen/>
            </w:r>
            <w:r w:rsidR="00304CFF" w:rsidRPr="00304CFF">
              <w:t xml:space="preserve">anmälan men inte skickat in den. </w:t>
            </w:r>
            <w:r w:rsidR="00137A0F">
              <w:t>Det går att</w:t>
            </w:r>
            <w:r w:rsidR="00D0537A">
              <w:t xml:space="preserve"> </w:t>
            </w:r>
            <w:r w:rsidR="00304CFF" w:rsidRPr="00304CFF">
              <w:t xml:space="preserve">fortsätta </w:t>
            </w:r>
            <w:r>
              <w:t>och skicka</w:t>
            </w:r>
            <w:r w:rsidR="00304CFF" w:rsidRPr="00304CFF">
              <w:t xml:space="preserve"> in den</w:t>
            </w:r>
            <w:r w:rsidR="00137A0F">
              <w:t xml:space="preserve"> när den är färdig</w:t>
            </w:r>
            <w:r w:rsidR="00304CFF" w:rsidRPr="00304CFF">
              <w:t>.</w:t>
            </w:r>
          </w:p>
        </w:tc>
      </w:tr>
      <w:tr w:rsidR="00F24AB2" w14:paraId="01D73A96" w14:textId="77777777" w:rsidTr="00D442E6">
        <w:trPr>
          <w:gridAfter w:val="1"/>
          <w:wAfter w:w="94" w:type="dxa"/>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41D5F1BA" w14:textId="77777777" w:rsidR="00A82F1A" w:rsidRDefault="00A82F1A" w:rsidP="00A82F1A">
            <w:r w:rsidRPr="00050167">
              <w:rPr>
                <w:b/>
                <w:bCs/>
              </w:rPr>
              <w:t>Bekräftad av lärling</w:t>
            </w:r>
          </w:p>
          <w:p w14:paraId="198EFFBF" w14:textId="77777777" w:rsidR="00F24AB2" w:rsidRDefault="00F24AB2" w:rsidP="00E86AEC"/>
        </w:tc>
        <w:tc>
          <w:tcPr>
            <w:tcW w:w="4209" w:type="dxa"/>
          </w:tcPr>
          <w:p w14:paraId="1DF602D4" w14:textId="13B54CEB" w:rsidR="00FC3B9D" w:rsidRDefault="00D068EE">
            <w:pPr>
              <w:cnfStyle w:val="000000000000" w:firstRow="0" w:lastRow="0" w:firstColumn="0" w:lastColumn="0" w:oddVBand="0" w:evenVBand="0" w:oddHBand="0" w:evenHBand="0" w:firstRowFirstColumn="0" w:firstRowLastColumn="0" w:lastRowFirstColumn="0" w:lastRowLastColumn="0"/>
            </w:pPr>
            <w:r>
              <w:t>L</w:t>
            </w:r>
            <w:r w:rsidRPr="0002769A">
              <w:t xml:space="preserve">ärlingen </w:t>
            </w:r>
            <w:r>
              <w:t xml:space="preserve">har </w:t>
            </w:r>
            <w:r w:rsidR="00D0537A">
              <w:t xml:space="preserve">fyllt i all sin information och </w:t>
            </w:r>
            <w:r w:rsidRPr="0002769A">
              <w:t xml:space="preserve">skickat in anmälan till företaget. </w:t>
            </w:r>
            <w:r w:rsidR="005C14BB">
              <w:t>Nu är det f</w:t>
            </w:r>
            <w:r w:rsidR="00D0537A">
              <w:t xml:space="preserve">öretaget som ska granska </w:t>
            </w:r>
            <w:r w:rsidR="005C14BB">
              <w:t xml:space="preserve">och godkänna </w:t>
            </w:r>
            <w:r w:rsidR="00D0537A">
              <w:t>anmälan</w:t>
            </w:r>
            <w:r w:rsidRPr="0002769A">
              <w:t>.</w:t>
            </w:r>
          </w:p>
        </w:tc>
      </w:tr>
      <w:tr w:rsidR="00D068EE" w14:paraId="3A1F0A54" w14:textId="77777777" w:rsidTr="00D442E6">
        <w:trPr>
          <w:gridAfter w:val="1"/>
          <w:cnfStyle w:val="000000100000" w:firstRow="0" w:lastRow="0" w:firstColumn="0" w:lastColumn="0" w:oddVBand="0" w:evenVBand="0" w:oddHBand="1" w:evenHBand="0" w:firstRowFirstColumn="0" w:firstRowLastColumn="0" w:lastRowFirstColumn="0" w:lastRowLastColumn="0"/>
          <w:wAfter w:w="94" w:type="dxa"/>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69DB1A08" w14:textId="77777777" w:rsidR="00BB312A" w:rsidRDefault="00BB312A" w:rsidP="00BB312A">
            <w:pPr>
              <w:rPr>
                <w:b/>
                <w:bCs/>
              </w:rPr>
            </w:pPr>
            <w:r w:rsidRPr="00324FC2">
              <w:rPr>
                <w:b/>
                <w:bCs/>
              </w:rPr>
              <w:t>Bekräftad av företag</w:t>
            </w:r>
          </w:p>
          <w:p w14:paraId="0FCE9219" w14:textId="77777777" w:rsidR="00D068EE" w:rsidRPr="00050167" w:rsidRDefault="00D068EE" w:rsidP="00A82F1A">
            <w:pPr>
              <w:rPr>
                <w:b/>
                <w:bCs/>
              </w:rPr>
            </w:pPr>
          </w:p>
        </w:tc>
        <w:tc>
          <w:tcPr>
            <w:tcW w:w="4209" w:type="dxa"/>
          </w:tcPr>
          <w:p w14:paraId="02C77D50" w14:textId="50D7A1D8" w:rsidR="00E31921" w:rsidRDefault="00733DCC">
            <w:pPr>
              <w:cnfStyle w:val="000000100000" w:firstRow="0" w:lastRow="0" w:firstColumn="0" w:lastColumn="0" w:oddVBand="0" w:evenVBand="0" w:oddHBand="1" w:evenHBand="0" w:firstRowFirstColumn="0" w:firstRowLastColumn="0" w:lastRowFirstColumn="0" w:lastRowLastColumn="0"/>
            </w:pPr>
            <w:r>
              <w:t>Fö</w:t>
            </w:r>
            <w:r w:rsidR="005C14BB">
              <w:t xml:space="preserve">retaget </w:t>
            </w:r>
            <w:r>
              <w:t xml:space="preserve">har </w:t>
            </w:r>
            <w:r w:rsidR="00FA3544">
              <w:t>påbörjat anmälan</w:t>
            </w:r>
            <w:r w:rsidR="00924D76">
              <w:t xml:space="preserve"> eller bett om komplettering. </w:t>
            </w:r>
            <w:r w:rsidR="0019512C">
              <w:t>L</w:t>
            </w:r>
            <w:r w:rsidR="00FA3544">
              <w:t xml:space="preserve">ärlingen </w:t>
            </w:r>
            <w:r w:rsidR="00924D76">
              <w:t xml:space="preserve">ska </w:t>
            </w:r>
            <w:r w:rsidR="00FA3544">
              <w:t xml:space="preserve">fylla i sin information och </w:t>
            </w:r>
            <w:r w:rsidR="00924D76">
              <w:t xml:space="preserve">sedan </w:t>
            </w:r>
            <w:r w:rsidR="00FA3544">
              <w:t>skicka tillbaka till företaget för godkännande.</w:t>
            </w:r>
          </w:p>
        </w:tc>
      </w:tr>
      <w:tr w:rsidR="00FA3544" w14:paraId="16382028" w14:textId="77777777" w:rsidTr="00D442E6">
        <w:trPr>
          <w:gridAfter w:val="1"/>
          <w:wAfter w:w="94" w:type="dxa"/>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1A0B4343" w14:textId="5D86BAF7" w:rsidR="00FA3544" w:rsidRPr="00324FC2" w:rsidRDefault="00153F74" w:rsidP="00FC3B9D">
            <w:pPr>
              <w:rPr>
                <w:b/>
                <w:bCs/>
              </w:rPr>
            </w:pPr>
            <w:r w:rsidRPr="00050B5E">
              <w:rPr>
                <w:b/>
                <w:bCs/>
              </w:rPr>
              <w:t>Bekräftad och godkänd av företag</w:t>
            </w:r>
          </w:p>
        </w:tc>
        <w:tc>
          <w:tcPr>
            <w:tcW w:w="4209" w:type="dxa"/>
          </w:tcPr>
          <w:p w14:paraId="3D202BAB" w14:textId="2BAFC263" w:rsidR="00E31921" w:rsidRDefault="004C4F02">
            <w:pPr>
              <w:cnfStyle w:val="000000000000" w:firstRow="0" w:lastRow="0" w:firstColumn="0" w:lastColumn="0" w:oddVBand="0" w:evenVBand="0" w:oddHBand="0" w:evenHBand="0" w:firstRowFirstColumn="0" w:firstRowLastColumn="0" w:lastRowFirstColumn="0" w:lastRowLastColumn="0"/>
            </w:pPr>
            <w:r>
              <w:t>F</w:t>
            </w:r>
            <w:r w:rsidR="00AC5EF7">
              <w:t xml:space="preserve">öretaget har granskat och kompletterat </w:t>
            </w:r>
            <w:r>
              <w:t>lärlings</w:t>
            </w:r>
            <w:r w:rsidR="00E31921">
              <w:softHyphen/>
            </w:r>
            <w:r>
              <w:t>anmälan och</w:t>
            </w:r>
            <w:r w:rsidR="00AC5EF7">
              <w:t xml:space="preserve"> godkänt den. </w:t>
            </w:r>
            <w:r w:rsidR="00850C34">
              <w:t xml:space="preserve">Det innebär att den är skickad till </w:t>
            </w:r>
            <w:r w:rsidR="00AC5EF7">
              <w:t>BYN-regionen</w:t>
            </w:r>
            <w:r w:rsidR="00850C34">
              <w:t xml:space="preserve"> för </w:t>
            </w:r>
            <w:r w:rsidR="00AC5EF7">
              <w:t>godkännande.</w:t>
            </w:r>
          </w:p>
        </w:tc>
      </w:tr>
      <w:tr w:rsidR="00B92D0D" w14:paraId="66B6AD7E" w14:textId="77777777" w:rsidTr="00D442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64E1A2F0" w14:textId="00AFE914" w:rsidR="00B92D0D" w:rsidRPr="00050B5E" w:rsidRDefault="00B92D0D" w:rsidP="00FC3B9D">
            <w:pPr>
              <w:rPr>
                <w:b/>
                <w:bCs/>
              </w:rPr>
            </w:pPr>
            <w:r>
              <w:rPr>
                <w:b/>
                <w:bCs/>
              </w:rPr>
              <w:lastRenderedPageBreak/>
              <w:t>Beställ</w:t>
            </w:r>
            <w:r w:rsidR="00922758">
              <w:rPr>
                <w:b/>
                <w:bCs/>
              </w:rPr>
              <w:t>ning skapad</w:t>
            </w:r>
          </w:p>
        </w:tc>
        <w:tc>
          <w:tcPr>
            <w:tcW w:w="4303" w:type="dxa"/>
            <w:gridSpan w:val="2"/>
          </w:tcPr>
          <w:p w14:paraId="3F34C6AD" w14:textId="6DD31F63" w:rsidR="00B92D0D" w:rsidRDefault="00AB297F">
            <w:pPr>
              <w:cnfStyle w:val="000000100000" w:firstRow="0" w:lastRow="0" w:firstColumn="0" w:lastColumn="0" w:oddVBand="0" w:evenVBand="0" w:oddHBand="1" w:evenHBand="0" w:firstRowFirstColumn="0" w:firstRowLastColumn="0" w:lastRowFirstColumn="0" w:lastRowLastColumn="0"/>
            </w:pPr>
            <w:r>
              <w:t>Om lärlingen saknar grundutbildning har den förste r</w:t>
            </w:r>
            <w:r w:rsidR="005B26B0">
              <w:t>egionär</w:t>
            </w:r>
            <w:r>
              <w:t>en</w:t>
            </w:r>
            <w:r w:rsidR="005B26B0">
              <w:t xml:space="preserve"> på </w:t>
            </w:r>
            <w:r w:rsidR="00922758">
              <w:t>BYN</w:t>
            </w:r>
            <w:r w:rsidR="00B16F04">
              <w:t>-</w:t>
            </w:r>
            <w:r w:rsidR="00922758">
              <w:t xml:space="preserve">regionen skapat en beställning av </w:t>
            </w:r>
            <w:r w:rsidR="00C91C4D">
              <w:t>distans</w:t>
            </w:r>
            <w:r w:rsidR="00C91C4D">
              <w:softHyphen/>
              <w:t>utbildning</w:t>
            </w:r>
            <w:r w:rsidR="00270F6E">
              <w:t xml:space="preserve">, som behöver godkännas av </w:t>
            </w:r>
            <w:r w:rsidR="00CF4234">
              <w:t xml:space="preserve">BYN-regionär </w:t>
            </w:r>
            <w:r w:rsidR="003049C5">
              <w:t>två</w:t>
            </w:r>
            <w:r w:rsidR="00CF4234">
              <w:t>, se Godkänd.</w:t>
            </w:r>
          </w:p>
        </w:tc>
      </w:tr>
      <w:tr w:rsidR="00A40030" w14:paraId="6634271A" w14:textId="77777777" w:rsidTr="00D442E6">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6AC07B95" w14:textId="2A2CBF53" w:rsidR="00A40030" w:rsidRDefault="00A40030" w:rsidP="00A40030">
            <w:pPr>
              <w:rPr>
                <w:b/>
                <w:bCs/>
              </w:rPr>
            </w:pPr>
            <w:r>
              <w:rPr>
                <w:b/>
                <w:bCs/>
              </w:rPr>
              <w:t>Godkänd</w:t>
            </w:r>
          </w:p>
        </w:tc>
        <w:tc>
          <w:tcPr>
            <w:tcW w:w="4303" w:type="dxa"/>
            <w:gridSpan w:val="2"/>
          </w:tcPr>
          <w:p w14:paraId="7552026E" w14:textId="5A9F7403" w:rsidR="00A40030" w:rsidRDefault="00257AC2" w:rsidP="00A40030">
            <w:pPr>
              <w:cnfStyle w:val="000000000000" w:firstRow="0" w:lastRow="0" w:firstColumn="0" w:lastColumn="0" w:oddVBand="0" w:evenVBand="0" w:oddHBand="0" w:evenHBand="0" w:firstRowFirstColumn="0" w:firstRowLastColumn="0" w:lastRowFirstColumn="0" w:lastRowLastColumn="0"/>
            </w:pPr>
            <w:r>
              <w:t>BYN-</w:t>
            </w:r>
            <w:r w:rsidR="00F65736">
              <w:t xml:space="preserve">Regionär två har godkänt </w:t>
            </w:r>
            <w:r w:rsidR="00DA7F68">
              <w:t xml:space="preserve">en </w:t>
            </w:r>
            <w:r w:rsidR="00F65736">
              <w:t>lärlingsanmälan m</w:t>
            </w:r>
            <w:r w:rsidR="00FD20C4">
              <w:t>ed saknad grundutbildning</w:t>
            </w:r>
            <w:r w:rsidR="00F65736">
              <w:t>.</w:t>
            </w:r>
            <w:r w:rsidR="00A40030" w:rsidRPr="002E230F">
              <w:t xml:space="preserve"> </w:t>
            </w:r>
            <w:r w:rsidR="00DA7F68">
              <w:t xml:space="preserve">En beställning av distansutbildning är skickad till företaget för </w:t>
            </w:r>
            <w:r w:rsidR="00406D4B">
              <w:t xml:space="preserve">godkännande och </w:t>
            </w:r>
            <w:r w:rsidR="00EC6E5D">
              <w:t>e</w:t>
            </w:r>
            <w:r w:rsidR="00406D4B">
              <w:t>-boken är utfärdad.</w:t>
            </w:r>
          </w:p>
        </w:tc>
      </w:tr>
      <w:tr w:rsidR="000D2640" w14:paraId="7DA25586" w14:textId="77777777" w:rsidTr="00D442E6">
        <w:trPr>
          <w:gridAfter w:val="1"/>
          <w:cnfStyle w:val="000000100000" w:firstRow="0" w:lastRow="0" w:firstColumn="0" w:lastColumn="0" w:oddVBand="0" w:evenVBand="0" w:oddHBand="1" w:evenHBand="0" w:firstRowFirstColumn="0" w:firstRowLastColumn="0" w:lastRowFirstColumn="0" w:lastRowLastColumn="0"/>
          <w:wAfter w:w="94" w:type="dxa"/>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27085540" w14:textId="5CC817C0" w:rsidR="000D2640" w:rsidRPr="4322980D" w:rsidRDefault="000D2640" w:rsidP="00A40030">
            <w:pPr>
              <w:rPr>
                <w:b/>
                <w:bCs/>
              </w:rPr>
            </w:pPr>
            <w:r>
              <w:rPr>
                <w:b/>
                <w:bCs/>
              </w:rPr>
              <w:t xml:space="preserve">GU </w:t>
            </w:r>
            <w:r w:rsidR="00090934">
              <w:rPr>
                <w:b/>
                <w:bCs/>
              </w:rPr>
              <w:t>godkänd / GU intyg utfärdat</w:t>
            </w:r>
          </w:p>
        </w:tc>
        <w:tc>
          <w:tcPr>
            <w:tcW w:w="0" w:type="dxa"/>
          </w:tcPr>
          <w:p w14:paraId="05BB4DBF" w14:textId="784281ED" w:rsidR="000D2640" w:rsidRDefault="00AB297F" w:rsidP="00A40030">
            <w:pPr>
              <w:cnfStyle w:val="000000100000" w:firstRow="0" w:lastRow="0" w:firstColumn="0" w:lastColumn="0" w:oddVBand="0" w:evenVBand="0" w:oddHBand="1" w:evenHBand="0" w:firstRowFirstColumn="0" w:firstRowLastColumn="0" w:lastRowFirstColumn="0" w:lastRowLastColumn="0"/>
            </w:pPr>
            <w:r>
              <w:t xml:space="preserve">Om lärlingen har godkänd grundutbildning har den förste regionären på </w:t>
            </w:r>
            <w:r w:rsidR="000D2640">
              <w:t>BYN-regionen godkänt grundutbildningen.</w:t>
            </w:r>
          </w:p>
        </w:tc>
      </w:tr>
      <w:tr w:rsidR="00A40030" w14:paraId="61D9FA74" w14:textId="77777777" w:rsidTr="00D442E6">
        <w:trPr>
          <w:gridAfter w:val="1"/>
          <w:wAfter w:w="94" w:type="dxa"/>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583EA1A1" w14:textId="5DEC017B" w:rsidR="00A40030" w:rsidRDefault="00A40030" w:rsidP="00A40030">
            <w:pPr>
              <w:rPr>
                <w:b/>
                <w:bCs/>
              </w:rPr>
            </w:pPr>
            <w:r w:rsidRPr="4322980D">
              <w:rPr>
                <w:b/>
                <w:bCs/>
              </w:rPr>
              <w:t>Klar</w:t>
            </w:r>
          </w:p>
          <w:p w14:paraId="754802EB" w14:textId="77777777" w:rsidR="00A40030" w:rsidRPr="00050B5E" w:rsidRDefault="00A40030" w:rsidP="00A40030">
            <w:pPr>
              <w:rPr>
                <w:b/>
                <w:bCs/>
              </w:rPr>
            </w:pPr>
          </w:p>
        </w:tc>
        <w:tc>
          <w:tcPr>
            <w:tcW w:w="4209" w:type="dxa"/>
          </w:tcPr>
          <w:p w14:paraId="66A4F864" w14:textId="77D2661D" w:rsidR="00A40030" w:rsidRDefault="00A40030" w:rsidP="00A40030">
            <w:pPr>
              <w:cnfStyle w:val="000000000000" w:firstRow="0" w:lastRow="0" w:firstColumn="0" w:lastColumn="0" w:oddVBand="0" w:evenVBand="0" w:oddHBand="0" w:evenHBand="0" w:firstRowFirstColumn="0" w:firstRowLastColumn="0" w:lastRowFirstColumn="0" w:lastRowLastColumn="0"/>
            </w:pPr>
            <w:r>
              <w:t>Nu är lär</w:t>
            </w:r>
            <w:r w:rsidRPr="002E230F">
              <w:t xml:space="preserve">lingsanmälan </w:t>
            </w:r>
            <w:r w:rsidR="00C04AE5">
              <w:t xml:space="preserve">helt avslutad. </w:t>
            </w:r>
            <w:r w:rsidR="00257AC2">
              <w:br/>
            </w:r>
            <w:r w:rsidR="00B16F04">
              <w:t>BYN-regionär två har godkänt grundutbildning</w:t>
            </w:r>
            <w:r w:rsidR="00AB297F">
              <w:t xml:space="preserve">en eller </w:t>
            </w:r>
            <w:r w:rsidR="00231B4A">
              <w:t xml:space="preserve">företaget har godkänt </w:t>
            </w:r>
            <w:r w:rsidR="003A10D2">
              <w:t>distans</w:t>
            </w:r>
            <w:r w:rsidR="003A10D2">
              <w:softHyphen/>
              <w:t>beställning</w:t>
            </w:r>
            <w:r w:rsidR="00231B4A">
              <w:t>en.</w:t>
            </w:r>
            <w:r w:rsidR="00B16F04">
              <w:t xml:space="preserve"> </w:t>
            </w:r>
            <w:r w:rsidR="005A5CA1">
              <w:t>Kvalificerings</w:t>
            </w:r>
            <w:r w:rsidR="003A10D2">
              <w:softHyphen/>
            </w:r>
            <w:r w:rsidR="005A5CA1">
              <w:t>tiden</w:t>
            </w:r>
            <w:r w:rsidR="00EE3832">
              <w:t xml:space="preserve"> startar </w:t>
            </w:r>
            <w:r w:rsidR="003049C5">
              <w:t xml:space="preserve">när </w:t>
            </w:r>
            <w:r w:rsidR="00EE3832">
              <w:t xml:space="preserve">lärlingen har </w:t>
            </w:r>
            <w:r w:rsidR="003049C5">
              <w:t xml:space="preserve">en </w:t>
            </w:r>
            <w:r w:rsidR="00EE3832">
              <w:t>godkänd grundutbildning.</w:t>
            </w:r>
          </w:p>
        </w:tc>
      </w:tr>
    </w:tbl>
    <w:p w14:paraId="51BE5423" w14:textId="04D33FFB" w:rsidR="003A1858" w:rsidRPr="00B41B94" w:rsidRDefault="003A1858" w:rsidP="00B41B94"/>
    <w:tbl>
      <w:tblPr>
        <w:tblStyle w:val="Listtabell7frgstarkdekorfrg1"/>
        <w:tblW w:w="0" w:type="auto"/>
        <w:tblLayout w:type="fixed"/>
        <w:tblLook w:val="04A0" w:firstRow="1" w:lastRow="0" w:firstColumn="1" w:lastColumn="0" w:noHBand="0" w:noVBand="1"/>
      </w:tblPr>
      <w:tblGrid>
        <w:gridCol w:w="1843"/>
        <w:gridCol w:w="4278"/>
        <w:gridCol w:w="25"/>
      </w:tblGrid>
      <w:tr w:rsidR="0059183B" w14:paraId="2C3A4BE2" w14:textId="77777777" w:rsidTr="00D1123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dxa"/>
            <w:gridSpan w:val="3"/>
            <w:shd w:val="clear" w:color="auto" w:fill="auto"/>
          </w:tcPr>
          <w:p w14:paraId="51790ED1" w14:textId="3ABB3A08" w:rsidR="0059183B" w:rsidRPr="00DF509D" w:rsidRDefault="0059183B" w:rsidP="00854232">
            <w:pPr>
              <w:jc w:val="left"/>
              <w:rPr>
                <w:b/>
              </w:rPr>
            </w:pPr>
            <w:r w:rsidRPr="00854232">
              <w:rPr>
                <w:b/>
                <w:sz w:val="24"/>
                <w:szCs w:val="28"/>
              </w:rPr>
              <w:t>Beställning</w:t>
            </w:r>
          </w:p>
        </w:tc>
      </w:tr>
      <w:tr w:rsidR="00231B4A" w14:paraId="7445DBE5" w14:textId="77777777" w:rsidTr="00231B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377CF4A4" w14:textId="70F14F42" w:rsidR="00B34C25" w:rsidRDefault="00247346" w:rsidP="00DA7228">
            <w:r>
              <w:rPr>
                <w:b/>
                <w:bCs/>
              </w:rPr>
              <w:t xml:space="preserve">Skickad till företag </w:t>
            </w:r>
            <w:r w:rsidR="00406D4B">
              <w:rPr>
                <w:b/>
                <w:bCs/>
              </w:rPr>
              <w:br/>
            </w:r>
            <w:r>
              <w:rPr>
                <w:b/>
                <w:bCs/>
              </w:rPr>
              <w:t>för godkännande</w:t>
            </w:r>
          </w:p>
          <w:p w14:paraId="4FC21AB5" w14:textId="77777777" w:rsidR="00B34C25" w:rsidRDefault="00B34C25" w:rsidP="00DA7228"/>
        </w:tc>
        <w:tc>
          <w:tcPr>
            <w:tcW w:w="4303" w:type="dxa"/>
            <w:gridSpan w:val="2"/>
          </w:tcPr>
          <w:p w14:paraId="3C008354" w14:textId="0E6255F0" w:rsidR="00B34C25" w:rsidRDefault="00247346">
            <w:pPr>
              <w:cnfStyle w:val="000000100000" w:firstRow="0" w:lastRow="0" w:firstColumn="0" w:lastColumn="0" w:oddVBand="0" w:evenVBand="0" w:oddHBand="1" w:evenHBand="0" w:firstRowFirstColumn="0" w:firstRowLastColumn="0" w:lastRowFirstColumn="0" w:lastRowLastColumn="0"/>
            </w:pPr>
            <w:r>
              <w:t>BYN</w:t>
            </w:r>
            <w:r w:rsidR="005659A0">
              <w:t>-</w:t>
            </w:r>
            <w:r>
              <w:t xml:space="preserve">regionen har </w:t>
            </w:r>
            <w:r w:rsidR="001620A6">
              <w:t xml:space="preserve">skapat </w:t>
            </w:r>
            <w:r w:rsidR="00E42826">
              <w:t>en</w:t>
            </w:r>
            <w:r w:rsidR="001620A6">
              <w:t xml:space="preserve"> beställning av distans</w:t>
            </w:r>
            <w:r w:rsidR="001C6B8C">
              <w:softHyphen/>
            </w:r>
            <w:r w:rsidR="001620A6">
              <w:t>utbildning som företaget måste godkänna</w:t>
            </w:r>
            <w:r w:rsidR="002300BE">
              <w:t xml:space="preserve"> för att </w:t>
            </w:r>
            <w:r w:rsidR="00E42826">
              <w:t>den ska kunna hanteras av BYNs kansli.</w:t>
            </w:r>
          </w:p>
        </w:tc>
      </w:tr>
      <w:tr w:rsidR="00231B4A" w14:paraId="3BC0E7C1" w14:textId="77777777" w:rsidTr="00231B4A">
        <w:trPr>
          <w:gridAfter w:val="1"/>
          <w:wAfter w:w="25" w:type="dxa"/>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30FC5865" w14:textId="59D41A4B" w:rsidR="003A346F" w:rsidRDefault="003A346F" w:rsidP="00DA7228">
            <w:pPr>
              <w:rPr>
                <w:b/>
                <w:bCs/>
              </w:rPr>
            </w:pPr>
            <w:r>
              <w:rPr>
                <w:b/>
                <w:bCs/>
              </w:rPr>
              <w:t>Godkänd att fakturera</w:t>
            </w:r>
          </w:p>
        </w:tc>
        <w:tc>
          <w:tcPr>
            <w:tcW w:w="4278" w:type="dxa"/>
          </w:tcPr>
          <w:p w14:paraId="5BD7E9AA" w14:textId="79281C3A" w:rsidR="003A346F" w:rsidRDefault="001C6B8C">
            <w:pPr>
              <w:cnfStyle w:val="000000000000" w:firstRow="0" w:lastRow="0" w:firstColumn="0" w:lastColumn="0" w:oddVBand="0" w:evenVBand="0" w:oddHBand="0" w:evenHBand="0" w:firstRowFirstColumn="0" w:firstRowLastColumn="0" w:lastRowFirstColumn="0" w:lastRowLastColumn="0"/>
            </w:pPr>
            <w:r>
              <w:t>Företaget har godkänt beställnings</w:t>
            </w:r>
            <w:r>
              <w:softHyphen/>
              <w:t>underlaget och BYN</w:t>
            </w:r>
            <w:r w:rsidR="001C6450">
              <w:t>s kansli kan fakturera företaget och beställa från leverantören.</w:t>
            </w:r>
          </w:p>
        </w:tc>
      </w:tr>
      <w:tr w:rsidR="00C80B43" w14:paraId="4FFB2D3D" w14:textId="77777777" w:rsidTr="008542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3EEBE851" w14:textId="653FE1DC" w:rsidR="00C80B43" w:rsidRPr="00324FC2" w:rsidRDefault="00C80B43" w:rsidP="00DA7228">
            <w:pPr>
              <w:rPr>
                <w:b/>
                <w:bCs/>
              </w:rPr>
            </w:pPr>
            <w:r>
              <w:rPr>
                <w:b/>
                <w:bCs/>
              </w:rPr>
              <w:t>Betald</w:t>
            </w:r>
          </w:p>
        </w:tc>
        <w:tc>
          <w:tcPr>
            <w:tcW w:w="4303" w:type="dxa"/>
            <w:gridSpan w:val="2"/>
          </w:tcPr>
          <w:p w14:paraId="7B3C3647" w14:textId="630E3F8F" w:rsidR="00C80B43" w:rsidRDefault="00C80B43" w:rsidP="00DA7228">
            <w:pPr>
              <w:cnfStyle w:val="000000100000" w:firstRow="0" w:lastRow="0" w:firstColumn="0" w:lastColumn="0" w:oddVBand="0" w:evenVBand="0" w:oddHBand="1" w:evenHBand="0" w:firstRowFirstColumn="0" w:firstRowLastColumn="0" w:lastRowFirstColumn="0" w:lastRowLastColumn="0"/>
            </w:pPr>
            <w:r>
              <w:t>Företaget har fått fakturan och betalat (gäller endast förskottsfakturor).</w:t>
            </w:r>
          </w:p>
        </w:tc>
      </w:tr>
      <w:tr w:rsidR="00B34C25" w14:paraId="178F09BF" w14:textId="77777777" w:rsidTr="00854232">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738EE5CE" w14:textId="078C8494" w:rsidR="00B34C25" w:rsidRDefault="000C7E6C" w:rsidP="00DA7228">
            <w:pPr>
              <w:rPr>
                <w:b/>
                <w:bCs/>
              </w:rPr>
            </w:pPr>
            <w:r>
              <w:rPr>
                <w:b/>
                <w:bCs/>
              </w:rPr>
              <w:t>Beställd</w:t>
            </w:r>
          </w:p>
          <w:p w14:paraId="4C131189" w14:textId="77777777" w:rsidR="00B34C25" w:rsidRPr="00050167" w:rsidRDefault="00B34C25" w:rsidP="00DA7228">
            <w:pPr>
              <w:rPr>
                <w:b/>
                <w:bCs/>
              </w:rPr>
            </w:pPr>
          </w:p>
        </w:tc>
        <w:tc>
          <w:tcPr>
            <w:tcW w:w="4303" w:type="dxa"/>
            <w:gridSpan w:val="2"/>
          </w:tcPr>
          <w:p w14:paraId="6A9CAC68" w14:textId="042D7FF1" w:rsidR="00B34C25" w:rsidRDefault="00270337">
            <w:pPr>
              <w:cnfStyle w:val="000000000000" w:firstRow="0" w:lastRow="0" w:firstColumn="0" w:lastColumn="0" w:oddVBand="0" w:evenVBand="0" w:oddHBand="0" w:evenHBand="0" w:firstRowFirstColumn="0" w:firstRowLastColumn="0" w:lastRowFirstColumn="0" w:lastRowLastColumn="0"/>
            </w:pPr>
            <w:r>
              <w:t>BYN</w:t>
            </w:r>
            <w:r w:rsidR="00BA4211">
              <w:t>s kansli</w:t>
            </w:r>
            <w:r>
              <w:t xml:space="preserve"> </w:t>
            </w:r>
            <w:r w:rsidR="001C6450">
              <w:t xml:space="preserve">har </w:t>
            </w:r>
            <w:r w:rsidR="00BA4211">
              <w:t xml:space="preserve">fakturerat och </w:t>
            </w:r>
            <w:r w:rsidR="00E75FF5">
              <w:t>beställt distans</w:t>
            </w:r>
            <w:r w:rsidR="00E75FF5">
              <w:softHyphen/>
              <w:t>utbildnings</w:t>
            </w:r>
            <w:r w:rsidR="00E75FF5">
              <w:softHyphen/>
            </w:r>
            <w:r w:rsidR="00E75FF5">
              <w:softHyphen/>
              <w:t>paketet</w:t>
            </w:r>
            <w:r w:rsidR="00D7692E">
              <w:t xml:space="preserve"> av leverantören</w:t>
            </w:r>
            <w:r w:rsidR="00BA4211">
              <w:t xml:space="preserve"> för leverans enligt beställningen.</w:t>
            </w:r>
          </w:p>
        </w:tc>
      </w:tr>
    </w:tbl>
    <w:p w14:paraId="3CD063B0" w14:textId="7209F082" w:rsidR="003A1858" w:rsidRPr="00854232" w:rsidRDefault="003A1858" w:rsidP="00B82B7D">
      <w:pPr>
        <w:rPr>
          <w:i/>
          <w:iCs/>
          <w:szCs w:val="18"/>
        </w:rPr>
      </w:pPr>
    </w:p>
    <w:tbl>
      <w:tblPr>
        <w:tblStyle w:val="Listtabell7frgstarkdekorfrg1"/>
        <w:tblW w:w="0" w:type="auto"/>
        <w:tblLook w:val="04A0" w:firstRow="1" w:lastRow="0" w:firstColumn="1" w:lastColumn="0" w:noHBand="0" w:noVBand="1"/>
      </w:tblPr>
      <w:tblGrid>
        <w:gridCol w:w="709"/>
        <w:gridCol w:w="5437"/>
      </w:tblGrid>
      <w:tr w:rsidR="00B82B7D" w14:paraId="1D152E6C" w14:textId="77777777" w:rsidTr="008542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dxa"/>
            <w:gridSpan w:val="2"/>
            <w:shd w:val="clear" w:color="auto" w:fill="auto"/>
          </w:tcPr>
          <w:p w14:paraId="71E5EF2B" w14:textId="451DACD9" w:rsidR="00B82B7D" w:rsidRDefault="00B82B7D" w:rsidP="00854232">
            <w:pPr>
              <w:jc w:val="left"/>
            </w:pPr>
            <w:r w:rsidRPr="00854232">
              <w:rPr>
                <w:b/>
                <w:bCs/>
                <w:noProof/>
                <w:sz w:val="24"/>
                <w:szCs w:val="28"/>
              </w:rPr>
              <w:t>E-bok</w:t>
            </w:r>
          </w:p>
        </w:tc>
      </w:tr>
      <w:tr w:rsidR="0013418F" w14:paraId="798D0E6D" w14:textId="77777777" w:rsidTr="008542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14:paraId="4EA395F2" w14:textId="2265D517" w:rsidR="0013418F" w:rsidRDefault="008A11EB" w:rsidP="00DA7228">
            <w:r>
              <w:rPr>
                <w:noProof/>
              </w:rPr>
              <w:drawing>
                <wp:inline distT="0" distB="0" distL="0" distR="0" wp14:anchorId="0681AD0D" wp14:editId="69DA76E3">
                  <wp:extent cx="207818" cy="207818"/>
                  <wp:effectExtent l="0" t="0" r="1905" b="1905"/>
                  <wp:docPr id="34" name="Bildobjekt 34" descr="En b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Bildobjekt 34" descr="En bock "/>
                          <pic:cNvPicPr/>
                        </pic:nvPicPr>
                        <pic:blipFill>
                          <a:blip r:embed="rId49">
                            <a:extLst>
                              <a:ext uri="{28A0092B-C50C-407E-A947-70E740481C1C}">
                                <a14:useLocalDpi xmlns:a14="http://schemas.microsoft.com/office/drawing/2010/main" val="0"/>
                              </a:ext>
                            </a:extLst>
                          </a:blip>
                          <a:stretch>
                            <a:fillRect/>
                          </a:stretch>
                        </pic:blipFill>
                        <pic:spPr>
                          <a:xfrm>
                            <a:off x="0" y="0"/>
                            <a:ext cx="207818" cy="207818"/>
                          </a:xfrm>
                          <a:prstGeom prst="rect">
                            <a:avLst/>
                          </a:prstGeom>
                        </pic:spPr>
                      </pic:pic>
                    </a:graphicData>
                  </a:graphic>
                </wp:inline>
              </w:drawing>
            </w:r>
          </w:p>
        </w:tc>
        <w:tc>
          <w:tcPr>
            <w:tcW w:w="5437" w:type="dxa"/>
          </w:tcPr>
          <w:p w14:paraId="7339555F" w14:textId="7C7820C1" w:rsidR="0013418F" w:rsidRDefault="00D82F40">
            <w:pPr>
              <w:cnfStyle w:val="000000100000" w:firstRow="0" w:lastRow="0" w:firstColumn="0" w:lastColumn="0" w:oddVBand="0" w:evenVBand="0" w:oddHBand="1" w:evenHBand="0" w:firstRowFirstColumn="0" w:firstRowLastColumn="0" w:lastRowFirstColumn="0" w:lastRowLastColumn="0"/>
            </w:pPr>
            <w:r>
              <w:t>Lärlingen har gjort sin bedömning</w:t>
            </w:r>
            <w:r w:rsidR="008F31DF">
              <w:t xml:space="preserve"> på </w:t>
            </w:r>
            <w:r w:rsidR="007D6751">
              <w:t>rapporten.</w:t>
            </w:r>
          </w:p>
        </w:tc>
      </w:tr>
      <w:tr w:rsidR="0013418F" w14:paraId="08A4B216" w14:textId="77777777" w:rsidTr="00854232">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14:paraId="53007ACF" w14:textId="4DC52AE6" w:rsidR="0013418F" w:rsidRPr="00050167" w:rsidRDefault="00D36031">
            <w:pPr>
              <w:rPr>
                <w:b/>
                <w:bCs/>
              </w:rPr>
            </w:pPr>
            <w:r>
              <w:rPr>
                <w:b/>
                <w:bCs/>
                <w:noProof/>
              </w:rPr>
              <w:drawing>
                <wp:inline distT="0" distB="0" distL="0" distR="0" wp14:anchorId="200B8562" wp14:editId="7D0FDF24">
                  <wp:extent cx="236240" cy="220999"/>
                  <wp:effectExtent l="0" t="0" r="0" b="7620"/>
                  <wp:docPr id="35" name="Bildobjekt 35" descr="Två bock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Bildobjekt 35" descr="Två bockar"/>
                          <pic:cNvPicPr/>
                        </pic:nvPicPr>
                        <pic:blipFill>
                          <a:blip r:embed="rId50">
                            <a:extLst>
                              <a:ext uri="{28A0092B-C50C-407E-A947-70E740481C1C}">
                                <a14:useLocalDpi xmlns:a14="http://schemas.microsoft.com/office/drawing/2010/main" val="0"/>
                              </a:ext>
                            </a:extLst>
                          </a:blip>
                          <a:stretch>
                            <a:fillRect/>
                          </a:stretch>
                        </pic:blipFill>
                        <pic:spPr>
                          <a:xfrm>
                            <a:off x="0" y="0"/>
                            <a:ext cx="236240" cy="220999"/>
                          </a:xfrm>
                          <a:prstGeom prst="rect">
                            <a:avLst/>
                          </a:prstGeom>
                        </pic:spPr>
                      </pic:pic>
                    </a:graphicData>
                  </a:graphic>
                </wp:inline>
              </w:drawing>
            </w:r>
          </w:p>
        </w:tc>
        <w:tc>
          <w:tcPr>
            <w:tcW w:w="5437" w:type="dxa"/>
          </w:tcPr>
          <w:p w14:paraId="07454CEC" w14:textId="28B20132" w:rsidR="0013418F" w:rsidRDefault="008F31DF">
            <w:pPr>
              <w:cnfStyle w:val="000000000000" w:firstRow="0" w:lastRow="0" w:firstColumn="0" w:lastColumn="0" w:oddVBand="0" w:evenVBand="0" w:oddHBand="0" w:evenHBand="0" w:firstRowFirstColumn="0" w:firstRowLastColumn="0" w:lastRowFirstColumn="0" w:lastRowLastColumn="0"/>
            </w:pPr>
            <w:r>
              <w:t>Handledaren har gjort samma bedömning som lärlingen.</w:t>
            </w:r>
          </w:p>
        </w:tc>
      </w:tr>
      <w:tr w:rsidR="0013418F" w14:paraId="710D20D7" w14:textId="77777777" w:rsidTr="008542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14:paraId="315099E2" w14:textId="05FD03F1" w:rsidR="0013418F" w:rsidRPr="00324FC2" w:rsidRDefault="00D36031" w:rsidP="00DA7228">
            <w:pPr>
              <w:rPr>
                <w:b/>
                <w:bCs/>
              </w:rPr>
            </w:pPr>
            <w:r>
              <w:rPr>
                <w:b/>
                <w:bCs/>
                <w:noProof/>
              </w:rPr>
              <w:drawing>
                <wp:inline distT="0" distB="0" distL="0" distR="0" wp14:anchorId="17F51E58" wp14:editId="64F071DF">
                  <wp:extent cx="259079" cy="224988"/>
                  <wp:effectExtent l="0" t="0" r="8255" b="3810"/>
                  <wp:docPr id="36" name="Bildobjekt 36" descr="Två bockar med stjär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Bildobjekt 36" descr="Två bockar med stjärna"/>
                          <pic:cNvPicPr/>
                        </pic:nvPicPr>
                        <pic:blipFill rotWithShape="1">
                          <a:blip r:embed="rId51">
                            <a:extLst>
                              <a:ext uri="{28A0092B-C50C-407E-A947-70E740481C1C}">
                                <a14:useLocalDpi xmlns:a14="http://schemas.microsoft.com/office/drawing/2010/main" val="0"/>
                              </a:ext>
                            </a:extLst>
                          </a:blip>
                          <a:srcRect b="10527"/>
                          <a:stretch/>
                        </pic:blipFill>
                        <pic:spPr bwMode="auto">
                          <a:xfrm>
                            <a:off x="0" y="0"/>
                            <a:ext cx="259102" cy="225008"/>
                          </a:xfrm>
                          <a:prstGeom prst="rect">
                            <a:avLst/>
                          </a:prstGeom>
                          <a:ln>
                            <a:noFill/>
                          </a:ln>
                          <a:extLst>
                            <a:ext uri="{53640926-AAD7-44D8-BBD7-CCE9431645EC}">
                              <a14:shadowObscured xmlns:a14="http://schemas.microsoft.com/office/drawing/2010/main"/>
                            </a:ext>
                          </a:extLst>
                        </pic:spPr>
                      </pic:pic>
                    </a:graphicData>
                  </a:graphic>
                </wp:inline>
              </w:drawing>
            </w:r>
          </w:p>
        </w:tc>
        <w:tc>
          <w:tcPr>
            <w:tcW w:w="5437" w:type="dxa"/>
          </w:tcPr>
          <w:p w14:paraId="4A992AD6" w14:textId="0828609F" w:rsidR="0013418F" w:rsidRDefault="00702059">
            <w:pPr>
              <w:cnfStyle w:val="000000100000" w:firstRow="0" w:lastRow="0" w:firstColumn="0" w:lastColumn="0" w:oddVBand="0" w:evenVBand="0" w:oddHBand="1" w:evenHBand="0" w:firstRowFirstColumn="0" w:firstRowLastColumn="0" w:lastRowFirstColumn="0" w:lastRowLastColumn="0"/>
            </w:pPr>
            <w:r>
              <w:t>Lärlingen och handledaren har gjort olika bedömningar</w:t>
            </w:r>
            <w:r w:rsidR="005F6FA3">
              <w:t xml:space="preserve">. Gå in och </w:t>
            </w:r>
            <w:r w:rsidR="007D6751">
              <w:t>se</w:t>
            </w:r>
            <w:r w:rsidR="005F6FA3">
              <w:t xml:space="preserve"> </w:t>
            </w:r>
            <w:r w:rsidR="00271F78">
              <w:t>på rapporten vad som avviker.</w:t>
            </w:r>
          </w:p>
        </w:tc>
      </w:tr>
    </w:tbl>
    <w:p w14:paraId="7473FA14" w14:textId="77777777" w:rsidR="00282FBD" w:rsidRDefault="00282FBD" w:rsidP="005A3457">
      <w:bookmarkStart w:id="37" w:name="_Ref102721600"/>
      <w:r>
        <w:br w:type="page"/>
      </w:r>
    </w:p>
    <w:p w14:paraId="1244F4CA" w14:textId="266F541E" w:rsidR="00A57326" w:rsidRPr="00EC155C" w:rsidRDefault="00A57326" w:rsidP="00E65CA3">
      <w:pPr>
        <w:pStyle w:val="Rubrik1"/>
      </w:pPr>
      <w:bookmarkStart w:id="38" w:name="_Toc234932950"/>
      <w:r>
        <w:lastRenderedPageBreak/>
        <w:t>Registrering och inloggning</w:t>
      </w:r>
      <w:bookmarkEnd w:id="37"/>
      <w:bookmarkEnd w:id="38"/>
    </w:p>
    <w:p w14:paraId="7A6F9AAF" w14:textId="009ABD60" w:rsidR="00A57326" w:rsidRDefault="00366A59" w:rsidP="00A57326">
      <w:r w:rsidRPr="00EC155C">
        <w:rPr>
          <w:noProof/>
          <w:color w:val="2B579A"/>
          <w:shd w:val="clear" w:color="auto" w:fill="E6E6E6"/>
        </w:rPr>
        <mc:AlternateContent>
          <mc:Choice Requires="wps">
            <w:drawing>
              <wp:anchor distT="182880" distB="182880" distL="182880" distR="182880" simplePos="0" relativeHeight="251658250" behindDoc="1" locked="0" layoutInCell="1" allowOverlap="1" wp14:anchorId="33BF2C9F" wp14:editId="774D5359">
                <wp:simplePos x="0" y="0"/>
                <wp:positionH relativeFrom="margin">
                  <wp:posOffset>-1704109</wp:posOffset>
                </wp:positionH>
                <wp:positionV relativeFrom="margin">
                  <wp:posOffset>657687</wp:posOffset>
                </wp:positionV>
                <wp:extent cx="1532255" cy="1226820"/>
                <wp:effectExtent l="0" t="0" r="0" b="0"/>
                <wp:wrapTight wrapText="bothSides">
                  <wp:wrapPolygon edited="0">
                    <wp:start x="0" y="0"/>
                    <wp:lineTo x="0" y="21130"/>
                    <wp:lineTo x="21215" y="21130"/>
                    <wp:lineTo x="21215" y="2683"/>
                    <wp:lineTo x="19335" y="0"/>
                    <wp:lineTo x="0" y="0"/>
                  </wp:wrapPolygon>
                </wp:wrapTight>
                <wp:docPr id="81" name="Snip Single Corner Rectangle 117"/>
                <wp:cNvGraphicFramePr/>
                <a:graphic xmlns:a="http://schemas.openxmlformats.org/drawingml/2006/main">
                  <a:graphicData uri="http://schemas.microsoft.com/office/word/2010/wordprocessingShape">
                    <wps:wsp>
                      <wps:cNvSpPr/>
                      <wps:spPr>
                        <a:xfrm>
                          <a:off x="0" y="0"/>
                          <a:ext cx="1532255" cy="1226820"/>
                        </a:xfrm>
                        <a:prstGeom prst="snip1Rect">
                          <a:avLst/>
                        </a:prstGeom>
                        <a:solidFill>
                          <a:schemeClr val="accent1"/>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5EFD396E" w14:textId="073E95A7" w:rsidR="00CC27F8" w:rsidRPr="00E65CA3" w:rsidRDefault="00CC27F8" w:rsidP="00A57326">
                            <w:pPr>
                              <w:rPr>
                                <w:i/>
                                <w:iCs/>
                                <w:color w:val="FCFCFA"/>
                                <w:lang w:val="en-US"/>
                              </w:rPr>
                            </w:pPr>
                            <w:r>
                              <w:rPr>
                                <w:i/>
                                <w:iCs/>
                                <w:color w:val="FCFCFA"/>
                                <w:lang w:val="en-US"/>
                              </w:rPr>
                              <w:t>Did you know</w:t>
                            </w:r>
                            <w:r w:rsidR="00A57326">
                              <w:rPr>
                                <w:i/>
                                <w:iCs/>
                                <w:color w:val="FCFCFA"/>
                                <w:lang w:val="en-US"/>
                              </w:rPr>
                              <w:t>?</w:t>
                            </w:r>
                            <w:r w:rsidR="00A57326">
                              <w:rPr>
                                <w:i/>
                                <w:iCs/>
                                <w:color w:val="FCFCFA"/>
                                <w:lang w:val="en-US"/>
                              </w:rPr>
                              <w:br/>
                            </w:r>
                            <w:r>
                              <w:rPr>
                                <w:i/>
                                <w:iCs/>
                                <w:color w:val="FCFCFA"/>
                                <w:lang w:val="en-US"/>
                              </w:rPr>
                              <w:t xml:space="preserve">Login with password is only available if you do not have a Swedish social security number. </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F2C9F" id="_x0000_s1039" style="position:absolute;margin-left:-134.2pt;margin-top:51.8pt;width:120.65pt;height:96.6pt;z-index:-251658230;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1532255,12268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" adj="-11796480,,5400" path="m,l1327781,r204474,204474l1532255,1226820,,1226820,,xe" fillcolor="#58d0d6 [3204]" stroked="f" strokeweight="1pt">
                <v:stroke joinstyle="miter"/>
                <v:formulas/>
                <v:path arrowok="t" o:connecttype="custom" o:connectlocs="0,0;1327781,0;1532255,204474;1532255,1226820;0,1226820;0,0" o:connectangles="0,0,0,0,0,0" textboxrect="0,0,1532255,1226820"/>
                <v:textbox inset="10.8pt,7.2pt,,7.2pt">
                  <w:txbxContent>
                    <w:p w14:paraId="5EFD396E" w14:textId="073E95A7" w:rsidR="00CC27F8" w:rsidRPr="00E65CA3" w:rsidRDefault="00CC27F8" w:rsidP="00A57326">
                      <w:pPr>
                        <w:rPr>
                          <w:i/>
                          <w:iCs/>
                          <w:color w:val="FCFCFA"/>
                          <w:lang w:val="en-US"/>
                        </w:rPr>
                      </w:pPr>
                      <w:r>
                        <w:rPr>
                          <w:i/>
                          <w:iCs/>
                          <w:color w:val="FCFCFA"/>
                          <w:lang w:val="en-US"/>
                        </w:rPr>
                        <w:t>Did you know</w:t>
                      </w:r>
                      <w:r w:rsidR="00A57326">
                        <w:rPr>
                          <w:i/>
                          <w:iCs/>
                          <w:color w:val="FCFCFA"/>
                          <w:lang w:val="en-US"/>
                        </w:rPr>
                        <w:t>?</w:t>
                      </w:r>
                      <w:r w:rsidR="00A57326">
                        <w:rPr>
                          <w:i/>
                          <w:iCs/>
                          <w:color w:val="FCFCFA"/>
                          <w:lang w:val="en-US"/>
                        </w:rPr>
                        <w:br/>
                      </w:r>
                      <w:r>
                        <w:rPr>
                          <w:i/>
                          <w:iCs/>
                          <w:color w:val="FCFCFA"/>
                          <w:lang w:val="en-US"/>
                        </w:rPr>
                        <w:t xml:space="preserve">Login with password is only available if you do not have a Swedish social security number. </w:t>
                      </w:r>
                    </w:p>
                  </w:txbxContent>
                </v:textbox>
                <w10:wrap type="tight" anchorx="margin" anchory="margin"/>
              </v:shape>
            </w:pict>
          </mc:Fallback>
        </mc:AlternateContent>
      </w:r>
      <w:r w:rsidR="0005386C">
        <w:t>För att kunna hantera en lärlingsanmälan måste inte bara lärlingen utan även företaget</w:t>
      </w:r>
      <w:r w:rsidR="001B42C3">
        <w:t>s</w:t>
      </w:r>
      <w:r w:rsidR="0005386C">
        <w:t xml:space="preserve"> personal och arbetsplatser vara registrerade på Mina sidor. </w:t>
      </w:r>
      <w:r w:rsidR="00A57326" w:rsidRPr="00EC155C">
        <w:t xml:space="preserve">För att logga in i BYN 4.0 krävs </w:t>
      </w:r>
      <w:r w:rsidR="00A57326">
        <w:t xml:space="preserve">ett fungerande </w:t>
      </w:r>
      <w:r w:rsidR="00A57326" w:rsidRPr="00A40E69">
        <w:rPr>
          <w:b/>
          <w:bCs/>
        </w:rPr>
        <w:t>BankID</w:t>
      </w:r>
      <w:r w:rsidR="00CC27F8">
        <w:t xml:space="preserve">. </w:t>
      </w:r>
    </w:p>
    <w:p w14:paraId="268E1959" w14:textId="38A98636" w:rsidR="00A57326" w:rsidRDefault="00A57326" w:rsidP="00A57326">
      <w:r>
        <w:t>Vid första inloggning måste du registrera och verifiera mobilnummer och e-postadress. Du behöver därför ha mobil och e-</w:t>
      </w:r>
      <w:r w:rsidR="00F81BDE">
        <w:t>post tillgängliga</w:t>
      </w:r>
      <w:r>
        <w:t>, då du behöver fylla i två bekräftelsekoder som skickas med sms respektive e-post.</w:t>
      </w:r>
    </w:p>
    <w:p w14:paraId="346F22DB" w14:textId="553BD940" w:rsidR="00A57326" w:rsidRDefault="00A57326" w:rsidP="00A57326">
      <w:r>
        <w:t xml:space="preserve">Börja registrering genom att trycka på knappen </w:t>
      </w:r>
      <w:r w:rsidRPr="00CB3B2C">
        <w:rPr>
          <w:i/>
          <w:iCs/>
        </w:rPr>
        <w:t>Registrera dig med BankID</w:t>
      </w:r>
      <w:r>
        <w:t xml:space="preserve"> och välj sedan BankID på denna enhet eller på annan enhet. Fyll i person</w:t>
      </w:r>
      <w:r>
        <w:softHyphen/>
        <w:t xml:space="preserve">nummer (10 siffror) i fältet, och tryck på knappen </w:t>
      </w:r>
      <w:r w:rsidRPr="00CB3B2C">
        <w:rPr>
          <w:i/>
          <w:iCs/>
        </w:rPr>
        <w:t>Verifiera</w:t>
      </w:r>
      <w:r>
        <w:t xml:space="preserve">. Identifiera dig genom att följa instruktionerna för BankID på den enhet du valt. </w:t>
      </w:r>
    </w:p>
    <w:p w14:paraId="2698F5E4" w14:textId="4797647F" w:rsidR="00A57326" w:rsidRDefault="00A57326" w:rsidP="00A57326">
      <w:r>
        <w:t xml:space="preserve">Tryck sedan på knappen </w:t>
      </w:r>
      <w:r>
        <w:rPr>
          <w:i/>
          <w:iCs/>
        </w:rPr>
        <w:t>M</w:t>
      </w:r>
      <w:r w:rsidRPr="006020A9">
        <w:rPr>
          <w:i/>
          <w:iCs/>
        </w:rPr>
        <w:t>obilnummer</w:t>
      </w:r>
      <w:r>
        <w:t xml:space="preserve"> och fyll i ditt personliga mobil</w:t>
      </w:r>
      <w:r>
        <w:softHyphen/>
        <w:t xml:space="preserve">telefonnummer i fältet. När du trycker på knappen </w:t>
      </w:r>
      <w:r w:rsidRPr="006020A9">
        <w:rPr>
          <w:i/>
          <w:iCs/>
        </w:rPr>
        <w:t>Bekräfta mobilnummer</w:t>
      </w:r>
      <w:r>
        <w:t xml:space="preserve"> skickas ett sms med en fyrsiffrig kod till det ifyllda telefon</w:t>
      </w:r>
      <w:r>
        <w:softHyphen/>
        <w:t xml:space="preserve">numret. Verifiera mobilnummer genom att fylla i koden i fältet. </w:t>
      </w:r>
    </w:p>
    <w:p w14:paraId="551DE67F" w14:textId="18C72842" w:rsidR="00A57326" w:rsidRDefault="00482F91" w:rsidP="00A57326">
      <w:r>
        <w:t>Fortsätt med</w:t>
      </w:r>
      <w:r w:rsidR="00A57326">
        <w:t xml:space="preserve"> knappen </w:t>
      </w:r>
      <w:r w:rsidR="00A57326" w:rsidRPr="003F2485">
        <w:rPr>
          <w:i/>
        </w:rPr>
        <w:t>e-postadress</w:t>
      </w:r>
      <w:r w:rsidR="00A57326">
        <w:t xml:space="preserve"> och fyll i din personliga e-postadress i fältet. När du trycker på knappen </w:t>
      </w:r>
      <w:r w:rsidR="00A57326" w:rsidRPr="003F2485">
        <w:rPr>
          <w:i/>
        </w:rPr>
        <w:t>Bekräfta e-postadress</w:t>
      </w:r>
      <w:r w:rsidR="00A57326">
        <w:t xml:space="preserve"> skickas ett e-post</w:t>
      </w:r>
      <w:r w:rsidR="00A57326">
        <w:softHyphen/>
        <w:t>meddelande med en fyrsiffrig kod till den ifyllda e-postadressen. Verifiera e-postadress genom att fylla i koden i fältet. Om koden inte kommer fram titta först i skräpposten, annars läs mer under</w:t>
      </w:r>
      <w:r w:rsidR="003F173C">
        <w:t xml:space="preserve"> </w:t>
      </w:r>
      <w:hyperlink w:anchor="_Felsökning" w:history="1">
        <w:r w:rsidR="003F173C" w:rsidRPr="003F173C">
          <w:rPr>
            <w:rStyle w:val="Hyperlnk"/>
          </w:rPr>
          <w:t>Felsökning</w:t>
        </w:r>
      </w:hyperlink>
      <w:r w:rsidR="00A57326">
        <w:t>.</w:t>
      </w:r>
    </w:p>
    <w:p w14:paraId="77207897" w14:textId="1906E20D" w:rsidR="00A57326" w:rsidRDefault="00A57326" w:rsidP="00A57326">
      <w:r>
        <w:t xml:space="preserve">Slutför registreringen genom att trycka på knappen </w:t>
      </w:r>
      <w:r w:rsidRPr="003F2485">
        <w:rPr>
          <w:i/>
        </w:rPr>
        <w:t>Avsluta registrering</w:t>
      </w:r>
      <w:r>
        <w:t xml:space="preserve">. Kontrollera dina uppgifter i sammanfattningen och gå sedan till dina sidor genom knappen </w:t>
      </w:r>
      <w:r w:rsidRPr="003F2485">
        <w:rPr>
          <w:i/>
        </w:rPr>
        <w:t>Fortsätt till Mina sidor</w:t>
      </w:r>
      <w:r>
        <w:t>.</w:t>
      </w:r>
    </w:p>
    <w:p w14:paraId="7710D291" w14:textId="04C13A9A" w:rsidR="00CC27F8" w:rsidRDefault="00CC27F8" w:rsidP="00A57326">
      <w:r>
        <w:t xml:space="preserve">Nästa gång du loggar in trycker du på knappen </w:t>
      </w:r>
      <w:r w:rsidRPr="00E65CA3">
        <w:rPr>
          <w:i/>
          <w:iCs/>
        </w:rPr>
        <w:t>Logga in med BankID</w:t>
      </w:r>
      <w:r w:rsidR="0005386C">
        <w:t xml:space="preserve"> och följer sedan instruktionerna för BankID på denna eller annan enhet.</w:t>
      </w:r>
    </w:p>
    <w:p w14:paraId="6C770CF6" w14:textId="35974636" w:rsidR="0079538D" w:rsidRDefault="0079538D" w:rsidP="00A57326">
      <w:r>
        <w:t xml:space="preserve">Om du som användare </w:t>
      </w:r>
      <w:r w:rsidR="002F1D31">
        <w:t xml:space="preserve">inte har ett svenskt personnummer och därför inte har ett BankID, ta då kontakt med </w:t>
      </w:r>
      <w:hyperlink r:id="rId52" w:history="1">
        <w:r w:rsidR="002F1D31" w:rsidRPr="0027430F">
          <w:rPr>
            <w:rStyle w:val="Hyperlnk"/>
          </w:rPr>
          <w:t>BYNs kansli</w:t>
        </w:r>
      </w:hyperlink>
      <w:r w:rsidR="002F1D31">
        <w:t xml:space="preserve"> för att få </w:t>
      </w:r>
      <w:r w:rsidR="00AD77C9">
        <w:t xml:space="preserve">tillgång till inloggning med e-postadress. </w:t>
      </w:r>
    </w:p>
    <w:p w14:paraId="10B87C4B" w14:textId="34E3F036" w:rsidR="0005386C" w:rsidRDefault="0005386C" w:rsidP="00E65CA3">
      <w:pPr>
        <w:pStyle w:val="Rubrik2"/>
      </w:pPr>
      <w:bookmarkStart w:id="39" w:name="_Registrera_företag_och"/>
      <w:bookmarkStart w:id="40" w:name="_Toc234932951"/>
      <w:bookmarkEnd w:id="39"/>
      <w:r>
        <w:t>Registrera företag och företagsadministratör</w:t>
      </w:r>
      <w:bookmarkEnd w:id="40"/>
    </w:p>
    <w:p w14:paraId="1084FD79" w14:textId="4A10C588" w:rsidR="0005386C" w:rsidRPr="00ED7C57" w:rsidRDefault="008A32F7" w:rsidP="0005386C">
      <w:r>
        <w:rPr>
          <w:noProof/>
          <w:color w:val="2B579A"/>
        </w:rPr>
        <mc:AlternateContent>
          <mc:Choice Requires="wpg">
            <w:drawing>
              <wp:anchor distT="0" distB="0" distL="114300" distR="114300" simplePos="0" relativeHeight="251658287" behindDoc="0" locked="0" layoutInCell="1" allowOverlap="1" wp14:anchorId="0076D817" wp14:editId="6C836747">
                <wp:simplePos x="0" y="0"/>
                <wp:positionH relativeFrom="column">
                  <wp:posOffset>4293870</wp:posOffset>
                </wp:positionH>
                <wp:positionV relativeFrom="paragraph">
                  <wp:posOffset>298450</wp:posOffset>
                </wp:positionV>
                <wp:extent cx="1186180" cy="1280795"/>
                <wp:effectExtent l="19050" t="19050" r="13970" b="14605"/>
                <wp:wrapNone/>
                <wp:docPr id="79" name="Grupp 79"/>
                <wp:cNvGraphicFramePr/>
                <a:graphic xmlns:a="http://schemas.openxmlformats.org/drawingml/2006/main">
                  <a:graphicData uri="http://schemas.microsoft.com/office/word/2010/wordprocessingGroup">
                    <wpg:wgp>
                      <wpg:cNvGrpSpPr/>
                      <wpg:grpSpPr>
                        <a:xfrm>
                          <a:off x="0" y="0"/>
                          <a:ext cx="1186180" cy="1280795"/>
                          <a:chOff x="0" y="0"/>
                          <a:chExt cx="1186180" cy="1280795"/>
                        </a:xfrm>
                      </wpg:grpSpPr>
                      <wps:wsp>
                        <wps:cNvPr id="51" name="Rektangel: rundade hörn 51"/>
                        <wps:cNvSpPr/>
                        <wps:spPr>
                          <a:xfrm>
                            <a:off x="0" y="0"/>
                            <a:ext cx="1186180" cy="1280795"/>
                          </a:xfrm>
                          <a:prstGeom prst="roundRect">
                            <a:avLst/>
                          </a:prstGeom>
                          <a:noFill/>
                          <a:ln w="28575">
                            <a:solidFill>
                              <a:srgbClr val="58D0D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434055" w14:textId="77777777" w:rsidR="007F3353" w:rsidRPr="00666B8D" w:rsidRDefault="007F3353" w:rsidP="00C11FE2">
                              <w:pPr>
                                <w:spacing w:after="0"/>
                                <w:jc w:val="center"/>
                                <w:rPr>
                                  <w:rFonts w:asciiTheme="minorHAnsi" w:hAnsiTheme="minorHAnsi" w:cstheme="minorHAnsi"/>
                                  <w:color w:val="585956" w:themeColor="text1" w:themeTint="D9"/>
                                  <w:kern w:val="24"/>
                                  <w:sz w:val="18"/>
                                  <w:szCs w:val="18"/>
                                </w:rPr>
                              </w:pPr>
                              <w:hyperlink r:id="rId53" w:history="1">
                                <w:r w:rsidRPr="00666B8D">
                                  <w:rPr>
                                    <w:rStyle w:val="Hyperlnk"/>
                                    <w:rFonts w:asciiTheme="minorHAnsi" w:hAnsiTheme="minorHAnsi" w:cstheme="minorHAnsi"/>
                                    <w:color w:val="585956" w:themeColor="text1" w:themeTint="D9"/>
                                    <w:kern w:val="24"/>
                                    <w:sz w:val="18"/>
                                    <w:szCs w:val="18"/>
                                  </w:rPr>
                                  <w:t>Videoguide Hantera företag</w:t>
                                </w:r>
                              </w:hyperlink>
                            </w:p>
                          </w:txbxContent>
                        </wps:txbx>
                        <wps:bodyPr rtlCol="0" anchor="b"/>
                      </wps:wsp>
                      <pic:pic xmlns:pic="http://schemas.openxmlformats.org/drawingml/2006/picture">
                        <pic:nvPicPr>
                          <pic:cNvPr id="54" name="Bildobjekt 54"/>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194310" y="41910"/>
                            <a:ext cx="781050" cy="784860"/>
                          </a:xfrm>
                          <a:prstGeom prst="rect">
                            <a:avLst/>
                          </a:prstGeom>
                        </pic:spPr>
                      </pic:pic>
                    </wpg:wgp>
                  </a:graphicData>
                </a:graphic>
              </wp:anchor>
            </w:drawing>
          </mc:Choice>
          <mc:Fallback>
            <w:pict>
              <v:group w14:anchorId="0076D817" id="Grupp 79" o:spid="_x0000_s1040" style="position:absolute;margin-left:338.1pt;margin-top:23.5pt;width:93.4pt;height:100.85pt;z-index:251658287" coordsize="11861,128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">
                <v:roundrect id="Rektangel: rundade hörn 51" o:spid="_x0000_s1041" style="position:absolute;width:11861;height:12807;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" filled="f" strokecolor="#58d0d6" strokeweight="2.25pt">
                  <v:stroke joinstyle="miter"/>
                  <v:textbox>
                    <w:txbxContent>
                      <w:p w14:paraId="70434055" w14:textId="77777777" w:rsidR="007F3353" w:rsidRPr="00666B8D" w:rsidRDefault="007F3353" w:rsidP="00C11FE2">
                        <w:pPr>
                          <w:spacing w:after="0"/>
                          <w:jc w:val="center"/>
                          <w:rPr>
                            <w:rFonts w:asciiTheme="minorHAnsi" w:hAnsiTheme="minorHAnsi" w:cstheme="minorHAnsi"/>
                            <w:color w:val="585956" w:themeColor="text1" w:themeTint="D9"/>
                            <w:kern w:val="24"/>
                            <w:sz w:val="18"/>
                            <w:szCs w:val="18"/>
                          </w:rPr>
                        </w:pPr>
                        <w:hyperlink r:id="rId55" w:history="1">
                          <w:r w:rsidRPr="00666B8D">
                            <w:rPr>
                              <w:rStyle w:val="Hyperlnk"/>
                              <w:rFonts w:asciiTheme="minorHAnsi" w:hAnsiTheme="minorHAnsi" w:cstheme="minorHAnsi"/>
                              <w:color w:val="585956" w:themeColor="text1" w:themeTint="D9"/>
                              <w:kern w:val="24"/>
                              <w:sz w:val="18"/>
                              <w:szCs w:val="18"/>
                            </w:rPr>
                            <w:t>Videoguide Hantera företag</w:t>
                          </w:r>
                        </w:hyperlink>
                      </w:p>
                    </w:txbxContent>
                  </v:textbox>
                </v:roundrect>
                <v:shape id="Bildobjekt 54" o:spid="_x0000_s1042" type="#_x0000_t75" style="position:absolute;left:1943;top:419;width:7810;height:7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">
                  <v:imagedata r:id="rId56" o:title=""/>
                </v:shape>
              </v:group>
            </w:pict>
          </mc:Fallback>
        </mc:AlternateContent>
      </w:r>
      <w:r w:rsidR="00366A59">
        <w:rPr>
          <w:noProof/>
          <w:color w:val="2B579A"/>
          <w:shd w:val="clear" w:color="auto" w:fill="E6E6E6"/>
        </w:rPr>
        <mc:AlternateContent>
          <mc:Choice Requires="wps">
            <w:drawing>
              <wp:anchor distT="182880" distB="182880" distL="182880" distR="182880" simplePos="0" relativeHeight="251658251" behindDoc="0" locked="0" layoutInCell="1" allowOverlap="1" wp14:anchorId="19EE9D7D" wp14:editId="081E0901">
                <wp:simplePos x="0" y="0"/>
                <wp:positionH relativeFrom="margin">
                  <wp:posOffset>-1706880</wp:posOffset>
                </wp:positionH>
                <wp:positionV relativeFrom="margin">
                  <wp:posOffset>5710844</wp:posOffset>
                </wp:positionV>
                <wp:extent cx="1478280" cy="1066800"/>
                <wp:effectExtent l="0" t="0" r="26670" b="19050"/>
                <wp:wrapSquare wrapText="bothSides"/>
                <wp:docPr id="89" name="Rektangel med klippt hörn 117"/>
                <wp:cNvGraphicFramePr/>
                <a:graphic xmlns:a="http://schemas.openxmlformats.org/drawingml/2006/main">
                  <a:graphicData uri="http://schemas.microsoft.com/office/word/2010/wordprocessingShape">
                    <wps:wsp>
                      <wps:cNvSpPr/>
                      <wps:spPr>
                        <a:xfrm>
                          <a:off x="0" y="0"/>
                          <a:ext cx="1478280" cy="1066800"/>
                        </a:xfrm>
                        <a:prstGeom prst="snip1Rect">
                          <a:avLst/>
                        </a:prstGeom>
                        <a:solidFill>
                          <a:schemeClr val="accent1"/>
                        </a:solidFill>
                        <a:ln>
                          <a:solidFill>
                            <a:schemeClr val="accent1"/>
                          </a:solidFill>
                        </a:ln>
                      </wps:spPr>
                      <wps:style>
                        <a:lnRef idx="2">
                          <a:schemeClr val="accent1">
                            <a:shade val="50000"/>
                          </a:schemeClr>
                        </a:lnRef>
                        <a:fillRef idx="1003">
                          <a:schemeClr val="dk2"/>
                        </a:fillRef>
                        <a:effectRef idx="0">
                          <a:schemeClr val="accent1"/>
                        </a:effectRef>
                        <a:fontRef idx="minor">
                          <a:schemeClr val="lt1"/>
                        </a:fontRef>
                      </wps:style>
                      <wps:txbx>
                        <w:txbxContent>
                          <w:p w14:paraId="52D844E9" w14:textId="77777777" w:rsidR="0005386C" w:rsidRPr="00AC11AE" w:rsidRDefault="0005386C" w:rsidP="0005386C">
                            <w:pPr>
                              <w:rPr>
                                <w:i/>
                                <w:iCs/>
                                <w:caps/>
                                <w:color w:val="FCFCFA" w:themeColor="background1"/>
                              </w:rPr>
                            </w:pPr>
                            <w:r>
                              <w:rPr>
                                <w:i/>
                                <w:iCs/>
                                <w:color w:val="FCFCFA" w:themeColor="background1"/>
                              </w:rPr>
                              <w:t>Visste du att?</w:t>
                            </w:r>
                            <w:r>
                              <w:rPr>
                                <w:i/>
                                <w:iCs/>
                                <w:color w:val="FCFCFA" w:themeColor="background1"/>
                              </w:rPr>
                              <w:br/>
                              <w:t>Bara första personen måste ansöka om koppling till företaget.</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E9D7D" id="Rektangel med klippt hörn 117" o:spid="_x0000_s1043" style="position:absolute;margin-left:-134.4pt;margin-top:449.65pt;width:116.4pt;height:84pt;z-index:251658251;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1478280,1066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" adj="-11796480,,5400" path="m,l1300476,r177804,177804l1478280,1066800,,1066800,,xe" fillcolor="#58d0d6 [3204]" strokecolor="#58d0d6 [3204]" strokeweight="1pt">
                <v:stroke joinstyle="miter"/>
                <v:formulas/>
                <v:path arrowok="t" o:connecttype="custom" o:connectlocs="0,0;1300476,0;1478280,177804;1478280,1066800;0,1066800;0,0" o:connectangles="0,0,0,0,0,0" textboxrect="0,0,1478280,1066800"/>
                <v:textbox inset="10.8pt,7.2pt,,7.2pt">
                  <w:txbxContent>
                    <w:p w14:paraId="52D844E9" w14:textId="77777777" w:rsidR="0005386C" w:rsidRPr="00AC11AE" w:rsidRDefault="0005386C" w:rsidP="0005386C">
                      <w:pPr>
                        <w:rPr>
                          <w:i/>
                          <w:iCs/>
                          <w:caps/>
                          <w:color w:val="FCFCFA" w:themeColor="background1"/>
                        </w:rPr>
                      </w:pPr>
                      <w:r>
                        <w:rPr>
                          <w:i/>
                          <w:iCs/>
                          <w:color w:val="FCFCFA" w:themeColor="background1"/>
                        </w:rPr>
                        <w:t>Visste du att?</w:t>
                      </w:r>
                      <w:r>
                        <w:rPr>
                          <w:i/>
                          <w:iCs/>
                          <w:color w:val="FCFCFA" w:themeColor="background1"/>
                        </w:rPr>
                        <w:br/>
                        <w:t>Bara första personen måste ansöka om koppling till företaget.</w:t>
                      </w:r>
                    </w:p>
                  </w:txbxContent>
                </v:textbox>
                <w10:wrap type="square" anchorx="margin" anchory="margin"/>
              </v:shape>
            </w:pict>
          </mc:Fallback>
        </mc:AlternateContent>
      </w:r>
      <w:r w:rsidR="0005386C">
        <w:t>Företagsadministratören uppdaterar företagets information och skapar övriga användare och arbetsplatser på företaget</w:t>
      </w:r>
    </w:p>
    <w:p w14:paraId="58FCD596" w14:textId="71652675" w:rsidR="0005386C" w:rsidRDefault="0005386C" w:rsidP="0005386C">
      <w:r w:rsidRPr="004F3A98">
        <w:t>Om företag</w:t>
      </w:r>
      <w:r>
        <w:t>et</w:t>
      </w:r>
      <w:r w:rsidRPr="004F3A98">
        <w:t xml:space="preserve"> inte använt Mina sidor tidigare behöver </w:t>
      </w:r>
      <w:r>
        <w:t xml:space="preserve">en administratör </w:t>
      </w:r>
      <w:r w:rsidRPr="004F3A98">
        <w:t>ansöka om att bli kopplad till företaget.</w:t>
      </w:r>
      <w:r>
        <w:t xml:space="preserve"> </w:t>
      </w:r>
      <w:r w:rsidR="005105FB">
        <w:t>Även om</w:t>
      </w:r>
      <w:r w:rsidR="00482F91">
        <w:t xml:space="preserve"> företaget </w:t>
      </w:r>
      <w:r w:rsidR="005105FB">
        <w:t>använt</w:t>
      </w:r>
      <w:r w:rsidR="00482F91">
        <w:t xml:space="preserve"> </w:t>
      </w:r>
      <w:r w:rsidR="005105FB">
        <w:t xml:space="preserve">det </w:t>
      </w:r>
      <w:r w:rsidR="00482F91">
        <w:t xml:space="preserve">gamla systemet </w:t>
      </w:r>
      <w:r w:rsidRPr="004F3A98">
        <w:t>(BYN 2.0)</w:t>
      </w:r>
      <w:r w:rsidR="00482F91">
        <w:t xml:space="preserve"> måste </w:t>
      </w:r>
      <w:r w:rsidR="000D2640">
        <w:t>en administratör</w:t>
      </w:r>
      <w:r w:rsidR="00482F91">
        <w:t xml:space="preserve"> aktivera </w:t>
      </w:r>
      <w:r w:rsidR="000D2640">
        <w:t>och uppdatera informationen</w:t>
      </w:r>
      <w:r w:rsidR="005105FB">
        <w:t xml:space="preserve"> för företaget</w:t>
      </w:r>
      <w:r w:rsidR="000D2640">
        <w:t xml:space="preserve"> i Mina sidor på samma sätt</w:t>
      </w:r>
      <w:r w:rsidR="00482F91">
        <w:t>.</w:t>
      </w:r>
    </w:p>
    <w:p w14:paraId="769AB208" w14:textId="4B7CECFA" w:rsidR="0005386C" w:rsidRDefault="0005386C" w:rsidP="0005386C">
      <w:r>
        <w:t>När du registrerat dig och loggat in k</w:t>
      </w:r>
      <w:r w:rsidRPr="004F3A98">
        <w:t xml:space="preserve">licka på </w:t>
      </w:r>
      <w:r w:rsidRPr="004E36FF">
        <w:rPr>
          <w:b/>
          <w:bCs/>
        </w:rPr>
        <w:t>Mina inställningar</w:t>
      </w:r>
      <w:r w:rsidRPr="004F3A98">
        <w:t xml:space="preserve"> i menyn och knappen </w:t>
      </w:r>
      <w:r w:rsidRPr="00D5796A">
        <w:rPr>
          <w:i/>
          <w:iCs/>
        </w:rPr>
        <w:t>Koppla företag</w:t>
      </w:r>
      <w:r w:rsidRPr="004F3A98">
        <w:t xml:space="preserve"> för att ansöka om koppling till företaget. </w:t>
      </w:r>
    </w:p>
    <w:p w14:paraId="27ACD53E" w14:textId="57DFFEA4" w:rsidR="0005386C" w:rsidRDefault="0005386C" w:rsidP="0005386C">
      <w:r>
        <w:t>Välj din BYN-region i listan och ange företagets organisationsnummer (se</w:t>
      </w:r>
      <w:r w:rsidR="00695348">
        <w:t xml:space="preserve"> </w:t>
      </w:r>
      <w:r w:rsidR="00695348">
        <w:fldChar w:fldCharType="begin"/>
      </w:r>
      <w:r w:rsidR="00695348">
        <w:instrText xml:space="preserve"> REF _Ref105485080 \h </w:instrText>
      </w:r>
      <w:r w:rsidR="00695348">
        <w:fldChar w:fldCharType="separate"/>
      </w:r>
      <w:r w:rsidR="00695348">
        <w:t xml:space="preserve">Bild </w:t>
      </w:r>
      <w:r w:rsidR="00695348">
        <w:rPr>
          <w:noProof/>
        </w:rPr>
        <w:t>5</w:t>
      </w:r>
      <w:r w:rsidR="00695348">
        <w:fldChar w:fldCharType="end"/>
      </w:r>
      <w:r>
        <w:t>). Om företaget</w:t>
      </w:r>
      <w:r w:rsidR="00EC07F6">
        <w:t>s</w:t>
      </w:r>
      <w:r>
        <w:t xml:space="preserve"> </w:t>
      </w:r>
      <w:r w:rsidR="006607F8">
        <w:t xml:space="preserve">närmaste region inte kommer upp i </w:t>
      </w:r>
      <w:r w:rsidR="00416052">
        <w:t xml:space="preserve">listan </w:t>
      </w:r>
      <w:r>
        <w:t xml:space="preserve">måste du </w:t>
      </w:r>
      <w:hyperlink r:id="rId57" w:history="1">
        <w:r w:rsidRPr="00CF6745">
          <w:rPr>
            <w:rStyle w:val="Hyperlnk"/>
          </w:rPr>
          <w:t xml:space="preserve">kontakta din </w:t>
        </w:r>
        <w:r w:rsidR="005659A0">
          <w:rPr>
            <w:rStyle w:val="Hyperlnk"/>
          </w:rPr>
          <w:t>BYN-</w:t>
        </w:r>
        <w:r w:rsidRPr="00CF6745">
          <w:rPr>
            <w:rStyle w:val="Hyperlnk"/>
          </w:rPr>
          <w:t>region</w:t>
        </w:r>
      </w:hyperlink>
      <w:r>
        <w:t xml:space="preserve">. Välj ditt företag och tryck sedan på </w:t>
      </w:r>
      <w:r>
        <w:rPr>
          <w:i/>
          <w:iCs/>
        </w:rPr>
        <w:t>A</w:t>
      </w:r>
      <w:r w:rsidRPr="4322980D">
        <w:rPr>
          <w:i/>
          <w:iCs/>
        </w:rPr>
        <w:t>nsök</w:t>
      </w:r>
      <w:r>
        <w:t>.</w:t>
      </w:r>
    </w:p>
    <w:p w14:paraId="38C942F7" w14:textId="7553BAEE" w:rsidR="000D2640" w:rsidRDefault="000D2640" w:rsidP="000D2640">
      <w:r>
        <w:t>Ditt e-postprogram öppnas med ett färdigt e-postmeddelande till din BYN-</w:t>
      </w:r>
      <w:r w:rsidR="002629A1">
        <w:t>r</w:t>
      </w:r>
      <w:r>
        <w:t xml:space="preserve">egion med den information de behöver. Klicka på </w:t>
      </w:r>
      <w:r w:rsidRPr="004E36FF">
        <w:rPr>
          <w:i/>
          <w:iCs/>
        </w:rPr>
        <w:t>skicka</w:t>
      </w:r>
      <w:r>
        <w:t xml:space="preserve"> i ditt e-postprogram för att skicka ansökan till </w:t>
      </w:r>
      <w:r w:rsidR="000A6343">
        <w:t xml:space="preserve">din </w:t>
      </w:r>
      <w:r>
        <w:t>BYN</w:t>
      </w:r>
      <w:r w:rsidR="000A6343">
        <w:t>-region</w:t>
      </w:r>
      <w:r>
        <w:t>.</w:t>
      </w:r>
    </w:p>
    <w:p w14:paraId="3D256C7B" w14:textId="77777777" w:rsidR="00DF1000" w:rsidRDefault="0005386C" w:rsidP="00DF1000">
      <w:pPr>
        <w:keepNext/>
      </w:pPr>
      <w:r>
        <w:rPr>
          <w:noProof/>
          <w:color w:val="2B579A"/>
          <w:shd w:val="clear" w:color="auto" w:fill="E6E6E6"/>
        </w:rPr>
        <w:lastRenderedPageBreak/>
        <w:drawing>
          <wp:inline distT="0" distB="0" distL="0" distR="0" wp14:anchorId="4A32C57F" wp14:editId="034C28BC">
            <wp:extent cx="3902710" cy="2707005"/>
            <wp:effectExtent l="38100" t="38100" r="40640" b="36195"/>
            <wp:docPr id="18" name="Bildobjekt 18" descr="Skärmdump på Koppla företag.&#10;BYN-region = lista på regioner.&#10;Företagets organisationsnummer i format nnnnnn-nnnn&#10;Knappar för Avbryt och Ansö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objekt 18" descr="Skärmdump på Koppla företag.&#10;BYN-region = lista på regioner.&#10;Företagets organisationsnummer i format nnnnnn-nnnn&#10;Knappar för Avbryt och Ansök."/>
                    <pic:cNvPicPr/>
                  </pic:nvPicPr>
                  <pic:blipFill>
                    <a:blip r:embed="rId58">
                      <a:extLst>
                        <a:ext uri="{28A0092B-C50C-407E-A947-70E740481C1C}">
                          <a14:useLocalDpi xmlns:a14="http://schemas.microsoft.com/office/drawing/2010/main" val="0"/>
                        </a:ext>
                      </a:extLst>
                    </a:blip>
                    <a:stretch>
                      <a:fillRect/>
                    </a:stretch>
                  </pic:blipFill>
                  <pic:spPr>
                    <a:xfrm>
                      <a:off x="0" y="0"/>
                      <a:ext cx="3902710" cy="2707005"/>
                    </a:xfrm>
                    <a:prstGeom prst="rect">
                      <a:avLst/>
                    </a:prstGeom>
                    <a:ln w="28575">
                      <a:solidFill>
                        <a:schemeClr val="accent1"/>
                      </a:solidFill>
                    </a:ln>
                  </pic:spPr>
                </pic:pic>
              </a:graphicData>
            </a:graphic>
          </wp:inline>
        </w:drawing>
      </w:r>
    </w:p>
    <w:p w14:paraId="2C7D7A93" w14:textId="6BE0E5E9" w:rsidR="0005386C" w:rsidRDefault="00DF1000" w:rsidP="00D12457">
      <w:pPr>
        <w:pStyle w:val="Beskrivning"/>
      </w:pPr>
      <w:bookmarkStart w:id="41" w:name="_Ref105485080"/>
      <w:r>
        <w:t xml:space="preserve">Bild </w:t>
      </w:r>
      <w:fldSimple w:instr=" SEQ Bild \* ARABIC ">
        <w:r>
          <w:rPr>
            <w:noProof/>
          </w:rPr>
          <w:t>5</w:t>
        </w:r>
      </w:fldSimple>
      <w:bookmarkEnd w:id="41"/>
      <w:r>
        <w:t>. Koppla företag.</w:t>
      </w:r>
    </w:p>
    <w:p w14:paraId="318B6138" w14:textId="46932013" w:rsidR="0005386C" w:rsidRDefault="0005386C" w:rsidP="0005386C">
      <w:r>
        <w:t xml:space="preserve">Din BYN-region kommer därefter manuellt koppla ihop dig med ditt företag och meddela dig via e-post eller telefon när </w:t>
      </w:r>
      <w:r w:rsidR="001C17C3">
        <w:t xml:space="preserve">det </w:t>
      </w:r>
      <w:r>
        <w:t>är klart.</w:t>
      </w:r>
    </w:p>
    <w:p w14:paraId="4B1D757D" w14:textId="76C4961B" w:rsidR="0005386C" w:rsidRDefault="0005386C" w:rsidP="0005386C">
      <w:r>
        <w:t xml:space="preserve">När du sedan loggar in ska du ha tillgång till ditt företagskonto på Mina sidor och kan göra grundläggande inställningar för personal och arbetsplatser. </w:t>
      </w:r>
    </w:p>
    <w:p w14:paraId="44311593" w14:textId="60811AB1" w:rsidR="0005386C" w:rsidRDefault="0005386C" w:rsidP="0005386C">
      <w:pPr>
        <w:pStyle w:val="Rubrik3"/>
      </w:pPr>
      <w:bookmarkStart w:id="42" w:name="_Toc234932952"/>
      <w:r>
        <w:t>Lägga till personal och roller</w:t>
      </w:r>
      <w:bookmarkEnd w:id="42"/>
    </w:p>
    <w:p w14:paraId="664E07BC" w14:textId="77777777" w:rsidR="00D5028C" w:rsidRDefault="0005386C" w:rsidP="0005386C">
      <w:r>
        <w:t xml:space="preserve">För att lägga till personal i Mina sidor trycker du på </w:t>
      </w:r>
      <w:r w:rsidRPr="004E36FF">
        <w:rPr>
          <w:b/>
          <w:bCs/>
        </w:rPr>
        <w:t>Personal</w:t>
      </w:r>
      <w:r>
        <w:t xml:space="preserve">. </w:t>
      </w:r>
      <w:r w:rsidRPr="00B234CB">
        <w:t>Då</w:t>
      </w:r>
      <w:r>
        <w:t xml:space="preserve"> syns en lista på alla användare som finns registrerade på företaget.</w:t>
      </w:r>
      <w:r w:rsidR="009614A7">
        <w:t xml:space="preserve"> </w:t>
      </w:r>
    </w:p>
    <w:p w14:paraId="2A158816" w14:textId="5830988A" w:rsidR="0005386C" w:rsidRPr="00FD2E81" w:rsidRDefault="00FD2E81" w:rsidP="0005386C">
      <w:r>
        <w:rPr>
          <w:b/>
          <w:bCs/>
        </w:rPr>
        <w:t xml:space="preserve">OBS! </w:t>
      </w:r>
      <w:r>
        <w:t>Vill du lägga till en lärling som idag</w:t>
      </w:r>
      <w:r w:rsidR="00D5028C">
        <w:t xml:space="preserve"> finns på ett annat företag </w:t>
      </w:r>
      <w:r w:rsidR="000366C7">
        <w:t>gör ni det genom att skapa en lärlingsanmäl</w:t>
      </w:r>
      <w:r w:rsidR="00D41C2A">
        <w:t xml:space="preserve">an. Den tidigare informationen om lärlingen kommer att hämtas upp när anmälan godkänts </w:t>
      </w:r>
      <w:r w:rsidR="00E9376B">
        <w:t>av lärlingen och det blir då en förflyttning</w:t>
      </w:r>
      <w:r w:rsidR="00D5028C">
        <w:t>.</w:t>
      </w:r>
    </w:p>
    <w:p w14:paraId="17128C1C" w14:textId="2CE355CE" w:rsidR="0005386C" w:rsidRDefault="000D2640" w:rsidP="0005386C">
      <w:r>
        <w:rPr>
          <w:noProof/>
          <w:color w:val="2B579A"/>
          <w:shd w:val="clear" w:color="auto" w:fill="E6E6E6"/>
        </w:rPr>
        <mc:AlternateContent>
          <mc:Choice Requires="wps">
            <w:drawing>
              <wp:anchor distT="182880" distB="182880" distL="182880" distR="182880" simplePos="0" relativeHeight="251658252" behindDoc="0" locked="0" layoutInCell="1" allowOverlap="1" wp14:anchorId="7CFF2BCF" wp14:editId="3145EE8E">
                <wp:simplePos x="0" y="0"/>
                <wp:positionH relativeFrom="margin">
                  <wp:posOffset>-1644650</wp:posOffset>
                </wp:positionH>
                <wp:positionV relativeFrom="margin">
                  <wp:posOffset>5438140</wp:posOffset>
                </wp:positionV>
                <wp:extent cx="1402080" cy="1450975"/>
                <wp:effectExtent l="0" t="0" r="7620" b="0"/>
                <wp:wrapSquare wrapText="bothSides"/>
                <wp:docPr id="90" name="Rektangel med klippt hörn 117"/>
                <wp:cNvGraphicFramePr/>
                <a:graphic xmlns:a="http://schemas.openxmlformats.org/drawingml/2006/main">
                  <a:graphicData uri="http://schemas.microsoft.com/office/word/2010/wordprocessingShape">
                    <wps:wsp>
                      <wps:cNvSpPr/>
                      <wps:spPr>
                        <a:xfrm>
                          <a:off x="0" y="0"/>
                          <a:ext cx="1402080" cy="1450975"/>
                        </a:xfrm>
                        <a:prstGeom prst="snip1Rect">
                          <a:avLst/>
                        </a:prstGeom>
                        <a:solidFill>
                          <a:schemeClr val="accent1"/>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05BDF146" w14:textId="2AC00213" w:rsidR="0005386C" w:rsidRPr="001573F8" w:rsidRDefault="0005386C" w:rsidP="0005386C">
                            <w:pPr>
                              <w:ind w:right="-67"/>
                              <w:rPr>
                                <w:i/>
                                <w:iCs/>
                                <w:caps/>
                                <w:color w:val="FCFCFA" w:themeColor="background1"/>
                                <w:szCs w:val="20"/>
                              </w:rPr>
                            </w:pPr>
                            <w:r>
                              <w:rPr>
                                <w:i/>
                                <w:iCs/>
                                <w:color w:val="FCFCFA" w:themeColor="background1"/>
                                <w:szCs w:val="20"/>
                              </w:rPr>
                              <w:t>Visste du att?</w:t>
                            </w:r>
                            <w:r>
                              <w:rPr>
                                <w:i/>
                                <w:iCs/>
                                <w:color w:val="FCFCFA" w:themeColor="background1"/>
                                <w:szCs w:val="20"/>
                              </w:rPr>
                              <w:br/>
                              <w:t>Om det står e-mail</w:t>
                            </w:r>
                            <w:r w:rsidR="00DC2679">
                              <w:rPr>
                                <w:i/>
                                <w:iCs/>
                                <w:color w:val="FCFCFA" w:themeColor="background1"/>
                                <w:szCs w:val="20"/>
                              </w:rPr>
                              <w:t>/</w:t>
                            </w:r>
                            <w:r>
                              <w:rPr>
                                <w:i/>
                                <w:iCs/>
                                <w:color w:val="FCFCFA" w:themeColor="background1"/>
                                <w:szCs w:val="20"/>
                              </w:rPr>
                              <w:t xml:space="preserve"> </w:t>
                            </w:r>
                            <w:proofErr w:type="spellStart"/>
                            <w:r>
                              <w:rPr>
                                <w:i/>
                                <w:iCs/>
                                <w:color w:val="FCFCFA" w:themeColor="background1"/>
                                <w:szCs w:val="20"/>
                              </w:rPr>
                              <w:t>null</w:t>
                            </w:r>
                            <w:proofErr w:type="spellEnd"/>
                            <w:r>
                              <w:rPr>
                                <w:i/>
                                <w:iCs/>
                                <w:color w:val="FCFCFA" w:themeColor="background1"/>
                                <w:szCs w:val="20"/>
                              </w:rPr>
                              <w:t xml:space="preserve"> </w:t>
                            </w:r>
                            <w:proofErr w:type="spellStart"/>
                            <w:r>
                              <w:rPr>
                                <w:i/>
                                <w:iCs/>
                                <w:color w:val="FCFCFA" w:themeColor="background1"/>
                                <w:szCs w:val="20"/>
                              </w:rPr>
                              <w:t>null</w:t>
                            </w:r>
                            <w:proofErr w:type="spellEnd"/>
                            <w:r>
                              <w:rPr>
                                <w:i/>
                                <w:iCs/>
                                <w:color w:val="FCFCFA" w:themeColor="background1"/>
                                <w:szCs w:val="20"/>
                              </w:rPr>
                              <w:t xml:space="preserve"> </w:t>
                            </w:r>
                            <w:r w:rsidR="000A78C5">
                              <w:rPr>
                                <w:i/>
                                <w:iCs/>
                                <w:color w:val="FCFCFA" w:themeColor="background1"/>
                                <w:szCs w:val="20"/>
                              </w:rPr>
                              <w:t>eller att personen är gråmarkerad</w:t>
                            </w:r>
                            <w:r>
                              <w:rPr>
                                <w:i/>
                                <w:iCs/>
                                <w:color w:val="FCFCFA" w:themeColor="background1"/>
                                <w:szCs w:val="20"/>
                              </w:rPr>
                              <w:t xml:space="preserve"> i listan har personen inte loggat in ännu.</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F2BCF" id="_x0000_s1044" style="position:absolute;margin-left:-129.5pt;margin-top:428.2pt;width:110.4pt;height:114.25pt;z-index:251658252;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1402080,14509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" adj="-11796480,,5400" path="m,l1168395,r233685,233685l1402080,1450975,,1450975,,xe" fillcolor="#58d0d6 [3204]" stroked="f" strokeweight="1pt">
                <v:stroke joinstyle="miter"/>
                <v:formulas/>
                <v:path arrowok="t" o:connecttype="custom" o:connectlocs="0,0;1168395,0;1402080,233685;1402080,1450975;0,1450975;0,0" o:connectangles="0,0,0,0,0,0" textboxrect="0,0,1402080,1450975"/>
                <v:textbox inset="10.8pt,7.2pt,,7.2pt">
                  <w:txbxContent>
                    <w:p w14:paraId="05BDF146" w14:textId="2AC00213" w:rsidR="0005386C" w:rsidRPr="001573F8" w:rsidRDefault="0005386C" w:rsidP="0005386C">
                      <w:pPr>
                        <w:ind w:right="-67"/>
                        <w:rPr>
                          <w:i/>
                          <w:iCs/>
                          <w:caps/>
                          <w:color w:val="FCFCFA" w:themeColor="background1"/>
                          <w:szCs w:val="20"/>
                        </w:rPr>
                      </w:pPr>
                      <w:r>
                        <w:rPr>
                          <w:i/>
                          <w:iCs/>
                          <w:color w:val="FCFCFA" w:themeColor="background1"/>
                          <w:szCs w:val="20"/>
                        </w:rPr>
                        <w:t>Visste du att?</w:t>
                      </w:r>
                      <w:r>
                        <w:rPr>
                          <w:i/>
                          <w:iCs/>
                          <w:color w:val="FCFCFA" w:themeColor="background1"/>
                          <w:szCs w:val="20"/>
                        </w:rPr>
                        <w:br/>
                        <w:t>Om det står e-mail</w:t>
                      </w:r>
                      <w:r w:rsidR="00DC2679">
                        <w:rPr>
                          <w:i/>
                          <w:iCs/>
                          <w:color w:val="FCFCFA" w:themeColor="background1"/>
                          <w:szCs w:val="20"/>
                        </w:rPr>
                        <w:t>/</w:t>
                      </w:r>
                      <w:r>
                        <w:rPr>
                          <w:i/>
                          <w:iCs/>
                          <w:color w:val="FCFCFA" w:themeColor="background1"/>
                          <w:szCs w:val="20"/>
                        </w:rPr>
                        <w:t xml:space="preserve"> </w:t>
                      </w:r>
                      <w:proofErr w:type="spellStart"/>
                      <w:r>
                        <w:rPr>
                          <w:i/>
                          <w:iCs/>
                          <w:color w:val="FCFCFA" w:themeColor="background1"/>
                          <w:szCs w:val="20"/>
                        </w:rPr>
                        <w:t>null</w:t>
                      </w:r>
                      <w:proofErr w:type="spellEnd"/>
                      <w:r>
                        <w:rPr>
                          <w:i/>
                          <w:iCs/>
                          <w:color w:val="FCFCFA" w:themeColor="background1"/>
                          <w:szCs w:val="20"/>
                        </w:rPr>
                        <w:t xml:space="preserve"> </w:t>
                      </w:r>
                      <w:proofErr w:type="spellStart"/>
                      <w:r>
                        <w:rPr>
                          <w:i/>
                          <w:iCs/>
                          <w:color w:val="FCFCFA" w:themeColor="background1"/>
                          <w:szCs w:val="20"/>
                        </w:rPr>
                        <w:t>null</w:t>
                      </w:r>
                      <w:proofErr w:type="spellEnd"/>
                      <w:r>
                        <w:rPr>
                          <w:i/>
                          <w:iCs/>
                          <w:color w:val="FCFCFA" w:themeColor="background1"/>
                          <w:szCs w:val="20"/>
                        </w:rPr>
                        <w:t xml:space="preserve"> </w:t>
                      </w:r>
                      <w:r w:rsidR="000A78C5">
                        <w:rPr>
                          <w:i/>
                          <w:iCs/>
                          <w:color w:val="FCFCFA" w:themeColor="background1"/>
                          <w:szCs w:val="20"/>
                        </w:rPr>
                        <w:t>eller att personen är gråmarkerad</w:t>
                      </w:r>
                      <w:r>
                        <w:rPr>
                          <w:i/>
                          <w:iCs/>
                          <w:color w:val="FCFCFA" w:themeColor="background1"/>
                          <w:szCs w:val="20"/>
                        </w:rPr>
                        <w:t xml:space="preserve"> i listan har personen inte loggat in ännu.</w:t>
                      </w:r>
                    </w:p>
                  </w:txbxContent>
                </v:textbox>
                <w10:wrap type="square" anchorx="margin" anchory="margin"/>
              </v:shape>
            </w:pict>
          </mc:Fallback>
        </mc:AlternateContent>
      </w:r>
      <w:r w:rsidR="0005386C">
        <w:t xml:space="preserve">För att skapa en ny användare trycker du på den runda </w:t>
      </w:r>
      <w:r w:rsidR="0005386C" w:rsidRPr="004E36FF">
        <w:rPr>
          <w:i/>
          <w:iCs/>
        </w:rPr>
        <w:t>plus-knappen</w:t>
      </w:r>
      <w:r w:rsidR="0005386C">
        <w:t xml:space="preserve"> </w:t>
      </w:r>
      <w:r w:rsidR="0005386C">
        <w:rPr>
          <w:noProof/>
        </w:rPr>
        <w:t>(</w:t>
      </w:r>
      <w:r w:rsidR="0005386C">
        <w:rPr>
          <w:noProof/>
        </w:rPr>
        <w:drawing>
          <wp:inline distT="0" distB="0" distL="0" distR="0" wp14:anchorId="1D8E4500" wp14:editId="31151841">
            <wp:extent cx="94175" cy="94175"/>
            <wp:effectExtent l="0" t="0" r="1270" b="1270"/>
            <wp:docPr id="63" name="Bildobjekt 63" descr="rund turkos plus-kn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Bildobjekt 63" descr="rund turkos plus-knapp"/>
                    <pic:cNvPicPr/>
                  </pic:nvPicPr>
                  <pic:blipFill>
                    <a:blip r:embed="rId59" cstate="print">
                      <a:extLst>
                        <a:ext uri="{28A0092B-C50C-407E-A947-70E740481C1C}">
                          <a14:useLocalDpi xmlns:a14="http://schemas.microsoft.com/office/drawing/2010/main" val="0"/>
                        </a:ext>
                      </a:extLst>
                    </a:blip>
                    <a:stretch>
                      <a:fillRect/>
                    </a:stretch>
                  </pic:blipFill>
                  <pic:spPr>
                    <a:xfrm>
                      <a:off x="0" y="0"/>
                      <a:ext cx="95005" cy="95005"/>
                    </a:xfrm>
                    <a:prstGeom prst="rect">
                      <a:avLst/>
                    </a:prstGeom>
                  </pic:spPr>
                </pic:pic>
              </a:graphicData>
            </a:graphic>
          </wp:inline>
        </w:drawing>
      </w:r>
      <w:r w:rsidR="0005386C">
        <w:rPr>
          <w:noProof/>
        </w:rPr>
        <w:t>)</w:t>
      </w:r>
      <w:r w:rsidR="0005386C">
        <w:t xml:space="preserve"> i nedre högra hörnet. Fyll i personens personnummer (12 siffror), mobil</w:t>
      </w:r>
      <w:r w:rsidR="0005386C">
        <w:softHyphen/>
        <w:t xml:space="preserve">nummer och e-postadress samt en frivillig rollbeskrivning. Du kan även välja vilken roll som personen ska ha. Det gör du genom att flytta </w:t>
      </w:r>
      <w:r w:rsidR="0005386C" w:rsidRPr="004E36FF">
        <w:rPr>
          <w:i/>
          <w:iCs/>
        </w:rPr>
        <w:t>reglaget</w:t>
      </w:r>
      <w:r w:rsidR="0005386C">
        <w:t xml:space="preserve"> på den rollen du vill tilldela personen. För att kunna hantera lärlings</w:t>
      </w:r>
      <w:r w:rsidR="0005386C">
        <w:softHyphen/>
        <w:t xml:space="preserve">anmälan måste det finnas minst en </w:t>
      </w:r>
      <w:r w:rsidR="0005386C" w:rsidRPr="004E36FF">
        <w:rPr>
          <w:i/>
          <w:iCs/>
        </w:rPr>
        <w:t>handledare</w:t>
      </w:r>
      <w:r w:rsidR="0005386C">
        <w:t xml:space="preserve"> </w:t>
      </w:r>
      <w:r w:rsidR="00A35C37">
        <w:t xml:space="preserve">och en </w:t>
      </w:r>
      <w:r w:rsidR="00A35C37">
        <w:rPr>
          <w:i/>
          <w:iCs/>
        </w:rPr>
        <w:t>företagsadministratör</w:t>
      </w:r>
      <w:r w:rsidR="0088680B">
        <w:rPr>
          <w:i/>
          <w:iCs/>
        </w:rPr>
        <w:t xml:space="preserve"> </w:t>
      </w:r>
      <w:r w:rsidR="0088680B" w:rsidRPr="0088680B">
        <w:t>registrerad på företaget.</w:t>
      </w:r>
      <w:r w:rsidR="00A35C37">
        <w:rPr>
          <w:i/>
          <w:iCs/>
        </w:rPr>
        <w:t xml:space="preserve"> </w:t>
      </w:r>
      <w:r w:rsidR="0005386C">
        <w:t xml:space="preserve">(se </w:t>
      </w:r>
      <w:r w:rsidR="0005386C">
        <w:fldChar w:fldCharType="begin"/>
      </w:r>
      <w:r w:rsidR="0005386C">
        <w:instrText xml:space="preserve"> REF _Ref99366134 \h </w:instrText>
      </w:r>
      <w:r w:rsidR="0005386C">
        <w:fldChar w:fldCharType="separate"/>
      </w:r>
      <w:r w:rsidR="00A77CE9">
        <w:t xml:space="preserve">Bild </w:t>
      </w:r>
      <w:r w:rsidR="00A77CE9">
        <w:rPr>
          <w:noProof/>
        </w:rPr>
        <w:t>6</w:t>
      </w:r>
      <w:r w:rsidR="0005386C">
        <w:fldChar w:fldCharType="end"/>
      </w:r>
      <w:r w:rsidR="0005386C">
        <w:t>)</w:t>
      </w:r>
    </w:p>
    <w:p w14:paraId="3D95D907" w14:textId="5E5CA09B" w:rsidR="0005386C" w:rsidRDefault="0005386C" w:rsidP="0005386C">
      <w:r>
        <w:t xml:space="preserve">När du fyllt i allt rätt sparar du personen genom att trycka på knappen </w:t>
      </w:r>
      <w:r>
        <w:rPr>
          <w:i/>
          <w:iCs/>
        </w:rPr>
        <w:t>L</w:t>
      </w:r>
      <w:r w:rsidRPr="00C95F6C">
        <w:rPr>
          <w:i/>
          <w:iCs/>
        </w:rPr>
        <w:t>ägg till</w:t>
      </w:r>
      <w:r>
        <w:t xml:space="preserve">. Den nya användaren kommer att benämnas med sin e-postadress i listan över personal (i stället för namn) tills dess att den loggat in första gången. </w:t>
      </w:r>
    </w:p>
    <w:p w14:paraId="38B3A6A1" w14:textId="77777777" w:rsidR="0005386C" w:rsidRDefault="0005386C" w:rsidP="0005386C">
      <w:r>
        <w:t xml:space="preserve">För att tilldela en redan skapad användare en ny roll trycker du på knappen </w:t>
      </w:r>
      <w:r>
        <w:rPr>
          <w:i/>
          <w:iCs/>
        </w:rPr>
        <w:t>R</w:t>
      </w:r>
      <w:r w:rsidRPr="00B234CB">
        <w:rPr>
          <w:i/>
          <w:iCs/>
        </w:rPr>
        <w:t>oller</w:t>
      </w:r>
      <w:r>
        <w:t xml:space="preserve">.  Välj den person som ska få en ny roll och aktivera rollen genom att flytta </w:t>
      </w:r>
      <w:r w:rsidRPr="004E36FF">
        <w:rPr>
          <w:i/>
          <w:iCs/>
        </w:rPr>
        <w:t>reglaget</w:t>
      </w:r>
      <w:r>
        <w:t xml:space="preserve"> för att sedan spara. </w:t>
      </w:r>
    </w:p>
    <w:p w14:paraId="708E8E84" w14:textId="21B28242" w:rsidR="00C81E7D" w:rsidRDefault="00C81E7D" w:rsidP="0005386C">
      <w:pPr>
        <w:keepNext/>
      </w:pPr>
      <w:r w:rsidRPr="00C81E7D">
        <w:rPr>
          <w:noProof/>
        </w:rPr>
        <w:lastRenderedPageBreak/>
        <w:drawing>
          <wp:inline distT="0" distB="0" distL="0" distR="0" wp14:anchorId="583BE2D6" wp14:editId="56CE7980">
            <wp:extent cx="4541323" cy="2679277"/>
            <wp:effectExtent l="38100" t="38100" r="31115" b="45085"/>
            <wp:docPr id="142620155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01556" name=""/>
                    <pic:cNvPicPr/>
                  </pic:nvPicPr>
                  <pic:blipFill>
                    <a:blip r:embed="rId60"/>
                    <a:stretch>
                      <a:fillRect/>
                    </a:stretch>
                  </pic:blipFill>
                  <pic:spPr>
                    <a:xfrm>
                      <a:off x="0" y="0"/>
                      <a:ext cx="4555491" cy="2687636"/>
                    </a:xfrm>
                    <a:prstGeom prst="rect">
                      <a:avLst/>
                    </a:prstGeom>
                    <a:ln w="28575">
                      <a:solidFill>
                        <a:schemeClr val="accent1"/>
                      </a:solidFill>
                    </a:ln>
                  </pic:spPr>
                </pic:pic>
              </a:graphicData>
            </a:graphic>
          </wp:inline>
        </w:drawing>
      </w:r>
    </w:p>
    <w:p w14:paraId="7237731A" w14:textId="38E52FE6" w:rsidR="0005386C" w:rsidRDefault="0005386C" w:rsidP="0005386C">
      <w:pPr>
        <w:pStyle w:val="Beskrivning"/>
      </w:pPr>
      <w:bookmarkStart w:id="43" w:name="_Ref99366134"/>
      <w:bookmarkStart w:id="44" w:name="_Toc103191709"/>
      <w:bookmarkStart w:id="45" w:name="_Toc104892495"/>
      <w:bookmarkStart w:id="46" w:name="_Toc104893009"/>
      <w:bookmarkStart w:id="47" w:name="_Toc104899885"/>
      <w:r>
        <w:t xml:space="preserve">Bild </w:t>
      </w:r>
      <w:fldSimple w:instr=" SEQ Bild \* ARABIC ">
        <w:r w:rsidR="00E66718">
          <w:rPr>
            <w:noProof/>
          </w:rPr>
          <w:t>6</w:t>
        </w:r>
      </w:fldSimple>
      <w:bookmarkEnd w:id="43"/>
      <w:r>
        <w:t>. Lägg till personal</w:t>
      </w:r>
      <w:bookmarkEnd w:id="44"/>
      <w:bookmarkEnd w:id="45"/>
      <w:bookmarkEnd w:id="46"/>
      <w:bookmarkEnd w:id="47"/>
    </w:p>
    <w:p w14:paraId="127948E2" w14:textId="769BC49B" w:rsidR="00760319" w:rsidRDefault="00A7062C" w:rsidP="0005386C">
      <w:pPr>
        <w:pStyle w:val="Rubrik3"/>
      </w:pPr>
      <w:bookmarkStart w:id="48" w:name="_Toc234932953"/>
      <w:r>
        <w:t>Överför en färdig lärling till personal</w:t>
      </w:r>
      <w:bookmarkEnd w:id="48"/>
    </w:p>
    <w:p w14:paraId="30C46D58" w14:textId="1B2D4855" w:rsidR="00A7062C" w:rsidRDefault="00683541" w:rsidP="00A7062C">
      <w:r>
        <w:t>När en lärling är klar med sin kvalificeringstid</w:t>
      </w:r>
      <w:r w:rsidR="00587D14">
        <w:t xml:space="preserve"> och fått sitt yrkesbevis utfärdat kan du </w:t>
      </w:r>
      <w:r w:rsidR="00045BF4">
        <w:t xml:space="preserve">överföra lärlingen till personal och tilldela en eller flera roller. </w:t>
      </w:r>
      <w:r w:rsidR="000D5112">
        <w:t xml:space="preserve">Detta gör du genom att </w:t>
      </w:r>
      <w:r w:rsidR="00EA5C82">
        <w:t xml:space="preserve">i menyn </w:t>
      </w:r>
      <w:r w:rsidR="00F72226" w:rsidRPr="009325DA">
        <w:rPr>
          <w:b/>
          <w:bCs/>
        </w:rPr>
        <w:t>Alla lärlingar</w:t>
      </w:r>
      <w:r w:rsidR="00F72226">
        <w:t xml:space="preserve"> välja </w:t>
      </w:r>
      <w:r w:rsidR="009325DA" w:rsidRPr="009325DA">
        <w:rPr>
          <w:b/>
          <w:bCs/>
        </w:rPr>
        <w:t>Under kvalificeringstid</w:t>
      </w:r>
      <w:r w:rsidR="00F6649F">
        <w:t>,</w:t>
      </w:r>
      <w:r w:rsidR="009325DA">
        <w:t xml:space="preserve"> </w:t>
      </w:r>
      <w:r w:rsidR="00543BCE">
        <w:t xml:space="preserve">leta rätt på lärlingen </w:t>
      </w:r>
      <w:r w:rsidR="009325DA">
        <w:t>och klicka</w:t>
      </w:r>
      <w:r w:rsidR="000D5112">
        <w:t xml:space="preserve"> på </w:t>
      </w:r>
      <w:r w:rsidR="00543240" w:rsidRPr="00543240">
        <w:rPr>
          <w:b/>
          <w:bCs/>
        </w:rPr>
        <w:t>Flytta till personal</w:t>
      </w:r>
      <w:r w:rsidR="00D35162">
        <w:rPr>
          <w:b/>
          <w:bCs/>
        </w:rPr>
        <w:t xml:space="preserve"> </w:t>
      </w:r>
      <w:r w:rsidR="00D35162" w:rsidRPr="00D35162">
        <w:t xml:space="preserve">(se </w:t>
      </w:r>
      <w:r w:rsidR="00D35162">
        <w:t>B</w:t>
      </w:r>
      <w:r w:rsidR="00D35162" w:rsidRPr="00D35162">
        <w:t>ild 6a)</w:t>
      </w:r>
      <w:r w:rsidR="00543240" w:rsidRPr="00D35162">
        <w:t>.</w:t>
      </w:r>
      <w:r w:rsidR="004867E5">
        <w:t xml:space="preserve"> Tilldela personen en eller flera roller genom att dra i reglaget och slutför flytten genom att klicka på </w:t>
      </w:r>
      <w:r w:rsidR="00D35162" w:rsidRPr="00D35162">
        <w:rPr>
          <w:b/>
          <w:bCs/>
        </w:rPr>
        <w:t>Flytta till personal</w:t>
      </w:r>
      <w:r w:rsidR="000C0331">
        <w:t xml:space="preserve">, lärlingen försvinner då från lärlingsvyerna. </w:t>
      </w:r>
      <w:r w:rsidR="001E0624">
        <w:t xml:space="preserve">Vill </w:t>
      </w:r>
      <w:r w:rsidR="00433384">
        <w:t xml:space="preserve">du </w:t>
      </w:r>
      <w:r w:rsidR="001E0624">
        <w:t xml:space="preserve">koppla bort lärlingen klickar du på </w:t>
      </w:r>
      <w:r w:rsidR="00507971" w:rsidRPr="00507971">
        <w:rPr>
          <w:b/>
          <w:bCs/>
        </w:rPr>
        <w:t>Koppla bort från företaget</w:t>
      </w:r>
      <w:r w:rsidR="00507971">
        <w:t>.</w:t>
      </w:r>
    </w:p>
    <w:p w14:paraId="2569722F" w14:textId="687D186F" w:rsidR="00507971" w:rsidRPr="00507971" w:rsidRDefault="00507971" w:rsidP="00A7062C">
      <w:pPr>
        <w:rPr>
          <w:i/>
          <w:iCs/>
          <w:color w:val="44546A" w:themeColor="text2"/>
          <w:sz w:val="18"/>
          <w:szCs w:val="18"/>
        </w:rPr>
      </w:pPr>
      <w:r w:rsidRPr="00507971">
        <w:rPr>
          <w:noProof/>
        </w:rPr>
        <w:drawing>
          <wp:inline distT="0" distB="0" distL="0" distR="0" wp14:anchorId="029F2F6A" wp14:editId="73C32033">
            <wp:extent cx="3902710" cy="1115695"/>
            <wp:effectExtent l="38100" t="38100" r="40640" b="46355"/>
            <wp:docPr id="132541387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413878" name=""/>
                    <pic:cNvPicPr/>
                  </pic:nvPicPr>
                  <pic:blipFill>
                    <a:blip r:embed="rId61"/>
                    <a:stretch>
                      <a:fillRect/>
                    </a:stretch>
                  </pic:blipFill>
                  <pic:spPr>
                    <a:xfrm>
                      <a:off x="0" y="0"/>
                      <a:ext cx="3902710" cy="1115695"/>
                    </a:xfrm>
                    <a:prstGeom prst="rect">
                      <a:avLst/>
                    </a:prstGeom>
                    <a:ln w="28575">
                      <a:solidFill>
                        <a:schemeClr val="accent1"/>
                      </a:solidFill>
                    </a:ln>
                  </pic:spPr>
                </pic:pic>
              </a:graphicData>
            </a:graphic>
          </wp:inline>
        </w:drawing>
      </w:r>
      <w:r>
        <w:br/>
      </w:r>
      <w:r w:rsidRPr="00507971">
        <w:rPr>
          <w:i/>
          <w:iCs/>
          <w:color w:val="44546A" w:themeColor="text2"/>
          <w:sz w:val="18"/>
          <w:szCs w:val="18"/>
        </w:rPr>
        <w:t>Bild 6a. Flytta till personal</w:t>
      </w:r>
    </w:p>
    <w:p w14:paraId="34BB63F5" w14:textId="5DF4C6BE" w:rsidR="00226DBC" w:rsidRDefault="00226DBC" w:rsidP="0005386C">
      <w:pPr>
        <w:pStyle w:val="Rubrik3"/>
      </w:pPr>
      <w:bookmarkStart w:id="49" w:name="_Toc234932954"/>
      <w:r>
        <w:t>Ta bort personal</w:t>
      </w:r>
      <w:r w:rsidR="004D733E">
        <w:t xml:space="preserve"> och lärlingar</w:t>
      </w:r>
      <w:bookmarkEnd w:id="49"/>
    </w:p>
    <w:p w14:paraId="6A7194A0" w14:textId="063484FA" w:rsidR="004D733E" w:rsidRPr="004D733E" w:rsidRDefault="004D733E" w:rsidP="004D733E">
      <w:r>
        <w:t>Se sid 3</w:t>
      </w:r>
      <w:r w:rsidR="00971D98">
        <w:t>5</w:t>
      </w:r>
    </w:p>
    <w:p w14:paraId="5447AC59" w14:textId="1D788CB9" w:rsidR="0005386C" w:rsidRDefault="0005386C" w:rsidP="0005386C">
      <w:pPr>
        <w:pStyle w:val="Rubrik3"/>
      </w:pPr>
      <w:bookmarkStart w:id="50" w:name="_Toc234932955"/>
      <w:r>
        <w:t>Hantera arbetsplatser</w:t>
      </w:r>
      <w:bookmarkEnd w:id="50"/>
    </w:p>
    <w:p w14:paraId="5CABAE91" w14:textId="0A25CE93" w:rsidR="0005386C" w:rsidRDefault="0005386C" w:rsidP="0005386C">
      <w:r>
        <w:t xml:space="preserve">För att underlätta organiseringen av exempelvis personal och lärlingar kan företaget skapa flera arbetsplatser. Ditt företag bör ha minst en arbetsplats förvald för fakturor och leveranser, sen beror det på storlek om ni vill ha flera för olika projekt eller </w:t>
      </w:r>
      <w:r w:rsidR="00B16F04">
        <w:t>geografiska platser.</w:t>
      </w:r>
      <w:r>
        <w:t xml:space="preserve"> </w:t>
      </w:r>
    </w:p>
    <w:p w14:paraId="4154E185" w14:textId="6A33C76A" w:rsidR="0005386C" w:rsidRDefault="0005386C" w:rsidP="0005386C">
      <w:r>
        <w:t xml:space="preserve">För att se och administrera företagets arbetsplatser, tryck på </w:t>
      </w:r>
      <w:r w:rsidRPr="004E36FF">
        <w:rPr>
          <w:b/>
          <w:bCs/>
        </w:rPr>
        <w:t>Arbetsplatser</w:t>
      </w:r>
      <w:r>
        <w:t xml:space="preserve"> (</w:t>
      </w:r>
      <w:r w:rsidR="00262A27">
        <w:t xml:space="preserve">se </w:t>
      </w:r>
      <w:r w:rsidR="00CC0D7F">
        <w:fldChar w:fldCharType="begin"/>
      </w:r>
      <w:r w:rsidR="00CC0D7F">
        <w:instrText xml:space="preserve"> REF _Ref104811136 \h </w:instrText>
      </w:r>
      <w:r w:rsidR="00CC0D7F">
        <w:fldChar w:fldCharType="separate"/>
      </w:r>
      <w:r w:rsidR="00A8032F">
        <w:t xml:space="preserve">Bild </w:t>
      </w:r>
      <w:r w:rsidR="00A8032F">
        <w:rPr>
          <w:noProof/>
        </w:rPr>
        <w:t>7</w:t>
      </w:r>
      <w:r w:rsidR="00CC0D7F">
        <w:fldChar w:fldCharType="end"/>
      </w:r>
      <w:r>
        <w:t xml:space="preserve">). Ett företag tilldelas automatiskt arbetsplatsen </w:t>
      </w:r>
      <w:r w:rsidRPr="4322980D">
        <w:rPr>
          <w:i/>
          <w:iCs/>
        </w:rPr>
        <w:t>Huvudkontoret</w:t>
      </w:r>
      <w:r>
        <w:t xml:space="preserve">. Kontrollera och uppdatera denna med korrekt adress, e-postadress, telefonnummer och webbplats. </w:t>
      </w:r>
    </w:p>
    <w:p w14:paraId="705C73EB" w14:textId="77777777" w:rsidR="0005386C" w:rsidRDefault="0005386C" w:rsidP="0005386C">
      <w:r>
        <w:lastRenderedPageBreak/>
        <w:t xml:space="preserve">För att skapa en ny arbetsplats klicka på den runda </w:t>
      </w:r>
      <w:r w:rsidRPr="4322980D">
        <w:rPr>
          <w:i/>
          <w:iCs/>
        </w:rPr>
        <w:t>plus-knappen</w:t>
      </w:r>
      <w:r>
        <w:t xml:space="preserve"> (</w:t>
      </w:r>
      <w:r>
        <w:rPr>
          <w:noProof/>
        </w:rPr>
        <w:drawing>
          <wp:inline distT="0" distB="0" distL="0" distR="0" wp14:anchorId="41D286BD" wp14:editId="4EA3823B">
            <wp:extent cx="91448" cy="91448"/>
            <wp:effectExtent l="0" t="0" r="3810" b="3810"/>
            <wp:docPr id="66" name="Bildobjekt 66" descr="plus-te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Bildobjekt 66" descr="plus-tecken"/>
                    <pic:cNvPicPr/>
                  </pic:nvPicPr>
                  <pic:blipFill>
                    <a:blip r:embed="rId62">
                      <a:extLst>
                        <a:ext uri="{28A0092B-C50C-407E-A947-70E740481C1C}">
                          <a14:useLocalDpi xmlns:a14="http://schemas.microsoft.com/office/drawing/2010/main" val="0"/>
                        </a:ext>
                      </a:extLst>
                    </a:blip>
                    <a:stretch>
                      <a:fillRect/>
                    </a:stretch>
                  </pic:blipFill>
                  <pic:spPr>
                    <a:xfrm>
                      <a:off x="0" y="0"/>
                      <a:ext cx="91448" cy="91448"/>
                    </a:xfrm>
                    <a:prstGeom prst="rect">
                      <a:avLst/>
                    </a:prstGeom>
                  </pic:spPr>
                </pic:pic>
              </a:graphicData>
            </a:graphic>
          </wp:inline>
        </w:drawing>
      </w:r>
      <w:r>
        <w:t>) i nedre högra hörnet, namnge den och fyll i korrekt adress. För att uppdatera en existerande arbetsplats klicka på den i listan.</w:t>
      </w:r>
    </w:p>
    <w:p w14:paraId="25D7FEF3" w14:textId="410D7BE6" w:rsidR="0005386C" w:rsidRDefault="0005386C" w:rsidP="0005386C">
      <w:r>
        <w:t xml:space="preserve">För att aktivera att en arbetsplats ska vara </w:t>
      </w:r>
      <w:r w:rsidRPr="004E36FF">
        <w:rPr>
          <w:b/>
          <w:bCs/>
        </w:rPr>
        <w:t>fakturaadress</w:t>
      </w:r>
      <w:r>
        <w:t xml:space="preserve">, tryck på </w:t>
      </w:r>
      <w:r w:rsidRPr="004E36FF">
        <w:rPr>
          <w:i/>
          <w:iCs/>
        </w:rPr>
        <w:t>reglaget</w:t>
      </w:r>
      <w:r>
        <w:t xml:space="preserve"> så den blir turkos. Du kan även lägga till en specifik e-postadress och attention för mottagare av fakturor.</w:t>
      </w:r>
    </w:p>
    <w:p w14:paraId="6A5C7E6D" w14:textId="74C5A421" w:rsidR="0005386C" w:rsidRDefault="006D4CAE" w:rsidP="0005386C">
      <w:r>
        <w:rPr>
          <w:noProof/>
        </w:rPr>
        <mc:AlternateContent>
          <mc:Choice Requires="wpg">
            <w:drawing>
              <wp:inline distT="0" distB="0" distL="0" distR="0" wp14:anchorId="0B91075D" wp14:editId="1F254B47">
                <wp:extent cx="3175000" cy="3014133"/>
                <wp:effectExtent l="38100" t="38100" r="44450" b="0"/>
                <wp:docPr id="16" name="Grupp 16" descr="Skärmdump på Arbetsplatser. Huvudkontoret är förvald för fakturering och leverans. Borås och Hudiksvalls kontoren kan väljas vid lärlingsanmälan."/>
                <wp:cNvGraphicFramePr/>
                <a:graphic xmlns:a="http://schemas.openxmlformats.org/drawingml/2006/main">
                  <a:graphicData uri="http://schemas.microsoft.com/office/word/2010/wordprocessingGroup">
                    <wpg:wgp>
                      <wpg:cNvGrpSpPr/>
                      <wpg:grpSpPr>
                        <a:xfrm>
                          <a:off x="0" y="0"/>
                          <a:ext cx="3175000" cy="3014133"/>
                          <a:chOff x="0" y="0"/>
                          <a:chExt cx="3801456" cy="3200400"/>
                        </a:xfrm>
                      </wpg:grpSpPr>
                      <pic:pic xmlns:pic="http://schemas.openxmlformats.org/drawingml/2006/picture">
                        <pic:nvPicPr>
                          <pic:cNvPr id="92" name="Bildobjekt 92" descr="Skärmdump på Arbetsplatser. Huvudkontoret är förvald för fakturering och leverans. Borås och Hudiksvalls kontoren kan väljas vid lärlingsanmälan."/>
                          <pic:cNvPicPr>
                            <a:picLocks noChangeAspect="1"/>
                          </pic:cNvPicPr>
                        </pic:nvPicPr>
                        <pic:blipFill rotWithShape="1">
                          <a:blip r:embed="rId63">
                            <a:extLst>
                              <a:ext uri="{28A0092B-C50C-407E-A947-70E740481C1C}">
                                <a14:useLocalDpi xmlns:a14="http://schemas.microsoft.com/office/drawing/2010/main" val="0"/>
                              </a:ext>
                            </a:extLst>
                          </a:blip>
                          <a:srcRect b="5615"/>
                          <a:stretch/>
                        </pic:blipFill>
                        <pic:spPr bwMode="auto">
                          <a:xfrm>
                            <a:off x="0" y="0"/>
                            <a:ext cx="3801110" cy="2956560"/>
                          </a:xfrm>
                          <a:prstGeom prst="rect">
                            <a:avLst/>
                          </a:prstGeom>
                          <a:ln w="28575">
                            <a:solidFill>
                              <a:schemeClr val="accent1"/>
                            </a:solidFill>
                          </a:ln>
                          <a:extLst>
                            <a:ext uri="{53640926-AAD7-44D8-BBD7-CCE9431645EC}">
                              <a14:shadowObscured xmlns:a14="http://schemas.microsoft.com/office/drawing/2010/main"/>
                            </a:ext>
                          </a:extLst>
                        </pic:spPr>
                      </pic:pic>
                      <wps:wsp>
                        <wps:cNvPr id="107" name="Textruta 107"/>
                        <wps:cNvSpPr txBox="1"/>
                        <wps:spPr>
                          <a:xfrm>
                            <a:off x="0" y="3009900"/>
                            <a:ext cx="3801456" cy="190500"/>
                          </a:xfrm>
                          <a:prstGeom prst="rect">
                            <a:avLst/>
                          </a:prstGeom>
                          <a:solidFill>
                            <a:prstClr val="white"/>
                          </a:solidFill>
                          <a:ln>
                            <a:noFill/>
                          </a:ln>
                        </wps:spPr>
                        <wps:txbx>
                          <w:txbxContent>
                            <w:p w14:paraId="6EBD0B1B" w14:textId="58F1167F" w:rsidR="0005386C" w:rsidRPr="00500805" w:rsidRDefault="0005386C" w:rsidP="0005386C">
                              <w:pPr>
                                <w:pStyle w:val="Beskrivning"/>
                                <w:rPr>
                                  <w:noProof/>
                                  <w:color w:val="2B579A"/>
                                  <w:shd w:val="clear" w:color="auto" w:fill="E6E6E6"/>
                                </w:rPr>
                              </w:pPr>
                              <w:bookmarkStart w:id="51" w:name="_Ref104811136"/>
                              <w:bookmarkStart w:id="52" w:name="_Toc103191710"/>
                              <w:bookmarkStart w:id="53" w:name="_Toc104892496"/>
                              <w:bookmarkStart w:id="54" w:name="_Toc104893010"/>
                              <w:bookmarkStart w:id="55" w:name="_Toc104899886"/>
                              <w:r>
                                <w:t xml:space="preserve">Bild </w:t>
                              </w:r>
                              <w:fldSimple w:instr=" SEQ Bild \* ARABIC ">
                                <w:r w:rsidR="00A8032F">
                                  <w:rPr>
                                    <w:noProof/>
                                  </w:rPr>
                                  <w:t>7</w:t>
                                </w:r>
                              </w:fldSimple>
                              <w:bookmarkEnd w:id="51"/>
                              <w:r w:rsidR="00FC4270">
                                <w:t xml:space="preserve">. </w:t>
                              </w:r>
                              <w:r w:rsidRPr="002C1C5F">
                                <w:t>Arbetsplatser</w:t>
                              </w:r>
                              <w:bookmarkEnd w:id="52"/>
                              <w:r w:rsidR="006D4CAE">
                                <w:t>.</w:t>
                              </w:r>
                              <w:bookmarkEnd w:id="53"/>
                              <w:bookmarkEnd w:id="54"/>
                              <w:bookmarkEnd w:id="5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0B91075D" id="Grupp 16" o:spid="_x0000_s1045" alt="Skärmdump på Arbetsplatser. Huvudkontoret är förvald för fakturering och leverans. Borås och Hudiksvalls kontoren kan väljas vid lärlingsanmälan." style="width:250pt;height:237.35pt;mso-position-horizontal-relative:char;mso-position-vertical-relative:line" coordsize="38014,32004"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">
                <v:shape id="Bildobjekt 92" o:spid="_x0000_s1046" type="#_x0000_t75" alt="Skärmdump på Arbetsplatser. Huvudkontoret är förvald för fakturering och leverans. Borås och Hudiksvalls kontoren kan väljas vid lärlingsanmälan." style="position:absolute;width:38011;height:29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" stroked="t" strokecolor="#58d0d6 [3204]" strokeweight="2.25pt">
                  <v:imagedata r:id="rId64" o:title="Skärmdump på Arbetsplatser. Huvudkontoret är förvald för fakturering och leverans. Borås och Hudiksvalls kontoren kan väljas vid lärlingsanmälan" cropbottom="3680f"/>
                  <v:path arrowok="t"/>
                </v:shape>
                <v:shape id="Textruta 107" o:spid="_x0000_s1047" type="#_x0000_t202" style="position:absolute;top:30099;width:3801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" stroked="f">
                  <v:textbox inset="0,0,0,0">
                    <w:txbxContent>
                      <w:p w14:paraId="6EBD0B1B" w14:textId="58F1167F" w:rsidR="0005386C" w:rsidRPr="00500805" w:rsidRDefault="0005386C" w:rsidP="0005386C">
                        <w:pPr>
                          <w:pStyle w:val="Beskrivning"/>
                          <w:rPr>
                            <w:noProof/>
                            <w:color w:val="2B579A"/>
                            <w:shd w:val="clear" w:color="auto" w:fill="E6E6E6"/>
                          </w:rPr>
                        </w:pPr>
                        <w:bookmarkStart w:id="56" w:name="_Ref104811136"/>
                        <w:bookmarkStart w:id="57" w:name="_Toc103191710"/>
                        <w:bookmarkStart w:id="58" w:name="_Toc104892496"/>
                        <w:bookmarkStart w:id="59" w:name="_Toc104893010"/>
                        <w:bookmarkStart w:id="60" w:name="_Toc104899886"/>
                        <w:r>
                          <w:t xml:space="preserve">Bild </w:t>
                        </w:r>
                        <w:fldSimple w:instr=" SEQ Bild \* ARABIC ">
                          <w:r w:rsidR="00A8032F">
                            <w:rPr>
                              <w:noProof/>
                            </w:rPr>
                            <w:t>7</w:t>
                          </w:r>
                        </w:fldSimple>
                        <w:bookmarkEnd w:id="56"/>
                        <w:r w:rsidR="00FC4270">
                          <w:t xml:space="preserve">. </w:t>
                        </w:r>
                        <w:r w:rsidRPr="002C1C5F">
                          <w:t>Arbetsplatser</w:t>
                        </w:r>
                        <w:bookmarkEnd w:id="57"/>
                        <w:r w:rsidR="006D4CAE">
                          <w:t>.</w:t>
                        </w:r>
                        <w:bookmarkEnd w:id="58"/>
                        <w:bookmarkEnd w:id="59"/>
                        <w:bookmarkEnd w:id="60"/>
                      </w:p>
                    </w:txbxContent>
                  </v:textbox>
                </v:shape>
                <w10:anchorlock/>
              </v:group>
            </w:pict>
          </mc:Fallback>
        </mc:AlternateContent>
      </w:r>
      <w:r w:rsidR="00C81E7D">
        <w:br/>
      </w:r>
      <w:r w:rsidR="0005386C">
        <w:t xml:space="preserve">För att aktivera att en arbetsplats ska vara förvald </w:t>
      </w:r>
      <w:r w:rsidR="0005386C" w:rsidRPr="004E36FF">
        <w:rPr>
          <w:b/>
          <w:bCs/>
        </w:rPr>
        <w:t>leveransadress</w:t>
      </w:r>
      <w:r w:rsidR="0005386C">
        <w:t xml:space="preserve">, tryck på </w:t>
      </w:r>
      <w:r w:rsidR="0005386C" w:rsidRPr="004E36FF">
        <w:rPr>
          <w:i/>
          <w:iCs/>
        </w:rPr>
        <w:t>reglaget</w:t>
      </w:r>
      <w:r w:rsidR="0005386C">
        <w:t xml:space="preserve"> så den blir turkos. Även här kan du lägga till en attention.</w:t>
      </w:r>
    </w:p>
    <w:p w14:paraId="796B06BE" w14:textId="0B239EA7" w:rsidR="0005386C" w:rsidRDefault="0005386C" w:rsidP="0005386C">
      <w:r>
        <w:t>När du sparar kommer arbetsplatserna att ha symboler för faktura- respektive leveransadress, och vara tillgängliga vid lärlingsanmälan.</w:t>
      </w:r>
    </w:p>
    <w:p w14:paraId="708A2709" w14:textId="7C5DFED2" w:rsidR="00877D63" w:rsidRDefault="00877D63" w:rsidP="000701B5">
      <w:pPr>
        <w:pStyle w:val="Rubrik3"/>
      </w:pPr>
      <w:bookmarkStart w:id="61" w:name="_Toc234932956"/>
      <w:r>
        <w:t>Avdelningar</w:t>
      </w:r>
      <w:bookmarkEnd w:id="61"/>
    </w:p>
    <w:p w14:paraId="5F205298" w14:textId="77777777" w:rsidR="00877D63" w:rsidRDefault="00877D63" w:rsidP="00877D63">
      <w:r>
        <w:t xml:space="preserve">För större eller utspridda företag finns möjlighet att organisera företaget i avdelningar </w:t>
      </w:r>
      <w:r w:rsidRPr="00877D63">
        <w:t xml:space="preserve">– en sektion (utan adress) dit arbetsplatser och personal kopplas. En avdelning kan alltså innehålla flera arbetsplatser som det är helt upp till företaget att organisera utifrån behov och hur deras verkliga organisation ser ut och fungerar – exempelvis enligt geografi (södra Sverige) eller organisation (Husbyggnad). </w:t>
      </w:r>
    </w:p>
    <w:p w14:paraId="3D05B307" w14:textId="2FE507E3" w:rsidR="00877D63" w:rsidRDefault="00877D63" w:rsidP="00877D63">
      <w:r>
        <w:t>Avdelningar</w:t>
      </w:r>
      <w:r w:rsidRPr="00877D63">
        <w:t xml:space="preserve"> är endast tillgänglig efter att </w:t>
      </w:r>
      <w:hyperlink r:id="rId65" w:history="1">
        <w:r w:rsidRPr="006E0A80">
          <w:rPr>
            <w:rStyle w:val="Hyperlnk"/>
          </w:rPr>
          <w:t>BYNs kansli</w:t>
        </w:r>
      </w:hyperlink>
      <w:r w:rsidRPr="00877D63">
        <w:t xml:space="preserve"> aktiverat </w:t>
      </w:r>
      <w:r>
        <w:t>funktionen</w:t>
      </w:r>
      <w:r w:rsidRPr="00877D63">
        <w:t>.</w:t>
      </w:r>
    </w:p>
    <w:p w14:paraId="19772034" w14:textId="5D366ED0" w:rsidR="00877D63" w:rsidRPr="00877D63" w:rsidRDefault="00877D63" w:rsidP="00877D63">
      <w:r>
        <w:t>För mer information</w:t>
      </w:r>
      <w:r w:rsidR="006E0A80">
        <w:t xml:space="preserve"> och aktivering</w:t>
      </w:r>
      <w:r>
        <w:t xml:space="preserve"> kontakta </w:t>
      </w:r>
      <w:hyperlink r:id="rId66" w:history="1">
        <w:r w:rsidR="009217BE" w:rsidRPr="009217BE">
          <w:rPr>
            <w:rStyle w:val="Hyperlnk"/>
          </w:rPr>
          <w:t>Carina Bergström</w:t>
        </w:r>
      </w:hyperlink>
      <w:r w:rsidR="006E0A80">
        <w:t>.</w:t>
      </w:r>
      <w:r w:rsidR="00FD3A5E">
        <w:t xml:space="preserve"> </w:t>
      </w:r>
    </w:p>
    <w:p w14:paraId="16EBD905" w14:textId="77777777" w:rsidR="00406D4B" w:rsidRDefault="00406D4B">
      <w:r>
        <w:rPr>
          <w:b/>
        </w:rPr>
        <w:br w:type="page"/>
      </w:r>
    </w:p>
    <w:p w14:paraId="75128CE9" w14:textId="796482AB" w:rsidR="00E86AEC" w:rsidRPr="00EC155C" w:rsidRDefault="00E86AEC" w:rsidP="00E86AEC">
      <w:pPr>
        <w:pStyle w:val="Rubrik1"/>
      </w:pPr>
      <w:bookmarkStart w:id="62" w:name="_Toc234932957"/>
      <w:r w:rsidRPr="00EC155C">
        <w:lastRenderedPageBreak/>
        <w:t>Lärlingsanmälan</w:t>
      </w:r>
      <w:r w:rsidR="000B24DF">
        <w:t>/</w:t>
      </w:r>
      <w:r w:rsidR="000B231A">
        <w:t>ytterligare yrke eller maskinslag/</w:t>
      </w:r>
      <w:r w:rsidR="000B24DF">
        <w:t>byte av företag</w:t>
      </w:r>
      <w:bookmarkEnd w:id="62"/>
    </w:p>
    <w:p w14:paraId="0EF50E6D" w14:textId="0711F813" w:rsidR="00E86AEC" w:rsidRDefault="00E31586" w:rsidP="00E86AEC">
      <w:r>
        <w:rPr>
          <w:noProof/>
          <w:color w:val="2B579A"/>
        </w:rPr>
        <mc:AlternateContent>
          <mc:Choice Requires="wpg">
            <w:drawing>
              <wp:anchor distT="0" distB="0" distL="114300" distR="114300" simplePos="0" relativeHeight="251658257" behindDoc="1" locked="0" layoutInCell="1" allowOverlap="1" wp14:anchorId="788B8678" wp14:editId="0A036269">
                <wp:simplePos x="0" y="0"/>
                <wp:positionH relativeFrom="page">
                  <wp:posOffset>597535</wp:posOffset>
                </wp:positionH>
                <wp:positionV relativeFrom="paragraph">
                  <wp:posOffset>1276985</wp:posOffset>
                </wp:positionV>
                <wp:extent cx="6760845" cy="3589020"/>
                <wp:effectExtent l="0" t="0" r="1905" b="0"/>
                <wp:wrapTight wrapText="bothSides">
                  <wp:wrapPolygon edited="0">
                    <wp:start x="0" y="0"/>
                    <wp:lineTo x="0" y="21439"/>
                    <wp:lineTo x="21545" y="21439"/>
                    <wp:lineTo x="21545" y="0"/>
                    <wp:lineTo x="0" y="0"/>
                  </wp:wrapPolygon>
                </wp:wrapTight>
                <wp:docPr id="149" name="Grupp 149" descr="Detaljerad process för lärlingsanmälan.&#10;Lärling - skapar eller slutför lärlingsanmälan.&#10;Företag - skapar och bekräftar anmälan och godkänner beställning av utbildning.&#10;BYN-region - godkänner anmälan, skapar distansutbildning eller godkänner grundutbildning&#10;BYNs kansli - beställer distansutbildning.&#10;Resultat = E-bok eller Kvalificeringstid."/>
                <wp:cNvGraphicFramePr/>
                <a:graphic xmlns:a="http://schemas.openxmlformats.org/drawingml/2006/main">
                  <a:graphicData uri="http://schemas.microsoft.com/office/word/2010/wordprocessingGroup">
                    <wpg:wgp>
                      <wpg:cNvGrpSpPr/>
                      <wpg:grpSpPr>
                        <a:xfrm>
                          <a:off x="0" y="0"/>
                          <a:ext cx="6760845" cy="3589020"/>
                          <a:chOff x="0" y="0"/>
                          <a:chExt cx="6760845" cy="3589020"/>
                        </a:xfrm>
                      </wpg:grpSpPr>
                      <pic:pic xmlns:pic="http://schemas.openxmlformats.org/drawingml/2006/picture">
                        <pic:nvPicPr>
                          <pic:cNvPr id="64" name="Bildobjekt 64"/>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6760210" cy="3272155"/>
                          </a:xfrm>
                          <a:prstGeom prst="rect">
                            <a:avLst/>
                          </a:prstGeom>
                        </pic:spPr>
                      </pic:pic>
                      <wps:wsp>
                        <wps:cNvPr id="65" name="Textruta 65"/>
                        <wps:cNvSpPr txBox="1"/>
                        <wps:spPr>
                          <a:xfrm>
                            <a:off x="0" y="3322320"/>
                            <a:ext cx="6760845" cy="266700"/>
                          </a:xfrm>
                          <a:prstGeom prst="rect">
                            <a:avLst/>
                          </a:prstGeom>
                          <a:solidFill>
                            <a:prstClr val="white"/>
                          </a:solidFill>
                          <a:ln>
                            <a:noFill/>
                          </a:ln>
                        </wps:spPr>
                        <wps:txbx>
                          <w:txbxContent>
                            <w:p w14:paraId="1952F33C" w14:textId="6AF01203" w:rsidR="002F29C1" w:rsidRPr="00E96EE4" w:rsidRDefault="002F29C1" w:rsidP="000A5B34">
                              <w:pPr>
                                <w:pStyle w:val="Beskrivning"/>
                                <w:rPr>
                                  <w:noProof/>
                                </w:rPr>
                              </w:pPr>
                              <w:bookmarkStart w:id="63" w:name="_Toc103191711"/>
                              <w:bookmarkStart w:id="64" w:name="_Toc104892497"/>
                              <w:bookmarkStart w:id="65" w:name="_Toc104893011"/>
                              <w:bookmarkStart w:id="66" w:name="_Toc104899887"/>
                              <w:r>
                                <w:t xml:space="preserve">Bild </w:t>
                              </w:r>
                              <w:fldSimple w:instr=" SEQ Bild \* ARABIC ">
                                <w:r w:rsidR="004C0F1E">
                                  <w:rPr>
                                    <w:noProof/>
                                  </w:rPr>
                                  <w:t>8</w:t>
                                </w:r>
                              </w:fldSimple>
                              <w:r>
                                <w:t xml:space="preserve">. </w:t>
                              </w:r>
                              <w:r w:rsidR="00875FD7">
                                <w:t xml:space="preserve">Detaljerad </w:t>
                              </w:r>
                              <w:r>
                                <w:t>process lärlingsanmälan</w:t>
                              </w:r>
                              <w:bookmarkEnd w:id="63"/>
                              <w:bookmarkEnd w:id="64"/>
                              <w:bookmarkEnd w:id="65"/>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88B8678" id="Grupp 149" o:spid="_x0000_s1048" alt="Detaljerad process för lärlingsanmälan.&#10;Lärling - skapar eller slutför lärlingsanmälan.&#10;Företag - skapar och bekräftar anmälan och godkänner beställning av utbildning.&#10;BYN-region - godkänner anmälan, skapar distansutbildning eller godkänner grundutbildning&#10;BYNs kansli - beställer distansutbildning.&#10;Resultat = E-bok eller Kvalificeringstid." style="position:absolute;margin-left:47.05pt;margin-top:100.55pt;width:532.35pt;height:282.6pt;z-index:-251658223;mso-position-horizontal-relative:page;mso-position-vertical-relative:text" coordsize="67608,358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">
                <v:shape id="Bildobjekt 64" o:spid="_x0000_s1049" type="#_x0000_t75" style="position:absolute;width:67602;height:32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">
                  <v:imagedata r:id="rId68" o:title=""/>
                </v:shape>
                <v:shape id="Textruta 65" o:spid="_x0000_s1050" type="#_x0000_t202" style="position:absolute;top:33223;width:6760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" stroked="f">
                  <v:textbox style="mso-fit-shape-to-text:t" inset="0,0,0,0">
                    <w:txbxContent>
                      <w:p w14:paraId="1952F33C" w14:textId="6AF01203" w:rsidR="002F29C1" w:rsidRPr="00E96EE4" w:rsidRDefault="002F29C1" w:rsidP="000A5B34">
                        <w:pPr>
                          <w:pStyle w:val="Beskrivning"/>
                          <w:rPr>
                            <w:noProof/>
                          </w:rPr>
                        </w:pPr>
                        <w:bookmarkStart w:id="67" w:name="_Toc103191711"/>
                        <w:bookmarkStart w:id="68" w:name="_Toc104892497"/>
                        <w:bookmarkStart w:id="69" w:name="_Toc104893011"/>
                        <w:bookmarkStart w:id="70" w:name="_Toc104899887"/>
                        <w:r>
                          <w:t xml:space="preserve">Bild </w:t>
                        </w:r>
                        <w:fldSimple w:instr=" SEQ Bild \* ARABIC ">
                          <w:r w:rsidR="004C0F1E">
                            <w:rPr>
                              <w:noProof/>
                            </w:rPr>
                            <w:t>8</w:t>
                          </w:r>
                        </w:fldSimple>
                        <w:r>
                          <w:t xml:space="preserve">. </w:t>
                        </w:r>
                        <w:r w:rsidR="00875FD7">
                          <w:t xml:space="preserve">Detaljerad </w:t>
                        </w:r>
                        <w:r>
                          <w:t>process lärlingsanmälan</w:t>
                        </w:r>
                        <w:bookmarkEnd w:id="67"/>
                        <w:bookmarkEnd w:id="68"/>
                        <w:bookmarkEnd w:id="69"/>
                        <w:bookmarkEnd w:id="70"/>
                      </w:p>
                    </w:txbxContent>
                  </v:textbox>
                </v:shape>
                <w10:wrap type="tight" anchorx="page"/>
              </v:group>
            </w:pict>
          </mc:Fallback>
        </mc:AlternateContent>
      </w:r>
      <w:r w:rsidR="00924A0E">
        <w:t xml:space="preserve">För att få ett yrkesbevis enligt </w:t>
      </w:r>
      <w:hyperlink r:id="rId69" w:history="1">
        <w:r w:rsidR="00924A0E" w:rsidRPr="00702D5A">
          <w:rPr>
            <w:rStyle w:val="Hyperlnk"/>
          </w:rPr>
          <w:t>yrkesutbildningsavtal 2020</w:t>
        </w:r>
      </w:hyperlink>
      <w:r w:rsidR="00924A0E">
        <w:t xml:space="preserve"> (bygg och anläggning) måste du ha en lärlingsanställning. </w:t>
      </w:r>
      <w:r w:rsidR="00833A23">
        <w:t xml:space="preserve">Beroende på om du har en </w:t>
      </w:r>
      <w:r w:rsidR="00314217">
        <w:t xml:space="preserve">komplett </w:t>
      </w:r>
      <w:r w:rsidR="00833A23">
        <w:t xml:space="preserve">grundutbildning eller inte </w:t>
      </w:r>
      <w:r w:rsidR="00314217">
        <w:t xml:space="preserve">blir du antingen företagslärling </w:t>
      </w:r>
      <w:r w:rsidR="00F92B57">
        <w:t xml:space="preserve">eller </w:t>
      </w:r>
      <w:r w:rsidR="00F83479">
        <w:t>lärling under kvalificeringstid. Oavsett</w:t>
      </w:r>
      <w:r w:rsidR="00501E24">
        <w:t xml:space="preserve"> vilke</w:t>
      </w:r>
      <w:r w:rsidR="0076630C">
        <w:t>n lärling du är</w:t>
      </w:r>
      <w:r w:rsidR="00F83479">
        <w:t xml:space="preserve"> måste du göra en lärlingsanmälan på Mina </w:t>
      </w:r>
      <w:r w:rsidR="00B20973">
        <w:t>s</w:t>
      </w:r>
      <w:r w:rsidR="00F83479">
        <w:t>idor.</w:t>
      </w:r>
      <w:r w:rsidR="00B338A8">
        <w:t xml:space="preserve"> Om du redan är registrerad som lärling </w:t>
      </w:r>
      <w:r w:rsidR="00CC51B1">
        <w:t xml:space="preserve">hos ett företag </w:t>
      </w:r>
      <w:r w:rsidR="00B338A8">
        <w:t>i Mina sidor</w:t>
      </w:r>
      <w:r w:rsidR="00CC51B1">
        <w:t xml:space="preserve"> och byter anställning</w:t>
      </w:r>
      <w:r w:rsidR="00CA15A7">
        <w:t xml:space="preserve"> </w:t>
      </w:r>
      <w:r w:rsidR="00634EEA">
        <w:t>anmäler du bytet genom att du gör en ny lärlingsanmälan</w:t>
      </w:r>
      <w:r w:rsidR="006622CD">
        <w:t xml:space="preserve"> som ditt nya företag behöver bekräfta</w:t>
      </w:r>
      <w:r>
        <w:t>.</w:t>
      </w:r>
    </w:p>
    <w:p w14:paraId="1BB52863" w14:textId="329B5B4D" w:rsidR="00F83479" w:rsidRPr="00EC155C" w:rsidRDefault="00CF0132" w:rsidP="00E86AEC">
      <w:r>
        <w:t xml:space="preserve">Lärlingsanmälan är den process som </w:t>
      </w:r>
      <w:r w:rsidR="00571566">
        <w:t>har flest steg och involverar flest funktioner</w:t>
      </w:r>
      <w:r w:rsidR="009877AC">
        <w:t xml:space="preserve">, både på </w:t>
      </w:r>
      <w:r w:rsidR="0038106A">
        <w:t>företaget och på BYN internt.</w:t>
      </w:r>
      <w:r w:rsidR="0076630C">
        <w:t xml:space="preserve"> </w:t>
      </w:r>
      <w:r w:rsidR="00534C91">
        <w:t xml:space="preserve">Det betyder att </w:t>
      </w:r>
      <w:r w:rsidR="00E84BA2">
        <w:t xml:space="preserve">det kan </w:t>
      </w:r>
      <w:r w:rsidR="002B2EB4">
        <w:t xml:space="preserve">ta </w:t>
      </w:r>
      <w:r w:rsidR="00985E27">
        <w:t>1–2</w:t>
      </w:r>
      <w:r w:rsidR="002B2EB4">
        <w:t xml:space="preserve"> veckor </w:t>
      </w:r>
      <w:r w:rsidR="00985E27">
        <w:t>innan anmälan blir godkänd. E</w:t>
      </w:r>
      <w:r w:rsidR="00F26151">
        <w:t xml:space="preserve">xempelvis </w:t>
      </w:r>
      <w:r w:rsidR="00985E27">
        <w:t xml:space="preserve">måste </w:t>
      </w:r>
      <w:r w:rsidR="00186409">
        <w:t xml:space="preserve">två </w:t>
      </w:r>
      <w:proofErr w:type="spellStart"/>
      <w:r w:rsidR="00F26151">
        <w:t>regionärer</w:t>
      </w:r>
      <w:proofErr w:type="spellEnd"/>
      <w:r w:rsidR="00186409">
        <w:t xml:space="preserve"> godkänna </w:t>
      </w:r>
      <w:r w:rsidR="003F2B4B">
        <w:t xml:space="preserve">innan </w:t>
      </w:r>
      <w:r w:rsidR="00980BDB">
        <w:t xml:space="preserve">lärlingen </w:t>
      </w:r>
      <w:r w:rsidR="003F2B4B">
        <w:t xml:space="preserve">kan få </w:t>
      </w:r>
      <w:r w:rsidR="00980BDB">
        <w:t xml:space="preserve">antingen sin e-bok eller </w:t>
      </w:r>
      <w:r w:rsidR="003F2B4B">
        <w:t xml:space="preserve">påbörja </w:t>
      </w:r>
      <w:r w:rsidR="00980BDB">
        <w:t>kvalifi</w:t>
      </w:r>
      <w:r w:rsidR="00EA25CF">
        <w:t>cerings</w:t>
      </w:r>
      <w:r w:rsidR="00980BDB">
        <w:t xml:space="preserve">tiden. Däremot </w:t>
      </w:r>
      <w:r w:rsidR="00A51996">
        <w:t xml:space="preserve">kan inte distansutbildningen </w:t>
      </w:r>
      <w:r w:rsidR="00482414">
        <w:t>starta</w:t>
      </w:r>
      <w:r w:rsidR="00A51996">
        <w:t xml:space="preserve"> förrän företaget godkänt</w:t>
      </w:r>
      <w:r w:rsidR="00FF372A">
        <w:t xml:space="preserve"> beställningen</w:t>
      </w:r>
      <w:r w:rsidR="00A51996">
        <w:t xml:space="preserve"> </w:t>
      </w:r>
      <w:r w:rsidR="00482414">
        <w:t xml:space="preserve">och kansliet </w:t>
      </w:r>
      <w:r w:rsidR="003F2B4B">
        <w:t xml:space="preserve">hanterat </w:t>
      </w:r>
      <w:r w:rsidR="00482414">
        <w:t>den.</w:t>
      </w:r>
    </w:p>
    <w:p w14:paraId="41731250" w14:textId="5102FD60" w:rsidR="00E86AEC" w:rsidRDefault="002E1E5B" w:rsidP="002E5F02">
      <w:pPr>
        <w:pStyle w:val="Rubrik2"/>
      </w:pPr>
      <w:bookmarkStart w:id="71" w:name="_Toc234932958"/>
      <w:r w:rsidRPr="00EC155C">
        <w:t xml:space="preserve">Skapa </w:t>
      </w:r>
      <w:r w:rsidR="00400FDF">
        <w:t>och</w:t>
      </w:r>
      <w:r>
        <w:t xml:space="preserve"> slutför</w:t>
      </w:r>
      <w:r w:rsidR="00400FDF">
        <w:t>a</w:t>
      </w:r>
      <w:r>
        <w:t xml:space="preserve"> </w:t>
      </w:r>
      <w:r w:rsidR="00E86AEC" w:rsidRPr="00EC155C">
        <w:t>anmälan</w:t>
      </w:r>
      <w:bookmarkEnd w:id="71"/>
    </w:p>
    <w:p w14:paraId="4664EA9E" w14:textId="00187D4B" w:rsidR="00400FDF" w:rsidRPr="00400FDF" w:rsidRDefault="00601CB5" w:rsidP="00400FDF">
      <w:r>
        <w:t xml:space="preserve">Om företaget </w:t>
      </w:r>
      <w:r w:rsidR="00786A53">
        <w:t>på</w:t>
      </w:r>
      <w:r>
        <w:t xml:space="preserve">börjar anmälan kommer </w:t>
      </w:r>
      <w:r w:rsidR="00084CDB">
        <w:t>företagets uppgifter</w:t>
      </w:r>
      <w:r w:rsidR="00EB348D">
        <w:t xml:space="preserve"> (exempelvis arbetsplats och handledare)</w:t>
      </w:r>
      <w:r w:rsidR="00084CDB">
        <w:t xml:space="preserve"> re</w:t>
      </w:r>
      <w:r w:rsidR="00981F9C">
        <w:t xml:space="preserve">dan vara </w:t>
      </w:r>
      <w:r w:rsidR="00084CDB">
        <w:t>ifyllt</w:t>
      </w:r>
      <w:r w:rsidR="00995DDA">
        <w:t xml:space="preserve"> </w:t>
      </w:r>
      <w:r w:rsidR="00DE2623">
        <w:t>när lärlingen ska slutföra den</w:t>
      </w:r>
      <w:r w:rsidR="00422015">
        <w:t xml:space="preserve"> </w:t>
      </w:r>
      <w:r w:rsidR="00ED28F3">
        <w:t>– men</w:t>
      </w:r>
      <w:r w:rsidR="002914C2">
        <w:t xml:space="preserve"> </w:t>
      </w:r>
      <w:r w:rsidR="00786A53">
        <w:t>företaget måste ha lärlingens personuppgifter</w:t>
      </w:r>
      <w:r w:rsidR="00995DDA">
        <w:t xml:space="preserve">. </w:t>
      </w:r>
      <w:r w:rsidR="00981F9C">
        <w:t xml:space="preserve">Om lärlingen skapar anmälan måste </w:t>
      </w:r>
      <w:r w:rsidR="00E05DA4">
        <w:t xml:space="preserve">hen </w:t>
      </w:r>
      <w:r w:rsidR="00DE2623">
        <w:t xml:space="preserve">ha tillgång till </w:t>
      </w:r>
      <w:r w:rsidR="00786A53">
        <w:t xml:space="preserve">företagets </w:t>
      </w:r>
      <w:r w:rsidR="00084CDB">
        <w:t>organisationsnummer</w:t>
      </w:r>
      <w:r w:rsidR="000F61A6">
        <w:t>.</w:t>
      </w:r>
    </w:p>
    <w:p w14:paraId="08463FE4" w14:textId="51D304AC" w:rsidR="002E5F02" w:rsidRDefault="002E1E5B" w:rsidP="002E5F02">
      <w:pPr>
        <w:pStyle w:val="Rubrik3"/>
      </w:pPr>
      <w:bookmarkStart w:id="72" w:name="_Toc234932959"/>
      <w:r>
        <w:t>Skapa anmälan som företag</w:t>
      </w:r>
      <w:bookmarkEnd w:id="72"/>
    </w:p>
    <w:p w14:paraId="5EDE2FD9" w14:textId="05741840" w:rsidR="002E1E5B" w:rsidRDefault="008A32F7" w:rsidP="002E1E5B">
      <w:r>
        <w:rPr>
          <w:noProof/>
        </w:rPr>
        <mc:AlternateContent>
          <mc:Choice Requires="wpg">
            <w:drawing>
              <wp:anchor distT="0" distB="0" distL="114300" distR="114300" simplePos="0" relativeHeight="251658288" behindDoc="0" locked="0" layoutInCell="1" allowOverlap="1" wp14:anchorId="4AAB4EB4" wp14:editId="1E2A7E2D">
                <wp:simplePos x="0" y="0"/>
                <wp:positionH relativeFrom="column">
                  <wp:posOffset>4271010</wp:posOffset>
                </wp:positionH>
                <wp:positionV relativeFrom="paragraph">
                  <wp:posOffset>69215</wp:posOffset>
                </wp:positionV>
                <wp:extent cx="1173857" cy="1417320"/>
                <wp:effectExtent l="19050" t="19050" r="26670" b="11430"/>
                <wp:wrapNone/>
                <wp:docPr id="59" name="Grupp 59"/>
                <wp:cNvGraphicFramePr/>
                <a:graphic xmlns:a="http://schemas.openxmlformats.org/drawingml/2006/main">
                  <a:graphicData uri="http://schemas.microsoft.com/office/word/2010/wordprocessingGroup">
                    <wpg:wgp>
                      <wpg:cNvGrpSpPr/>
                      <wpg:grpSpPr>
                        <a:xfrm>
                          <a:off x="0" y="0"/>
                          <a:ext cx="1173857" cy="1417320"/>
                          <a:chOff x="0" y="0"/>
                          <a:chExt cx="1173857" cy="1417320"/>
                        </a:xfrm>
                      </wpg:grpSpPr>
                      <wps:wsp>
                        <wps:cNvPr id="57" name="Rektangel: rundade hörn 57"/>
                        <wps:cNvSpPr/>
                        <wps:spPr>
                          <a:xfrm>
                            <a:off x="0" y="0"/>
                            <a:ext cx="1173857" cy="1417320"/>
                          </a:xfrm>
                          <a:prstGeom prst="roundRect">
                            <a:avLst/>
                          </a:prstGeom>
                          <a:noFill/>
                          <a:ln w="28575">
                            <a:solidFill>
                              <a:srgbClr val="58D0D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A27D92" w14:textId="77777777" w:rsidR="00306068" w:rsidRPr="00C467EA" w:rsidRDefault="00306068" w:rsidP="00F44DCC">
                              <w:pPr>
                                <w:spacing w:after="0"/>
                                <w:jc w:val="center"/>
                                <w:rPr>
                                  <w:rFonts w:asciiTheme="minorHAnsi" w:hAnsi="Calibri"/>
                                  <w:color w:val="585956" w:themeColor="text1" w:themeTint="D9"/>
                                  <w:kern w:val="24"/>
                                  <w:sz w:val="18"/>
                                  <w:szCs w:val="18"/>
                                </w:rPr>
                              </w:pPr>
                              <w:hyperlink r:id="rId70" w:history="1">
                                <w:r w:rsidRPr="00C467EA">
                                  <w:rPr>
                                    <w:rStyle w:val="Hyperlnk"/>
                                    <w:rFonts w:asciiTheme="minorHAnsi"/>
                                    <w:color w:val="585956" w:themeColor="text1" w:themeTint="D9"/>
                                    <w:kern w:val="24"/>
                                    <w:sz w:val="18"/>
                                    <w:szCs w:val="18"/>
                                  </w:rPr>
                                  <w:t>Videoguide F</w:t>
                                </w:r>
                                <w:r w:rsidRPr="00C467EA">
                                  <w:rPr>
                                    <w:rStyle w:val="Hyperlnk"/>
                                    <w:rFonts w:asciiTheme="minorHAnsi"/>
                                    <w:color w:val="585956" w:themeColor="text1" w:themeTint="D9"/>
                                    <w:kern w:val="24"/>
                                    <w:sz w:val="18"/>
                                    <w:szCs w:val="18"/>
                                  </w:rPr>
                                  <w:t>ö</w:t>
                                </w:r>
                                <w:r w:rsidRPr="00C467EA">
                                  <w:rPr>
                                    <w:rStyle w:val="Hyperlnk"/>
                                    <w:rFonts w:asciiTheme="minorHAnsi"/>
                                    <w:color w:val="585956" w:themeColor="text1" w:themeTint="D9"/>
                                    <w:kern w:val="24"/>
                                    <w:sz w:val="18"/>
                                    <w:szCs w:val="18"/>
                                  </w:rPr>
                                  <w:t xml:space="preserve">retag </w:t>
                                </w:r>
                                <w:r w:rsidRPr="00C467EA">
                                  <w:rPr>
                                    <w:rStyle w:val="Hyperlnk"/>
                                    <w:rFonts w:asciiTheme="minorHAnsi"/>
                                    <w:color w:val="585956" w:themeColor="text1" w:themeTint="D9"/>
                                    <w:kern w:val="24"/>
                                    <w:sz w:val="18"/>
                                    <w:szCs w:val="18"/>
                                  </w:rPr>
                                  <w:t>–</w:t>
                                </w:r>
                                <w:r w:rsidRPr="00C467EA">
                                  <w:rPr>
                                    <w:rStyle w:val="Hyperlnk"/>
                                    <w:rFonts w:asciiTheme="minorHAnsi"/>
                                    <w:color w:val="585956" w:themeColor="text1" w:themeTint="D9"/>
                                    <w:kern w:val="24"/>
                                    <w:sz w:val="18"/>
                                    <w:szCs w:val="18"/>
                                  </w:rPr>
                                  <w:t xml:space="preserve"> skapa l</w:t>
                                </w:r>
                                <w:r w:rsidRPr="00C467EA">
                                  <w:rPr>
                                    <w:rStyle w:val="Hyperlnk"/>
                                    <w:rFonts w:asciiTheme="minorHAnsi"/>
                                    <w:color w:val="585956" w:themeColor="text1" w:themeTint="D9"/>
                                    <w:kern w:val="24"/>
                                    <w:sz w:val="18"/>
                                    <w:szCs w:val="18"/>
                                  </w:rPr>
                                  <w:t>ä</w:t>
                                </w:r>
                                <w:r w:rsidRPr="00C467EA">
                                  <w:rPr>
                                    <w:rStyle w:val="Hyperlnk"/>
                                    <w:rFonts w:asciiTheme="minorHAnsi"/>
                                    <w:color w:val="585956" w:themeColor="text1" w:themeTint="D9"/>
                                    <w:kern w:val="24"/>
                                    <w:sz w:val="18"/>
                                    <w:szCs w:val="18"/>
                                  </w:rPr>
                                  <w:t>rlingsanm</w:t>
                                </w:r>
                                <w:r w:rsidRPr="00C467EA">
                                  <w:rPr>
                                    <w:rStyle w:val="Hyperlnk"/>
                                    <w:rFonts w:asciiTheme="minorHAnsi"/>
                                    <w:color w:val="585956" w:themeColor="text1" w:themeTint="D9"/>
                                    <w:kern w:val="24"/>
                                    <w:sz w:val="18"/>
                                    <w:szCs w:val="18"/>
                                  </w:rPr>
                                  <w:t>ä</w:t>
                                </w:r>
                                <w:r w:rsidRPr="00C467EA">
                                  <w:rPr>
                                    <w:rStyle w:val="Hyperlnk"/>
                                    <w:rFonts w:asciiTheme="minorHAnsi"/>
                                    <w:color w:val="585956" w:themeColor="text1" w:themeTint="D9"/>
                                    <w:kern w:val="24"/>
                                    <w:sz w:val="18"/>
                                    <w:szCs w:val="18"/>
                                  </w:rPr>
                                  <w:t>lan</w:t>
                                </w:r>
                              </w:hyperlink>
                            </w:p>
                          </w:txbxContent>
                        </wps:txbx>
                        <wps:bodyPr rtlCol="0" anchor="b"/>
                      </wps:wsp>
                      <pic:pic xmlns:pic="http://schemas.openxmlformats.org/drawingml/2006/picture">
                        <pic:nvPicPr>
                          <pic:cNvPr id="58" name="Bildobjekt 58"/>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194310" y="34290"/>
                            <a:ext cx="791845" cy="792480"/>
                          </a:xfrm>
                          <a:prstGeom prst="rect">
                            <a:avLst/>
                          </a:prstGeom>
                        </pic:spPr>
                      </pic:pic>
                    </wpg:wgp>
                  </a:graphicData>
                </a:graphic>
              </wp:anchor>
            </w:drawing>
          </mc:Choice>
          <mc:Fallback>
            <w:pict>
              <v:group w14:anchorId="4AAB4EB4" id="Grupp 59" o:spid="_x0000_s1051" style="position:absolute;margin-left:336.3pt;margin-top:5.45pt;width:92.45pt;height:111.6pt;z-index:251658288;mso-position-horizontal-relative:text;mso-position-vertical-relative:text" coordsize="11738,141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">
                <v:roundrect id="Rektangel: rundade hörn 57" o:spid="_x0000_s1052" style="position:absolute;width:11738;height:14173;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" filled="f" strokecolor="#58d0d6" strokeweight="2.25pt">
                  <v:stroke joinstyle="miter"/>
                  <v:textbox>
                    <w:txbxContent>
                      <w:p w14:paraId="08A27D92" w14:textId="77777777" w:rsidR="00306068" w:rsidRPr="00C467EA" w:rsidRDefault="00306068" w:rsidP="00F44DCC">
                        <w:pPr>
                          <w:spacing w:after="0"/>
                          <w:jc w:val="center"/>
                          <w:rPr>
                            <w:rFonts w:asciiTheme="minorHAnsi" w:hAnsi="Calibri"/>
                            <w:color w:val="585956" w:themeColor="text1" w:themeTint="D9"/>
                            <w:kern w:val="24"/>
                            <w:sz w:val="18"/>
                            <w:szCs w:val="18"/>
                          </w:rPr>
                        </w:pPr>
                        <w:hyperlink r:id="rId72" w:history="1">
                          <w:r w:rsidRPr="00C467EA">
                            <w:rPr>
                              <w:rStyle w:val="Hyperlnk"/>
                              <w:rFonts w:asciiTheme="minorHAnsi"/>
                              <w:color w:val="585956" w:themeColor="text1" w:themeTint="D9"/>
                              <w:kern w:val="24"/>
                              <w:sz w:val="18"/>
                              <w:szCs w:val="18"/>
                            </w:rPr>
                            <w:t>Videoguide F</w:t>
                          </w:r>
                          <w:r w:rsidRPr="00C467EA">
                            <w:rPr>
                              <w:rStyle w:val="Hyperlnk"/>
                              <w:rFonts w:asciiTheme="minorHAnsi"/>
                              <w:color w:val="585956" w:themeColor="text1" w:themeTint="D9"/>
                              <w:kern w:val="24"/>
                              <w:sz w:val="18"/>
                              <w:szCs w:val="18"/>
                            </w:rPr>
                            <w:t>ö</w:t>
                          </w:r>
                          <w:r w:rsidRPr="00C467EA">
                            <w:rPr>
                              <w:rStyle w:val="Hyperlnk"/>
                              <w:rFonts w:asciiTheme="minorHAnsi"/>
                              <w:color w:val="585956" w:themeColor="text1" w:themeTint="D9"/>
                              <w:kern w:val="24"/>
                              <w:sz w:val="18"/>
                              <w:szCs w:val="18"/>
                            </w:rPr>
                            <w:t xml:space="preserve">retag </w:t>
                          </w:r>
                          <w:r w:rsidRPr="00C467EA">
                            <w:rPr>
                              <w:rStyle w:val="Hyperlnk"/>
                              <w:rFonts w:asciiTheme="minorHAnsi"/>
                              <w:color w:val="585956" w:themeColor="text1" w:themeTint="D9"/>
                              <w:kern w:val="24"/>
                              <w:sz w:val="18"/>
                              <w:szCs w:val="18"/>
                            </w:rPr>
                            <w:t>–</w:t>
                          </w:r>
                          <w:r w:rsidRPr="00C467EA">
                            <w:rPr>
                              <w:rStyle w:val="Hyperlnk"/>
                              <w:rFonts w:asciiTheme="minorHAnsi"/>
                              <w:color w:val="585956" w:themeColor="text1" w:themeTint="D9"/>
                              <w:kern w:val="24"/>
                              <w:sz w:val="18"/>
                              <w:szCs w:val="18"/>
                            </w:rPr>
                            <w:t xml:space="preserve"> skapa l</w:t>
                          </w:r>
                          <w:r w:rsidRPr="00C467EA">
                            <w:rPr>
                              <w:rStyle w:val="Hyperlnk"/>
                              <w:rFonts w:asciiTheme="minorHAnsi"/>
                              <w:color w:val="585956" w:themeColor="text1" w:themeTint="D9"/>
                              <w:kern w:val="24"/>
                              <w:sz w:val="18"/>
                              <w:szCs w:val="18"/>
                            </w:rPr>
                            <w:t>ä</w:t>
                          </w:r>
                          <w:r w:rsidRPr="00C467EA">
                            <w:rPr>
                              <w:rStyle w:val="Hyperlnk"/>
                              <w:rFonts w:asciiTheme="minorHAnsi"/>
                              <w:color w:val="585956" w:themeColor="text1" w:themeTint="D9"/>
                              <w:kern w:val="24"/>
                              <w:sz w:val="18"/>
                              <w:szCs w:val="18"/>
                            </w:rPr>
                            <w:t>rlingsanm</w:t>
                          </w:r>
                          <w:r w:rsidRPr="00C467EA">
                            <w:rPr>
                              <w:rStyle w:val="Hyperlnk"/>
                              <w:rFonts w:asciiTheme="minorHAnsi"/>
                              <w:color w:val="585956" w:themeColor="text1" w:themeTint="D9"/>
                              <w:kern w:val="24"/>
                              <w:sz w:val="18"/>
                              <w:szCs w:val="18"/>
                            </w:rPr>
                            <w:t>ä</w:t>
                          </w:r>
                          <w:r w:rsidRPr="00C467EA">
                            <w:rPr>
                              <w:rStyle w:val="Hyperlnk"/>
                              <w:rFonts w:asciiTheme="minorHAnsi"/>
                              <w:color w:val="585956" w:themeColor="text1" w:themeTint="D9"/>
                              <w:kern w:val="24"/>
                              <w:sz w:val="18"/>
                              <w:szCs w:val="18"/>
                            </w:rPr>
                            <w:t>lan</w:t>
                          </w:r>
                        </w:hyperlink>
                      </w:p>
                    </w:txbxContent>
                  </v:textbox>
                </v:roundrect>
                <v:shape id="Bildobjekt 58" o:spid="_x0000_s1053" type="#_x0000_t75" style="position:absolute;left:1943;top:342;width:7918;height:7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">
                  <v:imagedata r:id="rId73" o:title=""/>
                </v:shape>
              </v:group>
            </w:pict>
          </mc:Fallback>
        </mc:AlternateContent>
      </w:r>
      <w:r w:rsidR="00DD2096">
        <w:t>För att skapa en ny lärlingsanm</w:t>
      </w:r>
      <w:r w:rsidR="005B3297">
        <w:t xml:space="preserve">älan måste företaget ha tillgång till lärlingens personnummer, e-postadress och </w:t>
      </w:r>
      <w:r w:rsidR="00BF7A19">
        <w:t>mobilnummer</w:t>
      </w:r>
      <w:r w:rsidR="00654276">
        <w:t xml:space="preserve">. De måste dessutom </w:t>
      </w:r>
      <w:r w:rsidR="00BF7A19">
        <w:t xml:space="preserve">veta </w:t>
      </w:r>
      <w:r w:rsidR="00626699">
        <w:t xml:space="preserve">vilken arbetsplats och handledare lärlingen ska ha, samt </w:t>
      </w:r>
      <w:r w:rsidR="00654276">
        <w:t>anställningsform</w:t>
      </w:r>
      <w:r w:rsidR="00626699">
        <w:t>en</w:t>
      </w:r>
      <w:r w:rsidR="00654276">
        <w:t xml:space="preserve"> och startdatum</w:t>
      </w:r>
      <w:r w:rsidR="00BF7A19">
        <w:t>.</w:t>
      </w:r>
    </w:p>
    <w:p w14:paraId="79BB339F" w14:textId="27477BE1" w:rsidR="005B3297" w:rsidRDefault="00A00C5C" w:rsidP="002E1E5B">
      <w:r>
        <w:rPr>
          <w:noProof/>
        </w:rPr>
        <w:lastRenderedPageBreak/>
        <mc:AlternateContent>
          <mc:Choice Requires="wpg">
            <w:drawing>
              <wp:anchor distT="0" distB="0" distL="114300" distR="114300" simplePos="0" relativeHeight="251658262" behindDoc="0" locked="0" layoutInCell="1" allowOverlap="1" wp14:anchorId="332205AA" wp14:editId="75CE7AE9">
                <wp:simplePos x="0" y="0"/>
                <wp:positionH relativeFrom="column">
                  <wp:posOffset>3562350</wp:posOffset>
                </wp:positionH>
                <wp:positionV relativeFrom="paragraph">
                  <wp:posOffset>541020</wp:posOffset>
                </wp:positionV>
                <wp:extent cx="1887855" cy="3265805"/>
                <wp:effectExtent l="0" t="38100" r="0" b="0"/>
                <wp:wrapSquare wrapText="bothSides"/>
                <wp:docPr id="52" name="Grupp 52" descr="Välj handledare. Sök i listan och se om vald handledare möter behörighetskraven - maximalt antal lärlingar&#10;- yrkesbevis&#10;- handledarinstruktioner."/>
                <wp:cNvGraphicFramePr/>
                <a:graphic xmlns:a="http://schemas.openxmlformats.org/drawingml/2006/main">
                  <a:graphicData uri="http://schemas.microsoft.com/office/word/2010/wordprocessingGroup">
                    <wpg:wgp>
                      <wpg:cNvGrpSpPr/>
                      <wpg:grpSpPr>
                        <a:xfrm>
                          <a:off x="0" y="0"/>
                          <a:ext cx="1887855" cy="3265805"/>
                          <a:chOff x="0" y="0"/>
                          <a:chExt cx="1541145" cy="2827961"/>
                        </a:xfrm>
                      </wpg:grpSpPr>
                      <pic:pic xmlns:pic="http://schemas.openxmlformats.org/drawingml/2006/picture">
                        <pic:nvPicPr>
                          <pic:cNvPr id="39" name="Bildobjekt 39"/>
                          <pic:cNvPicPr>
                            <a:picLocks noChangeAspect="1"/>
                          </pic:cNvPicPr>
                        </pic:nvPicPr>
                        <pic:blipFill>
                          <a:blip r:embed="rId74">
                            <a:extLst>
                              <a:ext uri="{28A0092B-C50C-407E-A947-70E740481C1C}">
                                <a14:useLocalDpi xmlns:a14="http://schemas.microsoft.com/office/drawing/2010/main" val="0"/>
                              </a:ext>
                            </a:extLst>
                          </a:blip>
                          <a:srcRect/>
                          <a:stretch/>
                        </pic:blipFill>
                        <pic:spPr>
                          <a:xfrm>
                            <a:off x="194986" y="0"/>
                            <a:ext cx="1158100" cy="2642235"/>
                          </a:xfrm>
                          <a:prstGeom prst="rect">
                            <a:avLst/>
                          </a:prstGeom>
                          <a:ln w="28575">
                            <a:solidFill>
                              <a:schemeClr val="accent1"/>
                            </a:solidFill>
                          </a:ln>
                        </pic:spPr>
                      </pic:pic>
                      <wps:wsp>
                        <wps:cNvPr id="41" name="Textruta 41"/>
                        <wps:cNvSpPr txBox="1"/>
                        <wps:spPr>
                          <a:xfrm>
                            <a:off x="0" y="2698116"/>
                            <a:ext cx="1541145" cy="129845"/>
                          </a:xfrm>
                          <a:prstGeom prst="rect">
                            <a:avLst/>
                          </a:prstGeom>
                          <a:solidFill>
                            <a:prstClr val="white"/>
                          </a:solidFill>
                          <a:ln>
                            <a:noFill/>
                          </a:ln>
                        </wps:spPr>
                        <wps:txbx>
                          <w:txbxContent>
                            <w:p w14:paraId="25C86419" w14:textId="5E63CD0B" w:rsidR="005973F8" w:rsidRPr="00E10043" w:rsidRDefault="005973F8" w:rsidP="000A5B34">
                              <w:pPr>
                                <w:pStyle w:val="Beskrivning"/>
                                <w:rPr>
                                  <w:noProof/>
                                </w:rPr>
                              </w:pPr>
                              <w:bookmarkStart w:id="73" w:name="_Ref99375126"/>
                              <w:bookmarkStart w:id="74" w:name="_Toc103191713"/>
                              <w:bookmarkStart w:id="75" w:name="_Ref104195347"/>
                              <w:bookmarkStart w:id="76" w:name="_Toc104892498"/>
                              <w:bookmarkStart w:id="77" w:name="_Toc104893012"/>
                              <w:bookmarkStart w:id="78" w:name="_Toc104899888"/>
                              <w:r>
                                <w:t xml:space="preserve">Bild </w:t>
                              </w:r>
                              <w:fldSimple w:instr=" SEQ Bild \* ARABIC ">
                                <w:r w:rsidR="000F20C8">
                                  <w:rPr>
                                    <w:noProof/>
                                  </w:rPr>
                                  <w:t>9</w:t>
                                </w:r>
                              </w:fldSimple>
                              <w:bookmarkEnd w:id="73"/>
                              <w:r>
                                <w:t>. Välj handledare</w:t>
                              </w:r>
                              <w:bookmarkEnd w:id="74"/>
                              <w:bookmarkEnd w:id="75"/>
                              <w:bookmarkEnd w:id="76"/>
                              <w:bookmarkEnd w:id="77"/>
                              <w:bookmarkEnd w:id="7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2205AA" id="Grupp 52" o:spid="_x0000_s1054" alt="Välj handledare. Sök i listan och se om vald handledare möter behörighetskraven - maximalt antal lärlingar&#10;- yrkesbevis&#10;- handledarinstruktioner." style="position:absolute;margin-left:280.5pt;margin-top:42.6pt;width:148.65pt;height:257.15pt;z-index:251658262;mso-position-horizontal-relative:text;mso-position-vertical-relative:text;mso-width-relative:margin;mso-height-relative:margin" coordsize="15411,282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">
                <v:shape id="Bildobjekt 39" o:spid="_x0000_s1055" type="#_x0000_t75" style="position:absolute;left:1949;width:11581;height:26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" stroked="t" strokecolor="#58d0d6 [3204]" strokeweight="2.25pt">
                  <v:imagedata r:id="rId75" o:title=""/>
                  <v:path arrowok="t"/>
                </v:shape>
                <v:shape id="Textruta 41" o:spid="_x0000_s1056" type="#_x0000_t202" style="position:absolute;top:26981;width:15411;height:1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" stroked="f">
                  <v:textbox inset="0,0,0,0">
                    <w:txbxContent>
                      <w:p w14:paraId="25C86419" w14:textId="5E63CD0B" w:rsidR="005973F8" w:rsidRPr="00E10043" w:rsidRDefault="005973F8" w:rsidP="000A5B34">
                        <w:pPr>
                          <w:pStyle w:val="Beskrivning"/>
                          <w:rPr>
                            <w:noProof/>
                          </w:rPr>
                        </w:pPr>
                        <w:bookmarkStart w:id="79" w:name="_Ref99375126"/>
                        <w:bookmarkStart w:id="80" w:name="_Toc103191713"/>
                        <w:bookmarkStart w:id="81" w:name="_Ref104195347"/>
                        <w:bookmarkStart w:id="82" w:name="_Toc104892498"/>
                        <w:bookmarkStart w:id="83" w:name="_Toc104893012"/>
                        <w:bookmarkStart w:id="84" w:name="_Toc104899888"/>
                        <w:r>
                          <w:t xml:space="preserve">Bild </w:t>
                        </w:r>
                        <w:fldSimple w:instr=" SEQ Bild \* ARABIC ">
                          <w:r w:rsidR="000F20C8">
                            <w:rPr>
                              <w:noProof/>
                            </w:rPr>
                            <w:t>9</w:t>
                          </w:r>
                        </w:fldSimple>
                        <w:bookmarkEnd w:id="79"/>
                        <w:r>
                          <w:t>. Välj handledare</w:t>
                        </w:r>
                        <w:bookmarkEnd w:id="80"/>
                        <w:bookmarkEnd w:id="81"/>
                        <w:bookmarkEnd w:id="82"/>
                        <w:bookmarkEnd w:id="83"/>
                        <w:bookmarkEnd w:id="84"/>
                      </w:p>
                    </w:txbxContent>
                  </v:textbox>
                </v:shape>
                <w10:wrap type="square"/>
              </v:group>
            </w:pict>
          </mc:Fallback>
        </mc:AlternateContent>
      </w:r>
      <w:r w:rsidR="00C17FA5">
        <w:t>Börja med att t</w:t>
      </w:r>
      <w:r w:rsidR="005B3297">
        <w:t>ryck</w:t>
      </w:r>
      <w:r w:rsidR="00C17FA5">
        <w:t>a</w:t>
      </w:r>
      <w:r w:rsidR="005B3297">
        <w:t xml:space="preserve"> på </w:t>
      </w:r>
      <w:r w:rsidR="002914C2" w:rsidRPr="00253F1B">
        <w:rPr>
          <w:b/>
          <w:bCs/>
        </w:rPr>
        <w:t>Skapa</w:t>
      </w:r>
      <w:r w:rsidR="005B3297" w:rsidRPr="00253F1B">
        <w:rPr>
          <w:b/>
          <w:bCs/>
        </w:rPr>
        <w:t xml:space="preserve"> Lärlingsanmälan</w:t>
      </w:r>
      <w:r w:rsidR="00BB5CDF">
        <w:t xml:space="preserve">, och fyll därefter i lärlingens </w:t>
      </w:r>
      <w:r w:rsidR="00BB5CDF" w:rsidRPr="4322980D">
        <w:rPr>
          <w:i/>
          <w:iCs/>
        </w:rPr>
        <w:t>personnummer</w:t>
      </w:r>
      <w:r w:rsidR="00BB5CDF">
        <w:t xml:space="preserve">, </w:t>
      </w:r>
      <w:r w:rsidR="00BB5CDF" w:rsidRPr="4322980D">
        <w:rPr>
          <w:i/>
          <w:iCs/>
        </w:rPr>
        <w:t>e-postadress</w:t>
      </w:r>
      <w:r w:rsidR="00BB5CDF">
        <w:t xml:space="preserve"> och </w:t>
      </w:r>
      <w:r w:rsidR="00BB5CDF" w:rsidRPr="4322980D">
        <w:rPr>
          <w:i/>
          <w:iCs/>
        </w:rPr>
        <w:t>mobilnummer</w:t>
      </w:r>
      <w:r w:rsidR="00E017CE">
        <w:t xml:space="preserve"> genom att trycka på respektive knappar.</w:t>
      </w:r>
    </w:p>
    <w:p w14:paraId="0F66547E" w14:textId="46CFA706" w:rsidR="005979FA" w:rsidRDefault="005979FA" w:rsidP="002E1E5B">
      <w:r>
        <w:t xml:space="preserve">Välj sedan vilket </w:t>
      </w:r>
      <w:r w:rsidRPr="4322980D">
        <w:rPr>
          <w:i/>
          <w:iCs/>
        </w:rPr>
        <w:t xml:space="preserve">yrke </w:t>
      </w:r>
      <w:r>
        <w:t>som</w:t>
      </w:r>
      <w:r w:rsidRPr="4322980D">
        <w:rPr>
          <w:i/>
          <w:iCs/>
        </w:rPr>
        <w:t xml:space="preserve"> </w:t>
      </w:r>
      <w:r>
        <w:t>lärlingen ska utbildas inom</w:t>
      </w:r>
      <w:r w:rsidR="00E42556">
        <w:t xml:space="preserve">. </w:t>
      </w:r>
      <w:r w:rsidR="00EA1088">
        <w:t>En maskinförare behöver även välja maskinslag.</w:t>
      </w:r>
      <w:r w:rsidR="00D20868">
        <w:t xml:space="preserve"> (se</w:t>
      </w:r>
      <w:r w:rsidR="00185C68">
        <w:t xml:space="preserve"> </w:t>
      </w:r>
      <w:r w:rsidR="00185C68">
        <w:fldChar w:fldCharType="begin"/>
      </w:r>
      <w:r w:rsidR="00185C68">
        <w:instrText xml:space="preserve"> REF _Ref102388082 \h </w:instrText>
      </w:r>
      <w:r w:rsidR="00185C68">
        <w:fldChar w:fldCharType="separate"/>
      </w:r>
      <w:r w:rsidR="00A77CE9">
        <w:t xml:space="preserve">Bild </w:t>
      </w:r>
      <w:r w:rsidR="00A77CE9">
        <w:rPr>
          <w:noProof/>
        </w:rPr>
        <w:t>10</w:t>
      </w:r>
      <w:r w:rsidR="00185C68">
        <w:fldChar w:fldCharType="end"/>
      </w:r>
      <w:r w:rsidR="00D20868">
        <w:t>)</w:t>
      </w:r>
    </w:p>
    <w:p w14:paraId="76E396CB" w14:textId="77525B36" w:rsidR="00626699" w:rsidRDefault="00085F6F" w:rsidP="002E1E5B">
      <w:r>
        <w:t xml:space="preserve">Tryck sedan på </w:t>
      </w:r>
      <w:r w:rsidRPr="00C13A1E">
        <w:rPr>
          <w:i/>
          <w:iCs/>
        </w:rPr>
        <w:t>arbetsplats</w:t>
      </w:r>
      <w:r>
        <w:t xml:space="preserve"> </w:t>
      </w:r>
      <w:r w:rsidR="00C13A1E">
        <w:t xml:space="preserve">för att visa </w:t>
      </w:r>
      <w:r w:rsidR="00B85203">
        <w:t xml:space="preserve">de </w:t>
      </w:r>
      <w:r w:rsidR="00C13A1E">
        <w:t>tillgängliga arbetsplatser administratören</w:t>
      </w:r>
      <w:r w:rsidR="00B85203">
        <w:t xml:space="preserve"> skapat</w:t>
      </w:r>
      <w:r w:rsidR="00067F6D">
        <w:t xml:space="preserve"> och välj den som lärlingen ska arbeta på.</w:t>
      </w:r>
    </w:p>
    <w:p w14:paraId="3ACF69C8" w14:textId="699106E2" w:rsidR="00067F6D" w:rsidRDefault="00105CCA" w:rsidP="002E1E5B">
      <w:r>
        <w:rPr>
          <w:noProof/>
        </w:rPr>
        <mc:AlternateContent>
          <mc:Choice Requires="wps">
            <w:drawing>
              <wp:anchor distT="182880" distB="182880" distL="182880" distR="182880" simplePos="0" relativeHeight="251658240" behindDoc="0" locked="0" layoutInCell="1" allowOverlap="1" wp14:anchorId="7FAA3E1F" wp14:editId="674DE9D4">
                <wp:simplePos x="0" y="0"/>
                <wp:positionH relativeFrom="margin">
                  <wp:posOffset>-1699260</wp:posOffset>
                </wp:positionH>
                <wp:positionV relativeFrom="margin">
                  <wp:posOffset>1165860</wp:posOffset>
                </wp:positionV>
                <wp:extent cx="1470660" cy="899160"/>
                <wp:effectExtent l="0" t="0" r="0" b="0"/>
                <wp:wrapSquare wrapText="bothSides"/>
                <wp:docPr id="31" name="Rektangel med klippt hörn 117"/>
                <wp:cNvGraphicFramePr/>
                <a:graphic xmlns:a="http://schemas.openxmlformats.org/drawingml/2006/main">
                  <a:graphicData uri="http://schemas.microsoft.com/office/word/2010/wordprocessingShape">
                    <wps:wsp>
                      <wps:cNvSpPr/>
                      <wps:spPr>
                        <a:xfrm>
                          <a:off x="0" y="0"/>
                          <a:ext cx="1470660" cy="899160"/>
                        </a:xfrm>
                        <a:prstGeom prst="snip1Rect">
                          <a:avLst/>
                        </a:prstGeom>
                        <a:solidFill>
                          <a:schemeClr val="accent1"/>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26768E41" w14:textId="52E9A169" w:rsidR="006E314F" w:rsidRPr="00D11233" w:rsidRDefault="00242B39" w:rsidP="00A959B0">
                            <w:pPr>
                              <w:ind w:right="-31"/>
                              <w:rPr>
                                <w:i/>
                                <w:iCs/>
                                <w:caps/>
                                <w:color w:val="FCFCFA" w:themeColor="background1"/>
                              </w:rPr>
                            </w:pPr>
                            <w:r w:rsidRPr="00A959B0">
                              <w:rPr>
                                <w:i/>
                                <w:iCs/>
                                <w:color w:val="FCFCFA" w:themeColor="background1"/>
                              </w:rPr>
                              <w:t>Visste du att</w:t>
                            </w:r>
                            <w:r w:rsidR="00703CDD">
                              <w:rPr>
                                <w:i/>
                                <w:iCs/>
                                <w:color w:val="FCFCFA" w:themeColor="background1"/>
                              </w:rPr>
                              <w:t>?</w:t>
                            </w:r>
                            <w:r w:rsidR="006949F1">
                              <w:rPr>
                                <w:i/>
                                <w:iCs/>
                                <w:color w:val="FCFCFA" w:themeColor="background1"/>
                              </w:rPr>
                              <w:br/>
                              <w:t>E</w:t>
                            </w:r>
                            <w:r w:rsidRPr="00A959B0">
                              <w:rPr>
                                <w:i/>
                                <w:iCs/>
                                <w:color w:val="FCFCFA" w:themeColor="background1"/>
                              </w:rPr>
                              <w:t xml:space="preserve">n handledare </w:t>
                            </w:r>
                            <w:r w:rsidR="00FC022F" w:rsidRPr="00A959B0">
                              <w:rPr>
                                <w:i/>
                                <w:iCs/>
                                <w:color w:val="FCFCFA" w:themeColor="background1"/>
                              </w:rPr>
                              <w:t xml:space="preserve">får </w:t>
                            </w:r>
                            <w:r w:rsidR="00845A0C">
                              <w:rPr>
                                <w:i/>
                                <w:iCs/>
                                <w:color w:val="FCFCFA" w:themeColor="background1"/>
                              </w:rPr>
                              <w:t>ha</w:t>
                            </w:r>
                            <w:r w:rsidR="00FC022F" w:rsidRPr="00A959B0">
                              <w:rPr>
                                <w:i/>
                                <w:iCs/>
                                <w:color w:val="FCFCFA" w:themeColor="background1"/>
                              </w:rPr>
                              <w:t xml:space="preserve"> max</w:t>
                            </w:r>
                            <w:r w:rsidR="00CA19C7">
                              <w:rPr>
                                <w:i/>
                                <w:iCs/>
                                <w:color w:val="FCFCFA" w:themeColor="background1"/>
                              </w:rPr>
                              <w:t>imalt</w:t>
                            </w:r>
                            <w:r w:rsidR="00FC022F">
                              <w:rPr>
                                <w:i/>
                                <w:color w:val="FCFCFA" w:themeColor="background1"/>
                              </w:rPr>
                              <w:t xml:space="preserve"> </w:t>
                            </w:r>
                            <w:r w:rsidR="006949F1">
                              <w:rPr>
                                <w:i/>
                                <w:iCs/>
                                <w:color w:val="FCFCFA" w:themeColor="background1"/>
                              </w:rPr>
                              <w:t>tre</w:t>
                            </w:r>
                            <w:r w:rsidR="00FC022F" w:rsidRPr="00A959B0">
                              <w:rPr>
                                <w:i/>
                                <w:iCs/>
                                <w:color w:val="FCFCFA" w:themeColor="background1"/>
                              </w:rPr>
                              <w:t xml:space="preserve"> lärlingar</w:t>
                            </w:r>
                            <w:r w:rsidR="00AF07DD">
                              <w:rPr>
                                <w:i/>
                                <w:iCs/>
                                <w:color w:val="FCFCFA" w:themeColor="background1"/>
                              </w:rPr>
                              <w:t>.</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A3E1F" id="_x0000_s1057" style="position:absolute;margin-left:-133.8pt;margin-top:91.8pt;width:115.8pt;height:70.8pt;z-index:251658240;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1470660,8991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" adj="-11796480,,5400" path="m,l1320797,r149863,149863l1470660,899160,,899160,,xe" fillcolor="#58d0d6 [3204]" stroked="f" strokeweight="1pt">
                <v:stroke joinstyle="miter"/>
                <v:formulas/>
                <v:path arrowok="t" o:connecttype="custom" o:connectlocs="0,0;1320797,0;1470660,149863;1470660,899160;0,899160;0,0" o:connectangles="0,0,0,0,0,0" textboxrect="0,0,1470660,899160"/>
                <v:textbox inset="10.8pt,7.2pt,,7.2pt">
                  <w:txbxContent>
                    <w:p w14:paraId="26768E41" w14:textId="52E9A169" w:rsidR="006E314F" w:rsidRPr="00D11233" w:rsidRDefault="00242B39" w:rsidP="00A959B0">
                      <w:pPr>
                        <w:ind w:right="-31"/>
                        <w:rPr>
                          <w:i/>
                          <w:iCs/>
                          <w:caps/>
                          <w:color w:val="FCFCFA" w:themeColor="background1"/>
                        </w:rPr>
                      </w:pPr>
                      <w:r w:rsidRPr="00A959B0">
                        <w:rPr>
                          <w:i/>
                          <w:iCs/>
                          <w:color w:val="FCFCFA" w:themeColor="background1"/>
                        </w:rPr>
                        <w:t>Visste du att</w:t>
                      </w:r>
                      <w:r w:rsidR="00703CDD">
                        <w:rPr>
                          <w:i/>
                          <w:iCs/>
                          <w:color w:val="FCFCFA" w:themeColor="background1"/>
                        </w:rPr>
                        <w:t>?</w:t>
                      </w:r>
                      <w:r w:rsidR="006949F1">
                        <w:rPr>
                          <w:i/>
                          <w:iCs/>
                          <w:color w:val="FCFCFA" w:themeColor="background1"/>
                        </w:rPr>
                        <w:br/>
                        <w:t>E</w:t>
                      </w:r>
                      <w:r w:rsidRPr="00A959B0">
                        <w:rPr>
                          <w:i/>
                          <w:iCs/>
                          <w:color w:val="FCFCFA" w:themeColor="background1"/>
                        </w:rPr>
                        <w:t xml:space="preserve">n handledare </w:t>
                      </w:r>
                      <w:r w:rsidR="00FC022F" w:rsidRPr="00A959B0">
                        <w:rPr>
                          <w:i/>
                          <w:iCs/>
                          <w:color w:val="FCFCFA" w:themeColor="background1"/>
                        </w:rPr>
                        <w:t xml:space="preserve">får </w:t>
                      </w:r>
                      <w:r w:rsidR="00845A0C">
                        <w:rPr>
                          <w:i/>
                          <w:iCs/>
                          <w:color w:val="FCFCFA" w:themeColor="background1"/>
                        </w:rPr>
                        <w:t>ha</w:t>
                      </w:r>
                      <w:r w:rsidR="00FC022F" w:rsidRPr="00A959B0">
                        <w:rPr>
                          <w:i/>
                          <w:iCs/>
                          <w:color w:val="FCFCFA" w:themeColor="background1"/>
                        </w:rPr>
                        <w:t xml:space="preserve"> max</w:t>
                      </w:r>
                      <w:r w:rsidR="00CA19C7">
                        <w:rPr>
                          <w:i/>
                          <w:iCs/>
                          <w:color w:val="FCFCFA" w:themeColor="background1"/>
                        </w:rPr>
                        <w:t>imalt</w:t>
                      </w:r>
                      <w:r w:rsidR="00FC022F">
                        <w:rPr>
                          <w:i/>
                          <w:color w:val="FCFCFA" w:themeColor="background1"/>
                        </w:rPr>
                        <w:t xml:space="preserve"> </w:t>
                      </w:r>
                      <w:r w:rsidR="006949F1">
                        <w:rPr>
                          <w:i/>
                          <w:iCs/>
                          <w:color w:val="FCFCFA" w:themeColor="background1"/>
                        </w:rPr>
                        <w:t>tre</w:t>
                      </w:r>
                      <w:r w:rsidR="00FC022F" w:rsidRPr="00A959B0">
                        <w:rPr>
                          <w:i/>
                          <w:iCs/>
                          <w:color w:val="FCFCFA" w:themeColor="background1"/>
                        </w:rPr>
                        <w:t xml:space="preserve"> lärlingar</w:t>
                      </w:r>
                      <w:r w:rsidR="00AF07DD">
                        <w:rPr>
                          <w:i/>
                          <w:iCs/>
                          <w:color w:val="FCFCFA" w:themeColor="background1"/>
                        </w:rPr>
                        <w:t>.</w:t>
                      </w:r>
                    </w:p>
                  </w:txbxContent>
                </v:textbox>
                <w10:wrap type="square" anchorx="margin" anchory="margin"/>
              </v:shape>
            </w:pict>
          </mc:Fallback>
        </mc:AlternateContent>
      </w:r>
      <w:r w:rsidR="009A4C6F">
        <w:t>Nästa steg är att välja</w:t>
      </w:r>
      <w:r w:rsidR="00B909D1">
        <w:t xml:space="preserve"> en behörig</w:t>
      </w:r>
      <w:bookmarkStart w:id="85" w:name="_Ref104195554"/>
      <w:r w:rsidR="00F674EC">
        <w:rPr>
          <w:rStyle w:val="Fotnotsreferens"/>
        </w:rPr>
        <w:footnoteReference w:id="2"/>
      </w:r>
      <w:bookmarkEnd w:id="85"/>
      <w:r w:rsidR="009A4C6F">
        <w:t xml:space="preserve"> </w:t>
      </w:r>
      <w:r w:rsidR="009A4C6F" w:rsidRPr="4322980D">
        <w:rPr>
          <w:i/>
          <w:iCs/>
        </w:rPr>
        <w:t>handledare</w:t>
      </w:r>
      <w:r w:rsidR="009A4C6F">
        <w:t xml:space="preserve">. </w:t>
      </w:r>
      <w:r w:rsidR="00220247">
        <w:t>Alla registrerade handledare med yrkesbevis</w:t>
      </w:r>
      <w:r w:rsidR="002340E4">
        <w:t xml:space="preserve"> eller dispens</w:t>
      </w:r>
      <w:r w:rsidR="00220247">
        <w:t xml:space="preserve"> </w:t>
      </w:r>
      <w:r w:rsidR="00FC67F8">
        <w:t>(se</w:t>
      </w:r>
      <w:r w:rsidR="00257394">
        <w:t xml:space="preserve"> </w:t>
      </w:r>
      <w:hyperlink w:anchor="_Handledardispens" w:history="1">
        <w:r w:rsidR="00257394" w:rsidRPr="00257394">
          <w:rPr>
            <w:rStyle w:val="Hyperlnk"/>
          </w:rPr>
          <w:t>Handledardispens</w:t>
        </w:r>
      </w:hyperlink>
      <w:r w:rsidR="00E54DF3">
        <w:t xml:space="preserve">) </w:t>
      </w:r>
      <w:r w:rsidR="00220247">
        <w:t>inom det aktuella yrket visas</w:t>
      </w:r>
      <w:r w:rsidR="004D0D7B">
        <w:t xml:space="preserve"> i listan</w:t>
      </w:r>
      <w:r w:rsidR="005973F8">
        <w:t xml:space="preserve"> (se</w:t>
      </w:r>
      <w:r w:rsidR="003612F7">
        <w:t xml:space="preserve"> </w:t>
      </w:r>
      <w:r w:rsidR="003612F7">
        <w:fldChar w:fldCharType="begin"/>
      </w:r>
      <w:r w:rsidR="003612F7">
        <w:instrText xml:space="preserve"> REF _Ref99375126 \h </w:instrText>
      </w:r>
      <w:r w:rsidR="003612F7">
        <w:fldChar w:fldCharType="separate"/>
      </w:r>
      <w:r w:rsidR="00A77CE9">
        <w:t xml:space="preserve">Bild </w:t>
      </w:r>
      <w:r w:rsidR="00A77CE9">
        <w:rPr>
          <w:noProof/>
        </w:rPr>
        <w:t>9</w:t>
      </w:r>
      <w:r w:rsidR="003612F7">
        <w:fldChar w:fldCharType="end"/>
      </w:r>
      <w:r w:rsidR="005973F8">
        <w:t>).</w:t>
      </w:r>
      <w:r w:rsidR="00B909D1">
        <w:t xml:space="preserve"> </w:t>
      </w:r>
      <w:r w:rsidR="000A14C1">
        <w:br/>
      </w:r>
      <w:r w:rsidR="002A0CE8">
        <w:t>I steget som lärlingsanmälan nu befinner sig i</w:t>
      </w:r>
      <w:r w:rsidR="0026763B">
        <w:t xml:space="preserve"> finns det inget beslut från BYN-regionen </w:t>
      </w:r>
      <w:r w:rsidR="00207C00">
        <w:t xml:space="preserve">om lärlingen ska starta sin grundutbildning eller kvalificeringstid. Därför måste </w:t>
      </w:r>
      <w:r w:rsidR="00E12C5E">
        <w:t xml:space="preserve">en person </w:t>
      </w:r>
      <w:r w:rsidR="00207C00">
        <w:t xml:space="preserve">väljas som </w:t>
      </w:r>
      <w:r w:rsidR="00E12C5E">
        <w:t xml:space="preserve">har behörighet att vara handledare i grundutbildning. Du har möjlighet att välja en annan handledare för kvalificeringstid som då kommer att bli handledare för lärlingen om </w:t>
      </w:r>
      <w:r w:rsidR="00EC3256">
        <w:t>kvalificeringstiden start</w:t>
      </w:r>
      <w:r w:rsidR="00933365">
        <w:t xml:space="preserve">ar direkt efter anmälan. </w:t>
      </w:r>
    </w:p>
    <w:p w14:paraId="662E9D1A" w14:textId="0350A71F" w:rsidR="006154DB" w:rsidRDefault="006154DB" w:rsidP="002E1E5B">
      <w:r>
        <w:t xml:space="preserve">Det sista valet är typ av </w:t>
      </w:r>
      <w:r w:rsidRPr="006154DB">
        <w:rPr>
          <w:i/>
          <w:iCs/>
        </w:rPr>
        <w:t>anställning</w:t>
      </w:r>
      <w:r w:rsidR="002340E4">
        <w:t xml:space="preserve"> (</w:t>
      </w:r>
      <w:r w:rsidR="00CB1B24">
        <w:t xml:space="preserve">tillsvidareanställning med eller utan provanställning, </w:t>
      </w:r>
      <w:r w:rsidR="00B80B9A">
        <w:t xml:space="preserve">se </w:t>
      </w:r>
      <w:hyperlink r:id="rId76" w:history="1">
        <w:r w:rsidR="00B80B9A" w:rsidRPr="006557D0">
          <w:rPr>
            <w:rStyle w:val="Hyperlnk"/>
          </w:rPr>
          <w:t>yrkesutbildningsavtalet</w:t>
        </w:r>
      </w:hyperlink>
      <w:r w:rsidR="002340E4">
        <w:t>)</w:t>
      </w:r>
      <w:r w:rsidR="00CF7FA1">
        <w:t xml:space="preserve">, och </w:t>
      </w:r>
      <w:r w:rsidR="00CF7FA1" w:rsidRPr="00253F1B">
        <w:rPr>
          <w:i/>
          <w:iCs/>
        </w:rPr>
        <w:t>startdatum</w:t>
      </w:r>
      <w:r w:rsidR="00AD62E2" w:rsidRPr="00AD62E2">
        <w:t>.</w:t>
      </w:r>
      <w:r w:rsidR="00CF7FA1">
        <w:t xml:space="preserve"> </w:t>
      </w:r>
      <w:r w:rsidR="00771FCF" w:rsidRPr="00771FCF">
        <w:t>Detta datum gäller som startdatum av kvalificeringstiden för lärlingar som har en godkänd grundutbildning. Om startdatumet är tidigare än dagens datum (max 18 månader) anges detta och blir då startdatum för kvalificeringstiden.</w:t>
      </w:r>
      <w:r w:rsidR="00771FCF" w:rsidRPr="00771FCF">
        <w:br/>
        <w:t>Tidigare startdatum än 18 månader bakåt i tiden eller förkortning av kvalificeringstid p g a tidigare tid i yrket hanteras manuellt, kontakta BYN-region.</w:t>
      </w:r>
      <w:r w:rsidR="00771FCF" w:rsidRPr="00771FCF">
        <w:br/>
        <w:t>Startdatum för grundutbildning sätts automatiskt till dagens datum om man inte anger att datum som ligger framåt i tiden.</w:t>
      </w:r>
    </w:p>
    <w:p w14:paraId="4D8D37B7" w14:textId="32CD9644" w:rsidR="00CF7FA1" w:rsidRDefault="00CF7FA1" w:rsidP="002E1E5B">
      <w:r>
        <w:t xml:space="preserve">Granska </w:t>
      </w:r>
      <w:r w:rsidR="00B42735">
        <w:t>anmälan genom att trycka på B</w:t>
      </w:r>
      <w:r w:rsidR="00B42735" w:rsidRPr="4322980D">
        <w:rPr>
          <w:i/>
          <w:iCs/>
        </w:rPr>
        <w:t>ekräfta anmälan</w:t>
      </w:r>
      <w:r w:rsidR="002A5656">
        <w:t xml:space="preserve">. Om uppgifterna är korrekta </w:t>
      </w:r>
      <w:r w:rsidR="00B42735">
        <w:t xml:space="preserve">klicka i rutan </w:t>
      </w:r>
      <w:r w:rsidR="002A5656">
        <w:t xml:space="preserve">och skicka vidare anmälan till lärlingen </w:t>
      </w:r>
      <w:r w:rsidR="00250CAA">
        <w:t xml:space="preserve">genom att trycka på knappen </w:t>
      </w:r>
      <w:r w:rsidR="00C321C0">
        <w:rPr>
          <w:i/>
          <w:iCs/>
        </w:rPr>
        <w:t>S</w:t>
      </w:r>
      <w:r w:rsidR="00250CAA" w:rsidRPr="4322980D">
        <w:rPr>
          <w:i/>
          <w:iCs/>
        </w:rPr>
        <w:t>ignera och skicka till lärling</w:t>
      </w:r>
      <w:r w:rsidR="00250CAA">
        <w:t>.</w:t>
      </w:r>
      <w:r w:rsidR="002A5656">
        <w:t xml:space="preserve"> </w:t>
      </w:r>
    </w:p>
    <w:p w14:paraId="6A887E4D" w14:textId="2946B964" w:rsidR="00527611" w:rsidRPr="002A3969" w:rsidRDefault="00091100" w:rsidP="002E1E5B">
      <w:r>
        <w:t>S</w:t>
      </w:r>
      <w:r w:rsidR="00527611">
        <w:t>tatus</w:t>
      </w:r>
      <w:r>
        <w:t xml:space="preserve">en på anmälan blir nu </w:t>
      </w:r>
      <w:r w:rsidRPr="00EE2658">
        <w:rPr>
          <w:b/>
          <w:bCs/>
        </w:rPr>
        <w:t>B</w:t>
      </w:r>
      <w:r w:rsidR="00527611" w:rsidRPr="4322980D">
        <w:rPr>
          <w:b/>
          <w:bCs/>
        </w:rPr>
        <w:t>ekräftad av företag</w:t>
      </w:r>
      <w:r w:rsidR="002A3969">
        <w:t xml:space="preserve">, vilket betyder att det är lärlingens tur att </w:t>
      </w:r>
      <w:r w:rsidR="00781CDE">
        <w:t>granska anmälan och bifoga sina intyg och</w:t>
      </w:r>
      <w:r w:rsidR="006F677C">
        <w:t>/eller b</w:t>
      </w:r>
      <w:r w:rsidR="00781CDE">
        <w:t>etyg.</w:t>
      </w:r>
    </w:p>
    <w:p w14:paraId="3FEEB4C4" w14:textId="51363F16" w:rsidR="0063581E" w:rsidRDefault="002E1E5B" w:rsidP="002E1E5B">
      <w:pPr>
        <w:pStyle w:val="Rubrik3"/>
      </w:pPr>
      <w:bookmarkStart w:id="86" w:name="_Toc234932960"/>
      <w:r>
        <w:t>Skapa</w:t>
      </w:r>
      <w:r w:rsidR="00400FDF">
        <w:t xml:space="preserve"> eller slutför</w:t>
      </w:r>
      <w:r>
        <w:t xml:space="preserve"> anmälan som lärling</w:t>
      </w:r>
      <w:bookmarkEnd w:id="86"/>
    </w:p>
    <w:p w14:paraId="4ED31072" w14:textId="63E18B76" w:rsidR="00250CAA" w:rsidRDefault="001919DE" w:rsidP="00250CAA">
      <w:r>
        <w:rPr>
          <w:noProof/>
        </w:rPr>
        <mc:AlternateContent>
          <mc:Choice Requires="wpg">
            <w:drawing>
              <wp:anchor distT="0" distB="0" distL="114300" distR="114300" simplePos="0" relativeHeight="251658289" behindDoc="0" locked="0" layoutInCell="1" allowOverlap="1" wp14:anchorId="16BF8511" wp14:editId="4FD2BC9A">
                <wp:simplePos x="0" y="0"/>
                <wp:positionH relativeFrom="column">
                  <wp:posOffset>-1466850</wp:posOffset>
                </wp:positionH>
                <wp:positionV relativeFrom="paragraph">
                  <wp:posOffset>281940</wp:posOffset>
                </wp:positionV>
                <wp:extent cx="1174188" cy="1417955"/>
                <wp:effectExtent l="19050" t="19050" r="26035" b="10795"/>
                <wp:wrapNone/>
                <wp:docPr id="145" name="Grupp 145"/>
                <wp:cNvGraphicFramePr/>
                <a:graphic xmlns:a="http://schemas.openxmlformats.org/drawingml/2006/main">
                  <a:graphicData uri="http://schemas.microsoft.com/office/word/2010/wordprocessingGroup">
                    <wpg:wgp>
                      <wpg:cNvGrpSpPr/>
                      <wpg:grpSpPr>
                        <a:xfrm>
                          <a:off x="0" y="0"/>
                          <a:ext cx="1174188" cy="1417955"/>
                          <a:chOff x="0" y="0"/>
                          <a:chExt cx="1174188" cy="1417955"/>
                        </a:xfrm>
                      </wpg:grpSpPr>
                      <wps:wsp>
                        <wps:cNvPr id="117" name="Rektangel: rundade hörn 117"/>
                        <wps:cNvSpPr/>
                        <wps:spPr>
                          <a:xfrm>
                            <a:off x="0" y="0"/>
                            <a:ext cx="1174188" cy="1417955"/>
                          </a:xfrm>
                          <a:prstGeom prst="roundRect">
                            <a:avLst/>
                          </a:prstGeom>
                          <a:noFill/>
                          <a:ln w="28575">
                            <a:solidFill>
                              <a:srgbClr val="58D0D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61AEED" w14:textId="77777777" w:rsidR="007E490B" w:rsidRPr="00D93D98" w:rsidRDefault="007E490B" w:rsidP="00D93D98">
                              <w:pPr>
                                <w:spacing w:after="0"/>
                                <w:jc w:val="center"/>
                                <w:rPr>
                                  <w:rFonts w:asciiTheme="minorHAnsi" w:hAnsi="Calibri"/>
                                  <w:color w:val="585956" w:themeColor="text1" w:themeTint="D9"/>
                                  <w:kern w:val="24"/>
                                  <w:sz w:val="18"/>
                                  <w:szCs w:val="18"/>
                                </w:rPr>
                              </w:pPr>
                              <w:hyperlink r:id="rId77" w:history="1">
                                <w:r w:rsidRPr="00D93D98">
                                  <w:rPr>
                                    <w:rStyle w:val="Hyperlnk"/>
                                    <w:rFonts w:asciiTheme="minorHAnsi"/>
                                    <w:color w:val="585956" w:themeColor="text1" w:themeTint="D9"/>
                                    <w:kern w:val="24"/>
                                    <w:sz w:val="18"/>
                                    <w:szCs w:val="18"/>
                                  </w:rPr>
                                  <w:t>Videoguide L</w:t>
                                </w:r>
                                <w:r w:rsidRPr="00D93D98">
                                  <w:rPr>
                                    <w:rStyle w:val="Hyperlnk"/>
                                    <w:rFonts w:asciiTheme="minorHAnsi"/>
                                    <w:color w:val="585956" w:themeColor="text1" w:themeTint="D9"/>
                                    <w:kern w:val="24"/>
                                    <w:sz w:val="18"/>
                                    <w:szCs w:val="18"/>
                                  </w:rPr>
                                  <w:t>ä</w:t>
                                </w:r>
                                <w:r w:rsidRPr="00D93D98">
                                  <w:rPr>
                                    <w:rStyle w:val="Hyperlnk"/>
                                    <w:rFonts w:asciiTheme="minorHAnsi"/>
                                    <w:color w:val="585956" w:themeColor="text1" w:themeTint="D9"/>
                                    <w:kern w:val="24"/>
                                    <w:sz w:val="18"/>
                                    <w:szCs w:val="18"/>
                                  </w:rPr>
                                  <w:t xml:space="preserve">rling </w:t>
                                </w:r>
                                <w:r w:rsidRPr="00D93D98">
                                  <w:rPr>
                                    <w:rStyle w:val="Hyperlnk"/>
                                    <w:rFonts w:asciiTheme="minorHAnsi"/>
                                    <w:color w:val="585956" w:themeColor="text1" w:themeTint="D9"/>
                                    <w:kern w:val="24"/>
                                    <w:sz w:val="18"/>
                                    <w:szCs w:val="18"/>
                                  </w:rPr>
                                  <w:t>–</w:t>
                                </w:r>
                                <w:r w:rsidRPr="00D93D98">
                                  <w:rPr>
                                    <w:rStyle w:val="Hyperlnk"/>
                                    <w:rFonts w:asciiTheme="minorHAnsi"/>
                                    <w:color w:val="585956" w:themeColor="text1" w:themeTint="D9"/>
                                    <w:kern w:val="24"/>
                                    <w:sz w:val="18"/>
                                    <w:szCs w:val="18"/>
                                  </w:rPr>
                                  <w:t xml:space="preserve"> skapa l</w:t>
                                </w:r>
                                <w:r w:rsidRPr="00D93D98">
                                  <w:rPr>
                                    <w:rStyle w:val="Hyperlnk"/>
                                    <w:rFonts w:asciiTheme="minorHAnsi"/>
                                    <w:color w:val="585956" w:themeColor="text1" w:themeTint="D9"/>
                                    <w:kern w:val="24"/>
                                    <w:sz w:val="18"/>
                                    <w:szCs w:val="18"/>
                                  </w:rPr>
                                  <w:t>ä</w:t>
                                </w:r>
                                <w:r w:rsidRPr="00D93D98">
                                  <w:rPr>
                                    <w:rStyle w:val="Hyperlnk"/>
                                    <w:rFonts w:asciiTheme="minorHAnsi"/>
                                    <w:color w:val="585956" w:themeColor="text1" w:themeTint="D9"/>
                                    <w:kern w:val="24"/>
                                    <w:sz w:val="18"/>
                                    <w:szCs w:val="18"/>
                                  </w:rPr>
                                  <w:t>rlingsanm</w:t>
                                </w:r>
                                <w:r w:rsidRPr="00D93D98">
                                  <w:rPr>
                                    <w:rStyle w:val="Hyperlnk"/>
                                    <w:rFonts w:asciiTheme="minorHAnsi"/>
                                    <w:color w:val="585956" w:themeColor="text1" w:themeTint="D9"/>
                                    <w:kern w:val="24"/>
                                    <w:sz w:val="18"/>
                                    <w:szCs w:val="18"/>
                                  </w:rPr>
                                  <w:t>ä</w:t>
                                </w:r>
                                <w:r w:rsidRPr="00D93D98">
                                  <w:rPr>
                                    <w:rStyle w:val="Hyperlnk"/>
                                    <w:rFonts w:asciiTheme="minorHAnsi"/>
                                    <w:color w:val="585956" w:themeColor="text1" w:themeTint="D9"/>
                                    <w:kern w:val="24"/>
                                    <w:sz w:val="18"/>
                                    <w:szCs w:val="18"/>
                                  </w:rPr>
                                  <w:t>lan</w:t>
                                </w:r>
                              </w:hyperlink>
                            </w:p>
                          </w:txbxContent>
                        </wps:txbx>
                        <wps:bodyPr wrap="square" rtlCol="0" anchor="b">
                          <a:noAutofit/>
                        </wps:bodyPr>
                      </wps:wsp>
                      <pic:pic xmlns:pic="http://schemas.openxmlformats.org/drawingml/2006/picture">
                        <pic:nvPicPr>
                          <pic:cNvPr id="143" name="Bildobjekt 143"/>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240030" y="41910"/>
                            <a:ext cx="752475" cy="752475"/>
                          </a:xfrm>
                          <a:prstGeom prst="rect">
                            <a:avLst/>
                          </a:prstGeom>
                        </pic:spPr>
                      </pic:pic>
                    </wpg:wgp>
                  </a:graphicData>
                </a:graphic>
              </wp:anchor>
            </w:drawing>
          </mc:Choice>
          <mc:Fallback>
            <w:pict>
              <v:group w14:anchorId="16BF8511" id="Grupp 145" o:spid="_x0000_s1058" style="position:absolute;margin-left:-115.5pt;margin-top:22.2pt;width:92.45pt;height:111.65pt;z-index:251658289;mso-position-horizontal-relative:text;mso-position-vertical-relative:text" coordsize="11741,141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">
                <v:roundrect id="Rektangel: rundade hörn 117" o:spid="_x0000_s1059" style="position:absolute;width:11741;height:14179;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" filled="f" strokecolor="#58d0d6" strokeweight="2.25pt">
                  <v:stroke joinstyle="miter"/>
                  <v:textbox>
                    <w:txbxContent>
                      <w:p w14:paraId="5E61AEED" w14:textId="77777777" w:rsidR="007E490B" w:rsidRPr="00D93D98" w:rsidRDefault="007E490B" w:rsidP="00D93D98">
                        <w:pPr>
                          <w:spacing w:after="0"/>
                          <w:jc w:val="center"/>
                          <w:rPr>
                            <w:rFonts w:asciiTheme="minorHAnsi" w:hAnsi="Calibri"/>
                            <w:color w:val="585956" w:themeColor="text1" w:themeTint="D9"/>
                            <w:kern w:val="24"/>
                            <w:sz w:val="18"/>
                            <w:szCs w:val="18"/>
                          </w:rPr>
                        </w:pPr>
                        <w:hyperlink r:id="rId79" w:history="1">
                          <w:r w:rsidRPr="00D93D98">
                            <w:rPr>
                              <w:rStyle w:val="Hyperlnk"/>
                              <w:rFonts w:asciiTheme="minorHAnsi"/>
                              <w:color w:val="585956" w:themeColor="text1" w:themeTint="D9"/>
                              <w:kern w:val="24"/>
                              <w:sz w:val="18"/>
                              <w:szCs w:val="18"/>
                            </w:rPr>
                            <w:t>Videoguide L</w:t>
                          </w:r>
                          <w:r w:rsidRPr="00D93D98">
                            <w:rPr>
                              <w:rStyle w:val="Hyperlnk"/>
                              <w:rFonts w:asciiTheme="minorHAnsi"/>
                              <w:color w:val="585956" w:themeColor="text1" w:themeTint="D9"/>
                              <w:kern w:val="24"/>
                              <w:sz w:val="18"/>
                              <w:szCs w:val="18"/>
                            </w:rPr>
                            <w:t>ä</w:t>
                          </w:r>
                          <w:r w:rsidRPr="00D93D98">
                            <w:rPr>
                              <w:rStyle w:val="Hyperlnk"/>
                              <w:rFonts w:asciiTheme="minorHAnsi"/>
                              <w:color w:val="585956" w:themeColor="text1" w:themeTint="D9"/>
                              <w:kern w:val="24"/>
                              <w:sz w:val="18"/>
                              <w:szCs w:val="18"/>
                            </w:rPr>
                            <w:t xml:space="preserve">rling </w:t>
                          </w:r>
                          <w:r w:rsidRPr="00D93D98">
                            <w:rPr>
                              <w:rStyle w:val="Hyperlnk"/>
                              <w:rFonts w:asciiTheme="minorHAnsi"/>
                              <w:color w:val="585956" w:themeColor="text1" w:themeTint="D9"/>
                              <w:kern w:val="24"/>
                              <w:sz w:val="18"/>
                              <w:szCs w:val="18"/>
                            </w:rPr>
                            <w:t>–</w:t>
                          </w:r>
                          <w:r w:rsidRPr="00D93D98">
                            <w:rPr>
                              <w:rStyle w:val="Hyperlnk"/>
                              <w:rFonts w:asciiTheme="minorHAnsi"/>
                              <w:color w:val="585956" w:themeColor="text1" w:themeTint="D9"/>
                              <w:kern w:val="24"/>
                              <w:sz w:val="18"/>
                              <w:szCs w:val="18"/>
                            </w:rPr>
                            <w:t xml:space="preserve"> skapa l</w:t>
                          </w:r>
                          <w:r w:rsidRPr="00D93D98">
                            <w:rPr>
                              <w:rStyle w:val="Hyperlnk"/>
                              <w:rFonts w:asciiTheme="minorHAnsi"/>
                              <w:color w:val="585956" w:themeColor="text1" w:themeTint="D9"/>
                              <w:kern w:val="24"/>
                              <w:sz w:val="18"/>
                              <w:szCs w:val="18"/>
                            </w:rPr>
                            <w:t>ä</w:t>
                          </w:r>
                          <w:r w:rsidRPr="00D93D98">
                            <w:rPr>
                              <w:rStyle w:val="Hyperlnk"/>
                              <w:rFonts w:asciiTheme="minorHAnsi"/>
                              <w:color w:val="585956" w:themeColor="text1" w:themeTint="D9"/>
                              <w:kern w:val="24"/>
                              <w:sz w:val="18"/>
                              <w:szCs w:val="18"/>
                            </w:rPr>
                            <w:t>rlingsanm</w:t>
                          </w:r>
                          <w:r w:rsidRPr="00D93D98">
                            <w:rPr>
                              <w:rStyle w:val="Hyperlnk"/>
                              <w:rFonts w:asciiTheme="minorHAnsi"/>
                              <w:color w:val="585956" w:themeColor="text1" w:themeTint="D9"/>
                              <w:kern w:val="24"/>
                              <w:sz w:val="18"/>
                              <w:szCs w:val="18"/>
                            </w:rPr>
                            <w:t>ä</w:t>
                          </w:r>
                          <w:r w:rsidRPr="00D93D98">
                            <w:rPr>
                              <w:rStyle w:val="Hyperlnk"/>
                              <w:rFonts w:asciiTheme="minorHAnsi"/>
                              <w:color w:val="585956" w:themeColor="text1" w:themeTint="D9"/>
                              <w:kern w:val="24"/>
                              <w:sz w:val="18"/>
                              <w:szCs w:val="18"/>
                            </w:rPr>
                            <w:t>lan</w:t>
                          </w:r>
                        </w:hyperlink>
                      </w:p>
                    </w:txbxContent>
                  </v:textbox>
                </v:roundrect>
                <v:shape id="Bildobjekt 143" o:spid="_x0000_s1060" type="#_x0000_t75" style="position:absolute;left:2400;top:419;width:7525;height:7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">
                  <v:imagedata r:id="rId80" o:title=""/>
                </v:shape>
              </v:group>
            </w:pict>
          </mc:Fallback>
        </mc:AlternateContent>
      </w:r>
      <w:r w:rsidR="00A34F21">
        <w:t xml:space="preserve">För att kunna skapa en anmälan måste lärlingen ha tillgång till företagets organisationsnummer och sina </w:t>
      </w:r>
      <w:r w:rsidR="007B7ADC">
        <w:t>eventuella intyg och betyg</w:t>
      </w:r>
      <w:r w:rsidR="00781CDE">
        <w:t xml:space="preserve"> från utbildning</w:t>
      </w:r>
      <w:r w:rsidR="004B3CF1">
        <w:t>.</w:t>
      </w:r>
    </w:p>
    <w:p w14:paraId="33347F7C" w14:textId="7F4AE6E7" w:rsidR="004B3CF1" w:rsidRDefault="005B32B8" w:rsidP="00250CAA">
      <w:r>
        <w:rPr>
          <w:noProof/>
        </w:rPr>
        <w:lastRenderedPageBreak/>
        <mc:AlternateContent>
          <mc:Choice Requires="wpg">
            <w:drawing>
              <wp:anchor distT="0" distB="0" distL="114300" distR="114300" simplePos="0" relativeHeight="251658260" behindDoc="0" locked="0" layoutInCell="1" allowOverlap="1" wp14:anchorId="1F176A6F" wp14:editId="12FC4F3E">
                <wp:simplePos x="0" y="0"/>
                <wp:positionH relativeFrom="column">
                  <wp:posOffset>4028320</wp:posOffset>
                </wp:positionH>
                <wp:positionV relativeFrom="paragraph">
                  <wp:posOffset>570865</wp:posOffset>
                </wp:positionV>
                <wp:extent cx="1497965" cy="2614930"/>
                <wp:effectExtent l="38100" t="38100" r="45085" b="0"/>
                <wp:wrapTight wrapText="bothSides">
                  <wp:wrapPolygon edited="0">
                    <wp:start x="-549" y="-315"/>
                    <wp:lineTo x="-549" y="19512"/>
                    <wp:lineTo x="-275" y="21401"/>
                    <wp:lineTo x="21151" y="21401"/>
                    <wp:lineTo x="21151" y="19827"/>
                    <wp:lineTo x="21975" y="17467"/>
                    <wp:lineTo x="21975" y="-315"/>
                    <wp:lineTo x="-549" y="-315"/>
                  </wp:wrapPolygon>
                </wp:wrapTight>
                <wp:docPr id="76" name="Grupp 76" descr="Ange inriktning för maskinförare - välj de maskinslag i listan som matchar ditt yrke."/>
                <wp:cNvGraphicFramePr/>
                <a:graphic xmlns:a="http://schemas.openxmlformats.org/drawingml/2006/main">
                  <a:graphicData uri="http://schemas.microsoft.com/office/word/2010/wordprocessingGroup">
                    <wpg:wgp>
                      <wpg:cNvGrpSpPr/>
                      <wpg:grpSpPr>
                        <a:xfrm>
                          <a:off x="0" y="0"/>
                          <a:ext cx="1497965" cy="2614930"/>
                          <a:chOff x="112120" y="0"/>
                          <a:chExt cx="1698265" cy="2796957"/>
                        </a:xfrm>
                      </wpg:grpSpPr>
                      <pic:pic xmlns:pic="http://schemas.openxmlformats.org/drawingml/2006/picture">
                        <pic:nvPicPr>
                          <pic:cNvPr id="69" name="Bildobjekt 69" descr="Ange inriktning för maskinförare - välj de maskinslag i listan som matchar ditt yrke."/>
                          <pic:cNvPicPr>
                            <a:picLocks noChangeAspect="1"/>
                          </pic:cNvPicPr>
                        </pic:nvPicPr>
                        <pic:blipFill>
                          <a:blip r:embed="rId81" cstate="print">
                            <a:extLst>
                              <a:ext uri="{28A0092B-C50C-407E-A947-70E740481C1C}">
                                <a14:useLocalDpi xmlns:a14="http://schemas.microsoft.com/office/drawing/2010/main" val="0"/>
                              </a:ext>
                            </a:extLst>
                          </a:blip>
                          <a:stretch>
                            <a:fillRect/>
                          </a:stretch>
                        </pic:blipFill>
                        <pic:spPr>
                          <a:xfrm>
                            <a:off x="112120" y="0"/>
                            <a:ext cx="1698265" cy="2344571"/>
                          </a:xfrm>
                          <a:prstGeom prst="rect">
                            <a:avLst/>
                          </a:prstGeom>
                          <a:ln w="28575">
                            <a:solidFill>
                              <a:schemeClr val="accent1"/>
                            </a:solidFill>
                          </a:ln>
                        </pic:spPr>
                      </pic:pic>
                      <wps:wsp>
                        <wps:cNvPr id="75" name="Textruta 75"/>
                        <wps:cNvSpPr txBox="1"/>
                        <wps:spPr>
                          <a:xfrm>
                            <a:off x="127822" y="2419571"/>
                            <a:ext cx="1627556" cy="377386"/>
                          </a:xfrm>
                          <a:prstGeom prst="rect">
                            <a:avLst/>
                          </a:prstGeom>
                          <a:solidFill>
                            <a:prstClr val="white"/>
                          </a:solidFill>
                          <a:ln>
                            <a:noFill/>
                          </a:ln>
                        </wps:spPr>
                        <wps:txbx>
                          <w:txbxContent>
                            <w:p w14:paraId="24ED55D3" w14:textId="049068AE" w:rsidR="004848D4" w:rsidRPr="001512F9" w:rsidRDefault="004848D4" w:rsidP="007E090C">
                              <w:pPr>
                                <w:pStyle w:val="Beskrivning"/>
                                <w:rPr>
                                  <w:noProof/>
                                </w:rPr>
                              </w:pPr>
                              <w:bookmarkStart w:id="87" w:name="_Ref102388082"/>
                              <w:bookmarkStart w:id="88" w:name="_Ref102388035"/>
                              <w:bookmarkStart w:id="89" w:name="_Ref102388531"/>
                              <w:bookmarkStart w:id="90" w:name="_Toc103191714"/>
                              <w:bookmarkStart w:id="91" w:name="_Toc104892499"/>
                              <w:bookmarkStart w:id="92" w:name="_Toc104893013"/>
                              <w:bookmarkStart w:id="93" w:name="_Toc104899889"/>
                              <w:r>
                                <w:t xml:space="preserve">Bild </w:t>
                              </w:r>
                              <w:fldSimple w:instr=" SEQ Bild \* ARABIC ">
                                <w:r w:rsidR="000F20C8">
                                  <w:rPr>
                                    <w:noProof/>
                                  </w:rPr>
                                  <w:t>1</w:t>
                                </w:r>
                              </w:fldSimple>
                              <w:bookmarkEnd w:id="87"/>
                              <w:r w:rsidR="005F7C4B">
                                <w:rPr>
                                  <w:noProof/>
                                </w:rPr>
                                <w:t>1</w:t>
                              </w:r>
                              <w:r>
                                <w:t>. Välja Maskinslag,</w:t>
                              </w:r>
                              <w:r w:rsidR="007D5C67">
                                <w:t xml:space="preserve"> </w:t>
                              </w:r>
                              <w:bookmarkEnd w:id="88"/>
                              <w:bookmarkEnd w:id="89"/>
                              <w:bookmarkEnd w:id="90"/>
                              <w:bookmarkEnd w:id="91"/>
                              <w:bookmarkEnd w:id="92"/>
                              <w:bookmarkEnd w:id="9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176A6F" id="Grupp 76" o:spid="_x0000_s1061" alt="Ange inriktning för maskinförare - välj de maskinslag i listan som matchar ditt yrke." style="position:absolute;margin-left:317.2pt;margin-top:44.95pt;width:117.95pt;height:205.9pt;z-index:251658260;mso-position-horizontal-relative:text;mso-position-vertical-relative:text;mso-width-relative:margin;mso-height-relative:margin" coordorigin="1121" coordsize="16982,279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">
                <v:shape id="Bildobjekt 69" o:spid="_x0000_s1062" type="#_x0000_t75" alt="Ange inriktning för maskinförare - välj de maskinslag i listan som matchar ditt yrke." style="position:absolute;left:1121;width:16982;height:23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" stroked="t" strokecolor="#58d0d6 [3204]" strokeweight="2.25pt">
                  <v:imagedata r:id="rId82" o:title="Ange inriktning för maskinförare - välj de maskinslag i listan som matchar ditt yrke"/>
                  <v:path arrowok="t"/>
                </v:shape>
                <v:shape id="Textruta 75" o:spid="_x0000_s1063" type="#_x0000_t202" style="position:absolute;left:1278;top:24195;width:16275;height: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" stroked="f">
                  <v:textbox inset="0,0,0,0">
                    <w:txbxContent>
                      <w:p w14:paraId="24ED55D3" w14:textId="049068AE" w:rsidR="004848D4" w:rsidRPr="001512F9" w:rsidRDefault="004848D4" w:rsidP="007E090C">
                        <w:pPr>
                          <w:pStyle w:val="Beskrivning"/>
                          <w:rPr>
                            <w:noProof/>
                          </w:rPr>
                        </w:pPr>
                        <w:bookmarkStart w:id="94" w:name="_Ref102388082"/>
                        <w:bookmarkStart w:id="95" w:name="_Ref102388035"/>
                        <w:bookmarkStart w:id="96" w:name="_Ref102388531"/>
                        <w:bookmarkStart w:id="97" w:name="_Toc103191714"/>
                        <w:bookmarkStart w:id="98" w:name="_Toc104892499"/>
                        <w:bookmarkStart w:id="99" w:name="_Toc104893013"/>
                        <w:bookmarkStart w:id="100" w:name="_Toc104899889"/>
                        <w:r>
                          <w:t xml:space="preserve">Bild </w:t>
                        </w:r>
                        <w:fldSimple w:instr=" SEQ Bild \* ARABIC ">
                          <w:r w:rsidR="000F20C8">
                            <w:rPr>
                              <w:noProof/>
                            </w:rPr>
                            <w:t>1</w:t>
                          </w:r>
                        </w:fldSimple>
                        <w:bookmarkEnd w:id="94"/>
                        <w:r w:rsidR="005F7C4B">
                          <w:rPr>
                            <w:noProof/>
                          </w:rPr>
                          <w:t>1</w:t>
                        </w:r>
                        <w:r>
                          <w:t>. Välja Maskinslag,</w:t>
                        </w:r>
                        <w:r w:rsidR="007D5C67">
                          <w:t xml:space="preserve"> </w:t>
                        </w:r>
                        <w:bookmarkEnd w:id="95"/>
                        <w:bookmarkEnd w:id="96"/>
                        <w:bookmarkEnd w:id="97"/>
                        <w:bookmarkEnd w:id="98"/>
                        <w:bookmarkEnd w:id="99"/>
                        <w:bookmarkEnd w:id="100"/>
                      </w:p>
                    </w:txbxContent>
                  </v:textbox>
                </v:shape>
                <w10:wrap type="tight"/>
              </v:group>
            </w:pict>
          </mc:Fallback>
        </mc:AlternateContent>
      </w:r>
      <w:r w:rsidR="004A0F28">
        <w:t>Tryck</w:t>
      </w:r>
      <w:r w:rsidR="000D260E">
        <w:t xml:space="preserve"> på </w:t>
      </w:r>
      <w:r w:rsidR="00B52D69" w:rsidRPr="00253F1B">
        <w:rPr>
          <w:b/>
          <w:bCs/>
        </w:rPr>
        <w:t>L</w:t>
      </w:r>
      <w:r w:rsidR="000D260E" w:rsidRPr="00253F1B">
        <w:rPr>
          <w:b/>
          <w:bCs/>
        </w:rPr>
        <w:t>ärlingsanmälan</w:t>
      </w:r>
      <w:r w:rsidR="003F241E">
        <w:t xml:space="preserve">. Om företaget skapat anmälan finns det redan en anmälan med status </w:t>
      </w:r>
      <w:r w:rsidR="003F241E" w:rsidRPr="00EE2658">
        <w:rPr>
          <w:b/>
          <w:bCs/>
        </w:rPr>
        <w:t>B</w:t>
      </w:r>
      <w:r w:rsidR="003F241E" w:rsidRPr="4322980D">
        <w:rPr>
          <w:b/>
          <w:bCs/>
        </w:rPr>
        <w:t>ekräftad av företag</w:t>
      </w:r>
      <w:r w:rsidR="003F241E">
        <w:t xml:space="preserve"> i listan. D</w:t>
      </w:r>
      <w:r w:rsidR="00D33D24">
        <w:t>et</w:t>
      </w:r>
      <w:r w:rsidR="003F241E">
        <w:t xml:space="preserve"> kan också ligga anmälningar med status</w:t>
      </w:r>
      <w:r w:rsidR="00F022FF">
        <w:t xml:space="preserve">en </w:t>
      </w:r>
      <w:r w:rsidR="00F022FF" w:rsidRPr="00EE2658">
        <w:rPr>
          <w:b/>
          <w:bCs/>
        </w:rPr>
        <w:t>U</w:t>
      </w:r>
      <w:r w:rsidR="008D6862" w:rsidRPr="00B52D69">
        <w:rPr>
          <w:b/>
          <w:bCs/>
        </w:rPr>
        <w:t>tkast</w:t>
      </w:r>
      <w:r w:rsidR="008D6862">
        <w:t xml:space="preserve"> om du påbörjat en anmälan tidigare. Om det finns en anmälan där tryck på </w:t>
      </w:r>
      <w:r w:rsidR="00D7006C">
        <w:t xml:space="preserve">pilen och sedan </w:t>
      </w:r>
      <w:r w:rsidR="00B52D69">
        <w:rPr>
          <w:i/>
          <w:iCs/>
        </w:rPr>
        <w:t>F</w:t>
      </w:r>
      <w:r w:rsidR="008D6862" w:rsidRPr="4322980D">
        <w:rPr>
          <w:i/>
          <w:iCs/>
        </w:rPr>
        <w:t>ortsätt</w:t>
      </w:r>
      <w:r w:rsidR="004A0F28" w:rsidRPr="4322980D">
        <w:rPr>
          <w:i/>
          <w:iCs/>
        </w:rPr>
        <w:t xml:space="preserve"> </w:t>
      </w:r>
      <w:r w:rsidR="00D7006C" w:rsidRPr="4322980D">
        <w:rPr>
          <w:i/>
          <w:iCs/>
        </w:rPr>
        <w:t>med anmälan</w:t>
      </w:r>
      <w:r w:rsidR="008D6862">
        <w:t xml:space="preserve">. Annars tryck på </w:t>
      </w:r>
      <w:r w:rsidR="00FC48EB">
        <w:rPr>
          <w:i/>
          <w:iCs/>
        </w:rPr>
        <w:t>Skapa</w:t>
      </w:r>
      <w:r w:rsidR="000D260E" w:rsidRPr="4322980D">
        <w:rPr>
          <w:i/>
          <w:iCs/>
        </w:rPr>
        <w:t xml:space="preserve"> lärlingsanmälan</w:t>
      </w:r>
      <w:r w:rsidR="000D260E">
        <w:t>.</w:t>
      </w:r>
    </w:p>
    <w:p w14:paraId="23F27F45" w14:textId="242D6BDD" w:rsidR="002B2F97" w:rsidRDefault="002B2F97" w:rsidP="00250CAA">
      <w:r>
        <w:t xml:space="preserve">Först måste du </w:t>
      </w:r>
      <w:r w:rsidR="00935B32">
        <w:t xml:space="preserve">bekräfta om du har slutfört en </w:t>
      </w:r>
      <w:r w:rsidR="00AE4C95">
        <w:t>gymnasie- eller vuxen</w:t>
      </w:r>
      <w:r w:rsidR="00AE4C95">
        <w:softHyphen/>
        <w:t xml:space="preserve">utbildning. Det gör du genom att markera </w:t>
      </w:r>
      <w:r w:rsidR="00AE4C95" w:rsidRPr="0080299E">
        <w:rPr>
          <w:b/>
          <w:bCs/>
        </w:rPr>
        <w:t>Ja</w:t>
      </w:r>
      <w:r w:rsidR="00AE4C95">
        <w:t xml:space="preserve"> eller </w:t>
      </w:r>
      <w:r w:rsidR="00AE4C95" w:rsidRPr="0080299E">
        <w:rPr>
          <w:b/>
          <w:bCs/>
        </w:rPr>
        <w:t>Nej</w:t>
      </w:r>
      <w:r w:rsidR="00AE4C95">
        <w:t xml:space="preserve"> i pop-</w:t>
      </w:r>
      <w:proofErr w:type="spellStart"/>
      <w:r w:rsidR="00AE4C95">
        <w:t>up</w:t>
      </w:r>
      <w:proofErr w:type="spellEnd"/>
      <w:r w:rsidR="00AE4C95">
        <w:t xml:space="preserve"> rutan och </w:t>
      </w:r>
      <w:r w:rsidR="0080299E">
        <w:t xml:space="preserve">därefter trycka på </w:t>
      </w:r>
      <w:r w:rsidR="0080299E" w:rsidRPr="0080299E">
        <w:rPr>
          <w:i/>
          <w:iCs/>
        </w:rPr>
        <w:t>Spara</w:t>
      </w:r>
      <w:r w:rsidR="0080299E">
        <w:t xml:space="preserve"> (se </w:t>
      </w:r>
      <w:r w:rsidR="008016E9">
        <w:fldChar w:fldCharType="begin"/>
      </w:r>
      <w:r w:rsidR="008016E9">
        <w:instrText xml:space="preserve"> REF _Ref105059924 \h </w:instrText>
      </w:r>
      <w:r w:rsidR="008016E9">
        <w:fldChar w:fldCharType="separate"/>
      </w:r>
      <w:r w:rsidR="008016E9">
        <w:t xml:space="preserve">Bild </w:t>
      </w:r>
      <w:r w:rsidR="008016E9">
        <w:rPr>
          <w:noProof/>
        </w:rPr>
        <w:t>1</w:t>
      </w:r>
      <w:r w:rsidR="008016E9">
        <w:fldChar w:fldCharType="end"/>
      </w:r>
      <w:r w:rsidR="005F7C4B">
        <w:t>0</w:t>
      </w:r>
      <w:r w:rsidR="0080299E">
        <w:t>).</w:t>
      </w:r>
    </w:p>
    <w:p w14:paraId="6F3F58D2" w14:textId="73685030" w:rsidR="008D6862" w:rsidRDefault="00F96802" w:rsidP="00250CAA">
      <w:r>
        <w:rPr>
          <w:noProof/>
        </w:rPr>
        <w:drawing>
          <wp:anchor distT="0" distB="0" distL="114300" distR="114300" simplePos="0" relativeHeight="251658277" behindDoc="1" locked="0" layoutInCell="1" allowOverlap="1" wp14:anchorId="1B1B061C" wp14:editId="0CF7FAAE">
            <wp:simplePos x="0" y="0"/>
            <wp:positionH relativeFrom="column">
              <wp:posOffset>-57963</wp:posOffset>
            </wp:positionH>
            <wp:positionV relativeFrom="paragraph">
              <wp:posOffset>46914</wp:posOffset>
            </wp:positionV>
            <wp:extent cx="1280795" cy="1272540"/>
            <wp:effectExtent l="38100" t="38100" r="33655" b="41910"/>
            <wp:wrapTight wrapText="bothSides">
              <wp:wrapPolygon edited="0">
                <wp:start x="-643" y="-647"/>
                <wp:lineTo x="-643" y="21988"/>
                <wp:lineTo x="21846" y="21988"/>
                <wp:lineTo x="21846" y="-647"/>
                <wp:lineTo x="-643" y="-647"/>
              </wp:wrapPolygon>
            </wp:wrapTight>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a:blip r:embed="rId83">
                      <a:extLst>
                        <a:ext uri="{28A0092B-C50C-407E-A947-70E740481C1C}">
                          <a14:useLocalDpi xmlns:a14="http://schemas.microsoft.com/office/drawing/2010/main" val="0"/>
                        </a:ext>
                      </a:extLst>
                    </a:blip>
                    <a:stretch>
                      <a:fillRect/>
                    </a:stretch>
                  </pic:blipFill>
                  <pic:spPr>
                    <a:xfrm>
                      <a:off x="0" y="0"/>
                      <a:ext cx="1280795" cy="1272540"/>
                    </a:xfrm>
                    <a:prstGeom prst="rect">
                      <a:avLst/>
                    </a:prstGeom>
                    <a:ln w="28575">
                      <a:solidFill>
                        <a:schemeClr val="accent1"/>
                      </a:solidFill>
                    </a:ln>
                  </pic:spPr>
                </pic:pic>
              </a:graphicData>
            </a:graphic>
            <wp14:sizeRelH relativeFrom="margin">
              <wp14:pctWidth>0</wp14:pctWidth>
            </wp14:sizeRelH>
            <wp14:sizeRelV relativeFrom="margin">
              <wp14:pctHeight>0</wp14:pctHeight>
            </wp14:sizeRelV>
          </wp:anchor>
        </w:drawing>
      </w:r>
      <w:r w:rsidR="00DA2606">
        <w:t xml:space="preserve">Efter det </w:t>
      </w:r>
      <w:r w:rsidR="0075792D">
        <w:t>får du</w:t>
      </w:r>
      <w:r w:rsidR="00F14EB6">
        <w:t xml:space="preserve"> </w:t>
      </w:r>
      <w:r w:rsidR="00B45790">
        <w:rPr>
          <w:i/>
          <w:iCs/>
        </w:rPr>
        <w:t>B</w:t>
      </w:r>
      <w:r w:rsidR="00F14EB6" w:rsidRPr="00F14EB6">
        <w:rPr>
          <w:i/>
          <w:iCs/>
        </w:rPr>
        <w:t>ekräfta din adress</w:t>
      </w:r>
      <w:r w:rsidR="00F14EB6">
        <w:t xml:space="preserve">. Uppgifterna </w:t>
      </w:r>
      <w:r w:rsidR="003C63F6">
        <w:t xml:space="preserve">hämtas automatiskt från SPAR </w:t>
      </w:r>
      <w:r w:rsidR="0075792D">
        <w:t>när du loggar in</w:t>
      </w:r>
      <w:r w:rsidR="003C63F6">
        <w:t xml:space="preserve"> med BankID, m</w:t>
      </w:r>
      <w:r w:rsidR="007B578C">
        <w:t xml:space="preserve">en det är viktigt att kontrollera att uppgifterna stämmer. Det går att ändra om </w:t>
      </w:r>
      <w:r w:rsidR="006D0FD7">
        <w:t xml:space="preserve">något </w:t>
      </w:r>
      <w:r w:rsidR="003033C4">
        <w:t>saknas eller är felaktigt.</w:t>
      </w:r>
    </w:p>
    <w:p w14:paraId="7F1D6BD3" w14:textId="3A282833" w:rsidR="003033C4" w:rsidRDefault="008016E9" w:rsidP="00250CAA">
      <w:r>
        <w:rPr>
          <w:noProof/>
        </w:rPr>
        <mc:AlternateContent>
          <mc:Choice Requires="wps">
            <w:drawing>
              <wp:anchor distT="0" distB="0" distL="114300" distR="114300" simplePos="0" relativeHeight="251658278" behindDoc="1" locked="0" layoutInCell="1" allowOverlap="1" wp14:anchorId="0B449B89" wp14:editId="7D82AD8E">
                <wp:simplePos x="0" y="0"/>
                <wp:positionH relativeFrom="column">
                  <wp:posOffset>1402080</wp:posOffset>
                </wp:positionH>
                <wp:positionV relativeFrom="paragraph">
                  <wp:posOffset>1647825</wp:posOffset>
                </wp:positionV>
                <wp:extent cx="1082040" cy="312420"/>
                <wp:effectExtent l="0" t="0" r="3810" b="0"/>
                <wp:wrapTight wrapText="bothSides">
                  <wp:wrapPolygon edited="0">
                    <wp:start x="0" y="0"/>
                    <wp:lineTo x="0" y="19756"/>
                    <wp:lineTo x="21296" y="19756"/>
                    <wp:lineTo x="21296" y="0"/>
                    <wp:lineTo x="0" y="0"/>
                  </wp:wrapPolygon>
                </wp:wrapTight>
                <wp:docPr id="1" name="Textruta 1"/>
                <wp:cNvGraphicFramePr/>
                <a:graphic xmlns:a="http://schemas.openxmlformats.org/drawingml/2006/main">
                  <a:graphicData uri="http://schemas.microsoft.com/office/word/2010/wordprocessingShape">
                    <wps:wsp>
                      <wps:cNvSpPr txBox="1"/>
                      <wps:spPr>
                        <a:xfrm>
                          <a:off x="0" y="0"/>
                          <a:ext cx="1082040" cy="312420"/>
                        </a:xfrm>
                        <a:prstGeom prst="rect">
                          <a:avLst/>
                        </a:prstGeom>
                        <a:solidFill>
                          <a:prstClr val="white"/>
                        </a:solidFill>
                        <a:ln>
                          <a:noFill/>
                        </a:ln>
                      </wps:spPr>
                      <wps:txbx>
                        <w:txbxContent>
                          <w:p w14:paraId="5D40AA9D" w14:textId="059B54F9" w:rsidR="005B32B8" w:rsidRPr="00AA4515" w:rsidRDefault="005B32B8" w:rsidP="0043099F">
                            <w:pPr>
                              <w:pStyle w:val="Beskrivning"/>
                              <w:rPr>
                                <w:noProof/>
                                <w:color w:val="3B3C3A"/>
                                <w:sz w:val="20"/>
                              </w:rPr>
                            </w:pPr>
                            <w:bookmarkStart w:id="101" w:name="_Ref105059924"/>
                            <w:bookmarkStart w:id="102" w:name="_Ref105059897"/>
                            <w:r>
                              <w:t xml:space="preserve">Bild </w:t>
                            </w:r>
                            <w:fldSimple w:instr=" SEQ Bild \* ARABIC ">
                              <w:r w:rsidR="000F20C8">
                                <w:rPr>
                                  <w:noProof/>
                                </w:rPr>
                                <w:t>11</w:t>
                              </w:r>
                            </w:fldSimple>
                            <w:bookmarkEnd w:id="101"/>
                            <w:r>
                              <w:t>. Bekräfta om du har en utbildning.</w:t>
                            </w:r>
                            <w:bookmarkEnd w:id="10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49B89" id="Textruta 1" o:spid="_x0000_s1064" type="#_x0000_t202" style="position:absolute;margin-left:110.4pt;margin-top:129.75pt;width:85.2pt;height:24.6pt;z-index:-2516582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" stroked="f">
                <v:textbox inset="0,0,0,0">
                  <w:txbxContent>
                    <w:p w14:paraId="5D40AA9D" w14:textId="059B54F9" w:rsidR="005B32B8" w:rsidRPr="00AA4515" w:rsidRDefault="005B32B8" w:rsidP="0043099F">
                      <w:pPr>
                        <w:pStyle w:val="Beskrivning"/>
                        <w:rPr>
                          <w:noProof/>
                          <w:color w:val="3B3C3A"/>
                          <w:sz w:val="20"/>
                        </w:rPr>
                      </w:pPr>
                      <w:bookmarkStart w:id="103" w:name="_Ref105059924"/>
                      <w:bookmarkStart w:id="104" w:name="_Ref105059897"/>
                      <w:r>
                        <w:t xml:space="preserve">Bild </w:t>
                      </w:r>
                      <w:fldSimple w:instr=" SEQ Bild \* ARABIC ">
                        <w:r w:rsidR="000F20C8">
                          <w:rPr>
                            <w:noProof/>
                          </w:rPr>
                          <w:t>11</w:t>
                        </w:r>
                      </w:fldSimple>
                      <w:bookmarkEnd w:id="103"/>
                      <w:r>
                        <w:t>. Bekräfta om du har en utbildning.</w:t>
                      </w:r>
                      <w:bookmarkEnd w:id="104"/>
                    </w:p>
                  </w:txbxContent>
                </v:textbox>
                <w10:wrap type="tight"/>
              </v:shape>
            </w:pict>
          </mc:Fallback>
        </mc:AlternateContent>
      </w:r>
      <w:r w:rsidR="002271B4">
        <w:t xml:space="preserve">Om det är en ny anmälan får du sedan </w:t>
      </w:r>
      <w:r w:rsidR="00B45790">
        <w:rPr>
          <w:i/>
          <w:iCs/>
        </w:rPr>
        <w:t>A</w:t>
      </w:r>
      <w:r w:rsidR="00832978" w:rsidRPr="00832978">
        <w:rPr>
          <w:i/>
          <w:iCs/>
        </w:rPr>
        <w:t xml:space="preserve">nge </w:t>
      </w:r>
      <w:r w:rsidR="002271B4" w:rsidRPr="00832978">
        <w:rPr>
          <w:i/>
          <w:iCs/>
        </w:rPr>
        <w:t>yrke</w:t>
      </w:r>
      <w:r w:rsidR="00832978">
        <w:t xml:space="preserve"> du ska vara lärling i</w:t>
      </w:r>
      <w:r w:rsidR="004934EC">
        <w:t xml:space="preserve">. Om du är maskinförare ska du också ange </w:t>
      </w:r>
      <w:r w:rsidR="00E7761C">
        <w:t>maskinslag</w:t>
      </w:r>
      <w:r w:rsidR="00AB1E98">
        <w:t xml:space="preserve"> (se </w:t>
      </w:r>
      <w:r w:rsidR="005F7C4B">
        <w:t>Bild 11</w:t>
      </w:r>
      <w:r w:rsidR="00AB1E98">
        <w:t>)</w:t>
      </w:r>
      <w:r w:rsidR="00E7761C">
        <w:t xml:space="preserve">. </w:t>
      </w:r>
      <w:r w:rsidR="002271B4">
        <w:t xml:space="preserve">Om du slutför en anmälan så </w:t>
      </w:r>
      <w:r w:rsidR="00E268DB">
        <w:t>har företaget redan fyllt i det</w:t>
      </w:r>
      <w:r w:rsidR="005D0674">
        <w:t>.</w:t>
      </w:r>
    </w:p>
    <w:p w14:paraId="6808F42A" w14:textId="427B7F0F" w:rsidR="004E4F10" w:rsidRDefault="00E27D41" w:rsidP="00250CAA">
      <w:r>
        <w:rPr>
          <w:noProof/>
        </w:rPr>
        <mc:AlternateContent>
          <mc:Choice Requires="wps">
            <w:drawing>
              <wp:anchor distT="182880" distB="182880" distL="182880" distR="182880" simplePos="0" relativeHeight="251658241" behindDoc="0" locked="0" layoutInCell="1" allowOverlap="1" wp14:anchorId="723FD76F" wp14:editId="5910B1AB">
                <wp:simplePos x="0" y="0"/>
                <wp:positionH relativeFrom="margin">
                  <wp:posOffset>-1684020</wp:posOffset>
                </wp:positionH>
                <wp:positionV relativeFrom="margin">
                  <wp:posOffset>2225040</wp:posOffset>
                </wp:positionV>
                <wp:extent cx="1470660" cy="1226820"/>
                <wp:effectExtent l="0" t="0" r="0" b="0"/>
                <wp:wrapSquare wrapText="bothSides"/>
                <wp:docPr id="32" name="Rektangel med klippt hörn 117"/>
                <wp:cNvGraphicFramePr/>
                <a:graphic xmlns:a="http://schemas.openxmlformats.org/drawingml/2006/main">
                  <a:graphicData uri="http://schemas.microsoft.com/office/word/2010/wordprocessingShape">
                    <wps:wsp>
                      <wps:cNvSpPr/>
                      <wps:spPr>
                        <a:xfrm>
                          <a:off x="0" y="0"/>
                          <a:ext cx="1470660" cy="1226820"/>
                        </a:xfrm>
                        <a:prstGeom prst="snip1Rect">
                          <a:avLst/>
                        </a:prstGeom>
                        <a:solidFill>
                          <a:schemeClr val="accent1"/>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199EB44B" w14:textId="08FEC7B7" w:rsidR="002B078B" w:rsidRPr="00D232A3" w:rsidRDefault="005B0165" w:rsidP="007E090C">
                            <w:pPr>
                              <w:ind w:right="-91"/>
                              <w:rPr>
                                <w:i/>
                                <w:iCs/>
                                <w:color w:val="FCFCFA" w:themeColor="background1"/>
                              </w:rPr>
                            </w:pPr>
                            <w:r>
                              <w:rPr>
                                <w:i/>
                                <w:iCs/>
                                <w:color w:val="FCFCFA" w:themeColor="background1"/>
                              </w:rPr>
                              <w:t>Visste du att?</w:t>
                            </w:r>
                            <w:r>
                              <w:rPr>
                                <w:i/>
                                <w:iCs/>
                                <w:color w:val="FCFCFA" w:themeColor="background1"/>
                              </w:rPr>
                              <w:br/>
                            </w:r>
                            <w:r w:rsidR="00113CC1">
                              <w:rPr>
                                <w:i/>
                                <w:iCs/>
                                <w:color w:val="FCFCFA" w:themeColor="background1"/>
                              </w:rPr>
                              <w:t>D</w:t>
                            </w:r>
                            <w:r w:rsidR="004A6B1F">
                              <w:rPr>
                                <w:i/>
                                <w:iCs/>
                                <w:color w:val="FCFCFA" w:themeColor="background1"/>
                              </w:rPr>
                              <w:t>u</w:t>
                            </w:r>
                            <w:r w:rsidR="00CC48A6">
                              <w:rPr>
                                <w:i/>
                                <w:iCs/>
                                <w:color w:val="FCFCFA" w:themeColor="background1"/>
                              </w:rPr>
                              <w:t xml:space="preserve"> måste ladda upp dina intyg</w:t>
                            </w:r>
                            <w:r w:rsidR="00190C3A">
                              <w:rPr>
                                <w:i/>
                                <w:iCs/>
                                <w:color w:val="FCFCFA" w:themeColor="background1"/>
                              </w:rPr>
                              <w:t xml:space="preserve"> </w:t>
                            </w:r>
                            <w:r w:rsidR="00CC48A6">
                              <w:rPr>
                                <w:i/>
                                <w:iCs/>
                                <w:color w:val="FCFCFA" w:themeColor="background1"/>
                              </w:rPr>
                              <w:t>/</w:t>
                            </w:r>
                            <w:r w:rsidR="00190C3A">
                              <w:rPr>
                                <w:i/>
                                <w:iCs/>
                                <w:color w:val="FCFCFA" w:themeColor="background1"/>
                              </w:rPr>
                              <w:t xml:space="preserve"> </w:t>
                            </w:r>
                            <w:r w:rsidR="00CC48A6">
                              <w:rPr>
                                <w:i/>
                                <w:iCs/>
                                <w:color w:val="FCFCFA" w:themeColor="background1"/>
                              </w:rPr>
                              <w:t>betyg för att</w:t>
                            </w:r>
                            <w:r w:rsidR="00E33C83">
                              <w:rPr>
                                <w:i/>
                                <w:iCs/>
                                <w:color w:val="FCFCFA" w:themeColor="background1"/>
                              </w:rPr>
                              <w:t xml:space="preserve"> </w:t>
                            </w:r>
                            <w:r w:rsidR="00C134F0">
                              <w:rPr>
                                <w:i/>
                                <w:iCs/>
                                <w:color w:val="FCFCFA" w:themeColor="background1"/>
                              </w:rPr>
                              <w:t>BYN</w:t>
                            </w:r>
                            <w:r w:rsidR="00E33C83">
                              <w:rPr>
                                <w:i/>
                                <w:iCs/>
                                <w:color w:val="FCFCFA" w:themeColor="background1"/>
                              </w:rPr>
                              <w:t xml:space="preserve"> ska </w:t>
                            </w:r>
                            <w:r w:rsidR="00264EFA">
                              <w:rPr>
                                <w:i/>
                                <w:iCs/>
                                <w:color w:val="FCFCFA" w:themeColor="background1"/>
                              </w:rPr>
                              <w:t>veta</w:t>
                            </w:r>
                            <w:r w:rsidR="00E33C83">
                              <w:rPr>
                                <w:i/>
                                <w:iCs/>
                                <w:color w:val="FCFCFA" w:themeColor="background1"/>
                              </w:rPr>
                              <w:t xml:space="preserve"> </w:t>
                            </w:r>
                            <w:r w:rsidR="00190C3A">
                              <w:rPr>
                                <w:i/>
                                <w:iCs/>
                                <w:color w:val="FCFCFA" w:themeColor="background1"/>
                              </w:rPr>
                              <w:t>att</w:t>
                            </w:r>
                            <w:r w:rsidR="00E33C83">
                              <w:rPr>
                                <w:i/>
                                <w:iCs/>
                                <w:color w:val="FCFCFA" w:themeColor="background1"/>
                              </w:rPr>
                              <w:t xml:space="preserve"> du har grund</w:t>
                            </w:r>
                            <w:r w:rsidR="008206D5">
                              <w:rPr>
                                <w:i/>
                                <w:iCs/>
                                <w:color w:val="FCFCFA" w:themeColor="background1"/>
                              </w:rPr>
                              <w:t>u</w:t>
                            </w:r>
                            <w:r w:rsidR="00E33C83">
                              <w:rPr>
                                <w:i/>
                                <w:iCs/>
                                <w:color w:val="FCFCFA" w:themeColor="background1"/>
                              </w:rPr>
                              <w:t>tbildning</w:t>
                            </w:r>
                            <w:r>
                              <w:rPr>
                                <w:i/>
                                <w:iCs/>
                                <w:color w:val="FCFCFA" w:themeColor="background1"/>
                              </w:rPr>
                              <w:t>.</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FD76F" id="_x0000_s1065" style="position:absolute;margin-left:-132.6pt;margin-top:175.2pt;width:115.8pt;height:96.6pt;z-index:251658241;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1470660,12268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" adj="-11796480,,5400" path="m,l1266186,r204474,204474l1470660,1226820,,1226820,,xe" fillcolor="#58d0d6 [3204]" stroked="f" strokeweight="1pt">
                <v:stroke joinstyle="miter"/>
                <v:formulas/>
                <v:path arrowok="t" o:connecttype="custom" o:connectlocs="0,0;1266186,0;1470660,204474;1470660,1226820;0,1226820;0,0" o:connectangles="0,0,0,0,0,0" textboxrect="0,0,1470660,1226820"/>
                <v:textbox inset="10.8pt,7.2pt,,7.2pt">
                  <w:txbxContent>
                    <w:p w14:paraId="199EB44B" w14:textId="08FEC7B7" w:rsidR="002B078B" w:rsidRPr="00D232A3" w:rsidRDefault="005B0165" w:rsidP="007E090C">
                      <w:pPr>
                        <w:ind w:right="-91"/>
                        <w:rPr>
                          <w:i/>
                          <w:iCs/>
                          <w:color w:val="FCFCFA" w:themeColor="background1"/>
                        </w:rPr>
                      </w:pPr>
                      <w:r>
                        <w:rPr>
                          <w:i/>
                          <w:iCs/>
                          <w:color w:val="FCFCFA" w:themeColor="background1"/>
                        </w:rPr>
                        <w:t>Visste du att?</w:t>
                      </w:r>
                      <w:r>
                        <w:rPr>
                          <w:i/>
                          <w:iCs/>
                          <w:color w:val="FCFCFA" w:themeColor="background1"/>
                        </w:rPr>
                        <w:br/>
                      </w:r>
                      <w:r w:rsidR="00113CC1">
                        <w:rPr>
                          <w:i/>
                          <w:iCs/>
                          <w:color w:val="FCFCFA" w:themeColor="background1"/>
                        </w:rPr>
                        <w:t>D</w:t>
                      </w:r>
                      <w:r w:rsidR="004A6B1F">
                        <w:rPr>
                          <w:i/>
                          <w:iCs/>
                          <w:color w:val="FCFCFA" w:themeColor="background1"/>
                        </w:rPr>
                        <w:t>u</w:t>
                      </w:r>
                      <w:r w:rsidR="00CC48A6">
                        <w:rPr>
                          <w:i/>
                          <w:iCs/>
                          <w:color w:val="FCFCFA" w:themeColor="background1"/>
                        </w:rPr>
                        <w:t xml:space="preserve"> måste ladda upp dina intyg</w:t>
                      </w:r>
                      <w:r w:rsidR="00190C3A">
                        <w:rPr>
                          <w:i/>
                          <w:iCs/>
                          <w:color w:val="FCFCFA" w:themeColor="background1"/>
                        </w:rPr>
                        <w:t xml:space="preserve"> </w:t>
                      </w:r>
                      <w:r w:rsidR="00CC48A6">
                        <w:rPr>
                          <w:i/>
                          <w:iCs/>
                          <w:color w:val="FCFCFA" w:themeColor="background1"/>
                        </w:rPr>
                        <w:t>/</w:t>
                      </w:r>
                      <w:r w:rsidR="00190C3A">
                        <w:rPr>
                          <w:i/>
                          <w:iCs/>
                          <w:color w:val="FCFCFA" w:themeColor="background1"/>
                        </w:rPr>
                        <w:t xml:space="preserve"> </w:t>
                      </w:r>
                      <w:r w:rsidR="00CC48A6">
                        <w:rPr>
                          <w:i/>
                          <w:iCs/>
                          <w:color w:val="FCFCFA" w:themeColor="background1"/>
                        </w:rPr>
                        <w:t>betyg för att</w:t>
                      </w:r>
                      <w:r w:rsidR="00E33C83">
                        <w:rPr>
                          <w:i/>
                          <w:iCs/>
                          <w:color w:val="FCFCFA" w:themeColor="background1"/>
                        </w:rPr>
                        <w:t xml:space="preserve"> </w:t>
                      </w:r>
                      <w:r w:rsidR="00C134F0">
                        <w:rPr>
                          <w:i/>
                          <w:iCs/>
                          <w:color w:val="FCFCFA" w:themeColor="background1"/>
                        </w:rPr>
                        <w:t>BYN</w:t>
                      </w:r>
                      <w:r w:rsidR="00E33C83">
                        <w:rPr>
                          <w:i/>
                          <w:iCs/>
                          <w:color w:val="FCFCFA" w:themeColor="background1"/>
                        </w:rPr>
                        <w:t xml:space="preserve"> ska </w:t>
                      </w:r>
                      <w:r w:rsidR="00264EFA">
                        <w:rPr>
                          <w:i/>
                          <w:iCs/>
                          <w:color w:val="FCFCFA" w:themeColor="background1"/>
                        </w:rPr>
                        <w:t>veta</w:t>
                      </w:r>
                      <w:r w:rsidR="00E33C83">
                        <w:rPr>
                          <w:i/>
                          <w:iCs/>
                          <w:color w:val="FCFCFA" w:themeColor="background1"/>
                        </w:rPr>
                        <w:t xml:space="preserve"> </w:t>
                      </w:r>
                      <w:r w:rsidR="00190C3A">
                        <w:rPr>
                          <w:i/>
                          <w:iCs/>
                          <w:color w:val="FCFCFA" w:themeColor="background1"/>
                        </w:rPr>
                        <w:t>att</w:t>
                      </w:r>
                      <w:r w:rsidR="00E33C83">
                        <w:rPr>
                          <w:i/>
                          <w:iCs/>
                          <w:color w:val="FCFCFA" w:themeColor="background1"/>
                        </w:rPr>
                        <w:t xml:space="preserve"> du har grund</w:t>
                      </w:r>
                      <w:r w:rsidR="008206D5">
                        <w:rPr>
                          <w:i/>
                          <w:iCs/>
                          <w:color w:val="FCFCFA" w:themeColor="background1"/>
                        </w:rPr>
                        <w:t>u</w:t>
                      </w:r>
                      <w:r w:rsidR="00E33C83">
                        <w:rPr>
                          <w:i/>
                          <w:iCs/>
                          <w:color w:val="FCFCFA" w:themeColor="background1"/>
                        </w:rPr>
                        <w:t>tbildning</w:t>
                      </w:r>
                      <w:r>
                        <w:rPr>
                          <w:i/>
                          <w:iCs/>
                          <w:color w:val="FCFCFA" w:themeColor="background1"/>
                        </w:rPr>
                        <w:t>.</w:t>
                      </w:r>
                    </w:p>
                  </w:txbxContent>
                </v:textbox>
                <w10:wrap type="square" anchorx="margin" anchory="margin"/>
              </v:shape>
            </w:pict>
          </mc:Fallback>
        </mc:AlternateContent>
      </w:r>
      <w:r w:rsidR="0046219B">
        <w:rPr>
          <w:noProof/>
        </w:rPr>
        <mc:AlternateContent>
          <mc:Choice Requires="wpg">
            <w:drawing>
              <wp:anchor distT="0" distB="0" distL="114300" distR="114300" simplePos="0" relativeHeight="251658279" behindDoc="0" locked="0" layoutInCell="1" allowOverlap="1" wp14:anchorId="0A4C8E83" wp14:editId="707CCFA7">
                <wp:simplePos x="0" y="0"/>
                <wp:positionH relativeFrom="column">
                  <wp:posOffset>38100</wp:posOffset>
                </wp:positionH>
                <wp:positionV relativeFrom="paragraph">
                  <wp:posOffset>38100</wp:posOffset>
                </wp:positionV>
                <wp:extent cx="4596765" cy="1935480"/>
                <wp:effectExtent l="38100" t="38100" r="32385" b="7620"/>
                <wp:wrapTopAndBottom/>
                <wp:docPr id="10" name="Grupp 10" descr="Intyg och betyg - om du svarat ja på frågan om du har slutfört utbildning. För att gå vidare måste du bifoga minst ett intyg eller betyg."/>
                <wp:cNvGraphicFramePr/>
                <a:graphic xmlns:a="http://schemas.openxmlformats.org/drawingml/2006/main">
                  <a:graphicData uri="http://schemas.microsoft.com/office/word/2010/wordprocessingGroup">
                    <wpg:wgp>
                      <wpg:cNvGrpSpPr/>
                      <wpg:grpSpPr>
                        <a:xfrm>
                          <a:off x="0" y="0"/>
                          <a:ext cx="4596765" cy="1935480"/>
                          <a:chOff x="0" y="0"/>
                          <a:chExt cx="4596765" cy="1935480"/>
                        </a:xfrm>
                      </wpg:grpSpPr>
                      <pic:pic xmlns:pic="http://schemas.openxmlformats.org/drawingml/2006/picture">
                        <pic:nvPicPr>
                          <pic:cNvPr id="77" name="Bildobjekt 77" descr="Intyg och betyg - om du svarat ja på frågan om du har slutfört utbildning. För att gå vidare måste du bifoga minst ett intyg eller betyg."/>
                          <pic:cNvPicPr>
                            <a:picLocks noChangeAspect="1"/>
                          </pic:cNvPicPr>
                        </pic:nvPicPr>
                        <pic:blipFill>
                          <a:blip r:embed="rId84" cstate="print">
                            <a:extLst>
                              <a:ext uri="{28A0092B-C50C-407E-A947-70E740481C1C}">
                                <a14:useLocalDpi xmlns:a14="http://schemas.microsoft.com/office/drawing/2010/main" val="0"/>
                              </a:ext>
                            </a:extLst>
                          </a:blip>
                          <a:stretch>
                            <a:fillRect/>
                          </a:stretch>
                        </pic:blipFill>
                        <pic:spPr>
                          <a:xfrm>
                            <a:off x="0" y="0"/>
                            <a:ext cx="4596765" cy="1683385"/>
                          </a:xfrm>
                          <a:prstGeom prst="rect">
                            <a:avLst/>
                          </a:prstGeom>
                          <a:ln w="28575">
                            <a:solidFill>
                              <a:schemeClr val="accent1"/>
                            </a:solidFill>
                          </a:ln>
                        </pic:spPr>
                      </pic:pic>
                      <wps:wsp>
                        <wps:cNvPr id="78" name="Textruta 78"/>
                        <wps:cNvSpPr txBox="1"/>
                        <wps:spPr>
                          <a:xfrm>
                            <a:off x="0" y="1744980"/>
                            <a:ext cx="4596765" cy="190500"/>
                          </a:xfrm>
                          <a:prstGeom prst="rect">
                            <a:avLst/>
                          </a:prstGeom>
                          <a:solidFill>
                            <a:prstClr val="white"/>
                          </a:solidFill>
                          <a:ln>
                            <a:noFill/>
                          </a:ln>
                        </wps:spPr>
                        <wps:txbx>
                          <w:txbxContent>
                            <w:p w14:paraId="4FBE4B1B" w14:textId="3734BC95" w:rsidR="0090405F" w:rsidRPr="00E2679D" w:rsidRDefault="0090405F" w:rsidP="007E090C">
                              <w:pPr>
                                <w:pStyle w:val="Beskrivning"/>
                                <w:rPr>
                                  <w:noProof/>
                                </w:rPr>
                              </w:pPr>
                              <w:bookmarkStart w:id="105" w:name="_Ref102389083"/>
                              <w:bookmarkStart w:id="106" w:name="_Toc103191715"/>
                              <w:bookmarkStart w:id="107" w:name="_Toc104892500"/>
                              <w:bookmarkStart w:id="108" w:name="_Toc104893014"/>
                              <w:bookmarkStart w:id="109" w:name="_Toc104899890"/>
                              <w:r>
                                <w:t xml:space="preserve">Bild </w:t>
                              </w:r>
                              <w:fldSimple w:instr=" SEQ Bild \* ARABIC ">
                                <w:r w:rsidR="000F20C8">
                                  <w:rPr>
                                    <w:noProof/>
                                  </w:rPr>
                                  <w:t>12</w:t>
                                </w:r>
                              </w:fldSimple>
                              <w:bookmarkEnd w:id="105"/>
                              <w:r>
                                <w:t>. Skicka med intyg eller betyg.</w:t>
                              </w:r>
                              <w:bookmarkEnd w:id="106"/>
                              <w:bookmarkEnd w:id="107"/>
                              <w:bookmarkEnd w:id="108"/>
                              <w:bookmarkEnd w:id="10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A4C8E83" id="Grupp 10" o:spid="_x0000_s1066" alt="Intyg och betyg - om du svarat ja på frågan om du har slutfört utbildning. För att gå vidare måste du bifoga minst ett intyg eller betyg." style="position:absolute;margin-left:3pt;margin-top:3pt;width:361.95pt;height:152.4pt;z-index:251658279;mso-position-horizontal-relative:text;mso-position-vertical-relative:text" coordsize="45967,193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">
                <v:shape id="Bildobjekt 77" o:spid="_x0000_s1067" type="#_x0000_t75" alt="Intyg och betyg - om du svarat ja på frågan om du har slutfört utbildning. För att gå vidare måste du bifoga minst ett intyg eller betyg." style="position:absolute;width:45967;height:16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" stroked="t" strokecolor="#58d0d6 [3204]" strokeweight="2.25pt">
                  <v:imagedata r:id="rId85" o:title="Intyg och betyg - om du svarat ja på frågan om du har slutfört utbildning. För att gå vidare måste du bifoga minst ett intyg eller betyg"/>
                  <v:path arrowok="t"/>
                </v:shape>
                <v:shape id="Textruta 78" o:spid="_x0000_s1068" type="#_x0000_t202" style="position:absolute;top:17449;width:4596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" stroked="f">
                  <v:textbox inset="0,0,0,0">
                    <w:txbxContent>
                      <w:p w14:paraId="4FBE4B1B" w14:textId="3734BC95" w:rsidR="0090405F" w:rsidRPr="00E2679D" w:rsidRDefault="0090405F" w:rsidP="007E090C">
                        <w:pPr>
                          <w:pStyle w:val="Beskrivning"/>
                          <w:rPr>
                            <w:noProof/>
                          </w:rPr>
                        </w:pPr>
                        <w:bookmarkStart w:id="110" w:name="_Ref102389083"/>
                        <w:bookmarkStart w:id="111" w:name="_Toc103191715"/>
                        <w:bookmarkStart w:id="112" w:name="_Toc104892500"/>
                        <w:bookmarkStart w:id="113" w:name="_Toc104893014"/>
                        <w:bookmarkStart w:id="114" w:name="_Toc104899890"/>
                        <w:r>
                          <w:t xml:space="preserve">Bild </w:t>
                        </w:r>
                        <w:fldSimple w:instr=" SEQ Bild \* ARABIC ">
                          <w:r w:rsidR="000F20C8">
                            <w:rPr>
                              <w:noProof/>
                            </w:rPr>
                            <w:t>12</w:t>
                          </w:r>
                        </w:fldSimple>
                        <w:bookmarkEnd w:id="110"/>
                        <w:r>
                          <w:t>. Skicka med intyg eller betyg.</w:t>
                        </w:r>
                        <w:bookmarkEnd w:id="111"/>
                        <w:bookmarkEnd w:id="112"/>
                        <w:bookmarkEnd w:id="113"/>
                        <w:bookmarkEnd w:id="114"/>
                      </w:p>
                    </w:txbxContent>
                  </v:textbox>
                </v:shape>
                <w10:wrap type="topAndBottom"/>
              </v:group>
            </w:pict>
          </mc:Fallback>
        </mc:AlternateContent>
      </w:r>
      <w:r w:rsidR="00E268DB">
        <w:t>Därefter ska du</w:t>
      </w:r>
      <w:r w:rsidR="00DD3E81">
        <w:t xml:space="preserve"> om du gått en utbildning</w:t>
      </w:r>
      <w:r w:rsidR="00E268DB">
        <w:t xml:space="preserve"> </w:t>
      </w:r>
      <w:r w:rsidR="00DD3E81" w:rsidRPr="4322980D">
        <w:rPr>
          <w:i/>
          <w:iCs/>
        </w:rPr>
        <w:t>Ladda upp intyg och</w:t>
      </w:r>
      <w:r w:rsidR="00551D71">
        <w:rPr>
          <w:i/>
          <w:iCs/>
        </w:rPr>
        <w:t>/eller</w:t>
      </w:r>
      <w:r w:rsidR="00DD3E81" w:rsidRPr="4322980D">
        <w:rPr>
          <w:i/>
          <w:iCs/>
        </w:rPr>
        <w:t xml:space="preserve"> betyg</w:t>
      </w:r>
      <w:r w:rsidR="00545A9A">
        <w:t xml:space="preserve"> (</w:t>
      </w:r>
      <w:r w:rsidR="00B11AE6">
        <w:t>se</w:t>
      </w:r>
      <w:r w:rsidR="00084049">
        <w:t xml:space="preserve"> </w:t>
      </w:r>
      <w:r w:rsidR="00084049">
        <w:fldChar w:fldCharType="begin"/>
      </w:r>
      <w:r w:rsidR="00084049">
        <w:instrText xml:space="preserve"> REF _Ref102389083 \h </w:instrText>
      </w:r>
      <w:r w:rsidR="00084049">
        <w:fldChar w:fldCharType="separate"/>
      </w:r>
      <w:r w:rsidR="00407AAB">
        <w:t xml:space="preserve">Bild </w:t>
      </w:r>
      <w:r w:rsidR="00407AAB">
        <w:rPr>
          <w:noProof/>
        </w:rPr>
        <w:t>12</w:t>
      </w:r>
      <w:r w:rsidR="00084049">
        <w:fldChar w:fldCharType="end"/>
      </w:r>
      <w:r w:rsidR="00545A9A">
        <w:t>).</w:t>
      </w:r>
      <w:r w:rsidR="005A061A">
        <w:t xml:space="preserve"> Om du </w:t>
      </w:r>
      <w:r w:rsidR="003123B6">
        <w:t>markerat att du slutfört en utbildning måste du bifoga minst ett intyg eller betyg för att kunna gå vidare. Om du inte</w:t>
      </w:r>
      <w:r w:rsidR="00254F91">
        <w:t xml:space="preserve"> slutfört </w:t>
      </w:r>
      <w:r w:rsidR="0097045F">
        <w:t xml:space="preserve">en </w:t>
      </w:r>
      <w:r w:rsidR="00254F91">
        <w:t xml:space="preserve">utbildning </w:t>
      </w:r>
      <w:r w:rsidR="00E1159B">
        <w:t>kan</w:t>
      </w:r>
      <w:r w:rsidR="00414E76">
        <w:t xml:space="preserve"> du bifoga </w:t>
      </w:r>
      <w:r w:rsidR="00D25037">
        <w:t>eventuella ofullständiga betyg och intyg</w:t>
      </w:r>
      <w:r w:rsidR="00A562C6">
        <w:t>.</w:t>
      </w:r>
    </w:p>
    <w:p w14:paraId="1A9A7438" w14:textId="0864FF43" w:rsidR="0031345E" w:rsidRDefault="00DD3E81" w:rsidP="00250CAA">
      <w:r>
        <w:t xml:space="preserve">Tryck på </w:t>
      </w:r>
      <w:r w:rsidR="003F028D">
        <w:rPr>
          <w:i/>
          <w:iCs/>
        </w:rPr>
        <w:t xml:space="preserve">Jag vill </w:t>
      </w:r>
      <w:r w:rsidR="00FA016C">
        <w:rPr>
          <w:i/>
          <w:iCs/>
        </w:rPr>
        <w:t>skicka med dokument</w:t>
      </w:r>
      <w:r w:rsidR="00FA016C">
        <w:t>.</w:t>
      </w:r>
      <w:r w:rsidR="00A562C6" w:rsidRPr="00A562C6">
        <w:t xml:space="preserve"> </w:t>
      </w:r>
      <w:r w:rsidR="00A562C6">
        <w:t>För att skicka med kopior på dina intyg och/eller betyg i något av filformaten PDF, JPG, PNG eller TIF.</w:t>
      </w:r>
      <w:r w:rsidR="00FA016C">
        <w:t xml:space="preserve"> </w:t>
      </w:r>
      <w:r w:rsidR="00516D50">
        <w:t>På nästa sida</w:t>
      </w:r>
      <w:r w:rsidR="0012452D">
        <w:t xml:space="preserve"> </w:t>
      </w:r>
      <w:r w:rsidR="005D1466">
        <w:t xml:space="preserve">ska </w:t>
      </w:r>
      <w:r w:rsidR="0012452D">
        <w:t>du sedan välja vilka intyg och</w:t>
      </w:r>
      <w:r w:rsidR="00551D71">
        <w:t>/eller</w:t>
      </w:r>
      <w:r w:rsidR="0012452D">
        <w:t xml:space="preserve"> betyg du vill ladda up</w:t>
      </w:r>
      <w:r w:rsidR="00B100E3">
        <w:t>p</w:t>
      </w:r>
      <w:r w:rsidR="0031345E">
        <w:t>:</w:t>
      </w:r>
    </w:p>
    <w:p w14:paraId="1505DB8B" w14:textId="2BB46313" w:rsidR="0031345E" w:rsidRDefault="00513DDD" w:rsidP="0031345E">
      <w:pPr>
        <w:pStyle w:val="Liststycke"/>
        <w:numPr>
          <w:ilvl w:val="0"/>
          <w:numId w:val="13"/>
        </w:numPr>
      </w:pPr>
      <w:r>
        <w:t>Utbildningsi</w:t>
      </w:r>
      <w:r w:rsidR="0031345E">
        <w:t xml:space="preserve">ntyg från </w:t>
      </w:r>
      <w:r w:rsidR="00551D71">
        <w:t>g</w:t>
      </w:r>
      <w:r w:rsidR="0031345E">
        <w:t>odkänd utbildningsgivare</w:t>
      </w:r>
      <w:r w:rsidR="00BB568B">
        <w:t xml:space="preserve"> (GUG)</w:t>
      </w:r>
    </w:p>
    <w:p w14:paraId="0F8A16AB" w14:textId="1A0AC796" w:rsidR="00474888" w:rsidRDefault="00513DDD" w:rsidP="00474888">
      <w:pPr>
        <w:pStyle w:val="Liststycke"/>
        <w:numPr>
          <w:ilvl w:val="0"/>
          <w:numId w:val="13"/>
        </w:numPr>
      </w:pPr>
      <w:r>
        <w:t xml:space="preserve">Övriga intyg </w:t>
      </w:r>
      <w:r w:rsidR="000E10D5">
        <w:t>– Valideringsintyg</w:t>
      </w:r>
      <w:r w:rsidR="00BB568B">
        <w:t xml:space="preserve"> </w:t>
      </w:r>
      <w:r w:rsidR="00684917">
        <w:t>(</w:t>
      </w:r>
      <w:r w:rsidR="00474888">
        <w:t>om du har tidigare yrkeserfarenhet</w:t>
      </w:r>
      <w:r w:rsidR="00BB568B">
        <w:t xml:space="preserve">) </w:t>
      </w:r>
      <w:r w:rsidR="00A43384">
        <w:t>eller M</w:t>
      </w:r>
      <w:r w:rsidR="00474888">
        <w:t xml:space="preserve">askinslagsintyg från gymnasiet eller </w:t>
      </w:r>
      <w:r w:rsidR="00BB568B">
        <w:t>GUG</w:t>
      </w:r>
    </w:p>
    <w:p w14:paraId="5ACE75F1" w14:textId="2A196216" w:rsidR="00474888" w:rsidRDefault="00E049B2" w:rsidP="00474888">
      <w:pPr>
        <w:pStyle w:val="Liststycke"/>
        <w:numPr>
          <w:ilvl w:val="0"/>
          <w:numId w:val="13"/>
        </w:numPr>
      </w:pPr>
      <w:r>
        <w:t xml:space="preserve">Betyg från gymnasium eller </w:t>
      </w:r>
      <w:r w:rsidR="00462EFA">
        <w:t>motsvarande</w:t>
      </w:r>
      <w:r w:rsidR="00BF5A3B">
        <w:t xml:space="preserve"> från relevant utbildning</w:t>
      </w:r>
      <w:r w:rsidR="00462EFA">
        <w:t>.</w:t>
      </w:r>
    </w:p>
    <w:p w14:paraId="105D3BD6" w14:textId="78B79E26" w:rsidR="00B45790" w:rsidRDefault="00462EFA" w:rsidP="00250CAA">
      <w:r>
        <w:t>Tryck på respektive knapp</w:t>
      </w:r>
      <w:r w:rsidR="00464FDF">
        <w:t xml:space="preserve"> – </w:t>
      </w:r>
      <w:r w:rsidR="00464FDF" w:rsidRPr="00D232A3">
        <w:rPr>
          <w:i/>
          <w:iCs/>
        </w:rPr>
        <w:t>Lägg till utbildningsintyg</w:t>
      </w:r>
      <w:r w:rsidR="00464FDF">
        <w:t xml:space="preserve">, </w:t>
      </w:r>
      <w:r w:rsidR="00464FDF" w:rsidRPr="00D232A3">
        <w:rPr>
          <w:i/>
          <w:iCs/>
        </w:rPr>
        <w:t>Lägg till intyg</w:t>
      </w:r>
      <w:r w:rsidR="00464FDF">
        <w:t xml:space="preserve"> eller </w:t>
      </w:r>
      <w:r w:rsidR="00464FDF" w:rsidRPr="00D232A3">
        <w:rPr>
          <w:i/>
          <w:iCs/>
        </w:rPr>
        <w:t>Lägg till betyg</w:t>
      </w:r>
      <w:r w:rsidR="0065632B">
        <w:t xml:space="preserve"> – och välj din fil</w:t>
      </w:r>
      <w:r w:rsidR="00B45790">
        <w:t xml:space="preserve"> (se </w:t>
      </w:r>
      <w:r w:rsidR="00780368">
        <w:fldChar w:fldCharType="begin"/>
      </w:r>
      <w:r w:rsidR="00780368">
        <w:instrText xml:space="preserve"> REF _Ref102389490 \h </w:instrText>
      </w:r>
      <w:r w:rsidR="00780368">
        <w:fldChar w:fldCharType="separate"/>
      </w:r>
      <w:r w:rsidR="00407AAB">
        <w:t xml:space="preserve">Bild </w:t>
      </w:r>
      <w:r w:rsidR="00407AAB">
        <w:rPr>
          <w:noProof/>
        </w:rPr>
        <w:t>13</w:t>
      </w:r>
      <w:r w:rsidR="00780368">
        <w:fldChar w:fldCharType="end"/>
      </w:r>
      <w:r w:rsidR="00B45790">
        <w:t>)</w:t>
      </w:r>
      <w:r w:rsidR="0065632B">
        <w:t>.</w:t>
      </w:r>
    </w:p>
    <w:p w14:paraId="11202D10" w14:textId="285DBCDF" w:rsidR="004616D8" w:rsidRDefault="00B45790" w:rsidP="00C13AED">
      <w:r>
        <w:rPr>
          <w:noProof/>
        </w:rPr>
        <w:lastRenderedPageBreak/>
        <w:drawing>
          <wp:inline distT="0" distB="0" distL="0" distR="0" wp14:anchorId="0C969A19" wp14:editId="6021E7C5">
            <wp:extent cx="5183251" cy="1909970"/>
            <wp:effectExtent l="38100" t="38100" r="36830" b="33655"/>
            <wp:docPr id="80" name="Bildobjekt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Bildobjekt 80"/>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217840" cy="1922716"/>
                    </a:xfrm>
                    <a:prstGeom prst="rect">
                      <a:avLst/>
                    </a:prstGeom>
                    <a:ln w="28575">
                      <a:solidFill>
                        <a:schemeClr val="accent1"/>
                      </a:solidFill>
                    </a:ln>
                  </pic:spPr>
                </pic:pic>
              </a:graphicData>
            </a:graphic>
          </wp:inline>
        </w:drawing>
      </w:r>
    </w:p>
    <w:p w14:paraId="1A6D889F" w14:textId="629D7FB1" w:rsidR="004616D8" w:rsidRDefault="004616D8" w:rsidP="004616D8">
      <w:pPr>
        <w:pStyle w:val="Beskrivning"/>
      </w:pPr>
      <w:bookmarkStart w:id="115" w:name="_Ref102389490"/>
      <w:bookmarkStart w:id="116" w:name="_Toc103191716"/>
      <w:bookmarkStart w:id="117" w:name="_Toc104892501"/>
      <w:bookmarkStart w:id="118" w:name="_Toc104893015"/>
      <w:bookmarkStart w:id="119" w:name="_Toc104899891"/>
      <w:r>
        <w:t xml:space="preserve">Bild </w:t>
      </w:r>
      <w:fldSimple w:instr=" SEQ Bild \* ARABIC ">
        <w:r w:rsidR="00EE5756">
          <w:rPr>
            <w:noProof/>
          </w:rPr>
          <w:t>13</w:t>
        </w:r>
      </w:fldSimple>
      <w:bookmarkEnd w:id="115"/>
      <w:r>
        <w:t>. Ladda upp betyg från gymnasium</w:t>
      </w:r>
      <w:bookmarkEnd w:id="116"/>
      <w:bookmarkEnd w:id="117"/>
      <w:bookmarkEnd w:id="118"/>
      <w:bookmarkEnd w:id="119"/>
    </w:p>
    <w:p w14:paraId="1E57BA0A" w14:textId="1B72072E" w:rsidR="009E7811" w:rsidRDefault="0065632B" w:rsidP="00250CAA">
      <w:r>
        <w:t xml:space="preserve">När </w:t>
      </w:r>
      <w:r w:rsidR="00620547">
        <w:t xml:space="preserve">filen laddats upp </w:t>
      </w:r>
      <w:r w:rsidR="002D39F6">
        <w:t xml:space="preserve">väljer du i rullgardinslistorna vilken skola du har gått på och </w:t>
      </w:r>
      <w:r w:rsidR="00D6735A">
        <w:t xml:space="preserve">tryck </w:t>
      </w:r>
      <w:r w:rsidR="002D39F6">
        <w:t xml:space="preserve">därefter </w:t>
      </w:r>
      <w:r w:rsidR="00D6735A">
        <w:t xml:space="preserve">på </w:t>
      </w:r>
      <w:r w:rsidR="00780368">
        <w:rPr>
          <w:i/>
          <w:iCs/>
        </w:rPr>
        <w:t>B</w:t>
      </w:r>
      <w:r w:rsidR="00D6735A" w:rsidRPr="4322980D">
        <w:rPr>
          <w:i/>
          <w:iCs/>
        </w:rPr>
        <w:t>ekräfta godkända betyg</w:t>
      </w:r>
      <w:r w:rsidR="004A3A61">
        <w:t xml:space="preserve">. Systemet kommer då </w:t>
      </w:r>
      <w:r w:rsidR="00620547">
        <w:t xml:space="preserve">att försöka maskintolka </w:t>
      </w:r>
      <w:r w:rsidR="004A3A61">
        <w:t xml:space="preserve">dokumenten och </w:t>
      </w:r>
      <w:r w:rsidR="0053790B">
        <w:t>fylla i godkända kurser.</w:t>
      </w:r>
      <w:r w:rsidR="008F2BF7">
        <w:t xml:space="preserve"> Har du valt </w:t>
      </w:r>
      <w:r w:rsidR="00553B2B">
        <w:t>något av maskinyrkena kommer du att få en</w:t>
      </w:r>
      <w:r w:rsidR="00BD28BC">
        <w:t xml:space="preserve"> påminnelse </w:t>
      </w:r>
      <w:r w:rsidR="00D57924">
        <w:t xml:space="preserve">att du behöver bifoga något som styrker maskinslagen </w:t>
      </w:r>
      <w:r w:rsidR="00661E08">
        <w:t>som d</w:t>
      </w:r>
      <w:r w:rsidR="00BD28BC">
        <w:t>u behöver bekräf</w:t>
      </w:r>
      <w:r w:rsidR="00661E08">
        <w:t>ta innan du kan gå vidare (Bild 13a).</w:t>
      </w:r>
      <w:r w:rsidR="00553B2B">
        <w:br/>
      </w:r>
      <w:r w:rsidR="00553B2B" w:rsidRPr="00553B2B">
        <w:rPr>
          <w:noProof/>
        </w:rPr>
        <w:drawing>
          <wp:inline distT="0" distB="0" distL="0" distR="0" wp14:anchorId="01B5EA83" wp14:editId="0B5FC38E">
            <wp:extent cx="1401803" cy="695325"/>
            <wp:effectExtent l="38100" t="38100" r="46355" b="28575"/>
            <wp:docPr id="110365993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659933" name=""/>
                    <pic:cNvPicPr/>
                  </pic:nvPicPr>
                  <pic:blipFill>
                    <a:blip r:embed="rId87"/>
                    <a:stretch>
                      <a:fillRect/>
                    </a:stretch>
                  </pic:blipFill>
                  <pic:spPr>
                    <a:xfrm>
                      <a:off x="0" y="0"/>
                      <a:ext cx="1421831" cy="705259"/>
                    </a:xfrm>
                    <a:prstGeom prst="rect">
                      <a:avLst/>
                    </a:prstGeom>
                    <a:ln w="28575">
                      <a:solidFill>
                        <a:schemeClr val="accent1"/>
                      </a:solidFill>
                    </a:ln>
                  </pic:spPr>
                </pic:pic>
              </a:graphicData>
            </a:graphic>
          </wp:inline>
        </w:drawing>
      </w:r>
      <w:r w:rsidR="0053790B">
        <w:t xml:space="preserve"> </w:t>
      </w:r>
      <w:r w:rsidR="00661E08">
        <w:br/>
      </w:r>
      <w:r w:rsidR="00661E08" w:rsidRPr="00D37C94">
        <w:rPr>
          <w:i/>
          <w:iCs/>
          <w:color w:val="44546A" w:themeColor="text2"/>
          <w:sz w:val="18"/>
          <w:szCs w:val="18"/>
        </w:rPr>
        <w:t>Bild 13a. Bekrä</w:t>
      </w:r>
      <w:r w:rsidR="00D37C94" w:rsidRPr="00D37C94">
        <w:rPr>
          <w:i/>
          <w:iCs/>
          <w:color w:val="44546A" w:themeColor="text2"/>
          <w:sz w:val="18"/>
          <w:szCs w:val="18"/>
        </w:rPr>
        <w:t>ftelse att intyg på maskinslag bifogats.</w:t>
      </w:r>
      <w:r w:rsidR="00D37C94">
        <w:t xml:space="preserve"> </w:t>
      </w:r>
      <w:r w:rsidR="00661E08">
        <w:br/>
      </w:r>
      <w:r w:rsidR="0053790B">
        <w:t>Kontrollera att alla dina godkända kurser blivit ifyllda och om inte kan du kryssa i eller ur dem manuellt.</w:t>
      </w:r>
      <w:r w:rsidR="009E7811">
        <w:t xml:space="preserve"> (se</w:t>
      </w:r>
      <w:r w:rsidR="00BB568B">
        <w:t xml:space="preserve"> </w:t>
      </w:r>
      <w:r w:rsidR="002B66A7">
        <w:fldChar w:fldCharType="begin"/>
      </w:r>
      <w:r w:rsidR="002B66A7">
        <w:instrText xml:space="preserve"> REF _Ref104811714 \h </w:instrText>
      </w:r>
      <w:r w:rsidR="002B66A7">
        <w:fldChar w:fldCharType="separate"/>
      </w:r>
      <w:r w:rsidR="00407AAB">
        <w:t xml:space="preserve">Bild </w:t>
      </w:r>
      <w:r w:rsidR="00407AAB">
        <w:rPr>
          <w:noProof/>
        </w:rPr>
        <w:t>14</w:t>
      </w:r>
      <w:r w:rsidR="002B66A7">
        <w:fldChar w:fldCharType="end"/>
      </w:r>
      <w:r w:rsidR="009E7811">
        <w:t>)</w:t>
      </w:r>
    </w:p>
    <w:p w14:paraId="6548750A" w14:textId="19BEE4E5" w:rsidR="00045DFC" w:rsidRDefault="00045DFC" w:rsidP="00EE2658">
      <w:pPr>
        <w:keepNext/>
      </w:pPr>
      <w:r>
        <w:rPr>
          <w:noProof/>
        </w:rPr>
        <w:drawing>
          <wp:inline distT="0" distB="0" distL="0" distR="0" wp14:anchorId="0569A46E" wp14:editId="004A44AA">
            <wp:extent cx="3902710" cy="2665730"/>
            <wp:effectExtent l="38100" t="38100" r="40640" b="39370"/>
            <wp:docPr id="154" name="Bildobjekt 154" descr="Skärmdump. Bekräfta godkända kurser från maskintolkat dok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Bildobjekt 154" descr="Skärmdump. Bekräfta godkända kurser från maskintolkat dokument."/>
                    <pic:cNvPicPr/>
                  </pic:nvPicPr>
                  <pic:blipFill>
                    <a:blip r:embed="rId88">
                      <a:extLst>
                        <a:ext uri="{28A0092B-C50C-407E-A947-70E740481C1C}">
                          <a14:useLocalDpi xmlns:a14="http://schemas.microsoft.com/office/drawing/2010/main" val="0"/>
                        </a:ext>
                      </a:extLst>
                    </a:blip>
                    <a:stretch>
                      <a:fillRect/>
                    </a:stretch>
                  </pic:blipFill>
                  <pic:spPr>
                    <a:xfrm>
                      <a:off x="0" y="0"/>
                      <a:ext cx="3902710" cy="2665730"/>
                    </a:xfrm>
                    <a:prstGeom prst="rect">
                      <a:avLst/>
                    </a:prstGeom>
                    <a:ln w="28575">
                      <a:solidFill>
                        <a:schemeClr val="accent1"/>
                      </a:solidFill>
                    </a:ln>
                  </pic:spPr>
                </pic:pic>
              </a:graphicData>
            </a:graphic>
          </wp:inline>
        </w:drawing>
      </w:r>
    </w:p>
    <w:p w14:paraId="396BB9A8" w14:textId="677FE2F2" w:rsidR="00045DFC" w:rsidRDefault="00045DFC" w:rsidP="00D11233">
      <w:pPr>
        <w:pStyle w:val="Beskrivning"/>
      </w:pPr>
      <w:bookmarkStart w:id="120" w:name="_Ref104811714"/>
      <w:bookmarkStart w:id="121" w:name="_Toc103191717"/>
      <w:bookmarkStart w:id="122" w:name="_Toc104892502"/>
      <w:bookmarkStart w:id="123" w:name="_Toc104893016"/>
      <w:bookmarkStart w:id="124" w:name="_Toc104899892"/>
      <w:r>
        <w:t xml:space="preserve">Bild </w:t>
      </w:r>
      <w:fldSimple w:instr=" SEQ Bild \* ARABIC ">
        <w:r w:rsidR="00EE5756">
          <w:rPr>
            <w:noProof/>
          </w:rPr>
          <w:t>14</w:t>
        </w:r>
      </w:fldSimple>
      <w:bookmarkEnd w:id="120"/>
      <w:r>
        <w:t>. Bekräfta maskintolkade godkända kurser.</w:t>
      </w:r>
      <w:bookmarkEnd w:id="121"/>
      <w:bookmarkEnd w:id="122"/>
      <w:bookmarkEnd w:id="123"/>
      <w:bookmarkEnd w:id="124"/>
    </w:p>
    <w:p w14:paraId="0B661424" w14:textId="76DEF9E7" w:rsidR="008206D5" w:rsidRDefault="00407AAB" w:rsidP="00250CAA">
      <w:r>
        <w:rPr>
          <w:noProof/>
        </w:rPr>
        <mc:AlternateContent>
          <mc:Choice Requires="wps">
            <w:drawing>
              <wp:anchor distT="182880" distB="182880" distL="182880" distR="182880" simplePos="0" relativeHeight="251658247" behindDoc="0" locked="0" layoutInCell="1" allowOverlap="1" wp14:anchorId="4EFEC6E4" wp14:editId="3C38D0C0">
                <wp:simplePos x="0" y="0"/>
                <wp:positionH relativeFrom="margin">
                  <wp:posOffset>-1714500</wp:posOffset>
                </wp:positionH>
                <wp:positionV relativeFrom="margin">
                  <wp:posOffset>3337560</wp:posOffset>
                </wp:positionV>
                <wp:extent cx="1463040" cy="1036320"/>
                <wp:effectExtent l="0" t="0" r="3810" b="0"/>
                <wp:wrapSquare wrapText="bothSides"/>
                <wp:docPr id="82" name="Rektangel med klippt hörn 117"/>
                <wp:cNvGraphicFramePr/>
                <a:graphic xmlns:a="http://schemas.openxmlformats.org/drawingml/2006/main">
                  <a:graphicData uri="http://schemas.microsoft.com/office/word/2010/wordprocessingShape">
                    <wps:wsp>
                      <wps:cNvSpPr/>
                      <wps:spPr>
                        <a:xfrm>
                          <a:off x="0" y="0"/>
                          <a:ext cx="1463040" cy="1036320"/>
                        </a:xfrm>
                        <a:prstGeom prst="snip1Rect">
                          <a:avLst/>
                        </a:prstGeom>
                        <a:solidFill>
                          <a:schemeClr val="accent1"/>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1FDD12F7" w14:textId="51B29C69" w:rsidR="008206D5" w:rsidRPr="00C13AED" w:rsidRDefault="008206D5" w:rsidP="007E090C">
                            <w:pPr>
                              <w:ind w:right="-55"/>
                              <w:rPr>
                                <w:i/>
                                <w:iCs/>
                                <w:color w:val="FCFCFA" w:themeColor="background1"/>
                              </w:rPr>
                            </w:pPr>
                            <w:r>
                              <w:rPr>
                                <w:i/>
                                <w:iCs/>
                                <w:color w:val="FCFCFA" w:themeColor="background1"/>
                              </w:rPr>
                              <w:t>Visste du att?</w:t>
                            </w:r>
                            <w:r>
                              <w:rPr>
                                <w:i/>
                                <w:iCs/>
                                <w:color w:val="FCFCFA" w:themeColor="background1"/>
                              </w:rPr>
                              <w:br/>
                            </w:r>
                            <w:r w:rsidR="00F1389B">
                              <w:rPr>
                                <w:i/>
                                <w:iCs/>
                                <w:color w:val="FCFCFA" w:themeColor="background1"/>
                              </w:rPr>
                              <w:t xml:space="preserve">Det är brottsligt att </w:t>
                            </w:r>
                            <w:r w:rsidR="00E755DB">
                              <w:rPr>
                                <w:i/>
                                <w:iCs/>
                                <w:color w:val="FCFCFA" w:themeColor="background1"/>
                              </w:rPr>
                              <w:t xml:space="preserve">avsiktligt </w:t>
                            </w:r>
                            <w:r w:rsidR="00F1389B">
                              <w:rPr>
                                <w:i/>
                                <w:iCs/>
                                <w:color w:val="FCFCFA" w:themeColor="background1"/>
                              </w:rPr>
                              <w:t xml:space="preserve">lämna </w:t>
                            </w:r>
                            <w:r w:rsidR="00AE151E">
                              <w:rPr>
                                <w:i/>
                                <w:iCs/>
                                <w:color w:val="FCFCFA" w:themeColor="background1"/>
                              </w:rPr>
                              <w:t>felaktiga uppgifter.</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EC6E4" id="_x0000_s1069" style="position:absolute;margin-left:-135pt;margin-top:262.8pt;width:115.2pt;height:81.6pt;z-index:251658247;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1463040,10363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" adj="-11796480,,5400" path="m,l1290317,r172723,172723l1463040,1036320,,1036320,,xe" fillcolor="#58d0d6 [3204]" stroked="f" strokeweight="1pt">
                <v:stroke joinstyle="miter"/>
                <v:formulas/>
                <v:path arrowok="t" o:connecttype="custom" o:connectlocs="0,0;1290317,0;1463040,172723;1463040,1036320;0,1036320;0,0" o:connectangles="0,0,0,0,0,0" textboxrect="0,0,1463040,1036320"/>
                <v:textbox inset="10.8pt,7.2pt,,7.2pt">
                  <w:txbxContent>
                    <w:p w14:paraId="1FDD12F7" w14:textId="51B29C69" w:rsidR="008206D5" w:rsidRPr="00C13AED" w:rsidRDefault="008206D5" w:rsidP="007E090C">
                      <w:pPr>
                        <w:ind w:right="-55"/>
                        <w:rPr>
                          <w:i/>
                          <w:iCs/>
                          <w:color w:val="FCFCFA" w:themeColor="background1"/>
                        </w:rPr>
                      </w:pPr>
                      <w:r>
                        <w:rPr>
                          <w:i/>
                          <w:iCs/>
                          <w:color w:val="FCFCFA" w:themeColor="background1"/>
                        </w:rPr>
                        <w:t>Visste du att?</w:t>
                      </w:r>
                      <w:r>
                        <w:rPr>
                          <w:i/>
                          <w:iCs/>
                          <w:color w:val="FCFCFA" w:themeColor="background1"/>
                        </w:rPr>
                        <w:br/>
                      </w:r>
                      <w:r w:rsidR="00F1389B">
                        <w:rPr>
                          <w:i/>
                          <w:iCs/>
                          <w:color w:val="FCFCFA" w:themeColor="background1"/>
                        </w:rPr>
                        <w:t xml:space="preserve">Det är brottsligt att </w:t>
                      </w:r>
                      <w:r w:rsidR="00E755DB">
                        <w:rPr>
                          <w:i/>
                          <w:iCs/>
                          <w:color w:val="FCFCFA" w:themeColor="background1"/>
                        </w:rPr>
                        <w:t xml:space="preserve">avsiktligt </w:t>
                      </w:r>
                      <w:r w:rsidR="00F1389B">
                        <w:rPr>
                          <w:i/>
                          <w:iCs/>
                          <w:color w:val="FCFCFA" w:themeColor="background1"/>
                        </w:rPr>
                        <w:t xml:space="preserve">lämna </w:t>
                      </w:r>
                      <w:r w:rsidR="00AE151E">
                        <w:rPr>
                          <w:i/>
                          <w:iCs/>
                          <w:color w:val="FCFCFA" w:themeColor="background1"/>
                        </w:rPr>
                        <w:t>felaktiga uppgifter.</w:t>
                      </w:r>
                    </w:p>
                  </w:txbxContent>
                </v:textbox>
                <w10:wrap type="square" anchorx="margin" anchory="margin"/>
              </v:shape>
            </w:pict>
          </mc:Fallback>
        </mc:AlternateContent>
      </w:r>
      <w:r w:rsidR="00B01EC3">
        <w:t xml:space="preserve">Du måste sedan bekräfta att </w:t>
      </w:r>
      <w:r w:rsidR="00605CE2">
        <w:t>uppgifterna är korrekta och att du är medveten om att det är brottsligt att</w:t>
      </w:r>
      <w:r w:rsidR="00191DB2">
        <w:t xml:space="preserve"> avsiktligt</w:t>
      </w:r>
      <w:r w:rsidR="00605CE2">
        <w:t xml:space="preserve"> lämna </w:t>
      </w:r>
      <w:r w:rsidR="00191DB2">
        <w:t xml:space="preserve">felaktiga uppgifter genom att kryssa i </w:t>
      </w:r>
      <w:r w:rsidR="006F677C">
        <w:t>bekräftelse</w:t>
      </w:r>
      <w:r w:rsidR="00191DB2">
        <w:t>rutorna</w:t>
      </w:r>
      <w:r w:rsidR="00914C22">
        <w:t xml:space="preserve"> (se</w:t>
      </w:r>
      <w:r w:rsidR="002B66A7">
        <w:t xml:space="preserve"> </w:t>
      </w:r>
      <w:r w:rsidR="002B66A7">
        <w:fldChar w:fldCharType="begin"/>
      </w:r>
      <w:r w:rsidR="002B66A7">
        <w:instrText xml:space="preserve"> REF _Ref104811735 \h </w:instrText>
      </w:r>
      <w:r w:rsidR="002B66A7">
        <w:fldChar w:fldCharType="separate"/>
      </w:r>
      <w:r w:rsidR="002C6C76">
        <w:t xml:space="preserve">Bild </w:t>
      </w:r>
      <w:r w:rsidR="002C6C76">
        <w:rPr>
          <w:noProof/>
        </w:rPr>
        <w:t>15</w:t>
      </w:r>
      <w:r w:rsidR="002B66A7">
        <w:fldChar w:fldCharType="end"/>
      </w:r>
      <w:r w:rsidR="00914C22">
        <w:t>)</w:t>
      </w:r>
      <w:r w:rsidR="00191DB2">
        <w:t>.</w:t>
      </w:r>
    </w:p>
    <w:p w14:paraId="5785C2F1" w14:textId="489A94CA" w:rsidR="00846630" w:rsidRDefault="00B366A6" w:rsidP="00D11233">
      <w:pPr>
        <w:keepNext/>
      </w:pPr>
      <w:r>
        <w:rPr>
          <w:noProof/>
        </w:rPr>
        <w:lastRenderedPageBreak/>
        <w:drawing>
          <wp:inline distT="0" distB="0" distL="0" distR="0" wp14:anchorId="01F48C52" wp14:editId="6AAD28EB">
            <wp:extent cx="3902710" cy="1337310"/>
            <wp:effectExtent l="38100" t="38100" r="40640" b="34290"/>
            <wp:docPr id="28" name="Bildobjekt 28" descr="Bekräftelse med kryssrutor:&#10;Jag har inte godkänt i alla kurser som efterfrågas.&#10;Jag bekräftar på heder och samvete att jag har godkänt betyg i de kurser som är markerade som godkänt.&#10;Jag är införstådd i att avsiktligt lämna felaktig information betraktas som urkundsförfalskning.&#10;&#10;* Om du inte kommer vidare har du inte kryssat i någon av ovanstående kryssru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ildobjekt 28" descr="Bekräftelse med kryssrutor:&#10;Jag har inte godkänt i alla kurser som efterfrågas.&#10;Jag bekräftar på heder och samvete att jag har godkänt betyg i de kurser som är markerade som godkänt.&#10;Jag är införstådd i att avsiktligt lämna felaktig information betraktas som urkundsförfalskning.&#10;&#10;* Om du inte kommer vidare har du inte kryssat i någon av ovanstående kryssrutor."/>
                    <pic:cNvPicPr/>
                  </pic:nvPicPr>
                  <pic:blipFill>
                    <a:blip r:embed="rId89">
                      <a:extLst>
                        <a:ext uri="{28A0092B-C50C-407E-A947-70E740481C1C}">
                          <a14:useLocalDpi xmlns:a14="http://schemas.microsoft.com/office/drawing/2010/main" val="0"/>
                        </a:ext>
                      </a:extLst>
                    </a:blip>
                    <a:stretch>
                      <a:fillRect/>
                    </a:stretch>
                  </pic:blipFill>
                  <pic:spPr>
                    <a:xfrm>
                      <a:off x="0" y="0"/>
                      <a:ext cx="3902710" cy="1337310"/>
                    </a:xfrm>
                    <a:prstGeom prst="rect">
                      <a:avLst/>
                    </a:prstGeom>
                    <a:ln w="28575">
                      <a:solidFill>
                        <a:schemeClr val="accent1"/>
                      </a:solidFill>
                    </a:ln>
                  </pic:spPr>
                </pic:pic>
              </a:graphicData>
            </a:graphic>
          </wp:inline>
        </w:drawing>
      </w:r>
    </w:p>
    <w:p w14:paraId="480701F5" w14:textId="34CE48AB" w:rsidR="00846630" w:rsidRDefault="00846630" w:rsidP="00D11233">
      <w:pPr>
        <w:pStyle w:val="Beskrivning"/>
        <w:rPr>
          <w:noProof/>
        </w:rPr>
      </w:pPr>
      <w:bookmarkStart w:id="125" w:name="_Ref104811735"/>
      <w:bookmarkStart w:id="126" w:name="_Toc103191718"/>
      <w:bookmarkStart w:id="127" w:name="_Toc104892503"/>
      <w:bookmarkStart w:id="128" w:name="_Toc104893017"/>
      <w:bookmarkStart w:id="129" w:name="_Toc104899893"/>
      <w:r>
        <w:t xml:space="preserve">Bild </w:t>
      </w:r>
      <w:fldSimple w:instr=" SEQ Bild \* ARABIC ">
        <w:r w:rsidR="00EE5756">
          <w:rPr>
            <w:noProof/>
          </w:rPr>
          <w:t>15</w:t>
        </w:r>
      </w:fldSimple>
      <w:bookmarkEnd w:id="125"/>
      <w:r>
        <w:t>. Bekräfta att betyg och information är korrekt.</w:t>
      </w:r>
      <w:bookmarkEnd w:id="126"/>
      <w:bookmarkEnd w:id="127"/>
      <w:bookmarkEnd w:id="128"/>
      <w:bookmarkEnd w:id="129"/>
    </w:p>
    <w:p w14:paraId="0EBAC4EE" w14:textId="04B1A46D" w:rsidR="00191DB2" w:rsidRDefault="00DF239F" w:rsidP="00250CAA">
      <w:r>
        <w:t>Om det är en ny anmälan</w:t>
      </w:r>
      <w:r w:rsidR="00BD1A6C">
        <w:t xml:space="preserve"> (eller du inte har betyg att bifoga)</w:t>
      </w:r>
      <w:r>
        <w:t xml:space="preserve"> ska du sedan </w:t>
      </w:r>
      <w:r w:rsidR="00AE151E">
        <w:rPr>
          <w:i/>
          <w:iCs/>
        </w:rPr>
        <w:t>A</w:t>
      </w:r>
      <w:r w:rsidR="00F06B0D" w:rsidRPr="00F06B0D">
        <w:rPr>
          <w:i/>
          <w:iCs/>
        </w:rPr>
        <w:t>nge företag</w:t>
      </w:r>
      <w:r w:rsidR="00F06B0D">
        <w:t xml:space="preserve">. </w:t>
      </w:r>
      <w:r w:rsidR="00EC7E52">
        <w:t xml:space="preserve">Om </w:t>
      </w:r>
      <w:r w:rsidR="00F06B0D">
        <w:t>företaget börjat så är det förstås redan ifyllt.</w:t>
      </w:r>
      <w:r w:rsidR="008D5751">
        <w:t xml:space="preserve"> Fyll i organisationsnumret (10 siffror) och kontrollera att rätt företag </w:t>
      </w:r>
      <w:r w:rsidR="00535665">
        <w:t>visas.</w:t>
      </w:r>
    </w:p>
    <w:p w14:paraId="1E0F8112" w14:textId="0DFD8FC1" w:rsidR="00535665" w:rsidRDefault="00936DA1" w:rsidP="00250CAA">
      <w:r>
        <w:t xml:space="preserve">Gå vidare genom att trycka på </w:t>
      </w:r>
      <w:r w:rsidR="00AE151E">
        <w:rPr>
          <w:i/>
          <w:iCs/>
        </w:rPr>
        <w:t>L</w:t>
      </w:r>
      <w:r w:rsidRPr="00936DA1">
        <w:rPr>
          <w:i/>
          <w:iCs/>
        </w:rPr>
        <w:t>ämna meddelande</w:t>
      </w:r>
      <w:r w:rsidR="000B007F">
        <w:t xml:space="preserve"> och </w:t>
      </w:r>
      <w:r w:rsidR="00C30636">
        <w:t>fyll i ett valfritt meddelande om du vill meddela företaget något</w:t>
      </w:r>
      <w:r w:rsidR="00622F3E">
        <w:t xml:space="preserve"> utöver anmälan.</w:t>
      </w:r>
    </w:p>
    <w:p w14:paraId="2F2737AA" w14:textId="2126BF98" w:rsidR="00832978" w:rsidRDefault="004B6B79" w:rsidP="00250CAA">
      <w:r>
        <w:t xml:space="preserve">Granska anmälan genom att trycka på </w:t>
      </w:r>
      <w:r w:rsidR="00AE151E">
        <w:rPr>
          <w:i/>
          <w:iCs/>
        </w:rPr>
        <w:t>B</w:t>
      </w:r>
      <w:r w:rsidRPr="002A5656">
        <w:rPr>
          <w:i/>
          <w:iCs/>
        </w:rPr>
        <w:t>ekräfta anmälan</w:t>
      </w:r>
      <w:r>
        <w:t>.</w:t>
      </w:r>
      <w:r w:rsidR="007D34F8">
        <w:t xml:space="preserve"> Om någon uppgift är felaktig, gå tillbaka </w:t>
      </w:r>
      <w:r w:rsidR="00A10899">
        <w:t xml:space="preserve">och ändra </w:t>
      </w:r>
      <w:r w:rsidR="000740CE">
        <w:t xml:space="preserve">genom att trycka på </w:t>
      </w:r>
      <w:r w:rsidR="00A10899">
        <w:rPr>
          <w:i/>
          <w:iCs/>
        </w:rPr>
        <w:t>pilen</w:t>
      </w:r>
      <w:r w:rsidR="00A10899">
        <w:t xml:space="preserve"> </w:t>
      </w:r>
      <w:r w:rsidR="00CB004D">
        <w:t>(</w:t>
      </w:r>
      <w:r w:rsidR="00CB004D">
        <w:rPr>
          <w:noProof/>
        </w:rPr>
        <w:drawing>
          <wp:inline distT="0" distB="0" distL="0" distR="0" wp14:anchorId="75EDB5D6" wp14:editId="1007BF6D">
            <wp:extent cx="146538" cy="97154"/>
            <wp:effectExtent l="0" t="0" r="6350" b="0"/>
            <wp:docPr id="7" name="Bildobjekt 7" descr="Bakåtpil - för att gå tillbaka och ändra uppg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descr="Bakåtpil - för att gå tillbaka och ändra uppgift."/>
                    <pic:cNvPicPr/>
                  </pic:nvPicPr>
                  <pic:blipFill rotWithShape="1">
                    <a:blip r:embed="rId90">
                      <a:extLst>
                        <a:ext uri="{28A0092B-C50C-407E-A947-70E740481C1C}">
                          <a14:useLocalDpi xmlns:a14="http://schemas.microsoft.com/office/drawing/2010/main" val="0"/>
                        </a:ext>
                      </a:extLst>
                    </a:blip>
                    <a:srcRect t="13736" b="10493"/>
                    <a:stretch/>
                  </pic:blipFill>
                  <pic:spPr bwMode="auto">
                    <a:xfrm>
                      <a:off x="0" y="0"/>
                      <a:ext cx="162109" cy="107477"/>
                    </a:xfrm>
                    <a:prstGeom prst="rect">
                      <a:avLst/>
                    </a:prstGeom>
                    <a:ln>
                      <a:noFill/>
                    </a:ln>
                    <a:extLst>
                      <a:ext uri="{53640926-AAD7-44D8-BBD7-CCE9431645EC}">
                        <a14:shadowObscured xmlns:a14="http://schemas.microsoft.com/office/drawing/2010/main"/>
                      </a:ext>
                    </a:extLst>
                  </pic:spPr>
                </pic:pic>
              </a:graphicData>
            </a:graphic>
          </wp:inline>
        </w:drawing>
      </w:r>
      <w:r w:rsidR="00CB004D">
        <w:t xml:space="preserve">) </w:t>
      </w:r>
      <w:r w:rsidR="00A10899">
        <w:t>vid uppgiften</w:t>
      </w:r>
      <w:r w:rsidR="000740CE">
        <w:t xml:space="preserve">. </w:t>
      </w:r>
      <w:r>
        <w:t xml:space="preserve"> </w:t>
      </w:r>
      <w:r w:rsidR="00A10899">
        <w:t xml:space="preserve">När </w:t>
      </w:r>
      <w:r>
        <w:t xml:space="preserve">alla uppgifter är korrekta klicka i rutan </w:t>
      </w:r>
      <w:r w:rsidR="000C3C86">
        <w:t xml:space="preserve">under </w:t>
      </w:r>
      <w:r w:rsidR="000C3C86" w:rsidRPr="000C3C86">
        <w:rPr>
          <w:i/>
          <w:iCs/>
        </w:rPr>
        <w:t>Intygande</w:t>
      </w:r>
      <w:r w:rsidR="000C3C86">
        <w:t xml:space="preserve"> och tryck sedan </w:t>
      </w:r>
      <w:r w:rsidR="000C3C86" w:rsidRPr="000C3C86">
        <w:rPr>
          <w:i/>
          <w:iCs/>
        </w:rPr>
        <w:t>Signera och skicka in</w:t>
      </w:r>
      <w:r w:rsidR="000C3C86">
        <w:t>.</w:t>
      </w:r>
    </w:p>
    <w:p w14:paraId="0EE6A112" w14:textId="4DE8590E" w:rsidR="007B4BC6" w:rsidRDefault="005E25CC" w:rsidP="00250CAA">
      <w:r>
        <w:t>Anmäl</w:t>
      </w:r>
      <w:r w:rsidR="00CF5EBC">
        <w:t xml:space="preserve">an </w:t>
      </w:r>
      <w:r w:rsidR="00AB7CE5">
        <w:t xml:space="preserve">är nu skickad till företaget för godkännande och </w:t>
      </w:r>
      <w:r>
        <w:t xml:space="preserve">har fått status </w:t>
      </w:r>
      <w:r w:rsidRPr="005E25CC">
        <w:rPr>
          <w:b/>
          <w:bCs/>
        </w:rPr>
        <w:t>Bekräftad av lärling</w:t>
      </w:r>
      <w:r>
        <w:t>.</w:t>
      </w:r>
      <w:r w:rsidR="00AB7CE5">
        <w:t xml:space="preserve"> </w:t>
      </w:r>
      <w:r w:rsidR="00EE7199">
        <w:t>Efter företaget måste ä</w:t>
      </w:r>
      <w:r w:rsidR="009629F5">
        <w:t xml:space="preserve">ven </w:t>
      </w:r>
      <w:r w:rsidR="00575C9E">
        <w:t>BYN-</w:t>
      </w:r>
      <w:r w:rsidR="009629F5">
        <w:t xml:space="preserve">regionen godkänna </w:t>
      </w:r>
      <w:r w:rsidR="00EE7199">
        <w:t xml:space="preserve">din </w:t>
      </w:r>
      <w:r w:rsidR="009629F5">
        <w:t>anmälan innan du kan få din e-bok eller påbörja din kvalificeringstid.</w:t>
      </w:r>
      <w:r w:rsidR="00031786">
        <w:t xml:space="preserve"> </w:t>
      </w:r>
    </w:p>
    <w:p w14:paraId="65AD58DB" w14:textId="77777777" w:rsidR="007B4BC6" w:rsidRDefault="007B4BC6">
      <w:r>
        <w:br w:type="page"/>
      </w:r>
    </w:p>
    <w:p w14:paraId="4E00A4E5" w14:textId="4F02F41C" w:rsidR="002E5F02" w:rsidRDefault="002E5F02" w:rsidP="002E5F02">
      <w:pPr>
        <w:pStyle w:val="Rubrik2"/>
      </w:pPr>
      <w:bookmarkStart w:id="130" w:name="_Toc234932961"/>
      <w:r w:rsidRPr="00EC155C">
        <w:lastRenderedPageBreak/>
        <w:t>Bekräfta anmälan som yrkesutbildningsansvarig</w:t>
      </w:r>
      <w:r w:rsidR="0052372D">
        <w:t xml:space="preserve"> eller företagsadministratör</w:t>
      </w:r>
      <w:bookmarkEnd w:id="130"/>
    </w:p>
    <w:p w14:paraId="1C99BD10" w14:textId="13DB7F82" w:rsidR="008C3C87" w:rsidRDefault="006861E7" w:rsidP="008C3C87">
      <w:r w:rsidRPr="00043B6C">
        <w:rPr>
          <w:noProof/>
        </w:rPr>
        <mc:AlternateContent>
          <mc:Choice Requires="wpg">
            <w:drawing>
              <wp:anchor distT="0" distB="0" distL="114300" distR="114300" simplePos="0" relativeHeight="251658290" behindDoc="0" locked="0" layoutInCell="1" allowOverlap="1" wp14:anchorId="2239C48A" wp14:editId="61EAD9BB">
                <wp:simplePos x="0" y="0"/>
                <wp:positionH relativeFrom="column">
                  <wp:posOffset>4267835</wp:posOffset>
                </wp:positionH>
                <wp:positionV relativeFrom="paragraph">
                  <wp:posOffset>154305</wp:posOffset>
                </wp:positionV>
                <wp:extent cx="1144905" cy="1231265"/>
                <wp:effectExtent l="19050" t="19050" r="17145" b="26035"/>
                <wp:wrapNone/>
                <wp:docPr id="146" name="Grupp 26"/>
                <wp:cNvGraphicFramePr/>
                <a:graphic xmlns:a="http://schemas.openxmlformats.org/drawingml/2006/main">
                  <a:graphicData uri="http://schemas.microsoft.com/office/word/2010/wordprocessingGroup">
                    <wpg:wgp>
                      <wpg:cNvGrpSpPr/>
                      <wpg:grpSpPr>
                        <a:xfrm>
                          <a:off x="0" y="0"/>
                          <a:ext cx="1144905" cy="1231265"/>
                          <a:chOff x="0" y="0"/>
                          <a:chExt cx="1453349" cy="1562469"/>
                        </a:xfrm>
                      </wpg:grpSpPr>
                      <wps:wsp>
                        <wps:cNvPr id="150" name="Rektangel: rundade hörn 150"/>
                        <wps:cNvSpPr/>
                        <wps:spPr>
                          <a:xfrm>
                            <a:off x="0" y="0"/>
                            <a:ext cx="1453349" cy="1562469"/>
                          </a:xfrm>
                          <a:prstGeom prst="roundRect">
                            <a:avLst/>
                          </a:prstGeom>
                          <a:noFill/>
                          <a:ln w="28575">
                            <a:solidFill>
                              <a:srgbClr val="58D0D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6D67CA" w14:textId="0B41678B" w:rsidR="00043B6C" w:rsidRPr="00E50977" w:rsidRDefault="00587556" w:rsidP="00E50977">
                              <w:pPr>
                                <w:spacing w:after="0"/>
                                <w:jc w:val="center"/>
                                <w:rPr>
                                  <w:rFonts w:asciiTheme="minorHAnsi" w:hAnsi="Calibri"/>
                                  <w:color w:val="585956" w:themeColor="text1" w:themeTint="D9"/>
                                  <w:kern w:val="24"/>
                                  <w:sz w:val="18"/>
                                  <w:szCs w:val="18"/>
                                </w:rPr>
                              </w:pPr>
                              <w:hyperlink r:id="rId91" w:history="1">
                                <w:r w:rsidRPr="00587556">
                                  <w:rPr>
                                    <w:rStyle w:val="Hyperlnk"/>
                                    <w:rFonts w:asciiTheme="minorHAnsi"/>
                                    <w:color w:val="585956" w:themeColor="text1" w:themeTint="D9"/>
                                    <w:kern w:val="24"/>
                                    <w:sz w:val="18"/>
                                    <w:szCs w:val="18"/>
                                  </w:rPr>
                                  <w:t>Videoguide Bekr</w:t>
                                </w:r>
                                <w:r w:rsidRPr="00587556">
                                  <w:rPr>
                                    <w:rStyle w:val="Hyperlnk"/>
                                    <w:rFonts w:asciiTheme="minorHAnsi"/>
                                    <w:color w:val="585956" w:themeColor="text1" w:themeTint="D9"/>
                                    <w:kern w:val="24"/>
                                    <w:sz w:val="18"/>
                                    <w:szCs w:val="18"/>
                                  </w:rPr>
                                  <w:t>ä</w:t>
                                </w:r>
                                <w:r w:rsidRPr="00587556">
                                  <w:rPr>
                                    <w:rStyle w:val="Hyperlnk"/>
                                    <w:rFonts w:asciiTheme="minorHAnsi"/>
                                    <w:color w:val="585956" w:themeColor="text1" w:themeTint="D9"/>
                                    <w:kern w:val="24"/>
                                    <w:sz w:val="18"/>
                                    <w:szCs w:val="18"/>
                                  </w:rPr>
                                  <w:t>fta</w:t>
                                </w:r>
                                <w:r w:rsidR="00043B6C" w:rsidRPr="00E50977">
                                  <w:rPr>
                                    <w:rStyle w:val="Hyperlnk"/>
                                    <w:rFonts w:asciiTheme="minorHAnsi"/>
                                    <w:color w:val="585956" w:themeColor="text1" w:themeTint="D9"/>
                                    <w:kern w:val="24"/>
                                    <w:sz w:val="18"/>
                                    <w:szCs w:val="18"/>
                                  </w:rPr>
                                  <w:t xml:space="preserve"> anm</w:t>
                                </w:r>
                                <w:r w:rsidR="00043B6C" w:rsidRPr="00E50977">
                                  <w:rPr>
                                    <w:rStyle w:val="Hyperlnk"/>
                                    <w:rFonts w:asciiTheme="minorHAnsi"/>
                                    <w:color w:val="585956" w:themeColor="text1" w:themeTint="D9"/>
                                    <w:kern w:val="24"/>
                                    <w:sz w:val="18"/>
                                    <w:szCs w:val="18"/>
                                  </w:rPr>
                                  <w:t>ä</w:t>
                                </w:r>
                                <w:r w:rsidR="00043B6C" w:rsidRPr="00E50977">
                                  <w:rPr>
                                    <w:rStyle w:val="Hyperlnk"/>
                                    <w:rFonts w:asciiTheme="minorHAnsi"/>
                                    <w:color w:val="585956" w:themeColor="text1" w:themeTint="D9"/>
                                    <w:kern w:val="24"/>
                                    <w:sz w:val="18"/>
                                    <w:szCs w:val="18"/>
                                  </w:rPr>
                                  <w:t>lan</w:t>
                                </w:r>
                              </w:hyperlink>
                            </w:p>
                          </w:txbxContent>
                        </wps:txbx>
                        <wps:bodyPr rtlCol="0" anchor="b"/>
                      </wps:wsp>
                      <pic:pic xmlns:pic="http://schemas.openxmlformats.org/drawingml/2006/picture">
                        <pic:nvPicPr>
                          <pic:cNvPr id="155" name="Bildobjekt 155"/>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248666" y="114950"/>
                            <a:ext cx="956015" cy="9560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239C48A" id="_x0000_s1070" style="position:absolute;margin-left:336.05pt;margin-top:12.15pt;width:90.15pt;height:96.95pt;z-index:251658290;mso-position-horizontal-relative:text;mso-position-vertical-relative:text;mso-width-relative:margin;mso-height-relative:margin" coordsize="14533,156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">
                <v:roundrect id="Rektangel: rundade hörn 150" o:spid="_x0000_s1071" style="position:absolute;width:14533;height:15624;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" filled="f" strokecolor="#58d0d6" strokeweight="2.25pt">
                  <v:stroke joinstyle="miter"/>
                  <v:textbox>
                    <w:txbxContent>
                      <w:p w14:paraId="656D67CA" w14:textId="0B41678B" w:rsidR="00043B6C" w:rsidRPr="00E50977" w:rsidRDefault="00587556" w:rsidP="00E50977">
                        <w:pPr>
                          <w:spacing w:after="0"/>
                          <w:jc w:val="center"/>
                          <w:rPr>
                            <w:rFonts w:asciiTheme="minorHAnsi" w:hAnsi="Calibri"/>
                            <w:color w:val="585956" w:themeColor="text1" w:themeTint="D9"/>
                            <w:kern w:val="24"/>
                            <w:sz w:val="18"/>
                            <w:szCs w:val="18"/>
                          </w:rPr>
                        </w:pPr>
                        <w:hyperlink r:id="rId93" w:history="1">
                          <w:r w:rsidRPr="00587556">
                            <w:rPr>
                              <w:rStyle w:val="Hyperlnk"/>
                              <w:rFonts w:asciiTheme="minorHAnsi"/>
                              <w:color w:val="585956" w:themeColor="text1" w:themeTint="D9"/>
                              <w:kern w:val="24"/>
                              <w:sz w:val="18"/>
                              <w:szCs w:val="18"/>
                            </w:rPr>
                            <w:t>Videoguide Bekr</w:t>
                          </w:r>
                          <w:r w:rsidRPr="00587556">
                            <w:rPr>
                              <w:rStyle w:val="Hyperlnk"/>
                              <w:rFonts w:asciiTheme="minorHAnsi"/>
                              <w:color w:val="585956" w:themeColor="text1" w:themeTint="D9"/>
                              <w:kern w:val="24"/>
                              <w:sz w:val="18"/>
                              <w:szCs w:val="18"/>
                            </w:rPr>
                            <w:t>ä</w:t>
                          </w:r>
                          <w:r w:rsidRPr="00587556">
                            <w:rPr>
                              <w:rStyle w:val="Hyperlnk"/>
                              <w:rFonts w:asciiTheme="minorHAnsi"/>
                              <w:color w:val="585956" w:themeColor="text1" w:themeTint="D9"/>
                              <w:kern w:val="24"/>
                              <w:sz w:val="18"/>
                              <w:szCs w:val="18"/>
                            </w:rPr>
                            <w:t>fta</w:t>
                          </w:r>
                          <w:r w:rsidR="00043B6C" w:rsidRPr="00E50977">
                            <w:rPr>
                              <w:rStyle w:val="Hyperlnk"/>
                              <w:rFonts w:asciiTheme="minorHAnsi"/>
                              <w:color w:val="585956" w:themeColor="text1" w:themeTint="D9"/>
                              <w:kern w:val="24"/>
                              <w:sz w:val="18"/>
                              <w:szCs w:val="18"/>
                            </w:rPr>
                            <w:t xml:space="preserve"> anm</w:t>
                          </w:r>
                          <w:r w:rsidR="00043B6C" w:rsidRPr="00E50977">
                            <w:rPr>
                              <w:rStyle w:val="Hyperlnk"/>
                              <w:rFonts w:asciiTheme="minorHAnsi"/>
                              <w:color w:val="585956" w:themeColor="text1" w:themeTint="D9"/>
                              <w:kern w:val="24"/>
                              <w:sz w:val="18"/>
                              <w:szCs w:val="18"/>
                            </w:rPr>
                            <w:t>ä</w:t>
                          </w:r>
                          <w:r w:rsidR="00043B6C" w:rsidRPr="00E50977">
                            <w:rPr>
                              <w:rStyle w:val="Hyperlnk"/>
                              <w:rFonts w:asciiTheme="minorHAnsi"/>
                              <w:color w:val="585956" w:themeColor="text1" w:themeTint="D9"/>
                              <w:kern w:val="24"/>
                              <w:sz w:val="18"/>
                              <w:szCs w:val="18"/>
                            </w:rPr>
                            <w:t>lan</w:t>
                          </w:r>
                        </w:hyperlink>
                      </w:p>
                    </w:txbxContent>
                  </v:textbox>
                </v:roundrect>
                <v:shape id="Bildobjekt 155" o:spid="_x0000_s1072" type="#_x0000_t75" style="position:absolute;left:2486;top:1149;width:9560;height:9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">
                  <v:imagedata r:id="rId94" o:title=""/>
                </v:shape>
              </v:group>
            </w:pict>
          </mc:Fallback>
        </mc:AlternateContent>
      </w:r>
      <w:r w:rsidR="00940E07">
        <w:t xml:space="preserve">När </w:t>
      </w:r>
      <w:r w:rsidR="00121E3D">
        <w:t xml:space="preserve">lärlingen bekräftat </w:t>
      </w:r>
      <w:r w:rsidR="00163BD7">
        <w:t xml:space="preserve">lärlingsanmälan är det </w:t>
      </w:r>
      <w:r w:rsidR="00A95258">
        <w:t>du</w:t>
      </w:r>
      <w:r w:rsidR="0003201A">
        <w:t xml:space="preserve"> som är yrkes</w:t>
      </w:r>
      <w:r w:rsidR="0003201A">
        <w:softHyphen/>
        <w:t>utbildnings</w:t>
      </w:r>
      <w:r w:rsidR="0003201A">
        <w:softHyphen/>
        <w:t xml:space="preserve">ansvarig </w:t>
      </w:r>
      <w:r w:rsidR="0052372D">
        <w:t xml:space="preserve">eller företagsadministratör </w:t>
      </w:r>
      <w:r w:rsidR="0003201A">
        <w:t>på företaget som ska godkänna och bekräfta anmälan.</w:t>
      </w:r>
    </w:p>
    <w:p w14:paraId="6F427D70" w14:textId="59CD0711" w:rsidR="0003201A" w:rsidRDefault="001C17B1" w:rsidP="008C3C87">
      <w:r>
        <w:t xml:space="preserve">För att se </w:t>
      </w:r>
      <w:r w:rsidR="003F5EDA">
        <w:t xml:space="preserve">status på </w:t>
      </w:r>
      <w:r>
        <w:t xml:space="preserve">företagets samtliga lärlingsanmälningar tryck på </w:t>
      </w:r>
      <w:r w:rsidRPr="00024582">
        <w:rPr>
          <w:b/>
          <w:bCs/>
        </w:rPr>
        <w:t>Lärlingsanmälningar</w:t>
      </w:r>
      <w:r w:rsidR="003F5EDA">
        <w:t xml:space="preserve">. När anmälan har status </w:t>
      </w:r>
      <w:r w:rsidR="003F5EDA">
        <w:rPr>
          <w:b/>
          <w:bCs/>
        </w:rPr>
        <w:t>Bekräftad av lärling</w:t>
      </w:r>
      <w:r w:rsidR="00A95258">
        <w:t xml:space="preserve"> är det din tur att hantera den. </w:t>
      </w:r>
    </w:p>
    <w:p w14:paraId="3760ADAA" w14:textId="556B9A48" w:rsidR="00B960D6" w:rsidRDefault="007F724D" w:rsidP="008C3C87">
      <w:r>
        <w:rPr>
          <w:noProof/>
        </w:rPr>
        <mc:AlternateContent>
          <mc:Choice Requires="wps">
            <w:drawing>
              <wp:anchor distT="182880" distB="182880" distL="182880" distR="182880" simplePos="0" relativeHeight="251658245" behindDoc="0" locked="0" layoutInCell="1" allowOverlap="1" wp14:anchorId="0C4F17D3" wp14:editId="1579AA83">
                <wp:simplePos x="0" y="0"/>
                <wp:positionH relativeFrom="margin">
                  <wp:posOffset>-1676400</wp:posOffset>
                </wp:positionH>
                <wp:positionV relativeFrom="margin">
                  <wp:posOffset>2202180</wp:posOffset>
                </wp:positionV>
                <wp:extent cx="1485900" cy="1432560"/>
                <wp:effectExtent l="0" t="0" r="0" b="0"/>
                <wp:wrapSquare wrapText="bothSides"/>
                <wp:docPr id="50" name="Rektangel med klippt hörn 117"/>
                <wp:cNvGraphicFramePr/>
                <a:graphic xmlns:a="http://schemas.openxmlformats.org/drawingml/2006/main">
                  <a:graphicData uri="http://schemas.microsoft.com/office/word/2010/wordprocessingShape">
                    <wps:wsp>
                      <wps:cNvSpPr/>
                      <wps:spPr>
                        <a:xfrm>
                          <a:off x="0" y="0"/>
                          <a:ext cx="1485900" cy="1432560"/>
                        </a:xfrm>
                        <a:prstGeom prst="snip1Rect">
                          <a:avLst/>
                        </a:prstGeom>
                        <a:solidFill>
                          <a:schemeClr val="accent1"/>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166982E1" w14:textId="1F0174B0" w:rsidR="00654A5A" w:rsidRPr="00156FC9" w:rsidRDefault="00654A5A" w:rsidP="00654A5A">
                            <w:pPr>
                              <w:rPr>
                                <w:i/>
                                <w:iCs/>
                                <w:color w:val="FCFCFA" w:themeColor="background1"/>
                              </w:rPr>
                            </w:pPr>
                            <w:r>
                              <w:rPr>
                                <w:i/>
                                <w:iCs/>
                                <w:color w:val="FCFCFA" w:themeColor="background1"/>
                              </w:rPr>
                              <w:t>Visste du att?</w:t>
                            </w:r>
                            <w:r>
                              <w:rPr>
                                <w:i/>
                                <w:iCs/>
                                <w:color w:val="FCFCFA" w:themeColor="background1"/>
                              </w:rPr>
                              <w:br/>
                            </w:r>
                            <w:r w:rsidR="00D32BFC">
                              <w:rPr>
                                <w:i/>
                                <w:iCs/>
                                <w:color w:val="FCFCFA" w:themeColor="background1"/>
                              </w:rPr>
                              <w:t xml:space="preserve">Du måste radera betyg och intyg </w:t>
                            </w:r>
                            <w:r w:rsidR="001B4767">
                              <w:rPr>
                                <w:i/>
                                <w:iCs/>
                                <w:color w:val="FCFCFA" w:themeColor="background1"/>
                              </w:rPr>
                              <w:t>när</w:t>
                            </w:r>
                            <w:r w:rsidR="00D32BFC">
                              <w:rPr>
                                <w:i/>
                                <w:iCs/>
                                <w:color w:val="FCFCFA" w:themeColor="background1"/>
                              </w:rPr>
                              <w:t xml:space="preserve"> du tittat på dem </w:t>
                            </w:r>
                            <w:r w:rsidR="00467DA6">
                              <w:rPr>
                                <w:i/>
                                <w:iCs/>
                                <w:color w:val="FCFCFA" w:themeColor="background1"/>
                              </w:rPr>
                              <w:t>då de innehåller känsliga uppgifter.</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F17D3" id="_x0000_s1073" style="position:absolute;margin-left:-132pt;margin-top:173.4pt;width:117pt;height:112.8pt;z-index:251658245;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1485900,14325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" adj="-11796480,,5400" path="m,l1247135,r238765,238765l1485900,1432560,,1432560,,xe" fillcolor="#58d0d6 [3204]" stroked="f" strokeweight="1pt">
                <v:stroke joinstyle="miter"/>
                <v:formulas/>
                <v:path arrowok="t" o:connecttype="custom" o:connectlocs="0,0;1247135,0;1485900,238765;1485900,1432560;0,1432560;0,0" o:connectangles="0,0,0,0,0,0" textboxrect="0,0,1485900,1432560"/>
                <v:textbox inset="10.8pt,7.2pt,,7.2pt">
                  <w:txbxContent>
                    <w:p w14:paraId="166982E1" w14:textId="1F0174B0" w:rsidR="00654A5A" w:rsidRPr="00156FC9" w:rsidRDefault="00654A5A" w:rsidP="00654A5A">
                      <w:pPr>
                        <w:rPr>
                          <w:i/>
                          <w:iCs/>
                          <w:color w:val="FCFCFA" w:themeColor="background1"/>
                        </w:rPr>
                      </w:pPr>
                      <w:r>
                        <w:rPr>
                          <w:i/>
                          <w:iCs/>
                          <w:color w:val="FCFCFA" w:themeColor="background1"/>
                        </w:rPr>
                        <w:t>Visste du att?</w:t>
                      </w:r>
                      <w:r>
                        <w:rPr>
                          <w:i/>
                          <w:iCs/>
                          <w:color w:val="FCFCFA" w:themeColor="background1"/>
                        </w:rPr>
                        <w:br/>
                      </w:r>
                      <w:r w:rsidR="00D32BFC">
                        <w:rPr>
                          <w:i/>
                          <w:iCs/>
                          <w:color w:val="FCFCFA" w:themeColor="background1"/>
                        </w:rPr>
                        <w:t xml:space="preserve">Du måste radera betyg och intyg </w:t>
                      </w:r>
                      <w:r w:rsidR="001B4767">
                        <w:rPr>
                          <w:i/>
                          <w:iCs/>
                          <w:color w:val="FCFCFA" w:themeColor="background1"/>
                        </w:rPr>
                        <w:t>när</w:t>
                      </w:r>
                      <w:r w:rsidR="00D32BFC">
                        <w:rPr>
                          <w:i/>
                          <w:iCs/>
                          <w:color w:val="FCFCFA" w:themeColor="background1"/>
                        </w:rPr>
                        <w:t xml:space="preserve"> du tittat på dem </w:t>
                      </w:r>
                      <w:r w:rsidR="00467DA6">
                        <w:rPr>
                          <w:i/>
                          <w:iCs/>
                          <w:color w:val="FCFCFA" w:themeColor="background1"/>
                        </w:rPr>
                        <w:t>då de innehåller känsliga uppgifter.</w:t>
                      </w:r>
                    </w:p>
                  </w:txbxContent>
                </v:textbox>
                <w10:wrap type="square" anchorx="margin" anchory="margin"/>
              </v:shape>
            </w:pict>
          </mc:Fallback>
        </mc:AlternateContent>
      </w:r>
      <w:r w:rsidR="00C06152">
        <w:t xml:space="preserve">För att börja behandlingen, tryck på </w:t>
      </w:r>
      <w:r w:rsidR="00C06152" w:rsidRPr="00024582">
        <w:rPr>
          <w:i/>
          <w:iCs/>
        </w:rPr>
        <w:t>Visa</w:t>
      </w:r>
      <w:r w:rsidR="00C06152">
        <w:t xml:space="preserve">. </w:t>
      </w:r>
      <w:r w:rsidR="00691BC4">
        <w:t>Kontrollera först de uppgifter lärlingen lämnat – det vill säga</w:t>
      </w:r>
      <w:r w:rsidR="00654A5A">
        <w:t xml:space="preserve"> namn och yrke</w:t>
      </w:r>
      <w:r w:rsidR="005B1D93">
        <w:t>, betyg</w:t>
      </w:r>
      <w:r w:rsidR="004B29FA">
        <w:t xml:space="preserve"> och/eller intyg</w:t>
      </w:r>
      <w:r w:rsidR="002E3224">
        <w:t xml:space="preserve"> </w:t>
      </w:r>
      <w:r w:rsidR="00D33ABD">
        <w:t xml:space="preserve">och </w:t>
      </w:r>
      <w:r w:rsidR="00872B53">
        <w:t xml:space="preserve">vilka kurser </w:t>
      </w:r>
      <w:r w:rsidR="00D32BFC">
        <w:t>från eventuell utbildning som är godkända eller inte.</w:t>
      </w:r>
      <w:r w:rsidR="00D33ABD">
        <w:t xml:space="preserve"> </w:t>
      </w:r>
      <w:r w:rsidR="00344E3F">
        <w:t xml:space="preserve">Dessa uppgifter kan du inte ändra. Under person- och kontaktuppgifter </w:t>
      </w:r>
      <w:r w:rsidR="00552340">
        <w:t>går det bra att ändra allt utom personnummer, om det behövs.</w:t>
      </w:r>
      <w:r w:rsidR="00043B6C" w:rsidRPr="00043B6C">
        <w:rPr>
          <w:noProof/>
        </w:rPr>
        <w:t xml:space="preserve"> </w:t>
      </w:r>
    </w:p>
    <w:p w14:paraId="79736E17" w14:textId="525E3DBC" w:rsidR="00B960D6" w:rsidRDefault="00C53C52" w:rsidP="008C3C87">
      <w:r w:rsidRPr="00C53C52">
        <w:t>Efter det</w:t>
      </w:r>
      <w:r w:rsidR="00C7019B">
        <w:t xml:space="preserve"> </w:t>
      </w:r>
      <w:r w:rsidR="005D5E53">
        <w:t xml:space="preserve">är det dags att </w:t>
      </w:r>
      <w:r w:rsidR="00CE3E7E">
        <w:t xml:space="preserve">fylla </w:t>
      </w:r>
      <w:r w:rsidR="005C5D5A">
        <w:t>i</w:t>
      </w:r>
      <w:r w:rsidR="00CE3E7E">
        <w:t xml:space="preserve"> </w:t>
      </w:r>
      <w:r w:rsidR="00203117">
        <w:t xml:space="preserve">eller </w:t>
      </w:r>
      <w:r w:rsidR="002A0A72">
        <w:t>kontrollera uppgifter</w:t>
      </w:r>
      <w:r w:rsidR="00CE3E7E">
        <w:t xml:space="preserve"> om </w:t>
      </w:r>
      <w:r w:rsidR="00203117" w:rsidRPr="00024582">
        <w:rPr>
          <w:b/>
          <w:bCs/>
        </w:rPr>
        <w:t>L</w:t>
      </w:r>
      <w:r w:rsidRPr="00024582">
        <w:rPr>
          <w:b/>
          <w:bCs/>
        </w:rPr>
        <w:t>ärlings</w:t>
      </w:r>
      <w:r w:rsidR="00C7019B" w:rsidRPr="00024582">
        <w:rPr>
          <w:b/>
          <w:bCs/>
        </w:rPr>
        <w:t>platsen</w:t>
      </w:r>
      <w:r w:rsidR="00974C9F">
        <w:t xml:space="preserve"> (se </w:t>
      </w:r>
      <w:r w:rsidR="00BD1A6C">
        <w:fldChar w:fldCharType="begin"/>
      </w:r>
      <w:r w:rsidR="00BD1A6C">
        <w:instrText xml:space="preserve"> REF _Ref99375176 \h </w:instrText>
      </w:r>
      <w:r w:rsidR="00BD1A6C">
        <w:fldChar w:fldCharType="separate"/>
      </w:r>
      <w:r w:rsidR="006F455B">
        <w:t xml:space="preserve">Bild </w:t>
      </w:r>
      <w:r w:rsidR="006F455B">
        <w:rPr>
          <w:noProof/>
        </w:rPr>
        <w:t>16</w:t>
      </w:r>
      <w:r w:rsidR="00BD1A6C">
        <w:fldChar w:fldCharType="end"/>
      </w:r>
      <w:r w:rsidR="00974C9F">
        <w:t>)</w:t>
      </w:r>
      <w:r w:rsidRPr="00C53C52">
        <w:t xml:space="preserve">. </w:t>
      </w:r>
      <w:r w:rsidR="00203117">
        <w:t>I</w:t>
      </w:r>
      <w:r w:rsidRPr="00C53C52">
        <w:t>nformation</w:t>
      </w:r>
      <w:r w:rsidR="00203117">
        <w:t>en</w:t>
      </w:r>
      <w:r w:rsidRPr="00C53C52">
        <w:t xml:space="preserve"> är redan ifylld </w:t>
      </w:r>
      <w:r w:rsidR="00F77CCF">
        <w:t xml:space="preserve">om </w:t>
      </w:r>
      <w:r w:rsidRPr="00C53C52">
        <w:t>det var företaget som skapade lärlings</w:t>
      </w:r>
      <w:r w:rsidR="00203117">
        <w:softHyphen/>
      </w:r>
      <w:r w:rsidRPr="00C53C52">
        <w:t xml:space="preserve">anmälan, men behöver fyllas i ifall det var lärlingen som skapade </w:t>
      </w:r>
      <w:r w:rsidR="00CE6F43">
        <w:t>den.</w:t>
      </w:r>
      <w:r w:rsidR="00283420">
        <w:t xml:space="preserve"> </w:t>
      </w:r>
      <w:r w:rsidR="003A69FF">
        <w:t xml:space="preserve">Förutsättningarna kan också ha ändrats sedan företaget skapade anmälan, så </w:t>
      </w:r>
      <w:r w:rsidR="007A551E">
        <w:t xml:space="preserve">de </w:t>
      </w:r>
      <w:r w:rsidR="000F5D02">
        <w:t>behöver kontrolleras och eventuellt uppdateras.</w:t>
      </w:r>
    </w:p>
    <w:p w14:paraId="79205B9E" w14:textId="26F41DB8" w:rsidR="009B7571" w:rsidRDefault="009B7571" w:rsidP="009B7571">
      <w:r>
        <w:t xml:space="preserve">Först ska </w:t>
      </w:r>
      <w:r w:rsidR="00302EF4">
        <w:t xml:space="preserve">lärlingen tilldelas </w:t>
      </w:r>
      <w:r>
        <w:t xml:space="preserve">en </w:t>
      </w:r>
      <w:r w:rsidR="00203117">
        <w:rPr>
          <w:i/>
          <w:iCs/>
        </w:rPr>
        <w:t>A</w:t>
      </w:r>
      <w:r w:rsidRPr="00024582">
        <w:rPr>
          <w:i/>
          <w:iCs/>
        </w:rPr>
        <w:t>rbetsplats</w:t>
      </w:r>
      <w:r>
        <w:t xml:space="preserve">. </w:t>
      </w:r>
      <w:r w:rsidR="00EA3D90">
        <w:t>Tryck på fliken och välj den aktuella arbetsplatsen, al</w:t>
      </w:r>
      <w:r w:rsidR="007A551E">
        <w:t xml:space="preserve">la </w:t>
      </w:r>
      <w:r w:rsidR="009133DF">
        <w:t>arbetsplatser som företagsadministratören skapat finns tillgängliga i listan.</w:t>
      </w:r>
    </w:p>
    <w:p w14:paraId="6967A49F" w14:textId="648EAE19" w:rsidR="009B7571" w:rsidRDefault="00AA41E5" w:rsidP="009B7571">
      <w:r>
        <w:rPr>
          <w:noProof/>
        </w:rPr>
        <mc:AlternateContent>
          <mc:Choice Requires="wpg">
            <w:drawing>
              <wp:anchor distT="0" distB="0" distL="114300" distR="114300" simplePos="0" relativeHeight="251658263" behindDoc="0" locked="0" layoutInCell="1" allowOverlap="1" wp14:anchorId="0778AEC2" wp14:editId="778F3110">
                <wp:simplePos x="0" y="0"/>
                <wp:positionH relativeFrom="column">
                  <wp:posOffset>-681990</wp:posOffset>
                </wp:positionH>
                <wp:positionV relativeFrom="paragraph">
                  <wp:posOffset>860391</wp:posOffset>
                </wp:positionV>
                <wp:extent cx="5844540" cy="3103245"/>
                <wp:effectExtent l="0" t="38100" r="41910" b="1905"/>
                <wp:wrapTopAndBottom/>
                <wp:docPr id="62" name="Grupp 62" descr="Skärmdump på information under Lärlingsplasen. Arbetsplats, handledare, anställningsform och startdatum."/>
                <wp:cNvGraphicFramePr/>
                <a:graphic xmlns:a="http://schemas.openxmlformats.org/drawingml/2006/main">
                  <a:graphicData uri="http://schemas.microsoft.com/office/word/2010/wordprocessingGroup">
                    <wpg:wgp>
                      <wpg:cNvGrpSpPr/>
                      <wpg:grpSpPr>
                        <a:xfrm>
                          <a:off x="0" y="0"/>
                          <a:ext cx="5844540" cy="3103245"/>
                          <a:chOff x="0" y="0"/>
                          <a:chExt cx="5844540" cy="3103245"/>
                        </a:xfrm>
                      </wpg:grpSpPr>
                      <pic:pic xmlns:pic="http://schemas.openxmlformats.org/drawingml/2006/picture">
                        <pic:nvPicPr>
                          <pic:cNvPr id="37" name="Bildobjekt 37" descr="Skärmdump på information under Lärlingsplasen. Arbetsplats, handledare, anställningsform och startdatum."/>
                          <pic:cNvPicPr>
                            <a:picLocks noChangeAspect="1"/>
                          </pic:cNvPicPr>
                        </pic:nvPicPr>
                        <pic:blipFill>
                          <a:blip r:embed="rId95" cstate="print">
                            <a:extLst>
                              <a:ext uri="{28A0092B-C50C-407E-A947-70E740481C1C}">
                                <a14:useLocalDpi xmlns:a14="http://schemas.microsoft.com/office/drawing/2010/main" val="0"/>
                              </a:ext>
                            </a:extLst>
                          </a:blip>
                          <a:stretch>
                            <a:fillRect/>
                          </a:stretch>
                        </pic:blipFill>
                        <pic:spPr>
                          <a:xfrm>
                            <a:off x="38100" y="0"/>
                            <a:ext cx="5806440" cy="2771775"/>
                          </a:xfrm>
                          <a:prstGeom prst="rect">
                            <a:avLst/>
                          </a:prstGeom>
                          <a:ln w="28575">
                            <a:solidFill>
                              <a:schemeClr val="accent1"/>
                            </a:solidFill>
                          </a:ln>
                        </pic:spPr>
                      </pic:pic>
                      <wps:wsp>
                        <wps:cNvPr id="38" name="Textruta 38"/>
                        <wps:cNvSpPr txBox="1"/>
                        <wps:spPr>
                          <a:xfrm>
                            <a:off x="0" y="2836545"/>
                            <a:ext cx="3902710" cy="266700"/>
                          </a:xfrm>
                          <a:prstGeom prst="rect">
                            <a:avLst/>
                          </a:prstGeom>
                          <a:solidFill>
                            <a:prstClr val="white"/>
                          </a:solidFill>
                          <a:ln>
                            <a:noFill/>
                          </a:ln>
                        </wps:spPr>
                        <wps:txbx>
                          <w:txbxContent>
                            <w:p w14:paraId="314BAE38" w14:textId="5E3187B1" w:rsidR="003564F1" w:rsidRPr="004F61F9" w:rsidRDefault="003564F1" w:rsidP="007E090C">
                              <w:pPr>
                                <w:pStyle w:val="Beskrivning"/>
                                <w:rPr>
                                  <w:noProof/>
                                </w:rPr>
                              </w:pPr>
                              <w:bookmarkStart w:id="131" w:name="_Ref99375176"/>
                              <w:bookmarkStart w:id="132" w:name="_Toc103191720"/>
                              <w:bookmarkStart w:id="133" w:name="_Toc104892505"/>
                              <w:bookmarkStart w:id="134" w:name="_Toc104893019"/>
                              <w:bookmarkStart w:id="135" w:name="_Toc104899894"/>
                              <w:r>
                                <w:t xml:space="preserve">Bild </w:t>
                              </w:r>
                              <w:fldSimple w:instr=" SEQ Bild \* ARABIC ">
                                <w:r w:rsidR="00EE5756">
                                  <w:rPr>
                                    <w:noProof/>
                                  </w:rPr>
                                  <w:t>16</w:t>
                                </w:r>
                              </w:fldSimple>
                              <w:bookmarkEnd w:id="131"/>
                              <w:r>
                                <w:t>. Lärlingsplatsen</w:t>
                              </w:r>
                              <w:bookmarkEnd w:id="132"/>
                              <w:bookmarkEnd w:id="133"/>
                              <w:bookmarkEnd w:id="134"/>
                              <w:bookmarkEnd w:id="1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778AEC2" id="Grupp 62" o:spid="_x0000_s1074" alt="Skärmdump på information under Lärlingsplasen. Arbetsplats, handledare, anställningsform och startdatum." style="position:absolute;margin-left:-53.7pt;margin-top:67.75pt;width:460.2pt;height:244.35pt;z-index:251658263;mso-position-horizontal-relative:text;mso-position-vertical-relative:text" coordsize="58445,31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">
                <v:shape id="Bildobjekt 37" o:spid="_x0000_s1075" type="#_x0000_t75" alt="Skärmdump på information under Lärlingsplasen. Arbetsplats, handledare, anställningsform och startdatum." style="position:absolute;left:381;width:58064;height:27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" stroked="t" strokecolor="#58d0d6 [3204]" strokeweight="2.25pt">
                  <v:imagedata r:id="rId96" o:title="Skärmdump på information under Lärlingsplasen. Arbetsplats, handledare, anställningsform och startdatum"/>
                  <v:path arrowok="t"/>
                </v:shape>
                <v:shape id="Textruta 38" o:spid="_x0000_s1076" type="#_x0000_t202" style="position:absolute;top:28365;width:3902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" stroked="f">
                  <v:textbox style="mso-fit-shape-to-text:t" inset="0,0,0,0">
                    <w:txbxContent>
                      <w:p w14:paraId="314BAE38" w14:textId="5E3187B1" w:rsidR="003564F1" w:rsidRPr="004F61F9" w:rsidRDefault="003564F1" w:rsidP="007E090C">
                        <w:pPr>
                          <w:pStyle w:val="Beskrivning"/>
                          <w:rPr>
                            <w:noProof/>
                          </w:rPr>
                        </w:pPr>
                        <w:bookmarkStart w:id="136" w:name="_Ref99375176"/>
                        <w:bookmarkStart w:id="137" w:name="_Toc103191720"/>
                        <w:bookmarkStart w:id="138" w:name="_Toc104892505"/>
                        <w:bookmarkStart w:id="139" w:name="_Toc104893019"/>
                        <w:bookmarkStart w:id="140" w:name="_Toc104899894"/>
                        <w:r>
                          <w:t xml:space="preserve">Bild </w:t>
                        </w:r>
                        <w:fldSimple w:instr=" SEQ Bild \* ARABIC ">
                          <w:r w:rsidR="00EE5756">
                            <w:rPr>
                              <w:noProof/>
                            </w:rPr>
                            <w:t>16</w:t>
                          </w:r>
                        </w:fldSimple>
                        <w:bookmarkEnd w:id="136"/>
                        <w:r>
                          <w:t>. Lärlingsplatsen</w:t>
                        </w:r>
                        <w:bookmarkEnd w:id="137"/>
                        <w:bookmarkEnd w:id="138"/>
                        <w:bookmarkEnd w:id="139"/>
                        <w:bookmarkEnd w:id="140"/>
                      </w:p>
                    </w:txbxContent>
                  </v:textbox>
                </v:shape>
                <w10:wrap type="topAndBottom"/>
              </v:group>
            </w:pict>
          </mc:Fallback>
        </mc:AlternateContent>
      </w:r>
      <w:r w:rsidR="009B7571">
        <w:t xml:space="preserve">Nästa steg är att välja en </w:t>
      </w:r>
      <w:r w:rsidR="00A77676">
        <w:t>behörig</w:t>
      </w:r>
      <w:r w:rsidR="00154A28">
        <w:fldChar w:fldCharType="begin"/>
      </w:r>
      <w:r w:rsidR="00154A28">
        <w:instrText xml:space="preserve"> NOTEREF _Ref104195554 \f \h </w:instrText>
      </w:r>
      <w:r w:rsidR="00154A28">
        <w:fldChar w:fldCharType="separate"/>
      </w:r>
      <w:r w:rsidR="00A77CE9" w:rsidRPr="00024582">
        <w:rPr>
          <w:rStyle w:val="Fotnotsreferens"/>
        </w:rPr>
        <w:t>1</w:t>
      </w:r>
      <w:r w:rsidR="00154A28">
        <w:fldChar w:fldCharType="end"/>
      </w:r>
      <w:r w:rsidR="00A77676">
        <w:t xml:space="preserve"> </w:t>
      </w:r>
      <w:r w:rsidR="00203117">
        <w:rPr>
          <w:i/>
          <w:iCs/>
        </w:rPr>
        <w:t>H</w:t>
      </w:r>
      <w:r w:rsidR="009B7571" w:rsidRPr="00024582">
        <w:rPr>
          <w:i/>
          <w:iCs/>
        </w:rPr>
        <w:t>andledare</w:t>
      </w:r>
      <w:r w:rsidR="009B7571">
        <w:t xml:space="preserve"> för lärlingen</w:t>
      </w:r>
      <w:r w:rsidR="00E528C3">
        <w:t>.</w:t>
      </w:r>
      <w:r w:rsidR="009B7571">
        <w:t xml:space="preserve"> Tryck på </w:t>
      </w:r>
      <w:r w:rsidR="00D96CE5">
        <w:t xml:space="preserve">knappen </w:t>
      </w:r>
      <w:r w:rsidR="00D96CE5" w:rsidRPr="00024582">
        <w:rPr>
          <w:i/>
          <w:iCs/>
        </w:rPr>
        <w:t>Välj handledare</w:t>
      </w:r>
      <w:r w:rsidR="009B7571">
        <w:t xml:space="preserve"> och välj aktuell handledare</w:t>
      </w:r>
      <w:r w:rsidR="0031108C">
        <w:t xml:space="preserve"> </w:t>
      </w:r>
      <w:r w:rsidR="00B63D17">
        <w:t>(se</w:t>
      </w:r>
      <w:r w:rsidR="00EC7E52">
        <w:t xml:space="preserve"> </w:t>
      </w:r>
      <w:r w:rsidR="001468CF">
        <w:fldChar w:fldCharType="begin"/>
      </w:r>
      <w:r w:rsidR="001468CF">
        <w:instrText xml:space="preserve"> REF _Ref99375126 \h </w:instrText>
      </w:r>
      <w:r w:rsidR="001468CF">
        <w:fldChar w:fldCharType="separate"/>
      </w:r>
      <w:r w:rsidR="00A77CE9">
        <w:t xml:space="preserve">Bild </w:t>
      </w:r>
      <w:r w:rsidR="00A77CE9">
        <w:rPr>
          <w:noProof/>
        </w:rPr>
        <w:t>9</w:t>
      </w:r>
      <w:r w:rsidR="001468CF">
        <w:fldChar w:fldCharType="end"/>
      </w:r>
      <w:r w:rsidR="005973F8">
        <w:t>)</w:t>
      </w:r>
      <w:r>
        <w:t>.</w:t>
      </w:r>
      <w:r w:rsidR="00382459">
        <w:t xml:space="preserve"> I listan visas företagets registrerade handledare – med maximalt tre lärlingar, yrkesbevis inom aktuellt yrke eller </w:t>
      </w:r>
      <w:hyperlink w:anchor="_Handledardispens" w:history="1">
        <w:r w:rsidR="00382459" w:rsidRPr="00A07875">
          <w:rPr>
            <w:rStyle w:val="Hyperlnk"/>
          </w:rPr>
          <w:t>handledardispens</w:t>
        </w:r>
      </w:hyperlink>
      <w:r w:rsidR="00382459">
        <w:t>.</w:t>
      </w:r>
    </w:p>
    <w:p w14:paraId="48235B14" w14:textId="791638D1" w:rsidR="009B7571" w:rsidRDefault="009B7571" w:rsidP="009B7571">
      <w:r>
        <w:t xml:space="preserve">Tryck sedan på fliken </w:t>
      </w:r>
      <w:r w:rsidR="00BD74F3">
        <w:rPr>
          <w:i/>
          <w:iCs/>
        </w:rPr>
        <w:t>A</w:t>
      </w:r>
      <w:r w:rsidRPr="00024582">
        <w:rPr>
          <w:i/>
          <w:iCs/>
        </w:rPr>
        <w:t>nställningsform</w:t>
      </w:r>
      <w:r w:rsidR="008A3119">
        <w:t xml:space="preserve">. Välj </w:t>
      </w:r>
      <w:r w:rsidR="001A0B03">
        <w:t>tillsvidareanställning med eller utan</w:t>
      </w:r>
      <w:r>
        <w:t xml:space="preserve"> provanställning</w:t>
      </w:r>
      <w:r w:rsidR="001A0B03">
        <w:t xml:space="preserve"> (se </w:t>
      </w:r>
      <w:hyperlink r:id="rId97" w:history="1">
        <w:r w:rsidR="001A0B03" w:rsidRPr="001A0B03">
          <w:rPr>
            <w:rStyle w:val="Hyperlnk"/>
          </w:rPr>
          <w:t>yrkesutbildningsavtalet</w:t>
        </w:r>
      </w:hyperlink>
      <w:r w:rsidR="001A0B03">
        <w:t>)</w:t>
      </w:r>
      <w:r>
        <w:t>.</w:t>
      </w:r>
    </w:p>
    <w:p w14:paraId="0F69D6A6" w14:textId="20642FD4" w:rsidR="009B7571" w:rsidRDefault="00C56E93" w:rsidP="009B7571">
      <w:r>
        <w:lastRenderedPageBreak/>
        <w:t xml:space="preserve">Efter det </w:t>
      </w:r>
      <w:r w:rsidR="009B7571">
        <w:t>registrera</w:t>
      </w:r>
      <w:r>
        <w:t>r du ett</w:t>
      </w:r>
      <w:r w:rsidR="009B7571">
        <w:t xml:space="preserve"> </w:t>
      </w:r>
      <w:r w:rsidR="008A3119" w:rsidRPr="00024582">
        <w:rPr>
          <w:i/>
          <w:iCs/>
        </w:rPr>
        <w:t>S</w:t>
      </w:r>
      <w:r w:rsidR="009B7571" w:rsidRPr="00024582">
        <w:rPr>
          <w:i/>
          <w:iCs/>
        </w:rPr>
        <w:t>tartdatum</w:t>
      </w:r>
      <w:r w:rsidR="009B7571">
        <w:t xml:space="preserve"> för </w:t>
      </w:r>
      <w:r w:rsidR="008A3119">
        <w:t xml:space="preserve">eventuell </w:t>
      </w:r>
      <w:r w:rsidR="00F12B31">
        <w:t>kvalificeringstid</w:t>
      </w:r>
      <w:r w:rsidR="00FA5449">
        <w:t xml:space="preserve"> (</w:t>
      </w:r>
      <w:r w:rsidR="00F12B31">
        <w:t>datumet kan som längst vara 18 månader bak</w:t>
      </w:r>
      <w:r w:rsidR="00FA5449">
        <w:t>åt i tiden</w:t>
      </w:r>
      <w:r w:rsidR="004C6195">
        <w:t>), vid en grundutbildning blir startdatumet dagens datum.</w:t>
      </w:r>
      <w:r w:rsidR="009B7571">
        <w:t xml:space="preserve"> Tryck på datum-fältet och skriv i datum (år-månad-dag, 8 siffror) eller välj enkelt med hjälp av kalendern.</w:t>
      </w:r>
    </w:p>
    <w:p w14:paraId="6A5C639C" w14:textId="2650D766" w:rsidR="009B7571" w:rsidRDefault="00F602EE" w:rsidP="009B7571">
      <w:r>
        <w:t xml:space="preserve">Därefter kan </w:t>
      </w:r>
      <w:r w:rsidR="009B7571">
        <w:t>man se meddelanden</w:t>
      </w:r>
      <w:r w:rsidR="00701C55">
        <w:t xml:space="preserve">, både de </w:t>
      </w:r>
      <w:r w:rsidR="009B7571">
        <w:t xml:space="preserve">som systemet skickat </w:t>
      </w:r>
      <w:r w:rsidR="00701C55">
        <w:t>och de</w:t>
      </w:r>
      <w:r w:rsidR="009B7571">
        <w:t xml:space="preserve"> fritext-meddelande som lärling</w:t>
      </w:r>
      <w:r w:rsidR="00701C55">
        <w:t xml:space="preserve"> och företag</w:t>
      </w:r>
      <w:r w:rsidR="009B7571">
        <w:t xml:space="preserve"> eventuellt skrivit.</w:t>
      </w:r>
      <w:r w:rsidR="00364319">
        <w:t xml:space="preserve"> Om alla </w:t>
      </w:r>
      <w:r w:rsidR="00AF54AA">
        <w:t>uppgifter är korrekta eller om du vill spara ändringar och fortsätta senare t</w:t>
      </w:r>
      <w:r w:rsidR="002A639E">
        <w:t>ryck på k</w:t>
      </w:r>
      <w:r w:rsidR="009B7571">
        <w:t xml:space="preserve">nappen </w:t>
      </w:r>
      <w:r w:rsidR="008A3119">
        <w:rPr>
          <w:i/>
          <w:iCs/>
        </w:rPr>
        <w:t>S</w:t>
      </w:r>
      <w:r w:rsidR="009B7571" w:rsidRPr="00024582">
        <w:rPr>
          <w:i/>
          <w:iCs/>
        </w:rPr>
        <w:t>para</w:t>
      </w:r>
      <w:r w:rsidR="009B7571">
        <w:t>.</w:t>
      </w:r>
    </w:p>
    <w:p w14:paraId="7059631B" w14:textId="759BDB8C" w:rsidR="009229AD" w:rsidRPr="00142CE1" w:rsidRDefault="009229AD" w:rsidP="009B7571">
      <w:r>
        <w:t xml:space="preserve">Om </w:t>
      </w:r>
      <w:r w:rsidR="007039E4">
        <w:t xml:space="preserve">lärlingen behöver komplettera något </w:t>
      </w:r>
      <w:r w:rsidR="007B38AB">
        <w:t xml:space="preserve">kan du skicka tillbaka den till </w:t>
      </w:r>
      <w:r w:rsidR="00142CE1">
        <w:t xml:space="preserve">hen genom att </w:t>
      </w:r>
      <w:r w:rsidR="007039E4">
        <w:t>välj</w:t>
      </w:r>
      <w:r w:rsidR="00142CE1">
        <w:t>a knappen</w:t>
      </w:r>
      <w:r w:rsidR="007039E4">
        <w:t xml:space="preserve"> </w:t>
      </w:r>
      <w:r w:rsidR="007039E4" w:rsidRPr="00024582">
        <w:rPr>
          <w:i/>
          <w:iCs/>
        </w:rPr>
        <w:t>Nek</w:t>
      </w:r>
      <w:r w:rsidR="00142CE1">
        <w:rPr>
          <w:i/>
          <w:iCs/>
        </w:rPr>
        <w:t>a</w:t>
      </w:r>
      <w:r w:rsidR="00142CE1">
        <w:t>. D</w:t>
      </w:r>
      <w:r w:rsidR="001A0B03">
        <w:t>u</w:t>
      </w:r>
      <w:r w:rsidR="00142CE1">
        <w:t xml:space="preserve"> </w:t>
      </w:r>
      <w:r w:rsidR="00154A28">
        <w:t>kan då</w:t>
      </w:r>
      <w:r w:rsidR="00142CE1">
        <w:t xml:space="preserve"> också skicka med ett meddelande</w:t>
      </w:r>
      <w:r w:rsidR="00D073C0">
        <w:t>.</w:t>
      </w:r>
    </w:p>
    <w:p w14:paraId="528EEBA0" w14:textId="2FCDDB94" w:rsidR="009B7571" w:rsidRDefault="00994E61" w:rsidP="009B7571">
      <w:r>
        <w:t xml:space="preserve">För att </w:t>
      </w:r>
      <w:r w:rsidR="00D073C0">
        <w:t>godkänna</w:t>
      </w:r>
      <w:r w:rsidR="009B7571">
        <w:t xml:space="preserve"> lärlingsanmälan </w:t>
      </w:r>
      <w:r w:rsidR="00D073C0">
        <w:t>och skicka den till BYN</w:t>
      </w:r>
      <w:r w:rsidR="00D16013">
        <w:t>-</w:t>
      </w:r>
      <w:r w:rsidR="00D073C0">
        <w:t xml:space="preserve">regionen </w:t>
      </w:r>
      <w:r w:rsidR="009B7571">
        <w:t xml:space="preserve">tryck på knappen </w:t>
      </w:r>
      <w:r w:rsidR="00C02FF1">
        <w:rPr>
          <w:i/>
          <w:iCs/>
        </w:rPr>
        <w:t>Go</w:t>
      </w:r>
      <w:r w:rsidR="009B7571" w:rsidRPr="00024582">
        <w:rPr>
          <w:i/>
          <w:iCs/>
        </w:rPr>
        <w:t>dkän</w:t>
      </w:r>
      <w:r w:rsidR="00C02FF1">
        <w:rPr>
          <w:i/>
          <w:iCs/>
        </w:rPr>
        <w:t>n</w:t>
      </w:r>
      <w:r w:rsidR="009B7571">
        <w:t xml:space="preserve"> följt av en ytterligare knapptryckning på</w:t>
      </w:r>
      <w:r w:rsidR="006F15F2">
        <w:t xml:space="preserve"> </w:t>
      </w:r>
      <w:r w:rsidR="006F15F2">
        <w:rPr>
          <w:i/>
          <w:iCs/>
        </w:rPr>
        <w:t>Go</w:t>
      </w:r>
      <w:r w:rsidR="009B7571" w:rsidRPr="00024582">
        <w:rPr>
          <w:i/>
          <w:iCs/>
        </w:rPr>
        <w:t>dkänn</w:t>
      </w:r>
      <w:r w:rsidR="009B7571">
        <w:t xml:space="preserve">, i rutan som öppnas upp. Detta ändrar </w:t>
      </w:r>
      <w:r w:rsidR="006F15F2">
        <w:t xml:space="preserve">status </w:t>
      </w:r>
      <w:r w:rsidR="009B7571">
        <w:t xml:space="preserve">på lärlingsanmälan till </w:t>
      </w:r>
      <w:r w:rsidR="00C02FF1" w:rsidRPr="00024582">
        <w:rPr>
          <w:b/>
          <w:bCs/>
        </w:rPr>
        <w:t>Be</w:t>
      </w:r>
      <w:r w:rsidR="009B7571" w:rsidRPr="00024582">
        <w:rPr>
          <w:b/>
          <w:bCs/>
        </w:rPr>
        <w:t>kräftad och godkänd av företag</w:t>
      </w:r>
      <w:r w:rsidR="009B7571">
        <w:t>.</w:t>
      </w:r>
      <w:r w:rsidR="00A455E8">
        <w:t xml:space="preserve"> </w:t>
      </w:r>
    </w:p>
    <w:p w14:paraId="407D8405" w14:textId="14435178" w:rsidR="00E95F41" w:rsidRDefault="00E95F41" w:rsidP="00E95F41">
      <w:r>
        <w:t>När BYN-regionen godkänt anmälan påbörjas kvalificeringstiden om lärlingen har en godkänd grundutbildning.</w:t>
      </w:r>
    </w:p>
    <w:p w14:paraId="45BCC711" w14:textId="6565FD5C" w:rsidR="00A95258" w:rsidRPr="003F5EDA" w:rsidRDefault="00E95F41" w:rsidP="00024582">
      <w:r>
        <w:t xml:space="preserve">Om lärlingen </w:t>
      </w:r>
      <w:r w:rsidR="009231ED" w:rsidRPr="009231ED">
        <w:rPr>
          <w:b/>
          <w:bCs/>
        </w:rPr>
        <w:t>INTE</w:t>
      </w:r>
      <w:r>
        <w:t xml:space="preserve"> har en godkänd grundutbildning skapas e-boken och </w:t>
      </w:r>
      <w:r w:rsidR="00462E68">
        <w:t xml:space="preserve">en </w:t>
      </w:r>
      <w:r>
        <w:t>beställning av distansutbildning</w:t>
      </w:r>
      <w:r w:rsidR="00462E68">
        <w:t xml:space="preserve"> – som </w:t>
      </w:r>
      <w:r>
        <w:t>företaget måste godkänna.</w:t>
      </w:r>
    </w:p>
    <w:p w14:paraId="206087A3" w14:textId="10053A3E" w:rsidR="002E5F02" w:rsidRDefault="002E5F02" w:rsidP="002E5F02">
      <w:pPr>
        <w:pStyle w:val="Rubrik2"/>
      </w:pPr>
      <w:bookmarkStart w:id="141" w:name="_Toc234932962"/>
      <w:r w:rsidRPr="00EC155C">
        <w:t xml:space="preserve">Godkänn beställning som </w:t>
      </w:r>
      <w:proofErr w:type="spellStart"/>
      <w:r w:rsidR="002D3CFD" w:rsidRPr="00EC155C">
        <w:t>beställningsgodkännare</w:t>
      </w:r>
      <w:proofErr w:type="spellEnd"/>
      <w:r w:rsidR="00457361">
        <w:t xml:space="preserve"> eller företagsadministratör</w:t>
      </w:r>
      <w:bookmarkEnd w:id="141"/>
    </w:p>
    <w:p w14:paraId="56940239" w14:textId="020ED72F" w:rsidR="00EA6768" w:rsidRDefault="00BD2279" w:rsidP="00EA6768">
      <w:r w:rsidRPr="00BD2279">
        <w:rPr>
          <w:noProof/>
        </w:rPr>
        <mc:AlternateContent>
          <mc:Choice Requires="wpg">
            <w:drawing>
              <wp:anchor distT="0" distB="0" distL="114300" distR="114300" simplePos="0" relativeHeight="251658291" behindDoc="0" locked="0" layoutInCell="1" allowOverlap="1" wp14:anchorId="068F2B0C" wp14:editId="209132F8">
                <wp:simplePos x="0" y="0"/>
                <wp:positionH relativeFrom="column">
                  <wp:posOffset>4191000</wp:posOffset>
                </wp:positionH>
                <wp:positionV relativeFrom="paragraph">
                  <wp:posOffset>15241</wp:posOffset>
                </wp:positionV>
                <wp:extent cx="1159510" cy="1400230"/>
                <wp:effectExtent l="19050" t="19050" r="21590" b="28575"/>
                <wp:wrapNone/>
                <wp:docPr id="157" name="Grupp 29"/>
                <wp:cNvGraphicFramePr/>
                <a:graphic xmlns:a="http://schemas.openxmlformats.org/drawingml/2006/main">
                  <a:graphicData uri="http://schemas.microsoft.com/office/word/2010/wordprocessingGroup">
                    <wpg:wgp>
                      <wpg:cNvGrpSpPr/>
                      <wpg:grpSpPr>
                        <a:xfrm>
                          <a:off x="0" y="0"/>
                          <a:ext cx="1159510" cy="1400230"/>
                          <a:chOff x="0" y="0"/>
                          <a:chExt cx="1453349" cy="1754633"/>
                        </a:xfrm>
                      </wpg:grpSpPr>
                      <wps:wsp>
                        <wps:cNvPr id="158" name="Rektangel: rundade hörn 158"/>
                        <wps:cNvSpPr/>
                        <wps:spPr>
                          <a:xfrm>
                            <a:off x="0" y="0"/>
                            <a:ext cx="1453349" cy="1754633"/>
                          </a:xfrm>
                          <a:prstGeom prst="roundRect">
                            <a:avLst/>
                          </a:prstGeom>
                          <a:noFill/>
                          <a:ln w="28575">
                            <a:solidFill>
                              <a:srgbClr val="58D0D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C1F32" w14:textId="06433461" w:rsidR="00BD2279" w:rsidRPr="00E56AF0" w:rsidRDefault="00BD2279" w:rsidP="00BD2279">
                              <w:pPr>
                                <w:spacing w:after="0"/>
                                <w:jc w:val="center"/>
                                <w:rPr>
                                  <w:rFonts w:asciiTheme="minorHAnsi" w:hAnsi="Calibri"/>
                                  <w:color w:val="585956" w:themeColor="text1" w:themeTint="D9"/>
                                  <w:kern w:val="24"/>
                                  <w:sz w:val="18"/>
                                  <w:szCs w:val="18"/>
                                </w:rPr>
                              </w:pPr>
                              <w:hyperlink r:id="rId98" w:history="1">
                                <w:r w:rsidRPr="00BD2279">
                                  <w:rPr>
                                    <w:rStyle w:val="Hyperlnk"/>
                                    <w:rFonts w:asciiTheme="minorHAnsi"/>
                                    <w:color w:val="585956" w:themeColor="text1" w:themeTint="D9"/>
                                    <w:kern w:val="24"/>
                                    <w:sz w:val="18"/>
                                    <w:szCs w:val="18"/>
                                  </w:rPr>
                                  <w:t xml:space="preserve">Videoguide </w:t>
                                </w:r>
                                <w:r w:rsidR="00E56AF0" w:rsidRPr="00BD2279">
                                  <w:rPr>
                                    <w:rStyle w:val="Hyperlnk"/>
                                    <w:rFonts w:asciiTheme="minorHAnsi"/>
                                    <w:color w:val="585956" w:themeColor="text1" w:themeTint="D9"/>
                                    <w:kern w:val="24"/>
                                    <w:sz w:val="18"/>
                                    <w:szCs w:val="18"/>
                                  </w:rPr>
                                  <w:t>Bekr</w:t>
                                </w:r>
                                <w:r w:rsidR="00E56AF0" w:rsidRPr="00BD2279">
                                  <w:rPr>
                                    <w:rStyle w:val="Hyperlnk"/>
                                    <w:rFonts w:asciiTheme="minorHAnsi"/>
                                    <w:color w:val="585956" w:themeColor="text1" w:themeTint="D9"/>
                                    <w:kern w:val="24"/>
                                    <w:sz w:val="18"/>
                                    <w:szCs w:val="18"/>
                                  </w:rPr>
                                  <w:t>ä</w:t>
                                </w:r>
                                <w:r w:rsidR="00E56AF0" w:rsidRPr="00BD2279">
                                  <w:rPr>
                                    <w:rStyle w:val="Hyperlnk"/>
                                    <w:rFonts w:asciiTheme="minorHAnsi"/>
                                    <w:color w:val="585956" w:themeColor="text1" w:themeTint="D9"/>
                                    <w:kern w:val="24"/>
                                    <w:sz w:val="18"/>
                                    <w:szCs w:val="18"/>
                                  </w:rPr>
                                  <w:t>fta best</w:t>
                                </w:r>
                                <w:r w:rsidR="00E56AF0" w:rsidRPr="00BD2279">
                                  <w:rPr>
                                    <w:rStyle w:val="Hyperlnk"/>
                                    <w:rFonts w:asciiTheme="minorHAnsi"/>
                                    <w:color w:val="585956" w:themeColor="text1" w:themeTint="D9"/>
                                    <w:kern w:val="24"/>
                                    <w:sz w:val="18"/>
                                    <w:szCs w:val="18"/>
                                  </w:rPr>
                                  <w:t>ä</w:t>
                                </w:r>
                                <w:r w:rsidR="00E56AF0" w:rsidRPr="00BD2279">
                                  <w:rPr>
                                    <w:rStyle w:val="Hyperlnk"/>
                                    <w:rFonts w:asciiTheme="minorHAnsi"/>
                                    <w:color w:val="585956" w:themeColor="text1" w:themeTint="D9"/>
                                    <w:kern w:val="24"/>
                                    <w:sz w:val="18"/>
                                    <w:szCs w:val="18"/>
                                  </w:rPr>
                                  <w:t>llning</w:t>
                                </w:r>
                              </w:hyperlink>
                            </w:p>
                          </w:txbxContent>
                        </wps:txbx>
                        <wps:bodyPr rtlCol="0" anchor="b"/>
                      </wps:wsp>
                      <pic:pic xmlns:pic="http://schemas.openxmlformats.org/drawingml/2006/picture">
                        <pic:nvPicPr>
                          <pic:cNvPr id="159" name="Bildobjekt 159"/>
                          <pic:cNvPicPr>
                            <a:picLocks noChangeAspect="1"/>
                          </pic:cNvPicPr>
                        </pic:nvPicPr>
                        <pic:blipFill>
                          <a:blip r:embed="rId99" cstate="print">
                            <a:extLst>
                              <a:ext uri="{28A0092B-C50C-407E-A947-70E740481C1C}">
                                <a14:useLocalDpi xmlns:a14="http://schemas.microsoft.com/office/drawing/2010/main" val="0"/>
                              </a:ext>
                            </a:extLst>
                          </a:blip>
                          <a:stretch>
                            <a:fillRect/>
                          </a:stretch>
                        </pic:blipFill>
                        <pic:spPr>
                          <a:xfrm>
                            <a:off x="257545" y="102047"/>
                            <a:ext cx="945936" cy="94593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68F2B0C" id="Grupp 29" o:spid="_x0000_s1077" style="position:absolute;margin-left:330pt;margin-top:1.2pt;width:91.3pt;height:110.25pt;z-index:251658291;mso-position-horizontal-relative:text;mso-position-vertical-relative:text;mso-width-relative:margin;mso-height-relative:margin" coordsize="14533,175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">
                <v:roundrect id="Rektangel: rundade hörn 158" o:spid="_x0000_s1078" style="position:absolute;width:14533;height:17546;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" filled="f" strokecolor="#58d0d6" strokeweight="2.25pt">
                  <v:stroke joinstyle="miter"/>
                  <v:textbox>
                    <w:txbxContent>
                      <w:p w14:paraId="5B0C1F32" w14:textId="06433461" w:rsidR="00BD2279" w:rsidRPr="00E56AF0" w:rsidRDefault="00BD2279" w:rsidP="00BD2279">
                        <w:pPr>
                          <w:spacing w:after="0"/>
                          <w:jc w:val="center"/>
                          <w:rPr>
                            <w:rFonts w:asciiTheme="minorHAnsi" w:hAnsi="Calibri"/>
                            <w:color w:val="585956" w:themeColor="text1" w:themeTint="D9"/>
                            <w:kern w:val="24"/>
                            <w:sz w:val="18"/>
                            <w:szCs w:val="18"/>
                          </w:rPr>
                        </w:pPr>
                        <w:hyperlink r:id="rId100" w:history="1">
                          <w:r w:rsidRPr="00BD2279">
                            <w:rPr>
                              <w:rStyle w:val="Hyperlnk"/>
                              <w:rFonts w:asciiTheme="minorHAnsi"/>
                              <w:color w:val="585956" w:themeColor="text1" w:themeTint="D9"/>
                              <w:kern w:val="24"/>
                              <w:sz w:val="18"/>
                              <w:szCs w:val="18"/>
                            </w:rPr>
                            <w:t xml:space="preserve">Videoguide </w:t>
                          </w:r>
                          <w:r w:rsidR="00E56AF0" w:rsidRPr="00BD2279">
                            <w:rPr>
                              <w:rStyle w:val="Hyperlnk"/>
                              <w:rFonts w:asciiTheme="minorHAnsi"/>
                              <w:color w:val="585956" w:themeColor="text1" w:themeTint="D9"/>
                              <w:kern w:val="24"/>
                              <w:sz w:val="18"/>
                              <w:szCs w:val="18"/>
                            </w:rPr>
                            <w:t>Bekr</w:t>
                          </w:r>
                          <w:r w:rsidR="00E56AF0" w:rsidRPr="00BD2279">
                            <w:rPr>
                              <w:rStyle w:val="Hyperlnk"/>
                              <w:rFonts w:asciiTheme="minorHAnsi"/>
                              <w:color w:val="585956" w:themeColor="text1" w:themeTint="D9"/>
                              <w:kern w:val="24"/>
                              <w:sz w:val="18"/>
                              <w:szCs w:val="18"/>
                            </w:rPr>
                            <w:t>ä</w:t>
                          </w:r>
                          <w:r w:rsidR="00E56AF0" w:rsidRPr="00BD2279">
                            <w:rPr>
                              <w:rStyle w:val="Hyperlnk"/>
                              <w:rFonts w:asciiTheme="minorHAnsi"/>
                              <w:color w:val="585956" w:themeColor="text1" w:themeTint="D9"/>
                              <w:kern w:val="24"/>
                              <w:sz w:val="18"/>
                              <w:szCs w:val="18"/>
                            </w:rPr>
                            <w:t>fta best</w:t>
                          </w:r>
                          <w:r w:rsidR="00E56AF0" w:rsidRPr="00BD2279">
                            <w:rPr>
                              <w:rStyle w:val="Hyperlnk"/>
                              <w:rFonts w:asciiTheme="minorHAnsi"/>
                              <w:color w:val="585956" w:themeColor="text1" w:themeTint="D9"/>
                              <w:kern w:val="24"/>
                              <w:sz w:val="18"/>
                              <w:szCs w:val="18"/>
                            </w:rPr>
                            <w:t>ä</w:t>
                          </w:r>
                          <w:r w:rsidR="00E56AF0" w:rsidRPr="00BD2279">
                            <w:rPr>
                              <w:rStyle w:val="Hyperlnk"/>
                              <w:rFonts w:asciiTheme="minorHAnsi"/>
                              <w:color w:val="585956" w:themeColor="text1" w:themeTint="D9"/>
                              <w:kern w:val="24"/>
                              <w:sz w:val="18"/>
                              <w:szCs w:val="18"/>
                            </w:rPr>
                            <w:t>llning</w:t>
                          </w:r>
                        </w:hyperlink>
                      </w:p>
                    </w:txbxContent>
                  </v:textbox>
                </v:roundrect>
                <v:shape id="Bildobjekt 159" o:spid="_x0000_s1079" type="#_x0000_t75" style="position:absolute;left:2575;top:1020;width:9459;height:9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">
                  <v:imagedata r:id="rId101" o:title=""/>
                </v:shape>
              </v:group>
            </w:pict>
          </mc:Fallback>
        </mc:AlternateContent>
      </w:r>
      <w:r w:rsidR="00C96E83">
        <w:rPr>
          <w:noProof/>
        </w:rPr>
        <mc:AlternateContent>
          <mc:Choice Requires="wpg">
            <w:drawing>
              <wp:anchor distT="0" distB="0" distL="114300" distR="114300" simplePos="0" relativeHeight="251658264" behindDoc="0" locked="0" layoutInCell="1" allowOverlap="1" wp14:anchorId="7785F1DD" wp14:editId="4B5A2BF9">
                <wp:simplePos x="0" y="0"/>
                <wp:positionH relativeFrom="column">
                  <wp:posOffset>-1417320</wp:posOffset>
                </wp:positionH>
                <wp:positionV relativeFrom="paragraph">
                  <wp:posOffset>638175</wp:posOffset>
                </wp:positionV>
                <wp:extent cx="5278120" cy="1318260"/>
                <wp:effectExtent l="38100" t="38100" r="36830" b="0"/>
                <wp:wrapTight wrapText="bothSides">
                  <wp:wrapPolygon edited="0">
                    <wp:start x="-156" y="-624"/>
                    <wp:lineTo x="-156" y="21225"/>
                    <wp:lineTo x="21673" y="21225"/>
                    <wp:lineTo x="21673" y="-624"/>
                    <wp:lineTo x="-156" y="-624"/>
                  </wp:wrapPolygon>
                </wp:wrapTight>
                <wp:docPr id="161" name="Grupp 161" descr="Skärmdump lista på beställningar. Visa beställningar som behöver hanteras. Ytterligare knapp Visa tidigare beställningar."/>
                <wp:cNvGraphicFramePr/>
                <a:graphic xmlns:a="http://schemas.openxmlformats.org/drawingml/2006/main">
                  <a:graphicData uri="http://schemas.microsoft.com/office/word/2010/wordprocessingGroup">
                    <wpg:wgp>
                      <wpg:cNvGrpSpPr/>
                      <wpg:grpSpPr>
                        <a:xfrm>
                          <a:off x="0" y="0"/>
                          <a:ext cx="5278120" cy="1318260"/>
                          <a:chOff x="0" y="0"/>
                          <a:chExt cx="5278120" cy="1318260"/>
                        </a:xfrm>
                      </wpg:grpSpPr>
                      <pic:pic xmlns:pic="http://schemas.openxmlformats.org/drawingml/2006/picture">
                        <pic:nvPicPr>
                          <pic:cNvPr id="45" name="Bildobjekt 45" descr="Skärmdump på lista på beställningar."/>
                          <pic:cNvPicPr>
                            <a:picLocks noChangeAspect="1"/>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278120" cy="1056005"/>
                          </a:xfrm>
                          <a:prstGeom prst="rect">
                            <a:avLst/>
                          </a:prstGeom>
                          <a:ln w="28575">
                            <a:solidFill>
                              <a:schemeClr val="accent1"/>
                            </a:solidFill>
                          </a:ln>
                        </pic:spPr>
                      </pic:pic>
                      <wps:wsp>
                        <wps:cNvPr id="86" name="Textruta 86"/>
                        <wps:cNvSpPr txBox="1"/>
                        <wps:spPr>
                          <a:xfrm>
                            <a:off x="0" y="1112520"/>
                            <a:ext cx="5278120" cy="205740"/>
                          </a:xfrm>
                          <a:prstGeom prst="rect">
                            <a:avLst/>
                          </a:prstGeom>
                          <a:solidFill>
                            <a:prstClr val="white"/>
                          </a:solidFill>
                          <a:ln>
                            <a:noFill/>
                          </a:ln>
                        </wps:spPr>
                        <wps:txbx>
                          <w:txbxContent>
                            <w:p w14:paraId="11BE9F3B" w14:textId="087912C7" w:rsidR="00856342" w:rsidRPr="001C7DF5" w:rsidRDefault="00856342" w:rsidP="007E090C">
                              <w:pPr>
                                <w:pStyle w:val="Beskrivning"/>
                                <w:rPr>
                                  <w:noProof/>
                                </w:rPr>
                              </w:pPr>
                              <w:bookmarkStart w:id="142" w:name="_Ref104812072"/>
                              <w:bookmarkStart w:id="143" w:name="_Toc103191721"/>
                              <w:bookmarkStart w:id="144" w:name="_Toc104892506"/>
                              <w:bookmarkStart w:id="145" w:name="_Toc104893020"/>
                              <w:bookmarkStart w:id="146" w:name="_Toc104899895"/>
                              <w:r>
                                <w:t xml:space="preserve">Bild </w:t>
                              </w:r>
                              <w:fldSimple w:instr=" SEQ Bild \* ARABIC ">
                                <w:r w:rsidR="00C96D8C">
                                  <w:rPr>
                                    <w:noProof/>
                                  </w:rPr>
                                  <w:t>17</w:t>
                                </w:r>
                              </w:fldSimple>
                              <w:bookmarkEnd w:id="142"/>
                              <w:r>
                                <w:t>. Översikt beställningar</w:t>
                              </w:r>
                              <w:r w:rsidR="00C7288B">
                                <w:t xml:space="preserve"> som behöver hanteras</w:t>
                              </w:r>
                              <w:bookmarkEnd w:id="143"/>
                              <w:bookmarkEnd w:id="144"/>
                              <w:bookmarkEnd w:id="145"/>
                              <w:bookmarkEnd w:id="14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785F1DD" id="Grupp 161" o:spid="_x0000_s1080" alt="Skärmdump lista på beställningar. Visa beställningar som behöver hanteras. Ytterligare knapp Visa tidigare beställningar." style="position:absolute;margin-left:-111.6pt;margin-top:50.25pt;width:415.6pt;height:103.8pt;z-index:251658264;mso-position-horizontal-relative:text;mso-position-vertical-relative:text;mso-height-relative:margin" coordsize="52781,13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10;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">
                <v:shape id="Bildobjekt 45" o:spid="_x0000_s1081" type="#_x0000_t75" alt="Skärmdump på lista på beställningar." style="position:absolute;width:52781;height:10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" stroked="t" strokecolor="#58d0d6 [3204]" strokeweight="2.25pt">
                  <v:imagedata r:id="rId103" o:title="Skärmdump på lista på beställningar"/>
                  <v:path arrowok="t"/>
                </v:shape>
                <v:shape id="Textruta 86" o:spid="_x0000_s1082" type="#_x0000_t202" style="position:absolute;top:11125;width:52781;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" stroked="f">
                  <v:textbox inset="0,0,0,0">
                    <w:txbxContent>
                      <w:p w14:paraId="11BE9F3B" w14:textId="087912C7" w:rsidR="00856342" w:rsidRPr="001C7DF5" w:rsidRDefault="00856342" w:rsidP="007E090C">
                        <w:pPr>
                          <w:pStyle w:val="Beskrivning"/>
                          <w:rPr>
                            <w:noProof/>
                          </w:rPr>
                        </w:pPr>
                        <w:bookmarkStart w:id="147" w:name="_Ref104812072"/>
                        <w:bookmarkStart w:id="148" w:name="_Toc103191721"/>
                        <w:bookmarkStart w:id="149" w:name="_Toc104892506"/>
                        <w:bookmarkStart w:id="150" w:name="_Toc104893020"/>
                        <w:bookmarkStart w:id="151" w:name="_Toc104899895"/>
                        <w:r>
                          <w:t xml:space="preserve">Bild </w:t>
                        </w:r>
                        <w:fldSimple w:instr=" SEQ Bild \* ARABIC ">
                          <w:r w:rsidR="00C96D8C">
                            <w:rPr>
                              <w:noProof/>
                            </w:rPr>
                            <w:t>17</w:t>
                          </w:r>
                        </w:fldSimple>
                        <w:bookmarkEnd w:id="147"/>
                        <w:r>
                          <w:t>. Översikt beställningar</w:t>
                        </w:r>
                        <w:r w:rsidR="00C7288B">
                          <w:t xml:space="preserve"> som behöver hanteras</w:t>
                        </w:r>
                        <w:bookmarkEnd w:id="148"/>
                        <w:bookmarkEnd w:id="149"/>
                        <w:bookmarkEnd w:id="150"/>
                        <w:bookmarkEnd w:id="151"/>
                      </w:p>
                    </w:txbxContent>
                  </v:textbox>
                </v:shape>
                <w10:wrap type="tight"/>
              </v:group>
            </w:pict>
          </mc:Fallback>
        </mc:AlternateContent>
      </w:r>
      <w:r w:rsidR="008244DD">
        <w:t xml:space="preserve">Under </w:t>
      </w:r>
      <w:r w:rsidR="00E66CB3">
        <w:rPr>
          <w:i/>
          <w:iCs/>
        </w:rPr>
        <w:t>B</w:t>
      </w:r>
      <w:r w:rsidR="008244DD" w:rsidRPr="00024582">
        <w:rPr>
          <w:i/>
          <w:iCs/>
        </w:rPr>
        <w:t>eställningar</w:t>
      </w:r>
      <w:r w:rsidR="008244DD">
        <w:t xml:space="preserve"> ser du en </w:t>
      </w:r>
      <w:r w:rsidR="00076DB8">
        <w:t>översikt över samtliga inkomna beställnings</w:t>
      </w:r>
      <w:r w:rsidR="00072D5A">
        <w:softHyphen/>
      </w:r>
      <w:r w:rsidR="00076DB8">
        <w:t xml:space="preserve">förslag </w:t>
      </w:r>
      <w:r w:rsidR="00F17D75">
        <w:t xml:space="preserve">och vilken status de har. </w:t>
      </w:r>
      <w:r w:rsidR="00EA6768">
        <w:t>Du kan välja att visa bara beställningar som behöver hanteras eller företagets tidigare beställningar.</w:t>
      </w:r>
      <w:r w:rsidR="002148AC">
        <w:t xml:space="preserve"> (Se</w:t>
      </w:r>
      <w:r w:rsidR="004D6E2E">
        <w:t xml:space="preserve"> </w:t>
      </w:r>
      <w:r w:rsidR="004D6E2E">
        <w:fldChar w:fldCharType="begin"/>
      </w:r>
      <w:r w:rsidR="004D6E2E">
        <w:instrText xml:space="preserve"> REF _Ref104812072 \h </w:instrText>
      </w:r>
      <w:r w:rsidR="004D6E2E">
        <w:fldChar w:fldCharType="separate"/>
      </w:r>
      <w:r w:rsidR="00A77CE9">
        <w:t xml:space="preserve">Bild </w:t>
      </w:r>
      <w:r w:rsidR="00A77CE9">
        <w:rPr>
          <w:noProof/>
        </w:rPr>
        <w:t>17</w:t>
      </w:r>
      <w:r w:rsidR="004D6E2E">
        <w:fldChar w:fldCharType="end"/>
      </w:r>
      <w:r w:rsidR="002148AC">
        <w:t>)</w:t>
      </w:r>
    </w:p>
    <w:p w14:paraId="1681C990" w14:textId="19339749" w:rsidR="00076DB8" w:rsidRDefault="00EA6768" w:rsidP="00076DB8">
      <w:r>
        <w:t xml:space="preserve">I listan </w:t>
      </w:r>
      <w:r w:rsidR="00076DB8">
        <w:t>ser du</w:t>
      </w:r>
      <w:r w:rsidR="004E7555">
        <w:t xml:space="preserve"> </w:t>
      </w:r>
      <w:r w:rsidR="008F30B8">
        <w:t>information</w:t>
      </w:r>
      <w:r w:rsidR="00076DB8">
        <w:t xml:space="preserve"> om</w:t>
      </w:r>
      <w:r w:rsidR="00C257D8">
        <w:t xml:space="preserve"> </w:t>
      </w:r>
      <w:r w:rsidR="00DF0CFA">
        <w:t xml:space="preserve">beställningen såsom vad den avser, </w:t>
      </w:r>
      <w:r w:rsidR="00C257D8">
        <w:t>person</w:t>
      </w:r>
      <w:r w:rsidR="00076DB8">
        <w:t>,</w:t>
      </w:r>
      <w:r w:rsidR="00C257D8">
        <w:t xml:space="preserve"> belopp, </w:t>
      </w:r>
      <w:r w:rsidR="00076DB8">
        <w:t xml:space="preserve">datum </w:t>
      </w:r>
      <w:r w:rsidR="00C257D8">
        <w:t>och</w:t>
      </w:r>
      <w:r w:rsidR="00076DB8">
        <w:t xml:space="preserve"> status</w:t>
      </w:r>
      <w:r w:rsidR="00C37983">
        <w:t xml:space="preserve">. </w:t>
      </w:r>
    </w:p>
    <w:p w14:paraId="15424B12" w14:textId="055A5C2C" w:rsidR="00672D2B" w:rsidRDefault="00A64F45" w:rsidP="00076DB8">
      <w:r>
        <w:rPr>
          <w:noProof/>
        </w:rPr>
        <mc:AlternateContent>
          <mc:Choice Requires="wps">
            <w:drawing>
              <wp:anchor distT="182880" distB="182880" distL="182880" distR="182880" simplePos="0" relativeHeight="251658242" behindDoc="0" locked="0" layoutInCell="1" allowOverlap="1" wp14:anchorId="55543C46" wp14:editId="3D748D2A">
                <wp:simplePos x="0" y="0"/>
                <wp:positionH relativeFrom="margin">
                  <wp:posOffset>-1699260</wp:posOffset>
                </wp:positionH>
                <wp:positionV relativeFrom="margin">
                  <wp:posOffset>6766560</wp:posOffset>
                </wp:positionV>
                <wp:extent cx="1470660" cy="1402080"/>
                <wp:effectExtent l="0" t="0" r="0" b="7620"/>
                <wp:wrapSquare wrapText="bothSides"/>
                <wp:docPr id="43" name="Rektangel med klippt hörn 117"/>
                <wp:cNvGraphicFramePr/>
                <a:graphic xmlns:a="http://schemas.openxmlformats.org/drawingml/2006/main">
                  <a:graphicData uri="http://schemas.microsoft.com/office/word/2010/wordprocessingShape">
                    <wps:wsp>
                      <wps:cNvSpPr/>
                      <wps:spPr>
                        <a:xfrm>
                          <a:off x="0" y="0"/>
                          <a:ext cx="1470660" cy="1402080"/>
                        </a:xfrm>
                        <a:prstGeom prst="snip1Rect">
                          <a:avLst/>
                        </a:prstGeom>
                        <a:solidFill>
                          <a:schemeClr val="accent1"/>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097550EC" w14:textId="4BA73996" w:rsidR="00076DB8" w:rsidRPr="00F9256A" w:rsidRDefault="00012B7E" w:rsidP="007E090C">
                            <w:pPr>
                              <w:ind w:right="-103"/>
                              <w:rPr>
                                <w:i/>
                                <w:iCs/>
                                <w:color w:val="FCFCFA" w:themeColor="background1"/>
                              </w:rPr>
                            </w:pPr>
                            <w:r>
                              <w:rPr>
                                <w:i/>
                                <w:iCs/>
                                <w:color w:val="FCFCFA" w:themeColor="background1"/>
                              </w:rPr>
                              <w:t>Visste du att</w:t>
                            </w:r>
                            <w:r w:rsidR="005B0165">
                              <w:rPr>
                                <w:i/>
                                <w:iCs/>
                                <w:color w:val="FCFCFA" w:themeColor="background1"/>
                              </w:rPr>
                              <w:t>?</w:t>
                            </w:r>
                            <w:r w:rsidR="005B0165">
                              <w:rPr>
                                <w:i/>
                                <w:iCs/>
                                <w:color w:val="FCFCFA" w:themeColor="background1"/>
                              </w:rPr>
                              <w:br/>
                            </w:r>
                            <w:r>
                              <w:rPr>
                                <w:i/>
                                <w:iCs/>
                                <w:color w:val="FCFCFA" w:themeColor="background1"/>
                              </w:rPr>
                              <w:t xml:space="preserve"> </w:t>
                            </w:r>
                            <w:r w:rsidRPr="006E38AF">
                              <w:rPr>
                                <w:i/>
                                <w:iCs/>
                                <w:color w:val="FCFCFA" w:themeColor="background1"/>
                              </w:rPr>
                              <w:t>E-bok</w:t>
                            </w:r>
                            <w:r>
                              <w:rPr>
                                <w:i/>
                                <w:iCs/>
                                <w:color w:val="FCFCFA" w:themeColor="background1"/>
                              </w:rPr>
                              <w:t xml:space="preserve">en inaktiveras om </w:t>
                            </w:r>
                            <w:r w:rsidR="00644B74">
                              <w:rPr>
                                <w:i/>
                                <w:iCs/>
                                <w:color w:val="FCFCFA" w:themeColor="background1"/>
                              </w:rPr>
                              <w:t xml:space="preserve">beställningen inte godkänns inom 14 </w:t>
                            </w:r>
                            <w:r w:rsidR="00B229E3">
                              <w:rPr>
                                <w:i/>
                                <w:iCs/>
                                <w:color w:val="FCFCFA" w:themeColor="background1"/>
                              </w:rPr>
                              <w:t>dagar</w:t>
                            </w:r>
                            <w:r w:rsidR="002B17C1">
                              <w:rPr>
                                <w:i/>
                                <w:iCs/>
                                <w:color w:val="FCFCFA" w:themeColor="background1"/>
                              </w:rPr>
                              <w:t xml:space="preserve"> (</w:t>
                            </w:r>
                            <w:r w:rsidR="00180039">
                              <w:rPr>
                                <w:i/>
                                <w:iCs/>
                                <w:color w:val="FCFCFA" w:themeColor="background1"/>
                              </w:rPr>
                              <w:t>för s</w:t>
                            </w:r>
                            <w:r w:rsidR="002B17C1">
                              <w:rPr>
                                <w:i/>
                                <w:iCs/>
                                <w:color w:val="FCFCFA" w:themeColor="background1"/>
                              </w:rPr>
                              <w:t>tällnings</w:t>
                            </w:r>
                            <w:r w:rsidR="00856342">
                              <w:rPr>
                                <w:i/>
                                <w:iCs/>
                                <w:color w:val="FCFCFA" w:themeColor="background1"/>
                              </w:rPr>
                              <w:softHyphen/>
                            </w:r>
                            <w:r w:rsidR="002B17C1">
                              <w:rPr>
                                <w:i/>
                                <w:iCs/>
                                <w:color w:val="FCFCFA" w:themeColor="background1"/>
                              </w:rPr>
                              <w:t>byggare 2 månader)</w:t>
                            </w:r>
                            <w:r w:rsidR="00180039">
                              <w:rPr>
                                <w:i/>
                                <w:iCs/>
                                <w:color w:val="FCFCFA" w:themeColor="background1"/>
                              </w:rPr>
                              <w:t>.</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43C46" id="_x0000_s1083" style="position:absolute;margin-left:-133.8pt;margin-top:532.8pt;width:115.8pt;height:110.4pt;z-index:251658242;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1470660,14020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" adj="-11796480,,5400" path="m,l1236975,r233685,233685l1470660,1402080,,1402080,,xe" fillcolor="#58d0d6 [3204]" stroked="f" strokeweight="1pt">
                <v:stroke joinstyle="miter"/>
                <v:formulas/>
                <v:path arrowok="t" o:connecttype="custom" o:connectlocs="0,0;1236975,0;1470660,233685;1470660,1402080;0,1402080;0,0" o:connectangles="0,0,0,0,0,0" textboxrect="0,0,1470660,1402080"/>
                <v:textbox inset="10.8pt,7.2pt,,7.2pt">
                  <w:txbxContent>
                    <w:p w14:paraId="097550EC" w14:textId="4BA73996" w:rsidR="00076DB8" w:rsidRPr="00F9256A" w:rsidRDefault="00012B7E" w:rsidP="007E090C">
                      <w:pPr>
                        <w:ind w:right="-103"/>
                        <w:rPr>
                          <w:i/>
                          <w:iCs/>
                          <w:color w:val="FCFCFA" w:themeColor="background1"/>
                        </w:rPr>
                      </w:pPr>
                      <w:r>
                        <w:rPr>
                          <w:i/>
                          <w:iCs/>
                          <w:color w:val="FCFCFA" w:themeColor="background1"/>
                        </w:rPr>
                        <w:t>Visste du att</w:t>
                      </w:r>
                      <w:r w:rsidR="005B0165">
                        <w:rPr>
                          <w:i/>
                          <w:iCs/>
                          <w:color w:val="FCFCFA" w:themeColor="background1"/>
                        </w:rPr>
                        <w:t>?</w:t>
                      </w:r>
                      <w:r w:rsidR="005B0165">
                        <w:rPr>
                          <w:i/>
                          <w:iCs/>
                          <w:color w:val="FCFCFA" w:themeColor="background1"/>
                        </w:rPr>
                        <w:br/>
                      </w:r>
                      <w:r>
                        <w:rPr>
                          <w:i/>
                          <w:iCs/>
                          <w:color w:val="FCFCFA" w:themeColor="background1"/>
                        </w:rPr>
                        <w:t xml:space="preserve"> </w:t>
                      </w:r>
                      <w:r w:rsidRPr="006E38AF">
                        <w:rPr>
                          <w:i/>
                          <w:iCs/>
                          <w:color w:val="FCFCFA" w:themeColor="background1"/>
                        </w:rPr>
                        <w:t>E-bok</w:t>
                      </w:r>
                      <w:r>
                        <w:rPr>
                          <w:i/>
                          <w:iCs/>
                          <w:color w:val="FCFCFA" w:themeColor="background1"/>
                        </w:rPr>
                        <w:t xml:space="preserve">en inaktiveras om </w:t>
                      </w:r>
                      <w:r w:rsidR="00644B74">
                        <w:rPr>
                          <w:i/>
                          <w:iCs/>
                          <w:color w:val="FCFCFA" w:themeColor="background1"/>
                        </w:rPr>
                        <w:t xml:space="preserve">beställningen inte godkänns inom 14 </w:t>
                      </w:r>
                      <w:r w:rsidR="00B229E3">
                        <w:rPr>
                          <w:i/>
                          <w:iCs/>
                          <w:color w:val="FCFCFA" w:themeColor="background1"/>
                        </w:rPr>
                        <w:t>dagar</w:t>
                      </w:r>
                      <w:r w:rsidR="002B17C1">
                        <w:rPr>
                          <w:i/>
                          <w:iCs/>
                          <w:color w:val="FCFCFA" w:themeColor="background1"/>
                        </w:rPr>
                        <w:t xml:space="preserve"> (</w:t>
                      </w:r>
                      <w:r w:rsidR="00180039">
                        <w:rPr>
                          <w:i/>
                          <w:iCs/>
                          <w:color w:val="FCFCFA" w:themeColor="background1"/>
                        </w:rPr>
                        <w:t>för s</w:t>
                      </w:r>
                      <w:r w:rsidR="002B17C1">
                        <w:rPr>
                          <w:i/>
                          <w:iCs/>
                          <w:color w:val="FCFCFA" w:themeColor="background1"/>
                        </w:rPr>
                        <w:t>tällnings</w:t>
                      </w:r>
                      <w:r w:rsidR="00856342">
                        <w:rPr>
                          <w:i/>
                          <w:iCs/>
                          <w:color w:val="FCFCFA" w:themeColor="background1"/>
                        </w:rPr>
                        <w:softHyphen/>
                      </w:r>
                      <w:r w:rsidR="002B17C1">
                        <w:rPr>
                          <w:i/>
                          <w:iCs/>
                          <w:color w:val="FCFCFA" w:themeColor="background1"/>
                        </w:rPr>
                        <w:t>byggare 2 månader)</w:t>
                      </w:r>
                      <w:r w:rsidR="00180039">
                        <w:rPr>
                          <w:i/>
                          <w:iCs/>
                          <w:color w:val="FCFCFA" w:themeColor="background1"/>
                        </w:rPr>
                        <w:t>.</w:t>
                      </w:r>
                    </w:p>
                  </w:txbxContent>
                </v:textbox>
                <w10:wrap type="square" anchorx="margin" anchory="margin"/>
              </v:shape>
            </w:pict>
          </mc:Fallback>
        </mc:AlternateContent>
      </w:r>
      <w:r w:rsidR="00100D1B">
        <w:t xml:space="preserve">Beställningar med status </w:t>
      </w:r>
      <w:r w:rsidR="00100D1B" w:rsidRPr="00A77CE9">
        <w:rPr>
          <w:b/>
          <w:bCs/>
        </w:rPr>
        <w:t>Skickad till företag för godkännande</w:t>
      </w:r>
      <w:r w:rsidR="00100D1B">
        <w:t xml:space="preserve"> </w:t>
      </w:r>
      <w:r w:rsidR="00276363">
        <w:t xml:space="preserve">behöver godkännas. </w:t>
      </w:r>
      <w:r w:rsidR="00076DB8">
        <w:t xml:space="preserve">Välj </w:t>
      </w:r>
      <w:r w:rsidR="00836F99">
        <w:t>beställningen</w:t>
      </w:r>
      <w:r w:rsidR="00076DB8">
        <w:t xml:space="preserve"> i listan genom att trycka på knappen </w:t>
      </w:r>
      <w:r w:rsidR="00253413">
        <w:rPr>
          <w:i/>
          <w:iCs/>
        </w:rPr>
        <w:t>V</w:t>
      </w:r>
      <w:r w:rsidR="00076DB8" w:rsidRPr="00024582">
        <w:rPr>
          <w:i/>
          <w:iCs/>
        </w:rPr>
        <w:t>isa</w:t>
      </w:r>
      <w:r w:rsidR="00076DB8">
        <w:t xml:space="preserve">. </w:t>
      </w:r>
    </w:p>
    <w:p w14:paraId="2DE4F5EE" w14:textId="09A12022" w:rsidR="00180039" w:rsidRDefault="003D371A" w:rsidP="00076DB8">
      <w:r>
        <w:t>Kontrollera först</w:t>
      </w:r>
      <w:r w:rsidR="00A740FA">
        <w:t xml:space="preserve"> att beställningen är korrekt:</w:t>
      </w:r>
    </w:p>
    <w:p w14:paraId="1107D1FC" w14:textId="1D324CEC" w:rsidR="00A740FA" w:rsidRDefault="00905BDE" w:rsidP="00A740FA">
      <w:pPr>
        <w:pStyle w:val="Liststycke"/>
        <w:numPr>
          <w:ilvl w:val="0"/>
          <w:numId w:val="17"/>
        </w:numPr>
      </w:pPr>
      <w:r>
        <w:t>Gäller det en lärling på företaget?</w:t>
      </w:r>
    </w:p>
    <w:p w14:paraId="1752A381" w14:textId="7862ED9E" w:rsidR="00905BDE" w:rsidRDefault="004708E2" w:rsidP="00A740FA">
      <w:pPr>
        <w:pStyle w:val="Liststycke"/>
        <w:numPr>
          <w:ilvl w:val="0"/>
          <w:numId w:val="17"/>
        </w:numPr>
      </w:pPr>
      <w:r>
        <w:t xml:space="preserve">Saknar </w:t>
      </w:r>
      <w:r w:rsidR="000666E5">
        <w:t>hen</w:t>
      </w:r>
      <w:r>
        <w:t xml:space="preserve"> </w:t>
      </w:r>
      <w:r w:rsidR="00B33ED6">
        <w:t>grundutbildning (helt eller delvis)?</w:t>
      </w:r>
    </w:p>
    <w:p w14:paraId="32B7FFD5" w14:textId="47B0DFE3" w:rsidR="00B33ED6" w:rsidRDefault="00B33ED6" w:rsidP="00024582">
      <w:pPr>
        <w:pStyle w:val="Liststycke"/>
        <w:numPr>
          <w:ilvl w:val="0"/>
          <w:numId w:val="17"/>
        </w:numPr>
      </w:pPr>
      <w:r>
        <w:t>Är det rätt yrke?</w:t>
      </w:r>
    </w:p>
    <w:p w14:paraId="02354A65" w14:textId="19EEB635" w:rsidR="00076DB8" w:rsidRDefault="00CE66F5" w:rsidP="00076DB8">
      <w:r>
        <w:t xml:space="preserve">Du kan byta </w:t>
      </w:r>
      <w:r w:rsidRPr="00E927CB">
        <w:rPr>
          <w:i/>
          <w:iCs/>
        </w:rPr>
        <w:t>Er referens</w:t>
      </w:r>
      <w:r>
        <w:t xml:space="preserve"> genom att klicka på </w:t>
      </w:r>
      <w:r w:rsidRPr="00E927CB">
        <w:rPr>
          <w:i/>
          <w:iCs/>
        </w:rPr>
        <w:t>pennan</w:t>
      </w:r>
      <w:r>
        <w:t xml:space="preserve"> </w:t>
      </w:r>
      <w:r w:rsidR="003D5804">
        <w:t>(</w:t>
      </w:r>
      <w:r w:rsidR="003D5804">
        <w:rPr>
          <w:noProof/>
        </w:rPr>
        <w:drawing>
          <wp:inline distT="0" distB="0" distL="0" distR="0" wp14:anchorId="481AF6E8" wp14:editId="4D7EF0F5">
            <wp:extent cx="99069" cy="99069"/>
            <wp:effectExtent l="0" t="0" r="0" b="0"/>
            <wp:docPr id="1427030119" name="Bildobjekt 1427030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Bildobjekt 144">
                      <a:extLst>
                        <a:ext uri="{C183D7F6-B498-43B3-948B-1728B52AA6E4}">
                          <adec:decorative xmlns:adec="http://schemas.microsoft.com/office/drawing/2017/decorative" val="1"/>
                        </a:ext>
                      </a:extLst>
                    </pic:cNvPr>
                    <pic:cNvPicPr/>
                  </pic:nvPicPr>
                  <pic:blipFill>
                    <a:blip r:embed="rId104">
                      <a:extLst>
                        <a:ext uri="{28A0092B-C50C-407E-A947-70E740481C1C}">
                          <a14:useLocalDpi xmlns:a14="http://schemas.microsoft.com/office/drawing/2010/main" val="0"/>
                        </a:ext>
                      </a:extLst>
                    </a:blip>
                    <a:stretch>
                      <a:fillRect/>
                    </a:stretch>
                  </pic:blipFill>
                  <pic:spPr>
                    <a:xfrm>
                      <a:off x="0" y="0"/>
                      <a:ext cx="99069" cy="99069"/>
                    </a:xfrm>
                    <a:prstGeom prst="rect">
                      <a:avLst/>
                    </a:prstGeom>
                  </pic:spPr>
                </pic:pic>
              </a:graphicData>
            </a:graphic>
          </wp:inline>
        </w:drawing>
      </w:r>
      <w:r w:rsidR="003D5804">
        <w:t xml:space="preserve">) </w:t>
      </w:r>
      <w:r w:rsidR="00E90CA3">
        <w:t xml:space="preserve">och välja </w:t>
      </w:r>
      <w:r w:rsidR="00E927CB">
        <w:t xml:space="preserve">någon som är registrerad med en roll som får godkänna beställningar. </w:t>
      </w:r>
      <w:r w:rsidR="005A1B39">
        <w:t xml:space="preserve">Välj sedan </w:t>
      </w:r>
      <w:r w:rsidR="000F0C0A">
        <w:rPr>
          <w:i/>
          <w:iCs/>
        </w:rPr>
        <w:t>F</w:t>
      </w:r>
      <w:r w:rsidR="005A1B39" w:rsidRPr="00024582">
        <w:rPr>
          <w:i/>
          <w:iCs/>
        </w:rPr>
        <w:t>aktureringsadress</w:t>
      </w:r>
      <w:r w:rsidR="00D51059">
        <w:t xml:space="preserve"> och hur </w:t>
      </w:r>
      <w:r w:rsidR="007F164F">
        <w:t xml:space="preserve">fakturan ska skickas. </w:t>
      </w:r>
      <w:r w:rsidR="00A44D1F">
        <w:t xml:space="preserve">Om </w:t>
      </w:r>
      <w:r w:rsidR="001F1F79">
        <w:t xml:space="preserve">du </w:t>
      </w:r>
      <w:r w:rsidR="00625665">
        <w:t xml:space="preserve">vill att fakturan </w:t>
      </w:r>
      <w:r w:rsidR="00625665">
        <w:lastRenderedPageBreak/>
        <w:t>skickas till en annan</w:t>
      </w:r>
      <w:r w:rsidR="005813E0">
        <w:t xml:space="preserve"> adress</w:t>
      </w:r>
      <w:r w:rsidR="00625665">
        <w:t xml:space="preserve"> än den</w:t>
      </w:r>
      <w:r w:rsidR="00A44D1F">
        <w:t xml:space="preserve"> förvalda fakturerings</w:t>
      </w:r>
      <w:r w:rsidR="001F1F79">
        <w:softHyphen/>
      </w:r>
      <w:r w:rsidR="00A44D1F">
        <w:t>adressen</w:t>
      </w:r>
      <w:r w:rsidR="000513F0">
        <w:t xml:space="preserve"> måste du eller företagsadministratören </w:t>
      </w:r>
      <w:r w:rsidR="00734A59">
        <w:t>lägg</w:t>
      </w:r>
      <w:r w:rsidR="000513F0">
        <w:t>a</w:t>
      </w:r>
      <w:r w:rsidR="00734A59">
        <w:t xml:space="preserve"> upp </w:t>
      </w:r>
      <w:r w:rsidR="004C4B9B">
        <w:t>adressen</w:t>
      </w:r>
      <w:r w:rsidR="005813E0">
        <w:t xml:space="preserve"> </w:t>
      </w:r>
      <w:r w:rsidR="00734A59">
        <w:t>som arbetsplats och markera</w:t>
      </w:r>
      <w:r w:rsidR="005C0176">
        <w:t xml:space="preserve"> den</w:t>
      </w:r>
      <w:r w:rsidR="00734A59">
        <w:t xml:space="preserve"> för fakturering</w:t>
      </w:r>
      <w:r w:rsidR="00D20362">
        <w:t xml:space="preserve"> för att den ska kunna väljas</w:t>
      </w:r>
      <w:r w:rsidR="00C63D53">
        <w:t xml:space="preserve">. Välj också om </w:t>
      </w:r>
      <w:r w:rsidR="00881DA9">
        <w:t>fakturan</w:t>
      </w:r>
      <w:r w:rsidR="000E3FE9">
        <w:t xml:space="preserve"> ska </w:t>
      </w:r>
      <w:r w:rsidR="00881DA9">
        <w:t>skicka</w:t>
      </w:r>
      <w:r w:rsidR="000E3FE9">
        <w:t>s</w:t>
      </w:r>
      <w:r w:rsidR="00881DA9">
        <w:t xml:space="preserve"> med </w:t>
      </w:r>
      <w:r w:rsidR="00076DB8">
        <w:t>e-post, e-faktura eller post (pappersfaktura).</w:t>
      </w:r>
    </w:p>
    <w:p w14:paraId="5173B026" w14:textId="3F9CBE15" w:rsidR="00076DB8" w:rsidRDefault="005C0176" w:rsidP="00076DB8">
      <w:r>
        <w:t xml:space="preserve">Välj </w:t>
      </w:r>
      <w:r w:rsidR="000F0C0A">
        <w:t>därefter</w:t>
      </w:r>
      <w:r w:rsidR="00873F13">
        <w:t xml:space="preserve"> företagets</w:t>
      </w:r>
      <w:r>
        <w:t xml:space="preserve"> </w:t>
      </w:r>
      <w:r w:rsidR="000F0C0A">
        <w:rPr>
          <w:i/>
          <w:iCs/>
        </w:rPr>
        <w:t>L</w:t>
      </w:r>
      <w:r w:rsidR="00076DB8" w:rsidRPr="00024582">
        <w:rPr>
          <w:i/>
          <w:iCs/>
        </w:rPr>
        <w:t>everansadress</w:t>
      </w:r>
      <w:r w:rsidR="00076DB8">
        <w:t xml:space="preserve"> som eventuellt material från distanstutbildningsleverantören </w:t>
      </w:r>
      <w:r w:rsidR="00873F13">
        <w:t>kan</w:t>
      </w:r>
      <w:r w:rsidR="00076DB8">
        <w:t xml:space="preserve"> skickas till.</w:t>
      </w:r>
      <w:r w:rsidR="000E3FE9">
        <w:t xml:space="preserve"> </w:t>
      </w:r>
      <w:r w:rsidR="00F94A9E">
        <w:t xml:space="preserve">Adressen måste finnas </w:t>
      </w:r>
      <w:r w:rsidR="004541CB">
        <w:t>registrerad</w:t>
      </w:r>
      <w:r w:rsidR="00F94A9E">
        <w:t xml:space="preserve"> som </w:t>
      </w:r>
      <w:r w:rsidR="00AF5DA7">
        <w:t xml:space="preserve">en </w:t>
      </w:r>
      <w:r w:rsidR="00F94A9E">
        <w:t>arbetsplats.</w:t>
      </w:r>
    </w:p>
    <w:p w14:paraId="65C8453C" w14:textId="77777777" w:rsidR="00BB3663" w:rsidRDefault="00BB3663" w:rsidP="00BB3663">
      <w:r>
        <w:t xml:space="preserve">Under </w:t>
      </w:r>
      <w:r>
        <w:rPr>
          <w:i/>
          <w:iCs/>
        </w:rPr>
        <w:t>K</w:t>
      </w:r>
      <w:r w:rsidRPr="003505CF">
        <w:rPr>
          <w:i/>
          <w:iCs/>
        </w:rPr>
        <w:t>ostnadsställe</w:t>
      </w:r>
      <w:r>
        <w:t xml:space="preserve"> kan du ange en referens som skrivs ut på fakturan.</w:t>
      </w:r>
    </w:p>
    <w:p w14:paraId="078FC27A" w14:textId="77777777" w:rsidR="006E0A80" w:rsidRDefault="006E0A80" w:rsidP="00076DB8">
      <w:r>
        <w:rPr>
          <w:noProof/>
        </w:rPr>
        <w:drawing>
          <wp:inline distT="0" distB="0" distL="0" distR="0" wp14:anchorId="0192123E" wp14:editId="4BA83ADE">
            <wp:extent cx="4379349" cy="2351365"/>
            <wp:effectExtent l="38100" t="38100" r="40640" b="30480"/>
            <wp:docPr id="87" name="Bildobjekt 87" descr="Skärmdump på beställning. Order - med kurser och Tillval - beställning av bokpa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Bildobjekt 87" descr="Skärmdump på beställning. Order - med kurser och Tillval - beställning av bokpaket."/>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4398463" cy="2361628"/>
                    </a:xfrm>
                    <a:prstGeom prst="rect">
                      <a:avLst/>
                    </a:prstGeom>
                    <a:ln w="28575">
                      <a:solidFill>
                        <a:schemeClr val="accent1"/>
                      </a:solidFill>
                    </a:ln>
                  </pic:spPr>
                </pic:pic>
              </a:graphicData>
            </a:graphic>
          </wp:inline>
        </w:drawing>
      </w:r>
    </w:p>
    <w:p w14:paraId="15E73A27" w14:textId="61BB11EA" w:rsidR="006E0A80" w:rsidRDefault="006E0A80" w:rsidP="006E0A80">
      <w:pPr>
        <w:pStyle w:val="Beskrivning"/>
      </w:pPr>
      <w:bookmarkStart w:id="152" w:name="_Ref104812340"/>
      <w:bookmarkStart w:id="153" w:name="_Toc103191722"/>
      <w:bookmarkStart w:id="154" w:name="_Toc104892507"/>
      <w:bookmarkStart w:id="155" w:name="_Toc104893021"/>
      <w:bookmarkStart w:id="156" w:name="_Toc104899896"/>
      <w:r>
        <w:t xml:space="preserve">Bild </w:t>
      </w:r>
      <w:fldSimple w:instr=" SEQ Bild \* ARABIC ">
        <w:r w:rsidR="00C96D8C">
          <w:rPr>
            <w:noProof/>
          </w:rPr>
          <w:t>18</w:t>
        </w:r>
      </w:fldSimple>
      <w:bookmarkEnd w:id="152"/>
      <w:r>
        <w:t xml:space="preserve">. Beställning </w:t>
      </w:r>
      <w:r w:rsidR="00575C9E">
        <w:t>–</w:t>
      </w:r>
      <w:r>
        <w:t xml:space="preserve"> kurser och tillval</w:t>
      </w:r>
      <w:bookmarkEnd w:id="153"/>
      <w:bookmarkEnd w:id="154"/>
      <w:bookmarkEnd w:id="155"/>
      <w:bookmarkEnd w:id="156"/>
    </w:p>
    <w:p w14:paraId="604EBA56" w14:textId="04F11335" w:rsidR="00076DB8" w:rsidRDefault="000D3125" w:rsidP="00076DB8">
      <w:r>
        <w:t>Kontrollera</w:t>
      </w:r>
      <w:r w:rsidR="00A61DE5">
        <w:t xml:space="preserve"> </w:t>
      </w:r>
      <w:r w:rsidR="009B6A8F">
        <w:t xml:space="preserve">sedan att </w:t>
      </w:r>
      <w:r>
        <w:t xml:space="preserve">din </w:t>
      </w:r>
      <w:r w:rsidRPr="00024582">
        <w:rPr>
          <w:i/>
          <w:iCs/>
        </w:rPr>
        <w:t>Order</w:t>
      </w:r>
      <w:r>
        <w:t xml:space="preserve"> </w:t>
      </w:r>
      <w:r w:rsidR="005523B7">
        <w:t xml:space="preserve">innehåller rätt kurser </w:t>
      </w:r>
      <w:r w:rsidR="00792B5B">
        <w:t>genom att g</w:t>
      </w:r>
      <w:r w:rsidR="00076DB8">
        <w:t xml:space="preserve">ranska den föreslagna produkten </w:t>
      </w:r>
      <w:r w:rsidR="00420E9D">
        <w:t>och</w:t>
      </w:r>
      <w:r w:rsidR="00076DB8">
        <w:t xml:space="preserve"> dess pris</w:t>
      </w:r>
      <w:r w:rsidR="00617320">
        <w:t xml:space="preserve">, om något inte stämmer hör du av dig till </w:t>
      </w:r>
      <w:hyperlink r:id="rId106" w:history="1">
        <w:r w:rsidR="00617320" w:rsidRPr="00617320">
          <w:rPr>
            <w:rStyle w:val="Hyperlnk"/>
          </w:rPr>
          <w:t>BYN-regionen</w:t>
        </w:r>
      </w:hyperlink>
      <w:r w:rsidR="00617320">
        <w:t xml:space="preserve">. </w:t>
      </w:r>
      <w:r w:rsidR="00D6273A">
        <w:t xml:space="preserve">Gör också </w:t>
      </w:r>
      <w:r w:rsidR="00076DB8">
        <w:t xml:space="preserve">eventuella </w:t>
      </w:r>
      <w:r w:rsidR="00CB4B2C" w:rsidRPr="00024582">
        <w:rPr>
          <w:i/>
          <w:iCs/>
        </w:rPr>
        <w:t>Tillval</w:t>
      </w:r>
      <w:r w:rsidR="00076DB8" w:rsidRPr="00024582">
        <w:rPr>
          <w:i/>
          <w:iCs/>
        </w:rPr>
        <w:t xml:space="preserve"> till utbildningsleverantören</w:t>
      </w:r>
      <w:r w:rsidR="00076DB8">
        <w:t xml:space="preserve">. Välj </w:t>
      </w:r>
      <w:r w:rsidR="000C6903">
        <w:t xml:space="preserve">här </w:t>
      </w:r>
      <w:r w:rsidR="00076DB8">
        <w:t xml:space="preserve">om </w:t>
      </w:r>
      <w:r w:rsidR="00F32029">
        <w:t xml:space="preserve">du vill ha </w:t>
      </w:r>
      <w:r w:rsidR="00076DB8">
        <w:t xml:space="preserve">ett tryckt bokpaket eller </w:t>
      </w:r>
      <w:r w:rsidR="00DD69EC">
        <w:t>inte</w:t>
      </w:r>
      <w:r w:rsidR="001F1F79">
        <w:t xml:space="preserve"> och o</w:t>
      </w:r>
      <w:r w:rsidR="00103345">
        <w:t xml:space="preserve">m det ska </w:t>
      </w:r>
      <w:r w:rsidR="00076DB8">
        <w:t xml:space="preserve">skickas till </w:t>
      </w:r>
      <w:r w:rsidR="005D2F9E">
        <w:t>företaget</w:t>
      </w:r>
      <w:r w:rsidR="00076DB8">
        <w:t xml:space="preserve"> eller lärlingen</w:t>
      </w:r>
      <w:r w:rsidR="009B6A8F">
        <w:t xml:space="preserve"> (se</w:t>
      </w:r>
      <w:r w:rsidR="00A91CDC">
        <w:t xml:space="preserve"> </w:t>
      </w:r>
      <w:r w:rsidR="00A91CDC">
        <w:fldChar w:fldCharType="begin"/>
      </w:r>
      <w:r w:rsidR="00A91CDC">
        <w:instrText xml:space="preserve"> REF _Ref104812340 \h </w:instrText>
      </w:r>
      <w:r w:rsidR="00A91CDC">
        <w:fldChar w:fldCharType="separate"/>
      </w:r>
      <w:r w:rsidR="00A77CE9">
        <w:t xml:space="preserve">Bild </w:t>
      </w:r>
      <w:r w:rsidR="00A77CE9">
        <w:rPr>
          <w:noProof/>
        </w:rPr>
        <w:t>18</w:t>
      </w:r>
      <w:r w:rsidR="00A91CDC">
        <w:fldChar w:fldCharType="end"/>
      </w:r>
      <w:r w:rsidR="009B6A8F">
        <w:t>)</w:t>
      </w:r>
    </w:p>
    <w:p w14:paraId="18C942F0" w14:textId="4E180DFD" w:rsidR="00D229CB" w:rsidRDefault="005D2F9E">
      <w:r>
        <w:t xml:space="preserve">Läs igenom och </w:t>
      </w:r>
      <w:r w:rsidR="00076DB8">
        <w:t xml:space="preserve">godkänn </w:t>
      </w:r>
      <w:proofErr w:type="spellStart"/>
      <w:r w:rsidR="00076DB8">
        <w:t>köpvillkor</w:t>
      </w:r>
      <w:proofErr w:type="spellEnd"/>
      <w:r w:rsidR="00552AFF">
        <w:t xml:space="preserve"> och betalningsansvar </w:t>
      </w:r>
      <w:r w:rsidR="00076DB8">
        <w:t xml:space="preserve">genom att markera rutan </w:t>
      </w:r>
      <w:r w:rsidR="00420E9D">
        <w:t>och tryck</w:t>
      </w:r>
      <w:r w:rsidR="006D68A7">
        <w:t xml:space="preserve"> sedan</w:t>
      </w:r>
      <w:r w:rsidR="00420E9D">
        <w:t xml:space="preserve"> på </w:t>
      </w:r>
      <w:r w:rsidR="00076DB8">
        <w:t xml:space="preserve">knappen </w:t>
      </w:r>
      <w:r w:rsidR="00B52373">
        <w:rPr>
          <w:i/>
          <w:iCs/>
        </w:rPr>
        <w:t>G</w:t>
      </w:r>
      <w:r w:rsidR="00076DB8" w:rsidRPr="00024582">
        <w:rPr>
          <w:i/>
          <w:iCs/>
        </w:rPr>
        <w:t>odkänn</w:t>
      </w:r>
      <w:r w:rsidR="00076DB8">
        <w:t>.</w:t>
      </w:r>
      <w:r w:rsidR="00991E3D">
        <w:t xml:space="preserve"> (se</w:t>
      </w:r>
      <w:r w:rsidR="00A91CDC">
        <w:t xml:space="preserve"> </w:t>
      </w:r>
      <w:r w:rsidR="00A91CDC">
        <w:fldChar w:fldCharType="begin"/>
      </w:r>
      <w:r w:rsidR="00A91CDC">
        <w:instrText xml:space="preserve"> REF _Ref104812351 \h </w:instrText>
      </w:r>
      <w:r w:rsidR="00A91CDC">
        <w:fldChar w:fldCharType="separate"/>
      </w:r>
      <w:r w:rsidR="00A77CE9">
        <w:t xml:space="preserve">Bild </w:t>
      </w:r>
      <w:r w:rsidR="00A77CE9">
        <w:rPr>
          <w:noProof/>
        </w:rPr>
        <w:t>19</w:t>
      </w:r>
      <w:r w:rsidR="00A91CDC">
        <w:fldChar w:fldCharType="end"/>
      </w:r>
      <w:r w:rsidR="00991E3D">
        <w:t>)</w:t>
      </w:r>
    </w:p>
    <w:p w14:paraId="04BB0F90" w14:textId="1ECAFE96" w:rsidR="00FE30A3" w:rsidRDefault="00FE30A3" w:rsidP="00792070">
      <w:pPr>
        <w:keepNext/>
      </w:pPr>
      <w:r w:rsidRPr="00FE30A3">
        <w:rPr>
          <w:noProof/>
        </w:rPr>
        <w:drawing>
          <wp:inline distT="0" distB="0" distL="0" distR="0" wp14:anchorId="6C958AAB" wp14:editId="48AD21A2">
            <wp:extent cx="3902710" cy="1556385"/>
            <wp:effectExtent l="38100" t="38100" r="40640" b="43815"/>
            <wp:docPr id="1259774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7746" name=""/>
                    <pic:cNvPicPr/>
                  </pic:nvPicPr>
                  <pic:blipFill>
                    <a:blip r:embed="rId107"/>
                    <a:stretch>
                      <a:fillRect/>
                    </a:stretch>
                  </pic:blipFill>
                  <pic:spPr>
                    <a:xfrm>
                      <a:off x="0" y="0"/>
                      <a:ext cx="3902710" cy="1556385"/>
                    </a:xfrm>
                    <a:prstGeom prst="rect">
                      <a:avLst/>
                    </a:prstGeom>
                    <a:ln w="28575">
                      <a:solidFill>
                        <a:schemeClr val="accent1"/>
                      </a:solidFill>
                    </a:ln>
                  </pic:spPr>
                </pic:pic>
              </a:graphicData>
            </a:graphic>
          </wp:inline>
        </w:drawing>
      </w:r>
    </w:p>
    <w:p w14:paraId="12D30BE7" w14:textId="54C1BC83" w:rsidR="00991E3D" w:rsidRDefault="0086752C" w:rsidP="003669CA">
      <w:pPr>
        <w:pStyle w:val="Beskrivning"/>
      </w:pPr>
      <w:bookmarkStart w:id="157" w:name="_Ref104812351"/>
      <w:bookmarkStart w:id="158" w:name="_Toc103191723"/>
      <w:bookmarkStart w:id="159" w:name="_Toc104892508"/>
      <w:bookmarkStart w:id="160" w:name="_Toc104893022"/>
      <w:bookmarkStart w:id="161" w:name="_Toc104899897"/>
      <w:r>
        <w:t xml:space="preserve">Bild </w:t>
      </w:r>
      <w:fldSimple w:instr=" SEQ Bild \* ARABIC ">
        <w:r w:rsidR="00C96D8C">
          <w:rPr>
            <w:noProof/>
          </w:rPr>
          <w:t>19</w:t>
        </w:r>
      </w:fldSimple>
      <w:bookmarkEnd w:id="157"/>
      <w:r>
        <w:t xml:space="preserve">. Beställning </w:t>
      </w:r>
      <w:r w:rsidR="00575C9E">
        <w:t>–</w:t>
      </w:r>
      <w:r>
        <w:t xml:space="preserve"> godkänn </w:t>
      </w:r>
      <w:proofErr w:type="spellStart"/>
      <w:r>
        <w:t>köpvillkor</w:t>
      </w:r>
      <w:bookmarkEnd w:id="158"/>
      <w:bookmarkEnd w:id="159"/>
      <w:bookmarkEnd w:id="160"/>
      <w:bookmarkEnd w:id="161"/>
      <w:proofErr w:type="spellEnd"/>
    </w:p>
    <w:p w14:paraId="61FDC564" w14:textId="23A95F87" w:rsidR="0065566E" w:rsidRDefault="0065566E">
      <w:r>
        <w:t xml:space="preserve">Du kan också </w:t>
      </w:r>
      <w:r w:rsidR="00676772" w:rsidRPr="005B1D50">
        <w:rPr>
          <w:i/>
          <w:iCs/>
        </w:rPr>
        <w:t>Skicka kopia med e-post</w:t>
      </w:r>
      <w:r>
        <w:t xml:space="preserve"> </w:t>
      </w:r>
      <w:r w:rsidR="00676772">
        <w:t>till exempelvis en kollega.</w:t>
      </w:r>
    </w:p>
    <w:p w14:paraId="7D667921" w14:textId="77777777" w:rsidR="006E0A80" w:rsidRDefault="00D229CB">
      <w:r>
        <w:t xml:space="preserve">Status på beställningen blir nu </w:t>
      </w:r>
      <w:r w:rsidRPr="00A77CE9">
        <w:rPr>
          <w:b/>
          <w:bCs/>
        </w:rPr>
        <w:t>Godkänd att fakturera</w:t>
      </w:r>
      <w:r>
        <w:t xml:space="preserve">. </w:t>
      </w:r>
      <w:r w:rsidR="0086752C">
        <w:t xml:space="preserve">Det betyder att </w:t>
      </w:r>
      <w:r>
        <w:t xml:space="preserve">BYNs kansli </w:t>
      </w:r>
      <w:r w:rsidR="00CA586B">
        <w:t>ställer</w:t>
      </w:r>
      <w:r>
        <w:t xml:space="preserve"> ut en faktura till företaget och </w:t>
      </w:r>
      <w:r w:rsidR="00CA586B">
        <w:t>beställer utbildningen från leverantören</w:t>
      </w:r>
      <w:r w:rsidR="00F67D90">
        <w:t xml:space="preserve"> som sedan levererar enligt </w:t>
      </w:r>
      <w:r w:rsidR="0086752C">
        <w:t>beställningen</w:t>
      </w:r>
      <w:r w:rsidR="00F67D90">
        <w:t>.</w:t>
      </w:r>
    </w:p>
    <w:p w14:paraId="00B26594" w14:textId="3659D37D" w:rsidR="002E5F02" w:rsidRPr="00EC155C" w:rsidRDefault="00681286">
      <w:pPr>
        <w:pStyle w:val="Rubrik1"/>
      </w:pPr>
      <w:bookmarkStart w:id="162" w:name="_Toc234932963"/>
      <w:r w:rsidRPr="004F43AF">
        <w:lastRenderedPageBreak/>
        <w:t>F</w:t>
      </w:r>
      <w:r w:rsidR="00623392" w:rsidRPr="004F43AF">
        <w:t>öretagslärling</w:t>
      </w:r>
      <w:bookmarkEnd w:id="162"/>
    </w:p>
    <w:p w14:paraId="1E6D2E56" w14:textId="3D208406" w:rsidR="00BC1373" w:rsidRDefault="00E3022D" w:rsidP="00BC1373">
      <w:r>
        <w:rPr>
          <w:noProof/>
        </w:rPr>
        <mc:AlternateContent>
          <mc:Choice Requires="wpg">
            <w:drawing>
              <wp:anchor distT="0" distB="0" distL="114300" distR="114300" simplePos="0" relativeHeight="251658265" behindDoc="0" locked="0" layoutInCell="1" allowOverlap="1" wp14:anchorId="2596E31A" wp14:editId="7F2065DE">
                <wp:simplePos x="0" y="0"/>
                <wp:positionH relativeFrom="column">
                  <wp:posOffset>-853440</wp:posOffset>
                </wp:positionH>
                <wp:positionV relativeFrom="paragraph">
                  <wp:posOffset>437515</wp:posOffset>
                </wp:positionV>
                <wp:extent cx="5853482" cy="2771410"/>
                <wp:effectExtent l="0" t="0" r="0" b="0"/>
                <wp:wrapTight wrapText="bothSides">
                  <wp:wrapPolygon edited="0">
                    <wp:start x="0" y="0"/>
                    <wp:lineTo x="0" y="19749"/>
                    <wp:lineTo x="141" y="21382"/>
                    <wp:lineTo x="21511" y="21382"/>
                    <wp:lineTo x="21511" y="19749"/>
                    <wp:lineTo x="21230" y="19006"/>
                    <wp:lineTo x="21230" y="0"/>
                    <wp:lineTo x="0" y="0"/>
                  </wp:wrapPolygon>
                </wp:wrapTight>
                <wp:docPr id="73" name="Grupp 73" descr="Detaljerad process Företagslärling.&#10;Lärling - rapportera praktiska delmoment och genomför distansutbildning. Företag - godkänn delmoment, godkänn e-bok.&#10;BYN-region - godkänn grundutbildning.&#10;Både företag och region - Eventuellt uppehåll. Output - Kvalificeringstid."/>
                <wp:cNvGraphicFramePr/>
                <a:graphic xmlns:a="http://schemas.openxmlformats.org/drawingml/2006/main">
                  <a:graphicData uri="http://schemas.microsoft.com/office/word/2010/wordprocessingGroup">
                    <wpg:wgp>
                      <wpg:cNvGrpSpPr/>
                      <wpg:grpSpPr>
                        <a:xfrm>
                          <a:off x="0" y="0"/>
                          <a:ext cx="5853482" cy="2771410"/>
                          <a:chOff x="0" y="0"/>
                          <a:chExt cx="5853482" cy="2771410"/>
                        </a:xfrm>
                      </wpg:grpSpPr>
                      <pic:pic xmlns:pic="http://schemas.openxmlformats.org/drawingml/2006/picture">
                        <pic:nvPicPr>
                          <pic:cNvPr id="53" name="Bildobjekt 53"/>
                          <pic:cNvPicPr>
                            <a:picLocks noChangeAspect="1"/>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743575" cy="2538095"/>
                          </a:xfrm>
                          <a:prstGeom prst="rect">
                            <a:avLst/>
                          </a:prstGeom>
                        </pic:spPr>
                      </pic:pic>
                      <wps:wsp>
                        <wps:cNvPr id="17" name="Textruta 17"/>
                        <wps:cNvSpPr txBox="1"/>
                        <wps:spPr>
                          <a:xfrm>
                            <a:off x="83820" y="2537460"/>
                            <a:ext cx="5769662" cy="233950"/>
                          </a:xfrm>
                          <a:prstGeom prst="rect">
                            <a:avLst/>
                          </a:prstGeom>
                          <a:solidFill>
                            <a:prstClr val="white"/>
                          </a:solidFill>
                          <a:ln>
                            <a:noFill/>
                          </a:ln>
                        </wps:spPr>
                        <wps:txbx>
                          <w:txbxContent>
                            <w:p w14:paraId="172DBDAE" w14:textId="091F0982" w:rsidR="009907A9" w:rsidRPr="00A735C5" w:rsidRDefault="009907A9" w:rsidP="007E090C">
                              <w:pPr>
                                <w:pStyle w:val="Beskrivning"/>
                                <w:rPr>
                                  <w:noProof/>
                                </w:rPr>
                              </w:pPr>
                              <w:bookmarkStart w:id="163" w:name="_Toc103191724"/>
                              <w:bookmarkStart w:id="164" w:name="_Toc104892509"/>
                              <w:bookmarkStart w:id="165" w:name="_Toc104893023"/>
                              <w:bookmarkStart w:id="166" w:name="_Toc104899898"/>
                              <w:r>
                                <w:t xml:space="preserve">Bild </w:t>
                              </w:r>
                              <w:fldSimple w:instr=" SEQ Bild \* ARABIC ">
                                <w:r w:rsidR="000071B1">
                                  <w:rPr>
                                    <w:noProof/>
                                  </w:rPr>
                                  <w:t>20</w:t>
                                </w:r>
                              </w:fldSimple>
                              <w:r>
                                <w:t>. Detaljerad process för företagslärling</w:t>
                              </w:r>
                              <w:bookmarkEnd w:id="163"/>
                              <w:bookmarkEnd w:id="164"/>
                              <w:bookmarkEnd w:id="165"/>
                              <w:bookmarkEnd w:id="16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2596E31A" id="Grupp 73" o:spid="_x0000_s1084" alt="Detaljerad process Företagslärling.&#10;Lärling - rapportera praktiska delmoment och genomför distansutbildning. Företag - godkänn delmoment, godkänn e-bok.&#10;BYN-region - godkänn grundutbildning.&#10;Både företag och region - Eventuellt uppehåll. Output - Kvalificeringstid." style="position:absolute;margin-left:-67.2pt;margin-top:34.45pt;width:460.9pt;height:218.2pt;z-index:251658265;mso-position-horizontal-relative:text;mso-position-vertical-relative:text" coordsize="58534,27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Br9K+N/hn/ymR+In/Ynwf+kemV9k&#10;P0r43+Gf/KZH4if9ifB/6R6ZXnZh8dD/ABr8mfVcM/wcf/2Dz/8AS6Z9kp92lpE+7S16J8qFFFFA&#10;BRRRQAUUUUAFFFFABRRRQAUUUUAFFFFAHzX/AMFfP+UcPxU/7Atv/wCllvXffsH/APJj3wa/7JT4&#10;d/8ATbb1wP8AwV8/5Rw/FT/sC2//AKWW9d9+wf8A8mPfBr/slPh3/wBNtvXqy/5Ecf8Ar5L/ANJi&#10;eRH/AJH0v+vcf/SpHq1FFFeUeu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">
                <v:shape id="Bildobjekt 53" o:spid="_x0000_s1085" type="#_x0000_t75" style="position:absolute;width:57435;height:25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">
                  <v:imagedata r:id="rId109" o:title=""/>
                </v:shape>
                <v:shape id="Textruta 17" o:spid="_x0000_s1086" type="#_x0000_t202" style="position:absolute;left:838;top:25374;width:57696;height:2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" stroked="f">
                  <v:textbox inset="0,0,0,0">
                    <w:txbxContent>
                      <w:p w14:paraId="172DBDAE" w14:textId="091F0982" w:rsidR="009907A9" w:rsidRPr="00A735C5" w:rsidRDefault="009907A9" w:rsidP="007E090C">
                        <w:pPr>
                          <w:pStyle w:val="Beskrivning"/>
                          <w:rPr>
                            <w:noProof/>
                          </w:rPr>
                        </w:pPr>
                        <w:bookmarkStart w:id="167" w:name="_Toc103191724"/>
                        <w:bookmarkStart w:id="168" w:name="_Toc104892509"/>
                        <w:bookmarkStart w:id="169" w:name="_Toc104893023"/>
                        <w:bookmarkStart w:id="170" w:name="_Toc104899898"/>
                        <w:r>
                          <w:t xml:space="preserve">Bild </w:t>
                        </w:r>
                        <w:fldSimple w:instr=" SEQ Bild \* ARABIC ">
                          <w:r w:rsidR="000071B1">
                            <w:rPr>
                              <w:noProof/>
                            </w:rPr>
                            <w:t>20</w:t>
                          </w:r>
                        </w:fldSimple>
                        <w:r>
                          <w:t>. Detaljerad process för företagslärling</w:t>
                        </w:r>
                        <w:bookmarkEnd w:id="167"/>
                        <w:bookmarkEnd w:id="168"/>
                        <w:bookmarkEnd w:id="169"/>
                        <w:bookmarkEnd w:id="170"/>
                      </w:p>
                    </w:txbxContent>
                  </v:textbox>
                </v:shape>
                <w10:wrap type="tight"/>
              </v:group>
            </w:pict>
          </mc:Fallback>
        </mc:AlternateContent>
      </w:r>
      <w:r w:rsidR="005839FC">
        <w:t>Om du helt eller delvis saknar grundutbildning ska du komplettera eller göra utbildningen på företaget som en så kallad företagslärling.</w:t>
      </w:r>
    </w:p>
    <w:p w14:paraId="3A518B57" w14:textId="0F64D5BE" w:rsidR="00DB1823" w:rsidRDefault="007A7650" w:rsidP="00BC1373">
      <w:r>
        <w:rPr>
          <w:noProof/>
        </w:rPr>
        <mc:AlternateContent>
          <mc:Choice Requires="wps">
            <w:drawing>
              <wp:anchor distT="182880" distB="182880" distL="182880" distR="182880" simplePos="0" relativeHeight="251658243" behindDoc="0" locked="0" layoutInCell="1" allowOverlap="1" wp14:anchorId="49DBEFCF" wp14:editId="18F0F807">
                <wp:simplePos x="0" y="0"/>
                <wp:positionH relativeFrom="margin">
                  <wp:posOffset>-1699260</wp:posOffset>
                </wp:positionH>
                <wp:positionV relativeFrom="margin">
                  <wp:posOffset>3939540</wp:posOffset>
                </wp:positionV>
                <wp:extent cx="1470660" cy="1203960"/>
                <wp:effectExtent l="0" t="0" r="0" b="0"/>
                <wp:wrapSquare wrapText="bothSides"/>
                <wp:docPr id="40" name="Rektangel med klippt hörn 117"/>
                <wp:cNvGraphicFramePr/>
                <a:graphic xmlns:a="http://schemas.openxmlformats.org/drawingml/2006/main">
                  <a:graphicData uri="http://schemas.microsoft.com/office/word/2010/wordprocessingShape">
                    <wps:wsp>
                      <wps:cNvSpPr/>
                      <wps:spPr>
                        <a:xfrm>
                          <a:off x="0" y="0"/>
                          <a:ext cx="1470660" cy="1203960"/>
                        </a:xfrm>
                        <a:prstGeom prst="snip1Rect">
                          <a:avLst/>
                        </a:prstGeom>
                        <a:solidFill>
                          <a:schemeClr val="accent1"/>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10E1E76D" w14:textId="5E70ABE5" w:rsidR="004D13E4" w:rsidRPr="00F9256A" w:rsidRDefault="004D13E4" w:rsidP="007E090C">
                            <w:pPr>
                              <w:ind w:right="-67"/>
                              <w:rPr>
                                <w:i/>
                                <w:iCs/>
                                <w:color w:val="FCFCFA" w:themeColor="background1"/>
                              </w:rPr>
                            </w:pPr>
                            <w:r>
                              <w:rPr>
                                <w:i/>
                                <w:iCs/>
                                <w:color w:val="FCFCFA" w:themeColor="background1"/>
                              </w:rPr>
                              <w:t xml:space="preserve">Visste du </w:t>
                            </w:r>
                            <w:r w:rsidR="00C44E10">
                              <w:rPr>
                                <w:i/>
                                <w:iCs/>
                                <w:color w:val="FCFCFA" w:themeColor="background1"/>
                              </w:rPr>
                              <w:t>att</w:t>
                            </w:r>
                            <w:r w:rsidR="005B0165">
                              <w:rPr>
                                <w:i/>
                                <w:iCs/>
                                <w:color w:val="FCFCFA" w:themeColor="background1"/>
                              </w:rPr>
                              <w:t>?</w:t>
                            </w:r>
                            <w:r w:rsidR="005B0165">
                              <w:rPr>
                                <w:i/>
                                <w:iCs/>
                                <w:color w:val="FCFCFA" w:themeColor="background1"/>
                              </w:rPr>
                              <w:br/>
                              <w:t>O</w:t>
                            </w:r>
                            <w:r w:rsidR="00C44E10">
                              <w:rPr>
                                <w:i/>
                                <w:iCs/>
                                <w:color w:val="FCFCFA" w:themeColor="background1"/>
                              </w:rPr>
                              <w:t xml:space="preserve">m du har </w:t>
                            </w:r>
                            <w:r w:rsidR="008D2283">
                              <w:rPr>
                                <w:i/>
                                <w:iCs/>
                                <w:color w:val="FCFCFA" w:themeColor="background1"/>
                              </w:rPr>
                              <w:t xml:space="preserve">godkänd </w:t>
                            </w:r>
                            <w:r w:rsidR="00C44E10">
                              <w:rPr>
                                <w:i/>
                                <w:iCs/>
                                <w:color w:val="FCFCFA" w:themeColor="background1"/>
                              </w:rPr>
                              <w:t xml:space="preserve">grundutbildning </w:t>
                            </w:r>
                            <w:r w:rsidR="00A67D45">
                              <w:rPr>
                                <w:i/>
                                <w:iCs/>
                                <w:color w:val="FCFCFA" w:themeColor="background1"/>
                              </w:rPr>
                              <w:t>behöver</w:t>
                            </w:r>
                            <w:r w:rsidR="00C44E10">
                              <w:rPr>
                                <w:i/>
                                <w:iCs/>
                                <w:color w:val="FCFCFA" w:themeColor="background1"/>
                              </w:rPr>
                              <w:t xml:space="preserve"> du ingen </w:t>
                            </w:r>
                            <w:r w:rsidR="002E4340">
                              <w:rPr>
                                <w:i/>
                                <w:iCs/>
                                <w:color w:val="FCFCFA" w:themeColor="background1"/>
                              </w:rPr>
                              <w:br/>
                            </w:r>
                            <w:r w:rsidR="00C44E10" w:rsidRPr="006E38AF">
                              <w:rPr>
                                <w:i/>
                                <w:iCs/>
                                <w:color w:val="FCFCFA" w:themeColor="background1"/>
                              </w:rPr>
                              <w:t>e-bok</w:t>
                            </w:r>
                            <w:r w:rsidR="005B0165">
                              <w:rPr>
                                <w:i/>
                                <w:iCs/>
                                <w:color w:val="FCFCFA" w:themeColor="background1"/>
                              </w:rPr>
                              <w:t>.</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BEFCF" id="_x0000_s1087" style="position:absolute;margin-left:-133.8pt;margin-top:310.2pt;width:115.8pt;height:94.8pt;z-index:251658243;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1470660,12039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" adj="-11796480,,5400" path="m,l1269996,r200664,200664l1470660,1203960,,1203960,,xe" fillcolor="#58d0d6 [3204]" stroked="f" strokeweight="1pt">
                <v:stroke joinstyle="miter"/>
                <v:formulas/>
                <v:path arrowok="t" o:connecttype="custom" o:connectlocs="0,0;1269996,0;1470660,200664;1470660,1203960;0,1203960;0,0" o:connectangles="0,0,0,0,0,0" textboxrect="0,0,1470660,1203960"/>
                <v:textbox inset="10.8pt,7.2pt,,7.2pt">
                  <w:txbxContent>
                    <w:p w14:paraId="10E1E76D" w14:textId="5E70ABE5" w:rsidR="004D13E4" w:rsidRPr="00F9256A" w:rsidRDefault="004D13E4" w:rsidP="007E090C">
                      <w:pPr>
                        <w:ind w:right="-67"/>
                        <w:rPr>
                          <w:i/>
                          <w:iCs/>
                          <w:color w:val="FCFCFA" w:themeColor="background1"/>
                        </w:rPr>
                      </w:pPr>
                      <w:r>
                        <w:rPr>
                          <w:i/>
                          <w:iCs/>
                          <w:color w:val="FCFCFA" w:themeColor="background1"/>
                        </w:rPr>
                        <w:t xml:space="preserve">Visste du </w:t>
                      </w:r>
                      <w:r w:rsidR="00C44E10">
                        <w:rPr>
                          <w:i/>
                          <w:iCs/>
                          <w:color w:val="FCFCFA" w:themeColor="background1"/>
                        </w:rPr>
                        <w:t>att</w:t>
                      </w:r>
                      <w:r w:rsidR="005B0165">
                        <w:rPr>
                          <w:i/>
                          <w:iCs/>
                          <w:color w:val="FCFCFA" w:themeColor="background1"/>
                        </w:rPr>
                        <w:t>?</w:t>
                      </w:r>
                      <w:r w:rsidR="005B0165">
                        <w:rPr>
                          <w:i/>
                          <w:iCs/>
                          <w:color w:val="FCFCFA" w:themeColor="background1"/>
                        </w:rPr>
                        <w:br/>
                        <w:t>O</w:t>
                      </w:r>
                      <w:r w:rsidR="00C44E10">
                        <w:rPr>
                          <w:i/>
                          <w:iCs/>
                          <w:color w:val="FCFCFA" w:themeColor="background1"/>
                        </w:rPr>
                        <w:t xml:space="preserve">m du har </w:t>
                      </w:r>
                      <w:r w:rsidR="008D2283">
                        <w:rPr>
                          <w:i/>
                          <w:iCs/>
                          <w:color w:val="FCFCFA" w:themeColor="background1"/>
                        </w:rPr>
                        <w:t xml:space="preserve">godkänd </w:t>
                      </w:r>
                      <w:r w:rsidR="00C44E10">
                        <w:rPr>
                          <w:i/>
                          <w:iCs/>
                          <w:color w:val="FCFCFA" w:themeColor="background1"/>
                        </w:rPr>
                        <w:t xml:space="preserve">grundutbildning </w:t>
                      </w:r>
                      <w:r w:rsidR="00A67D45">
                        <w:rPr>
                          <w:i/>
                          <w:iCs/>
                          <w:color w:val="FCFCFA" w:themeColor="background1"/>
                        </w:rPr>
                        <w:t>behöver</w:t>
                      </w:r>
                      <w:r w:rsidR="00C44E10">
                        <w:rPr>
                          <w:i/>
                          <w:iCs/>
                          <w:color w:val="FCFCFA" w:themeColor="background1"/>
                        </w:rPr>
                        <w:t xml:space="preserve"> du ingen </w:t>
                      </w:r>
                      <w:r w:rsidR="002E4340">
                        <w:rPr>
                          <w:i/>
                          <w:iCs/>
                          <w:color w:val="FCFCFA" w:themeColor="background1"/>
                        </w:rPr>
                        <w:br/>
                      </w:r>
                      <w:r w:rsidR="00C44E10" w:rsidRPr="006E38AF">
                        <w:rPr>
                          <w:i/>
                          <w:iCs/>
                          <w:color w:val="FCFCFA" w:themeColor="background1"/>
                        </w:rPr>
                        <w:t>e-bok</w:t>
                      </w:r>
                      <w:r w:rsidR="005B0165">
                        <w:rPr>
                          <w:i/>
                          <w:iCs/>
                          <w:color w:val="FCFCFA" w:themeColor="background1"/>
                        </w:rPr>
                        <w:t>.</w:t>
                      </w:r>
                    </w:p>
                  </w:txbxContent>
                </v:textbox>
                <w10:wrap type="square" anchorx="margin" anchory="margin"/>
              </v:shape>
            </w:pict>
          </mc:Fallback>
        </mc:AlternateContent>
      </w:r>
      <w:r w:rsidR="00F21C1D">
        <w:t>Det innebär att du studerar teori via en distansutbildning</w:t>
      </w:r>
      <w:r w:rsidR="00FE29DA">
        <w:t xml:space="preserve"> samtidigt som du</w:t>
      </w:r>
      <w:r w:rsidR="008C247C">
        <w:t xml:space="preserve"> </w:t>
      </w:r>
      <w:r w:rsidR="00CA1165">
        <w:t>lär dig</w:t>
      </w:r>
      <w:r w:rsidR="00FE29DA">
        <w:t xml:space="preserve"> praktiska momen</w:t>
      </w:r>
      <w:r w:rsidR="00884E33">
        <w:t>t på ett företag</w:t>
      </w:r>
      <w:r w:rsidR="00CA1165">
        <w:t xml:space="preserve">. </w:t>
      </w:r>
      <w:r w:rsidR="000D1812">
        <w:t xml:space="preserve">Du måste genomföra båda delarna inom 12 månader (6 månader för maskinförare). </w:t>
      </w:r>
      <w:r w:rsidR="00CA1165">
        <w:t>De praktiska momenten rapporterar du i en e-bok</w:t>
      </w:r>
      <w:r w:rsidR="00C029F3">
        <w:t>.</w:t>
      </w:r>
      <w:r w:rsidR="00FE60A4">
        <w:t xml:space="preserve"> </w:t>
      </w:r>
      <w:r w:rsidR="00300489">
        <w:t xml:space="preserve">Distansutbildningen rapporterar leverantören </w:t>
      </w:r>
      <w:r w:rsidR="00FE60A4">
        <w:t>in i systemet</w:t>
      </w:r>
      <w:r w:rsidR="003A718C">
        <w:t>.</w:t>
      </w:r>
      <w:r w:rsidR="00282FBD">
        <w:t xml:space="preserve"> </w:t>
      </w:r>
      <w:r w:rsidR="00782F4A">
        <w:t xml:space="preserve">När </w:t>
      </w:r>
      <w:r w:rsidR="003A718C">
        <w:t xml:space="preserve">grundutbildningen är godkänd </w:t>
      </w:r>
      <w:r w:rsidR="00354CE2">
        <w:t>börjar</w:t>
      </w:r>
      <w:r w:rsidR="009449D8">
        <w:t xml:space="preserve"> din kvalificeringstid.</w:t>
      </w:r>
    </w:p>
    <w:p w14:paraId="06DDA2F4" w14:textId="4508124C" w:rsidR="008F5B34" w:rsidRDefault="002A0733" w:rsidP="008F5B34">
      <w:r>
        <w:t>E-boken syns på startsidan och i menyn n</w:t>
      </w:r>
      <w:r w:rsidR="00A927A3">
        <w:t xml:space="preserve">är BYN utfärdat </w:t>
      </w:r>
      <w:r>
        <w:t>den</w:t>
      </w:r>
      <w:r w:rsidR="00A927A3">
        <w:t xml:space="preserve">. </w:t>
      </w:r>
      <w:r w:rsidR="008F5B34">
        <w:t>Personer med rätt behörighet på företaget kan se</w:t>
      </w:r>
      <w:r w:rsidR="00A03505">
        <w:t xml:space="preserve"> </w:t>
      </w:r>
      <w:r w:rsidR="008F5B34">
        <w:t xml:space="preserve">sina lärlingars </w:t>
      </w:r>
      <w:r w:rsidR="001543C4">
        <w:t>e-böcker</w:t>
      </w:r>
      <w:r w:rsidR="008F5B34">
        <w:t>.</w:t>
      </w:r>
    </w:p>
    <w:p w14:paraId="5E6E5B06" w14:textId="3D4165F4" w:rsidR="00B54A60" w:rsidRDefault="00B7416E" w:rsidP="00BC1373">
      <w:r>
        <w:rPr>
          <w:noProof/>
        </w:rPr>
        <mc:AlternateContent>
          <mc:Choice Requires="wpg">
            <w:drawing>
              <wp:anchor distT="0" distB="0" distL="114300" distR="114300" simplePos="0" relativeHeight="251658266" behindDoc="0" locked="0" layoutInCell="1" allowOverlap="1" wp14:anchorId="7104275F" wp14:editId="6F67DA1D">
                <wp:simplePos x="0" y="0"/>
                <wp:positionH relativeFrom="column">
                  <wp:posOffset>-365760</wp:posOffset>
                </wp:positionH>
                <wp:positionV relativeFrom="paragraph">
                  <wp:posOffset>812800</wp:posOffset>
                </wp:positionV>
                <wp:extent cx="5259705" cy="2659380"/>
                <wp:effectExtent l="38100" t="38100" r="36195" b="7620"/>
                <wp:wrapSquare wrapText="bothSides"/>
                <wp:docPr id="98" name="Grupp 98" descr="Skärmdumpar - Översikt över lärlingsutbildning, praktiska moment och teoretisk distansutbildning."/>
                <wp:cNvGraphicFramePr/>
                <a:graphic xmlns:a="http://schemas.openxmlformats.org/drawingml/2006/main">
                  <a:graphicData uri="http://schemas.microsoft.com/office/word/2010/wordprocessingGroup">
                    <wpg:wgp>
                      <wpg:cNvGrpSpPr/>
                      <wpg:grpSpPr>
                        <a:xfrm>
                          <a:off x="0" y="0"/>
                          <a:ext cx="5259705" cy="2659380"/>
                          <a:chOff x="0" y="0"/>
                          <a:chExt cx="5351145" cy="2703095"/>
                        </a:xfrm>
                      </wpg:grpSpPr>
                      <wpg:grpSp>
                        <wpg:cNvPr id="96" name="Grupp 96"/>
                        <wpg:cNvGrpSpPr/>
                        <wpg:grpSpPr>
                          <a:xfrm>
                            <a:off x="0" y="0"/>
                            <a:ext cx="5351145" cy="2419985"/>
                            <a:chOff x="0" y="0"/>
                            <a:chExt cx="5812980" cy="2628900"/>
                          </a:xfrm>
                        </wpg:grpSpPr>
                        <pic:pic xmlns:pic="http://schemas.openxmlformats.org/drawingml/2006/picture">
                          <pic:nvPicPr>
                            <pic:cNvPr id="95" name="Bildobjekt 95" descr="Lärlingsutbildning - praktiska moment."/>
                            <pic:cNvPicPr>
                              <a:picLocks noChangeAspect="1"/>
                            </pic:cNvPicPr>
                          </pic:nvPicPr>
                          <pic:blipFill rotWithShape="1">
                            <a:blip r:embed="rId110" cstate="print">
                              <a:extLst>
                                <a:ext uri="{28A0092B-C50C-407E-A947-70E740481C1C}">
                                  <a14:useLocalDpi xmlns:a14="http://schemas.microsoft.com/office/drawing/2010/main" val="0"/>
                                </a:ext>
                              </a:extLst>
                            </a:blip>
                            <a:srcRect t="7133" b="22039"/>
                            <a:stretch/>
                          </pic:blipFill>
                          <pic:spPr bwMode="auto">
                            <a:xfrm>
                              <a:off x="0" y="0"/>
                              <a:ext cx="2659380" cy="2628900"/>
                            </a:xfrm>
                            <a:prstGeom prst="rect">
                              <a:avLst/>
                            </a:prstGeom>
                            <a:ln w="28575">
                              <a:solidFill>
                                <a:schemeClr val="accent1"/>
                              </a:solidFill>
                            </a:ln>
                            <a:extLst>
                              <a:ext uri="{53640926-AAD7-44D8-BBD7-CCE9431645EC}">
                                <a14:shadowObscured xmlns:a14="http://schemas.microsoft.com/office/drawing/2010/main"/>
                              </a:ext>
                            </a:extLst>
                          </pic:spPr>
                        </pic:pic>
                        <pic:pic xmlns:pic="http://schemas.openxmlformats.org/drawingml/2006/picture">
                          <pic:nvPicPr>
                            <pic:cNvPr id="94" name="Bildobjekt 94" descr="Lärlingens utbildning teoretiska moment."/>
                            <pic:cNvPicPr>
                              <a:picLocks noChangeAspect="1"/>
                            </pic:cNvPicPr>
                          </pic:nvPicPr>
                          <pic:blipFill rotWithShape="1">
                            <a:blip r:embed="rId111" cstate="print">
                              <a:extLst>
                                <a:ext uri="{28A0092B-C50C-407E-A947-70E740481C1C}">
                                  <a14:useLocalDpi xmlns:a14="http://schemas.microsoft.com/office/drawing/2010/main" val="0"/>
                                </a:ext>
                              </a:extLst>
                            </a:blip>
                            <a:srcRect t="22470" b="17004"/>
                            <a:stretch/>
                          </pic:blipFill>
                          <pic:spPr bwMode="auto">
                            <a:xfrm>
                              <a:off x="2630360" y="0"/>
                              <a:ext cx="3182620" cy="2628265"/>
                            </a:xfrm>
                            <a:prstGeom prst="rect">
                              <a:avLst/>
                            </a:prstGeom>
                            <a:ln w="28575">
                              <a:solidFill>
                                <a:schemeClr val="accent1"/>
                              </a:solidFill>
                            </a:ln>
                            <a:extLst>
                              <a:ext uri="{53640926-AAD7-44D8-BBD7-CCE9431645EC}">
                                <a14:shadowObscured xmlns:a14="http://schemas.microsoft.com/office/drawing/2010/main"/>
                              </a:ext>
                            </a:extLst>
                          </pic:spPr>
                        </pic:pic>
                      </wpg:grpSp>
                      <wps:wsp>
                        <wps:cNvPr id="97" name="Textruta 97"/>
                        <wps:cNvSpPr txBox="1"/>
                        <wps:spPr>
                          <a:xfrm>
                            <a:off x="0" y="2476500"/>
                            <a:ext cx="5351145" cy="226595"/>
                          </a:xfrm>
                          <a:prstGeom prst="rect">
                            <a:avLst/>
                          </a:prstGeom>
                          <a:solidFill>
                            <a:prstClr val="white"/>
                          </a:solidFill>
                          <a:ln>
                            <a:noFill/>
                          </a:ln>
                        </wps:spPr>
                        <wps:txbx>
                          <w:txbxContent>
                            <w:p w14:paraId="156010BB" w14:textId="76B40FD6" w:rsidR="00B7416E" w:rsidRPr="007205A8" w:rsidRDefault="00B7416E" w:rsidP="007E090C">
                              <w:pPr>
                                <w:pStyle w:val="Beskrivning"/>
                                <w:rPr>
                                  <w:noProof/>
                                </w:rPr>
                              </w:pPr>
                              <w:bookmarkStart w:id="171" w:name="_Ref104812393"/>
                              <w:bookmarkStart w:id="172" w:name="_Toc103191725"/>
                              <w:bookmarkStart w:id="173" w:name="_Toc104892510"/>
                              <w:bookmarkStart w:id="174" w:name="_Toc104893024"/>
                              <w:bookmarkStart w:id="175" w:name="_Toc104899899"/>
                              <w:r>
                                <w:t xml:space="preserve">Bild </w:t>
                              </w:r>
                              <w:fldSimple w:instr=" SEQ Bild \* ARABIC ">
                                <w:r w:rsidR="007C4335">
                                  <w:rPr>
                                    <w:noProof/>
                                  </w:rPr>
                                  <w:t>21</w:t>
                                </w:r>
                              </w:fldSimple>
                              <w:bookmarkEnd w:id="171"/>
                              <w:r>
                                <w:t>. Översikt över lärlingsutbildning</w:t>
                              </w:r>
                              <w:r w:rsidR="00282FBD">
                                <w:t>, praktik och teori.</w:t>
                              </w:r>
                              <w:bookmarkEnd w:id="172"/>
                              <w:bookmarkEnd w:id="173"/>
                              <w:bookmarkEnd w:id="174"/>
                              <w:bookmarkEnd w:id="17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04275F" id="Grupp 98" o:spid="_x0000_s1088" alt="Skärmdumpar - Översikt över lärlingsutbildning, praktiska moment och teoretisk distansutbildning." style="position:absolute;margin-left:-28.8pt;margin-top:64pt;width:414.15pt;height:209.4pt;z-index:251658266;mso-position-horizontal-relative:text;mso-position-vertical-relative:text;mso-width-relative:margin;mso-height-relative:margin" coordsize="53511,27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">
                <v:group id="Grupp 96" o:spid="_x0000_s1089" style="position:absolute;width:53511;height:24199" coordsize="58129,26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Bildobjekt 95" o:spid="_x0000_s1090" type="#_x0000_t75" alt="Lärlingsutbildning - praktiska moment." style="position:absolute;width:26593;height:26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" stroked="t" strokecolor="#58d0d6 [3204]" strokeweight="2.25pt">
                    <v:imagedata r:id="rId112" o:title="Lärlingsutbildning - praktiska moment" croptop="4675f" cropbottom="14443f"/>
                    <v:path arrowok="t"/>
                  </v:shape>
                  <v:shape id="Bildobjekt 94" o:spid="_x0000_s1091" type="#_x0000_t75" alt="Lärlingens utbildning teoretiska moment." style="position:absolute;left:26303;width:31826;height:26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" stroked="t" strokecolor="#58d0d6 [3204]" strokeweight="2.25pt">
                    <v:imagedata r:id="rId113" o:title="Lärlingens utbildning teoretiska moment" croptop="14726f" cropbottom="11144f"/>
                    <v:path arrowok="t"/>
                  </v:shape>
                </v:group>
                <v:shape id="Textruta 97" o:spid="_x0000_s1092" type="#_x0000_t202" style="position:absolute;top:24765;width:53511;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" stroked="f">
                  <v:textbox inset="0,0,0,0">
                    <w:txbxContent>
                      <w:p w14:paraId="156010BB" w14:textId="76B40FD6" w:rsidR="00B7416E" w:rsidRPr="007205A8" w:rsidRDefault="00B7416E" w:rsidP="007E090C">
                        <w:pPr>
                          <w:pStyle w:val="Beskrivning"/>
                          <w:rPr>
                            <w:noProof/>
                          </w:rPr>
                        </w:pPr>
                        <w:bookmarkStart w:id="176" w:name="_Ref104812393"/>
                        <w:bookmarkStart w:id="177" w:name="_Toc103191725"/>
                        <w:bookmarkStart w:id="178" w:name="_Toc104892510"/>
                        <w:bookmarkStart w:id="179" w:name="_Toc104893024"/>
                        <w:bookmarkStart w:id="180" w:name="_Toc104899899"/>
                        <w:r>
                          <w:t xml:space="preserve">Bild </w:t>
                        </w:r>
                        <w:fldSimple w:instr=" SEQ Bild \* ARABIC ">
                          <w:r w:rsidR="007C4335">
                            <w:rPr>
                              <w:noProof/>
                            </w:rPr>
                            <w:t>21</w:t>
                          </w:r>
                        </w:fldSimple>
                        <w:bookmarkEnd w:id="176"/>
                        <w:r>
                          <w:t>. Översikt över lärlingsutbildning</w:t>
                        </w:r>
                        <w:r w:rsidR="00282FBD">
                          <w:t>, praktik och teori.</w:t>
                        </w:r>
                        <w:bookmarkEnd w:id="177"/>
                        <w:bookmarkEnd w:id="178"/>
                        <w:bookmarkEnd w:id="179"/>
                        <w:bookmarkEnd w:id="180"/>
                      </w:p>
                    </w:txbxContent>
                  </v:textbox>
                </v:shape>
                <w10:wrap type="square"/>
              </v:group>
            </w:pict>
          </mc:Fallback>
        </mc:AlternateContent>
      </w:r>
      <w:r w:rsidR="00707689">
        <w:t xml:space="preserve">Förutom att </w:t>
      </w:r>
      <w:r w:rsidR="003C415E">
        <w:t>rapportera delmoment kan du se inskickade rapporter och följa hur hela utbildning</w:t>
      </w:r>
      <w:r w:rsidR="006C2445">
        <w:t>en</w:t>
      </w:r>
      <w:r w:rsidR="003C415E">
        <w:t xml:space="preserve"> fortskrider</w:t>
      </w:r>
      <w:r w:rsidR="006566C3">
        <w:t xml:space="preserve">. Det vill säga om </w:t>
      </w:r>
      <w:r w:rsidR="006C2445">
        <w:t>distansutbildningen</w:t>
      </w:r>
      <w:r w:rsidR="006566C3">
        <w:t xml:space="preserve"> är godkänd och vilka </w:t>
      </w:r>
      <w:r w:rsidR="00F16D9D">
        <w:t>praktiska moment som är godkända</w:t>
      </w:r>
      <w:r w:rsidR="00E366C6">
        <w:t xml:space="preserve"> och vilka </w:t>
      </w:r>
      <w:r w:rsidR="006C2445">
        <w:t>som</w:t>
      </w:r>
      <w:r w:rsidR="00E366C6">
        <w:t xml:space="preserve"> måste rapportera</w:t>
      </w:r>
      <w:r w:rsidR="006C2445">
        <w:t>s</w:t>
      </w:r>
      <w:r w:rsidR="00E366C6">
        <w:t xml:space="preserve"> in</w:t>
      </w:r>
      <w:r w:rsidR="005C6B86">
        <w:t xml:space="preserve"> (se</w:t>
      </w:r>
      <w:r w:rsidR="00A91CDC">
        <w:t xml:space="preserve"> </w:t>
      </w:r>
      <w:r w:rsidR="00A91CDC">
        <w:fldChar w:fldCharType="begin"/>
      </w:r>
      <w:r w:rsidR="00A91CDC">
        <w:instrText xml:space="preserve"> REF _Ref104812393 \h </w:instrText>
      </w:r>
      <w:r w:rsidR="00A91CDC">
        <w:fldChar w:fldCharType="separate"/>
      </w:r>
      <w:r w:rsidR="00A77CE9">
        <w:t xml:space="preserve">Bild </w:t>
      </w:r>
      <w:r w:rsidR="00A77CE9">
        <w:rPr>
          <w:noProof/>
        </w:rPr>
        <w:t>21</w:t>
      </w:r>
      <w:r w:rsidR="00A91CDC">
        <w:fldChar w:fldCharType="end"/>
      </w:r>
      <w:r w:rsidR="005C6B86">
        <w:t>)</w:t>
      </w:r>
      <w:r w:rsidR="00E366C6">
        <w:t>.</w:t>
      </w:r>
      <w:r w:rsidR="00773F9E">
        <w:t xml:space="preserve"> </w:t>
      </w:r>
    </w:p>
    <w:p w14:paraId="2399FD58" w14:textId="5608CD6E" w:rsidR="001543C4" w:rsidRDefault="001543C4" w:rsidP="00BC1373">
      <w:r>
        <w:t>Företaget</w:t>
      </w:r>
      <w:r w:rsidR="00390028">
        <w:t xml:space="preserve"> </w:t>
      </w:r>
      <w:r w:rsidR="00611799">
        <w:t xml:space="preserve">ska även </w:t>
      </w:r>
      <w:r w:rsidR="00A03505">
        <w:t>håll</w:t>
      </w:r>
      <w:r w:rsidR="00611799">
        <w:t>a</w:t>
      </w:r>
      <w:r w:rsidR="00A03505">
        <w:t xml:space="preserve"> systemet uppdaterat genom att </w:t>
      </w:r>
      <w:hyperlink w:anchor="_Byte_av_handledare" w:history="1">
        <w:r w:rsidR="00764651" w:rsidRPr="00764651">
          <w:rPr>
            <w:rStyle w:val="Hyperlnk"/>
          </w:rPr>
          <w:t>Byt</w:t>
        </w:r>
        <w:r w:rsidR="00A03505">
          <w:rPr>
            <w:rStyle w:val="Hyperlnk"/>
          </w:rPr>
          <w:t>a</w:t>
        </w:r>
        <w:r w:rsidR="00764651" w:rsidRPr="00764651">
          <w:rPr>
            <w:rStyle w:val="Hyperlnk"/>
          </w:rPr>
          <w:t xml:space="preserve"> handledare</w:t>
        </w:r>
      </w:hyperlink>
      <w:r w:rsidR="00322B02">
        <w:t xml:space="preserve">, </w:t>
      </w:r>
      <w:hyperlink w:anchor="_Koppla_ny_arbetsplats" w:history="1">
        <w:r w:rsidR="00322B02" w:rsidRPr="00322B02">
          <w:rPr>
            <w:rStyle w:val="Hyperlnk"/>
          </w:rPr>
          <w:t>Koppla arbetsplatser</w:t>
        </w:r>
      </w:hyperlink>
      <w:r w:rsidR="00322B02">
        <w:t xml:space="preserve"> </w:t>
      </w:r>
      <w:r w:rsidR="00764651">
        <w:t xml:space="preserve">och </w:t>
      </w:r>
      <w:hyperlink w:anchor="_Ansöka_om_uppehåll" w:history="1">
        <w:r w:rsidR="00322B02" w:rsidRPr="00322B02">
          <w:rPr>
            <w:rStyle w:val="Hyperlnk"/>
          </w:rPr>
          <w:t>A</w:t>
        </w:r>
        <w:r w:rsidR="00764651" w:rsidRPr="00322B02">
          <w:rPr>
            <w:rStyle w:val="Hyperlnk"/>
          </w:rPr>
          <w:t>nsök</w:t>
        </w:r>
        <w:r w:rsidR="00A03505">
          <w:rPr>
            <w:rStyle w:val="Hyperlnk"/>
          </w:rPr>
          <w:t>a</w:t>
        </w:r>
        <w:r w:rsidR="00764651" w:rsidRPr="00322B02">
          <w:rPr>
            <w:rStyle w:val="Hyperlnk"/>
          </w:rPr>
          <w:t xml:space="preserve"> om uppehåll</w:t>
        </w:r>
      </w:hyperlink>
      <w:r w:rsidR="00764651">
        <w:t>.</w:t>
      </w:r>
    </w:p>
    <w:p w14:paraId="782598D2" w14:textId="722EA7E2" w:rsidR="00623392" w:rsidRPr="00555619" w:rsidRDefault="00623392" w:rsidP="00555619">
      <w:pPr>
        <w:pStyle w:val="Rubrik2"/>
      </w:pPr>
      <w:bookmarkStart w:id="181" w:name="_Toc234932964"/>
      <w:r w:rsidRPr="00555619">
        <w:lastRenderedPageBreak/>
        <w:t>Rapportera delmoment</w:t>
      </w:r>
      <w:r w:rsidR="007F4BAE" w:rsidRPr="00555619">
        <w:t xml:space="preserve"> som lärling</w:t>
      </w:r>
      <w:bookmarkEnd w:id="181"/>
    </w:p>
    <w:p w14:paraId="41A01437" w14:textId="439A5786" w:rsidR="009F72C9" w:rsidRDefault="00E513B9" w:rsidP="00101A2A">
      <w:r w:rsidRPr="00E513B9">
        <w:rPr>
          <w:noProof/>
        </w:rPr>
        <mc:AlternateContent>
          <mc:Choice Requires="wpg">
            <w:drawing>
              <wp:anchor distT="0" distB="0" distL="114300" distR="114300" simplePos="0" relativeHeight="251658292" behindDoc="0" locked="0" layoutInCell="1" allowOverlap="1" wp14:anchorId="47B175CF" wp14:editId="59DDB429">
                <wp:simplePos x="0" y="0"/>
                <wp:positionH relativeFrom="column">
                  <wp:posOffset>4229100</wp:posOffset>
                </wp:positionH>
                <wp:positionV relativeFrom="paragraph">
                  <wp:posOffset>246380</wp:posOffset>
                </wp:positionV>
                <wp:extent cx="1182370" cy="1271254"/>
                <wp:effectExtent l="19050" t="19050" r="17780" b="24765"/>
                <wp:wrapNone/>
                <wp:docPr id="177" name="Grupp 24"/>
                <wp:cNvGraphicFramePr/>
                <a:graphic xmlns:a="http://schemas.openxmlformats.org/drawingml/2006/main">
                  <a:graphicData uri="http://schemas.microsoft.com/office/word/2010/wordprocessingGroup">
                    <wpg:wgp>
                      <wpg:cNvGrpSpPr/>
                      <wpg:grpSpPr>
                        <a:xfrm>
                          <a:off x="0" y="0"/>
                          <a:ext cx="1182370" cy="1271254"/>
                          <a:chOff x="0" y="0"/>
                          <a:chExt cx="1453349" cy="1562468"/>
                        </a:xfrm>
                      </wpg:grpSpPr>
                      <wps:wsp>
                        <wps:cNvPr id="182" name="Rektangel: rundade hörn 182"/>
                        <wps:cNvSpPr/>
                        <wps:spPr>
                          <a:xfrm>
                            <a:off x="0" y="0"/>
                            <a:ext cx="1453349" cy="1562468"/>
                          </a:xfrm>
                          <a:prstGeom prst="roundRect">
                            <a:avLst/>
                          </a:prstGeom>
                          <a:noFill/>
                          <a:ln w="28575">
                            <a:solidFill>
                              <a:srgbClr val="58D0D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9BF042" w14:textId="77777777" w:rsidR="00E513B9" w:rsidRPr="00E513B9" w:rsidRDefault="00E513B9" w:rsidP="00E513B9">
                              <w:pPr>
                                <w:spacing w:after="0"/>
                                <w:jc w:val="center"/>
                                <w:rPr>
                                  <w:rFonts w:asciiTheme="minorHAnsi" w:hAnsi="Calibri"/>
                                  <w:color w:val="585956" w:themeColor="text1" w:themeTint="D9"/>
                                  <w:kern w:val="24"/>
                                  <w:sz w:val="18"/>
                                  <w:szCs w:val="18"/>
                                </w:rPr>
                              </w:pPr>
                              <w:hyperlink r:id="rId114" w:history="1">
                                <w:r w:rsidRPr="00E513B9">
                                  <w:rPr>
                                    <w:rStyle w:val="Hyperlnk"/>
                                    <w:rFonts w:asciiTheme="minorHAnsi"/>
                                    <w:color w:val="585956" w:themeColor="text1" w:themeTint="D9"/>
                                    <w:kern w:val="24"/>
                                    <w:sz w:val="18"/>
                                    <w:szCs w:val="18"/>
                                  </w:rPr>
                                  <w:t>Videoguide L</w:t>
                                </w:r>
                                <w:r w:rsidRPr="00E513B9">
                                  <w:rPr>
                                    <w:rStyle w:val="Hyperlnk"/>
                                    <w:rFonts w:asciiTheme="minorHAnsi"/>
                                    <w:color w:val="585956" w:themeColor="text1" w:themeTint="D9"/>
                                    <w:kern w:val="24"/>
                                    <w:sz w:val="18"/>
                                    <w:szCs w:val="18"/>
                                  </w:rPr>
                                  <w:t>ä</w:t>
                                </w:r>
                                <w:r w:rsidRPr="00E513B9">
                                  <w:rPr>
                                    <w:rStyle w:val="Hyperlnk"/>
                                    <w:rFonts w:asciiTheme="minorHAnsi"/>
                                    <w:color w:val="585956" w:themeColor="text1" w:themeTint="D9"/>
                                    <w:kern w:val="24"/>
                                    <w:sz w:val="18"/>
                                    <w:szCs w:val="18"/>
                                  </w:rPr>
                                  <w:t xml:space="preserve">rling </w:t>
                                </w:r>
                                <w:r w:rsidRPr="00E513B9">
                                  <w:rPr>
                                    <w:rStyle w:val="Hyperlnk"/>
                                    <w:rFonts w:asciiTheme="minorHAnsi"/>
                                    <w:color w:val="585956" w:themeColor="text1" w:themeTint="D9"/>
                                    <w:kern w:val="24"/>
                                    <w:sz w:val="18"/>
                                    <w:szCs w:val="18"/>
                                  </w:rPr>
                                  <w:t>–</w:t>
                                </w:r>
                                <w:r w:rsidRPr="00E513B9">
                                  <w:rPr>
                                    <w:rStyle w:val="Hyperlnk"/>
                                    <w:rFonts w:asciiTheme="minorHAnsi"/>
                                    <w:color w:val="585956" w:themeColor="text1" w:themeTint="D9"/>
                                    <w:kern w:val="24"/>
                                    <w:sz w:val="18"/>
                                    <w:szCs w:val="18"/>
                                  </w:rPr>
                                  <w:t xml:space="preserve"> E-bok</w:t>
                                </w:r>
                              </w:hyperlink>
                            </w:p>
                          </w:txbxContent>
                        </wps:txbx>
                        <wps:bodyPr rtlCol="0" anchor="b"/>
                      </wps:wsp>
                      <pic:pic xmlns:pic="http://schemas.openxmlformats.org/drawingml/2006/picture">
                        <pic:nvPicPr>
                          <pic:cNvPr id="183" name="Bildobjekt 183"/>
                          <pic:cNvPicPr>
                            <a:picLocks noChangeAspect="1"/>
                          </pic:cNvPicPr>
                        </pic:nvPicPr>
                        <pic:blipFill>
                          <a:blip r:embed="rId115" cstate="print">
                            <a:extLst>
                              <a:ext uri="{28A0092B-C50C-407E-A947-70E740481C1C}">
                                <a14:useLocalDpi xmlns:a14="http://schemas.microsoft.com/office/drawing/2010/main" val="0"/>
                              </a:ext>
                            </a:extLst>
                          </a:blip>
                          <a:stretch>
                            <a:fillRect/>
                          </a:stretch>
                        </pic:blipFill>
                        <pic:spPr>
                          <a:xfrm>
                            <a:off x="229154" y="75924"/>
                            <a:ext cx="995040" cy="9950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7B175CF" id="Grupp 24" o:spid="_x0000_s1093" style="position:absolute;margin-left:333pt;margin-top:19.4pt;width:93.1pt;height:100.1pt;z-index:251658292;mso-position-horizontal-relative:text;mso-position-vertical-relative:text;mso-width-relative:margin;mso-height-relative:margin" coordsize="14533,156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">
                <v:roundrect id="Rektangel: rundade hörn 182" o:spid="_x0000_s1094" style="position:absolute;width:14533;height:15624;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" filled="f" strokecolor="#58d0d6" strokeweight="2.25pt">
                  <v:stroke joinstyle="miter"/>
                  <v:textbox>
                    <w:txbxContent>
                      <w:p w14:paraId="749BF042" w14:textId="77777777" w:rsidR="00E513B9" w:rsidRPr="00E513B9" w:rsidRDefault="00E513B9" w:rsidP="00E513B9">
                        <w:pPr>
                          <w:spacing w:after="0"/>
                          <w:jc w:val="center"/>
                          <w:rPr>
                            <w:rFonts w:asciiTheme="minorHAnsi" w:hAnsi="Calibri"/>
                            <w:color w:val="585956" w:themeColor="text1" w:themeTint="D9"/>
                            <w:kern w:val="24"/>
                            <w:sz w:val="18"/>
                            <w:szCs w:val="18"/>
                          </w:rPr>
                        </w:pPr>
                        <w:hyperlink r:id="rId116" w:history="1">
                          <w:r w:rsidRPr="00E513B9">
                            <w:rPr>
                              <w:rStyle w:val="Hyperlnk"/>
                              <w:rFonts w:asciiTheme="minorHAnsi"/>
                              <w:color w:val="585956" w:themeColor="text1" w:themeTint="D9"/>
                              <w:kern w:val="24"/>
                              <w:sz w:val="18"/>
                              <w:szCs w:val="18"/>
                            </w:rPr>
                            <w:t>Videoguide L</w:t>
                          </w:r>
                          <w:r w:rsidRPr="00E513B9">
                            <w:rPr>
                              <w:rStyle w:val="Hyperlnk"/>
                              <w:rFonts w:asciiTheme="minorHAnsi"/>
                              <w:color w:val="585956" w:themeColor="text1" w:themeTint="D9"/>
                              <w:kern w:val="24"/>
                              <w:sz w:val="18"/>
                              <w:szCs w:val="18"/>
                            </w:rPr>
                            <w:t>ä</w:t>
                          </w:r>
                          <w:r w:rsidRPr="00E513B9">
                            <w:rPr>
                              <w:rStyle w:val="Hyperlnk"/>
                              <w:rFonts w:asciiTheme="minorHAnsi"/>
                              <w:color w:val="585956" w:themeColor="text1" w:themeTint="D9"/>
                              <w:kern w:val="24"/>
                              <w:sz w:val="18"/>
                              <w:szCs w:val="18"/>
                            </w:rPr>
                            <w:t xml:space="preserve">rling </w:t>
                          </w:r>
                          <w:r w:rsidRPr="00E513B9">
                            <w:rPr>
                              <w:rStyle w:val="Hyperlnk"/>
                              <w:rFonts w:asciiTheme="minorHAnsi"/>
                              <w:color w:val="585956" w:themeColor="text1" w:themeTint="D9"/>
                              <w:kern w:val="24"/>
                              <w:sz w:val="18"/>
                              <w:szCs w:val="18"/>
                            </w:rPr>
                            <w:t>–</w:t>
                          </w:r>
                          <w:r w:rsidRPr="00E513B9">
                            <w:rPr>
                              <w:rStyle w:val="Hyperlnk"/>
                              <w:rFonts w:asciiTheme="minorHAnsi"/>
                              <w:color w:val="585956" w:themeColor="text1" w:themeTint="D9"/>
                              <w:kern w:val="24"/>
                              <w:sz w:val="18"/>
                              <w:szCs w:val="18"/>
                            </w:rPr>
                            <w:t xml:space="preserve"> E-bok</w:t>
                          </w:r>
                        </w:hyperlink>
                      </w:p>
                    </w:txbxContent>
                  </v:textbox>
                </v:roundrect>
                <v:shape id="Bildobjekt 183" o:spid="_x0000_s1095" type="#_x0000_t75" style="position:absolute;left:2291;top:759;width:9950;height:9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">
                  <v:imagedata r:id="rId117" o:title=""/>
                </v:shape>
              </v:group>
            </w:pict>
          </mc:Fallback>
        </mc:AlternateContent>
      </w:r>
      <w:r w:rsidR="00E366C6">
        <w:t xml:space="preserve">Grundutbildningen består av </w:t>
      </w:r>
      <w:r w:rsidR="00F658AC">
        <w:t>olika övergripande moment beroende på yrke som i sin tur</w:t>
      </w:r>
      <w:r w:rsidR="00E366C6">
        <w:t xml:space="preserve"> </w:t>
      </w:r>
      <w:r w:rsidR="00F658AC">
        <w:t xml:space="preserve">består av </w:t>
      </w:r>
      <w:r w:rsidR="00066CE8">
        <w:t xml:space="preserve">flera praktiska </w:t>
      </w:r>
      <w:r w:rsidR="00920720">
        <w:t>delmoment. E-boken består av rapporter</w:t>
      </w:r>
      <w:r w:rsidR="00066CE8">
        <w:t xml:space="preserve"> som </w:t>
      </w:r>
      <w:r w:rsidR="009F72C9">
        <w:t xml:space="preserve">kan innehålla </w:t>
      </w:r>
      <w:r w:rsidR="009F7C57">
        <w:t>ett eller flera praktiska moment</w:t>
      </w:r>
      <w:r w:rsidR="00CD33F5">
        <w:t>, beroende på vad du gjort under dagen</w:t>
      </w:r>
      <w:r w:rsidR="00025661">
        <w:t xml:space="preserve"> och hur du väljer att rapportera. </w:t>
      </w:r>
    </w:p>
    <w:p w14:paraId="6459BD2A" w14:textId="00796CDB" w:rsidR="00101A2A" w:rsidRDefault="00F16D9D" w:rsidP="00101A2A">
      <w:r>
        <w:t xml:space="preserve">För att rapportera </w:t>
      </w:r>
      <w:r w:rsidR="000F629B">
        <w:t xml:space="preserve">in </w:t>
      </w:r>
      <w:r w:rsidR="00025661">
        <w:t xml:space="preserve">dina </w:t>
      </w:r>
      <w:r w:rsidR="000F629B">
        <w:t>praktiska delmoment, t</w:t>
      </w:r>
      <w:r w:rsidR="00101A2A">
        <w:t xml:space="preserve">ryck på </w:t>
      </w:r>
      <w:r w:rsidR="00B540C8" w:rsidRPr="003669CA">
        <w:rPr>
          <w:b/>
          <w:bCs/>
        </w:rPr>
        <w:t>E</w:t>
      </w:r>
      <w:r w:rsidR="00101A2A" w:rsidRPr="00792070">
        <w:rPr>
          <w:b/>
          <w:bCs/>
        </w:rPr>
        <w:t>-bok</w:t>
      </w:r>
      <w:r w:rsidR="00101A2A">
        <w:t xml:space="preserve"> och sedan på knappen </w:t>
      </w:r>
      <w:r w:rsidR="00101A2A" w:rsidRPr="00792070">
        <w:rPr>
          <w:i/>
          <w:iCs/>
        </w:rPr>
        <w:t xml:space="preserve">Rapportera </w:t>
      </w:r>
      <w:r w:rsidR="00B83C1B">
        <w:rPr>
          <w:i/>
          <w:iCs/>
        </w:rPr>
        <w:t>del</w:t>
      </w:r>
      <w:r w:rsidR="00101A2A" w:rsidRPr="00792070">
        <w:rPr>
          <w:i/>
          <w:iCs/>
        </w:rPr>
        <w:t>moment</w:t>
      </w:r>
      <w:r w:rsidR="00336A20">
        <w:t xml:space="preserve"> (se</w:t>
      </w:r>
      <w:r w:rsidR="00A91CDC">
        <w:t xml:space="preserve"> </w:t>
      </w:r>
      <w:r w:rsidR="00A91CDC">
        <w:fldChar w:fldCharType="begin"/>
      </w:r>
      <w:r w:rsidR="00A91CDC">
        <w:instrText xml:space="preserve"> REF _Ref104812421 \h </w:instrText>
      </w:r>
      <w:r w:rsidR="00A91CDC">
        <w:fldChar w:fldCharType="separate"/>
      </w:r>
      <w:r w:rsidR="00A77CE9">
        <w:t xml:space="preserve">Bild </w:t>
      </w:r>
      <w:r w:rsidR="00A77CE9">
        <w:rPr>
          <w:noProof/>
        </w:rPr>
        <w:t>22</w:t>
      </w:r>
      <w:r w:rsidR="00A91CDC">
        <w:fldChar w:fldCharType="end"/>
      </w:r>
      <w:r w:rsidR="00336A20">
        <w:t>)</w:t>
      </w:r>
      <w:r w:rsidR="00101A2A">
        <w:t xml:space="preserve">. </w:t>
      </w:r>
    </w:p>
    <w:p w14:paraId="63562E1C" w14:textId="17059599" w:rsidR="00F55070" w:rsidRDefault="00F25FC7" w:rsidP="00101A2A">
      <w:r>
        <w:rPr>
          <w:noProof/>
        </w:rPr>
        <mc:AlternateContent>
          <mc:Choice Requires="wps">
            <w:drawing>
              <wp:anchor distT="182880" distB="182880" distL="182880" distR="182880" simplePos="0" relativeHeight="251658256" behindDoc="0" locked="0" layoutInCell="1" allowOverlap="1" wp14:anchorId="46D478AA" wp14:editId="4D476EE3">
                <wp:simplePos x="0" y="0"/>
                <wp:positionH relativeFrom="margin">
                  <wp:posOffset>-1691640</wp:posOffset>
                </wp:positionH>
                <wp:positionV relativeFrom="margin">
                  <wp:posOffset>1790700</wp:posOffset>
                </wp:positionV>
                <wp:extent cx="1440180" cy="1203960"/>
                <wp:effectExtent l="0" t="0" r="7620" b="0"/>
                <wp:wrapSquare wrapText="bothSides"/>
                <wp:docPr id="8" name="Rektangel med klippt hörn 117"/>
                <wp:cNvGraphicFramePr/>
                <a:graphic xmlns:a="http://schemas.openxmlformats.org/drawingml/2006/main">
                  <a:graphicData uri="http://schemas.microsoft.com/office/word/2010/wordprocessingShape">
                    <wps:wsp>
                      <wps:cNvSpPr/>
                      <wps:spPr>
                        <a:xfrm>
                          <a:off x="0" y="0"/>
                          <a:ext cx="1440180" cy="1203960"/>
                        </a:xfrm>
                        <a:prstGeom prst="snip1Rect">
                          <a:avLst/>
                        </a:prstGeom>
                        <a:solidFill>
                          <a:schemeClr val="accent1"/>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5207720C" w14:textId="32AF1AE7" w:rsidR="00D54BD9" w:rsidRPr="00F9256A" w:rsidRDefault="00D54BD9" w:rsidP="007E090C">
                            <w:pPr>
                              <w:ind w:right="-115"/>
                              <w:rPr>
                                <w:i/>
                                <w:iCs/>
                                <w:color w:val="FCFCFA" w:themeColor="background1"/>
                              </w:rPr>
                            </w:pPr>
                            <w:r>
                              <w:rPr>
                                <w:i/>
                                <w:iCs/>
                                <w:color w:val="FCFCFA" w:themeColor="background1"/>
                              </w:rPr>
                              <w:t xml:space="preserve">Visste du </w:t>
                            </w:r>
                            <w:r w:rsidR="00077E6D">
                              <w:rPr>
                                <w:i/>
                                <w:iCs/>
                                <w:color w:val="FCFCFA" w:themeColor="background1"/>
                              </w:rPr>
                              <w:t>att</w:t>
                            </w:r>
                            <w:r w:rsidR="005B0165">
                              <w:rPr>
                                <w:i/>
                                <w:iCs/>
                                <w:color w:val="FCFCFA" w:themeColor="background1"/>
                              </w:rPr>
                              <w:t>?</w:t>
                            </w:r>
                            <w:r w:rsidR="00793E48">
                              <w:rPr>
                                <w:i/>
                                <w:iCs/>
                                <w:color w:val="FCFCFA" w:themeColor="background1"/>
                              </w:rPr>
                              <w:br/>
                            </w:r>
                            <w:r w:rsidR="005B0165">
                              <w:rPr>
                                <w:i/>
                                <w:iCs/>
                                <w:color w:val="FCFCFA" w:themeColor="background1"/>
                              </w:rPr>
                              <w:t>Om</w:t>
                            </w:r>
                            <w:r>
                              <w:rPr>
                                <w:i/>
                                <w:iCs/>
                                <w:color w:val="FCFCFA" w:themeColor="background1"/>
                              </w:rPr>
                              <w:t xml:space="preserve"> du är i grund</w:t>
                            </w:r>
                            <w:r w:rsidR="002E4340">
                              <w:rPr>
                                <w:i/>
                                <w:iCs/>
                                <w:color w:val="FCFCFA" w:themeColor="background1"/>
                              </w:rPr>
                              <w:softHyphen/>
                            </w:r>
                            <w:r>
                              <w:rPr>
                                <w:i/>
                                <w:iCs/>
                                <w:color w:val="FCFCFA" w:themeColor="background1"/>
                              </w:rPr>
                              <w:t xml:space="preserve">utbildning måste du </w:t>
                            </w:r>
                            <w:r w:rsidR="005F0025">
                              <w:rPr>
                                <w:i/>
                                <w:iCs/>
                                <w:color w:val="FCFCFA" w:themeColor="background1"/>
                              </w:rPr>
                              <w:t xml:space="preserve">göra </w:t>
                            </w:r>
                            <w:r w:rsidR="00E16CB9">
                              <w:rPr>
                                <w:i/>
                                <w:iCs/>
                                <w:color w:val="FCFCFA" w:themeColor="background1"/>
                              </w:rPr>
                              <w:t xml:space="preserve">teoretiska och </w:t>
                            </w:r>
                            <w:r w:rsidR="008D2283">
                              <w:rPr>
                                <w:i/>
                                <w:iCs/>
                                <w:color w:val="FCFCFA" w:themeColor="background1"/>
                              </w:rPr>
                              <w:t>praktiska moment</w:t>
                            </w:r>
                            <w:r w:rsidR="005B0165">
                              <w:rPr>
                                <w:i/>
                                <w:iCs/>
                                <w:color w:val="FCFCFA" w:themeColor="background1"/>
                              </w:rPr>
                              <w:t xml:space="preserve">. </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478AA" id="_x0000_s1096" style="position:absolute;margin-left:-133.2pt;margin-top:141pt;width:113.4pt;height:94.8pt;z-index:251658256;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1440180,12039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" adj="-11796480,,5400" path="m,l1239516,r200664,200664l1440180,1203960,,1203960,,xe" fillcolor="#58d0d6 [3204]" stroked="f" strokeweight="1pt">
                <v:stroke joinstyle="miter"/>
                <v:formulas/>
                <v:path arrowok="t" o:connecttype="custom" o:connectlocs="0,0;1239516,0;1440180,200664;1440180,1203960;0,1203960;0,0" o:connectangles="0,0,0,0,0,0" textboxrect="0,0,1440180,1203960"/>
                <v:textbox inset="10.8pt,7.2pt,,7.2pt">
                  <w:txbxContent>
                    <w:p w14:paraId="5207720C" w14:textId="32AF1AE7" w:rsidR="00D54BD9" w:rsidRPr="00F9256A" w:rsidRDefault="00D54BD9" w:rsidP="007E090C">
                      <w:pPr>
                        <w:ind w:right="-115"/>
                        <w:rPr>
                          <w:i/>
                          <w:iCs/>
                          <w:color w:val="FCFCFA" w:themeColor="background1"/>
                        </w:rPr>
                      </w:pPr>
                      <w:r>
                        <w:rPr>
                          <w:i/>
                          <w:iCs/>
                          <w:color w:val="FCFCFA" w:themeColor="background1"/>
                        </w:rPr>
                        <w:t xml:space="preserve">Visste du </w:t>
                      </w:r>
                      <w:r w:rsidR="00077E6D">
                        <w:rPr>
                          <w:i/>
                          <w:iCs/>
                          <w:color w:val="FCFCFA" w:themeColor="background1"/>
                        </w:rPr>
                        <w:t>att</w:t>
                      </w:r>
                      <w:r w:rsidR="005B0165">
                        <w:rPr>
                          <w:i/>
                          <w:iCs/>
                          <w:color w:val="FCFCFA" w:themeColor="background1"/>
                        </w:rPr>
                        <w:t>?</w:t>
                      </w:r>
                      <w:r w:rsidR="00793E48">
                        <w:rPr>
                          <w:i/>
                          <w:iCs/>
                          <w:color w:val="FCFCFA" w:themeColor="background1"/>
                        </w:rPr>
                        <w:br/>
                      </w:r>
                      <w:r w:rsidR="005B0165">
                        <w:rPr>
                          <w:i/>
                          <w:iCs/>
                          <w:color w:val="FCFCFA" w:themeColor="background1"/>
                        </w:rPr>
                        <w:t>Om</w:t>
                      </w:r>
                      <w:r>
                        <w:rPr>
                          <w:i/>
                          <w:iCs/>
                          <w:color w:val="FCFCFA" w:themeColor="background1"/>
                        </w:rPr>
                        <w:t xml:space="preserve"> du är i grund</w:t>
                      </w:r>
                      <w:r w:rsidR="002E4340">
                        <w:rPr>
                          <w:i/>
                          <w:iCs/>
                          <w:color w:val="FCFCFA" w:themeColor="background1"/>
                        </w:rPr>
                        <w:softHyphen/>
                      </w:r>
                      <w:r>
                        <w:rPr>
                          <w:i/>
                          <w:iCs/>
                          <w:color w:val="FCFCFA" w:themeColor="background1"/>
                        </w:rPr>
                        <w:t xml:space="preserve">utbildning måste du </w:t>
                      </w:r>
                      <w:r w:rsidR="005F0025">
                        <w:rPr>
                          <w:i/>
                          <w:iCs/>
                          <w:color w:val="FCFCFA" w:themeColor="background1"/>
                        </w:rPr>
                        <w:t xml:space="preserve">göra </w:t>
                      </w:r>
                      <w:r w:rsidR="00E16CB9">
                        <w:rPr>
                          <w:i/>
                          <w:iCs/>
                          <w:color w:val="FCFCFA" w:themeColor="background1"/>
                        </w:rPr>
                        <w:t xml:space="preserve">teoretiska och </w:t>
                      </w:r>
                      <w:r w:rsidR="008D2283">
                        <w:rPr>
                          <w:i/>
                          <w:iCs/>
                          <w:color w:val="FCFCFA" w:themeColor="background1"/>
                        </w:rPr>
                        <w:t>praktiska moment</w:t>
                      </w:r>
                      <w:r w:rsidR="005B0165">
                        <w:rPr>
                          <w:i/>
                          <w:iCs/>
                          <w:color w:val="FCFCFA" w:themeColor="background1"/>
                        </w:rPr>
                        <w:t xml:space="preserve">. </w:t>
                      </w:r>
                    </w:p>
                  </w:txbxContent>
                </v:textbox>
                <w10:wrap type="square" anchorx="margin" anchory="margin"/>
              </v:shape>
            </w:pict>
          </mc:Fallback>
        </mc:AlternateContent>
      </w:r>
      <w:r w:rsidR="00F87049">
        <w:rPr>
          <w:noProof/>
        </w:rPr>
        <w:drawing>
          <wp:inline distT="0" distB="0" distL="0" distR="0" wp14:anchorId="29D8D166" wp14:editId="4875E131">
            <wp:extent cx="3116580" cy="1226846"/>
            <wp:effectExtent l="38100" t="38100" r="45720" b="30480"/>
            <wp:docPr id="93" name="Bildobjekt 93" descr="Skärmdump - Översikt e-bok. Rapportera delmoment, mina rapporter och min utbild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Bildobjekt 93" descr="Skärmdump - Översikt e-bok. Rapportera delmoment, mina rapporter och min utbildning."/>
                    <pic:cNvPicPr/>
                  </pic:nvPicPr>
                  <pic:blipFill rotWithShape="1">
                    <a:blip r:embed="rId118">
                      <a:extLst>
                        <a:ext uri="{28A0092B-C50C-407E-A947-70E740481C1C}">
                          <a14:useLocalDpi xmlns:a14="http://schemas.microsoft.com/office/drawing/2010/main" val="0"/>
                        </a:ext>
                      </a:extLst>
                    </a:blip>
                    <a:srcRect t="20441"/>
                    <a:stretch/>
                  </pic:blipFill>
                  <pic:spPr bwMode="auto">
                    <a:xfrm>
                      <a:off x="0" y="0"/>
                      <a:ext cx="3119585" cy="1228029"/>
                    </a:xfrm>
                    <a:prstGeom prst="rect">
                      <a:avLst/>
                    </a:prstGeom>
                    <a:ln w="28575" cap="flat" cmpd="sng" algn="ctr">
                      <a:solidFill>
                        <a:srgbClr val="58D0D6"/>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8FA32E9" w14:textId="7C8D8F97" w:rsidR="00F87049" w:rsidRDefault="00F87049" w:rsidP="00F87049">
      <w:pPr>
        <w:pStyle w:val="Beskrivning"/>
      </w:pPr>
      <w:bookmarkStart w:id="182" w:name="_Ref104812421"/>
      <w:bookmarkStart w:id="183" w:name="_Toc103191726"/>
      <w:bookmarkStart w:id="184" w:name="_Toc104892511"/>
      <w:bookmarkStart w:id="185" w:name="_Toc104893025"/>
      <w:bookmarkStart w:id="186" w:name="_Toc104899900"/>
      <w:r>
        <w:t xml:space="preserve">Bild </w:t>
      </w:r>
      <w:fldSimple w:instr=" SEQ Bild \* ARABIC ">
        <w:r w:rsidR="007C4335">
          <w:rPr>
            <w:noProof/>
          </w:rPr>
          <w:t>22</w:t>
        </w:r>
      </w:fldSimple>
      <w:bookmarkEnd w:id="182"/>
      <w:r>
        <w:t>. E-bok, översikt</w:t>
      </w:r>
      <w:bookmarkEnd w:id="183"/>
      <w:bookmarkEnd w:id="184"/>
      <w:bookmarkEnd w:id="185"/>
      <w:bookmarkEnd w:id="186"/>
    </w:p>
    <w:p w14:paraId="2B712387" w14:textId="4302B911" w:rsidR="00BD07A3" w:rsidRDefault="00101A2A" w:rsidP="00101A2A">
      <w:pPr>
        <w:rPr>
          <w:noProof/>
        </w:rPr>
      </w:pPr>
      <w:r>
        <w:t xml:space="preserve">Om du </w:t>
      </w:r>
      <w:r w:rsidR="00025661">
        <w:t xml:space="preserve">har </w:t>
      </w:r>
      <w:r>
        <w:t xml:space="preserve">påbörjat en rapport </w:t>
      </w:r>
      <w:r w:rsidR="00443148">
        <w:t xml:space="preserve">och vill fortsätta på den, </w:t>
      </w:r>
      <w:r>
        <w:t xml:space="preserve">finns </w:t>
      </w:r>
      <w:r w:rsidR="00443148">
        <w:t>de</w:t>
      </w:r>
      <w:r w:rsidR="00791D25">
        <w:t xml:space="preserve"> med status </w:t>
      </w:r>
      <w:r w:rsidR="00F42C78" w:rsidRPr="009558A5">
        <w:rPr>
          <w:b/>
          <w:bCs/>
        </w:rPr>
        <w:t>Utkast</w:t>
      </w:r>
      <w:r w:rsidR="00F42C78">
        <w:t xml:space="preserve"> </w:t>
      </w:r>
      <w:r w:rsidR="009F72C9">
        <w:t>under</w:t>
      </w:r>
      <w:r>
        <w:t xml:space="preserve"> </w:t>
      </w:r>
      <w:r w:rsidRPr="00792070">
        <w:rPr>
          <w:b/>
          <w:bCs/>
        </w:rPr>
        <w:t>Påbörjade rapporter</w:t>
      </w:r>
      <w:r>
        <w:t xml:space="preserve">. </w:t>
      </w:r>
      <w:r w:rsidR="00F42C78">
        <w:t>Om du inte har någon påbörjad rapport t</w:t>
      </w:r>
      <w:r>
        <w:t>ryck</w:t>
      </w:r>
      <w:r w:rsidR="00F42C78">
        <w:t>er du</w:t>
      </w:r>
      <w:r>
        <w:t xml:space="preserve"> på knappen </w:t>
      </w:r>
      <w:r w:rsidRPr="00792070">
        <w:rPr>
          <w:i/>
          <w:iCs/>
        </w:rPr>
        <w:t>Skapa ny rapport</w:t>
      </w:r>
      <w:r>
        <w:t xml:space="preserve"> under </w:t>
      </w:r>
      <w:r w:rsidRPr="00792070">
        <w:rPr>
          <w:b/>
          <w:bCs/>
        </w:rPr>
        <w:t>Ny rapport</w:t>
      </w:r>
      <w:r w:rsidR="00F06B64">
        <w:t xml:space="preserve"> (se</w:t>
      </w:r>
      <w:r w:rsidR="00A91CDC">
        <w:t xml:space="preserve"> </w:t>
      </w:r>
      <w:r w:rsidR="00A91CDC">
        <w:fldChar w:fldCharType="begin"/>
      </w:r>
      <w:r w:rsidR="00A91CDC">
        <w:instrText xml:space="preserve"> REF _Ref104812439 \h </w:instrText>
      </w:r>
      <w:r w:rsidR="00A91CDC">
        <w:fldChar w:fldCharType="separate"/>
      </w:r>
      <w:r w:rsidR="00A77CE9">
        <w:t xml:space="preserve">Bild </w:t>
      </w:r>
      <w:r w:rsidR="00A77CE9">
        <w:rPr>
          <w:noProof/>
        </w:rPr>
        <w:t>23</w:t>
      </w:r>
      <w:r w:rsidR="00A91CDC">
        <w:fldChar w:fldCharType="end"/>
      </w:r>
      <w:r w:rsidR="00F06B64">
        <w:t>)</w:t>
      </w:r>
    </w:p>
    <w:p w14:paraId="57784038" w14:textId="7517E2E0" w:rsidR="00BD07A3" w:rsidRDefault="00BD07A3" w:rsidP="00624C00">
      <w:pPr>
        <w:keepNext/>
      </w:pPr>
      <w:r>
        <w:rPr>
          <w:noProof/>
        </w:rPr>
        <w:drawing>
          <wp:inline distT="0" distB="0" distL="0" distR="0" wp14:anchorId="41BDDEC3" wp14:editId="6D4CEFC3">
            <wp:extent cx="3620245" cy="1473191"/>
            <wp:effectExtent l="38100" t="38100" r="37465" b="32385"/>
            <wp:docPr id="99" name="Bildobjekt 99" descr="Skärmdump E-bok, Påbörjade rapporter (Utkast) och Skapa ny 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Bildobjekt 99" descr="Skärmdump E-bok, Påbörjade rapporter (Utkast) och Skapa ny rapport."/>
                    <pic:cNvPicPr/>
                  </pic:nvPicPr>
                  <pic:blipFill rotWithShape="1">
                    <a:blip r:embed="rId119">
                      <a:extLst>
                        <a:ext uri="{28A0092B-C50C-407E-A947-70E740481C1C}">
                          <a14:useLocalDpi xmlns:a14="http://schemas.microsoft.com/office/drawing/2010/main" val="0"/>
                        </a:ext>
                      </a:extLst>
                    </a:blip>
                    <a:srcRect t="38048"/>
                    <a:stretch/>
                  </pic:blipFill>
                  <pic:spPr bwMode="auto">
                    <a:xfrm>
                      <a:off x="0" y="0"/>
                      <a:ext cx="3630908" cy="1477530"/>
                    </a:xfrm>
                    <a:prstGeom prst="rect">
                      <a:avLst/>
                    </a:prstGeom>
                    <a:ln w="28575">
                      <a:solidFill>
                        <a:schemeClr val="accent1"/>
                      </a:solidFill>
                    </a:ln>
                    <a:extLst>
                      <a:ext uri="{53640926-AAD7-44D8-BBD7-CCE9431645EC}">
                        <a14:shadowObscured xmlns:a14="http://schemas.microsoft.com/office/drawing/2010/main"/>
                      </a:ext>
                    </a:extLst>
                  </pic:spPr>
                </pic:pic>
              </a:graphicData>
            </a:graphic>
          </wp:inline>
        </w:drawing>
      </w:r>
    </w:p>
    <w:p w14:paraId="78655B6C" w14:textId="255E2624" w:rsidR="00F06B64" w:rsidRDefault="00BD07A3" w:rsidP="00624C00">
      <w:pPr>
        <w:pStyle w:val="Beskrivning"/>
      </w:pPr>
      <w:bookmarkStart w:id="187" w:name="_Ref104812439"/>
      <w:bookmarkStart w:id="188" w:name="_Toc103191727"/>
      <w:bookmarkStart w:id="189" w:name="_Toc104892512"/>
      <w:bookmarkStart w:id="190" w:name="_Toc104893026"/>
      <w:bookmarkStart w:id="191" w:name="_Toc104899901"/>
      <w:r>
        <w:t xml:space="preserve">Bild </w:t>
      </w:r>
      <w:fldSimple w:instr=" SEQ Bild \* ARABIC ">
        <w:r w:rsidR="007C4335">
          <w:rPr>
            <w:noProof/>
          </w:rPr>
          <w:t>23</w:t>
        </w:r>
      </w:fldSimple>
      <w:bookmarkEnd w:id="187"/>
      <w:r>
        <w:t>. E-bok påbörjad och skapa ny rapport.</w:t>
      </w:r>
      <w:bookmarkEnd w:id="188"/>
      <w:bookmarkEnd w:id="189"/>
      <w:bookmarkEnd w:id="190"/>
      <w:bookmarkEnd w:id="191"/>
    </w:p>
    <w:p w14:paraId="59FC7EA9" w14:textId="3875029A" w:rsidR="00101A2A" w:rsidRDefault="00C003AD" w:rsidP="00101A2A">
      <w:r>
        <w:t xml:space="preserve">Först </w:t>
      </w:r>
      <w:r w:rsidR="00BA22DD">
        <w:t>ska</w:t>
      </w:r>
      <w:r>
        <w:t xml:space="preserve"> du välja vilken period du gjort momentet. </w:t>
      </w:r>
      <w:r w:rsidR="0028311A">
        <w:t>Det finns knappar för att snabb</w:t>
      </w:r>
      <w:r w:rsidR="005E6407">
        <w:t>t</w:t>
      </w:r>
      <w:r w:rsidR="0028311A">
        <w:t xml:space="preserve"> skapa en rapport för </w:t>
      </w:r>
      <w:r w:rsidR="00101A2A" w:rsidRPr="00624C00">
        <w:rPr>
          <w:i/>
          <w:iCs/>
        </w:rPr>
        <w:t>idag</w:t>
      </w:r>
      <w:r w:rsidR="00101A2A">
        <w:t xml:space="preserve">, </w:t>
      </w:r>
      <w:r w:rsidR="00101A2A" w:rsidRPr="00624C00">
        <w:rPr>
          <w:i/>
          <w:iCs/>
        </w:rPr>
        <w:t>igår</w:t>
      </w:r>
      <w:r w:rsidR="00101A2A">
        <w:t xml:space="preserve"> eller </w:t>
      </w:r>
      <w:r w:rsidR="00101A2A" w:rsidRPr="00624C00">
        <w:rPr>
          <w:i/>
          <w:iCs/>
        </w:rPr>
        <w:t>förrgår</w:t>
      </w:r>
      <w:r w:rsidR="00101A2A">
        <w:t xml:space="preserve">. Om </w:t>
      </w:r>
      <w:r>
        <w:t xml:space="preserve">du vill skapa en </w:t>
      </w:r>
      <w:r w:rsidR="00101A2A">
        <w:t xml:space="preserve">rapport för en annan dag </w:t>
      </w:r>
      <w:r>
        <w:t>eller</w:t>
      </w:r>
      <w:r w:rsidR="00066CE8">
        <w:t xml:space="preserve"> </w:t>
      </w:r>
      <w:r w:rsidR="00E526B0">
        <w:t xml:space="preserve">en sammanhängande period – exempelvis </w:t>
      </w:r>
      <w:r>
        <w:t>en hel vecka</w:t>
      </w:r>
      <w:r w:rsidR="00E526B0">
        <w:t xml:space="preserve"> – skriv in </w:t>
      </w:r>
      <w:r w:rsidR="00F40DE5" w:rsidRPr="00624C00">
        <w:rPr>
          <w:i/>
          <w:iCs/>
        </w:rPr>
        <w:t>Från/Till</w:t>
      </w:r>
      <w:r w:rsidR="00F40DE5">
        <w:t xml:space="preserve"> de </w:t>
      </w:r>
      <w:r w:rsidR="00865443">
        <w:t xml:space="preserve">datum </w:t>
      </w:r>
      <w:r w:rsidR="00BA22DD">
        <w:t>du genomfört arbetet</w:t>
      </w:r>
      <w:r w:rsidR="00101A2A">
        <w:t>.</w:t>
      </w:r>
    </w:p>
    <w:p w14:paraId="46940D9C" w14:textId="3A328154" w:rsidR="00101A2A" w:rsidRDefault="007B5391" w:rsidP="00101A2A">
      <w:r>
        <w:t>T</w:t>
      </w:r>
      <w:r w:rsidR="00101A2A">
        <w:t>ryck</w:t>
      </w:r>
      <w:r>
        <w:t xml:space="preserve"> sedan</w:t>
      </w:r>
      <w:r w:rsidR="00101A2A">
        <w:t xml:space="preserve"> på knappen </w:t>
      </w:r>
      <w:r w:rsidR="00101A2A" w:rsidRPr="00624C00">
        <w:rPr>
          <w:i/>
          <w:iCs/>
        </w:rPr>
        <w:t>Arbetsplats</w:t>
      </w:r>
      <w:r w:rsidR="00E526B0">
        <w:t xml:space="preserve"> för att få en lista med företagets registrerade arbetsplatser. </w:t>
      </w:r>
      <w:r w:rsidR="0002566D">
        <w:t>Markera den arbetsplats där du utfört arbetet.</w:t>
      </w:r>
    </w:p>
    <w:p w14:paraId="38DAE8F2" w14:textId="043B77E5" w:rsidR="00101A2A" w:rsidRDefault="008C70BB" w:rsidP="00101A2A">
      <w:r>
        <w:t xml:space="preserve">Välj sedan </w:t>
      </w:r>
      <w:r w:rsidR="00BD4586">
        <w:t>den</w:t>
      </w:r>
      <w:r>
        <w:t xml:space="preserve"> handledare som ska bedöma </w:t>
      </w:r>
      <w:r w:rsidR="00190916">
        <w:t xml:space="preserve">ditt arbete, </w:t>
      </w:r>
      <w:r>
        <w:t xml:space="preserve">genom att markera </w:t>
      </w:r>
      <w:r w:rsidR="00190916">
        <w:t xml:space="preserve">hen </w:t>
      </w:r>
      <w:r>
        <w:t xml:space="preserve">i listan du får upp genom att </w:t>
      </w:r>
      <w:r w:rsidR="00101A2A">
        <w:t xml:space="preserve">trycka på knappen </w:t>
      </w:r>
      <w:r w:rsidR="00101A2A" w:rsidRPr="00624C00">
        <w:rPr>
          <w:i/>
          <w:iCs/>
        </w:rPr>
        <w:t>Handledare</w:t>
      </w:r>
      <w:r w:rsidR="00101A2A">
        <w:t>.</w:t>
      </w:r>
      <w:r>
        <w:t xml:space="preserve"> </w:t>
      </w:r>
    </w:p>
    <w:p w14:paraId="530FC4F2" w14:textId="2F394980" w:rsidR="001E33DF" w:rsidRDefault="00101A2A" w:rsidP="001D5E18">
      <w:r>
        <w:t xml:space="preserve">Nu </w:t>
      </w:r>
      <w:r w:rsidR="00190916">
        <w:t xml:space="preserve">har du skapat ett </w:t>
      </w:r>
      <w:r w:rsidR="00190916" w:rsidRPr="00624C00">
        <w:rPr>
          <w:b/>
          <w:bCs/>
        </w:rPr>
        <w:t>U</w:t>
      </w:r>
      <w:r w:rsidRPr="00624C00">
        <w:rPr>
          <w:b/>
          <w:bCs/>
        </w:rPr>
        <w:t>tkast</w:t>
      </w:r>
      <w:r>
        <w:t xml:space="preserve"> till en rappor</w:t>
      </w:r>
      <w:r w:rsidR="00BD4586">
        <w:t>t, så n</w:t>
      </w:r>
      <w:r w:rsidR="001E33DF">
        <w:t xml:space="preserve">u är det dags att rapportera delmoment. </w:t>
      </w:r>
    </w:p>
    <w:p w14:paraId="7B1B74CF" w14:textId="34B22DEB" w:rsidR="00F4288D" w:rsidRDefault="001E33DF" w:rsidP="00F4288D">
      <w:r>
        <w:t>T</w:t>
      </w:r>
      <w:r w:rsidR="00101A2A">
        <w:t xml:space="preserve">ryck på knappen </w:t>
      </w:r>
      <w:r w:rsidR="00101A2A" w:rsidRPr="00624C00">
        <w:rPr>
          <w:i/>
          <w:iCs/>
        </w:rPr>
        <w:t>Delmomen</w:t>
      </w:r>
      <w:r w:rsidR="0041207C">
        <w:rPr>
          <w:i/>
          <w:iCs/>
        </w:rPr>
        <w:t>t</w:t>
      </w:r>
      <w:r w:rsidR="001D5E18">
        <w:t>.</w:t>
      </w:r>
      <w:r w:rsidR="0041207C">
        <w:t xml:space="preserve"> </w:t>
      </w:r>
      <w:r w:rsidR="005B59E5">
        <w:t xml:space="preserve">Det </w:t>
      </w:r>
      <w:r w:rsidR="0078029F">
        <w:t>kommer då en pop-</w:t>
      </w:r>
      <w:proofErr w:type="spellStart"/>
      <w:r w:rsidR="0078029F">
        <w:t>up</w:t>
      </w:r>
      <w:proofErr w:type="spellEnd"/>
      <w:r w:rsidR="0078029F">
        <w:t xml:space="preserve"> med </w:t>
      </w:r>
      <w:r w:rsidR="0041207C">
        <w:t xml:space="preserve">en </w:t>
      </w:r>
      <w:r w:rsidR="001D5E18">
        <w:t>lista med</w:t>
      </w:r>
      <w:r w:rsidR="0075069A">
        <w:t xml:space="preserve"> praktiska</w:t>
      </w:r>
      <w:r w:rsidR="001D5E18">
        <w:t xml:space="preserve"> moment för </w:t>
      </w:r>
      <w:r w:rsidR="0041207C">
        <w:t>ditt</w:t>
      </w:r>
      <w:r w:rsidR="001D5E18">
        <w:t xml:space="preserve"> valda yrke. </w:t>
      </w:r>
      <w:r w:rsidR="00605584">
        <w:t xml:space="preserve">Tryck på raden för det </w:t>
      </w:r>
      <w:r w:rsidR="0041207C" w:rsidRPr="00624C00">
        <w:rPr>
          <w:i/>
          <w:iCs/>
        </w:rPr>
        <w:t>moment</w:t>
      </w:r>
      <w:r w:rsidR="001D5E18">
        <w:t xml:space="preserve"> </w:t>
      </w:r>
      <w:r w:rsidR="0041207C">
        <w:t>du vill rapportera</w:t>
      </w:r>
      <w:r w:rsidR="00EE3635">
        <w:t xml:space="preserve"> och </w:t>
      </w:r>
      <w:r w:rsidR="00F4288D">
        <w:t xml:space="preserve">därefter på det </w:t>
      </w:r>
      <w:r w:rsidR="00F4288D" w:rsidRPr="00776AA7">
        <w:rPr>
          <w:i/>
          <w:iCs/>
        </w:rPr>
        <w:t>delmoment</w:t>
      </w:r>
      <w:r w:rsidR="00F4288D">
        <w:t xml:space="preserve"> du </w:t>
      </w:r>
      <w:r w:rsidR="002B345A">
        <w:t>utfört</w:t>
      </w:r>
      <w:r w:rsidR="00F4288D">
        <w:t xml:space="preserve"> i nästa lista. (se</w:t>
      </w:r>
      <w:r w:rsidR="00A91CDC">
        <w:t xml:space="preserve"> </w:t>
      </w:r>
      <w:r w:rsidR="00A91CDC">
        <w:fldChar w:fldCharType="begin"/>
      </w:r>
      <w:r w:rsidR="00A91CDC">
        <w:instrText xml:space="preserve"> REF _Ref104812467 \h </w:instrText>
      </w:r>
      <w:r w:rsidR="00A91CDC">
        <w:fldChar w:fldCharType="separate"/>
      </w:r>
      <w:r w:rsidR="00A77CE9">
        <w:t xml:space="preserve">Bild </w:t>
      </w:r>
      <w:r w:rsidR="00A77CE9">
        <w:rPr>
          <w:noProof/>
        </w:rPr>
        <w:t>24</w:t>
      </w:r>
      <w:r w:rsidR="00A91CDC">
        <w:fldChar w:fldCharType="end"/>
      </w:r>
      <w:r w:rsidR="00F4288D">
        <w:t>)</w:t>
      </w:r>
    </w:p>
    <w:p w14:paraId="3B34EBA0" w14:textId="675D2FFE" w:rsidR="001D5E18" w:rsidRDefault="0096596A" w:rsidP="001D5E18">
      <w:r>
        <w:rPr>
          <w:noProof/>
        </w:rPr>
        <w:lastRenderedPageBreak/>
        <mc:AlternateContent>
          <mc:Choice Requires="wpg">
            <w:drawing>
              <wp:inline distT="0" distB="0" distL="0" distR="0" wp14:anchorId="5FA11EE4" wp14:editId="3B96F950">
                <wp:extent cx="5440680" cy="2329791"/>
                <wp:effectExtent l="38100" t="38100" r="45720" b="0"/>
                <wp:docPr id="104" name="Grupp 104" descr="Skärmdumpar - Välj moment och delmoment."/>
                <wp:cNvGraphicFramePr/>
                <a:graphic xmlns:a="http://schemas.openxmlformats.org/drawingml/2006/main">
                  <a:graphicData uri="http://schemas.microsoft.com/office/word/2010/wordprocessingGroup">
                    <wpg:wgp>
                      <wpg:cNvGrpSpPr/>
                      <wpg:grpSpPr>
                        <a:xfrm>
                          <a:off x="0" y="0"/>
                          <a:ext cx="5440680" cy="2329791"/>
                          <a:chOff x="0" y="0"/>
                          <a:chExt cx="6139180" cy="2628900"/>
                        </a:xfrm>
                      </wpg:grpSpPr>
                      <wpg:grpSp>
                        <wpg:cNvPr id="102" name="Grupp 102" descr="Skärmdumpar, välj delmoment.&#10;Höger välj övergripande moment. Vänster välj delmoment."/>
                        <wpg:cNvGrpSpPr/>
                        <wpg:grpSpPr>
                          <a:xfrm>
                            <a:off x="0" y="0"/>
                            <a:ext cx="6139180" cy="2353310"/>
                            <a:chOff x="0" y="-635"/>
                            <a:chExt cx="6139404" cy="2353310"/>
                          </a:xfrm>
                        </wpg:grpSpPr>
                        <pic:pic xmlns:pic="http://schemas.openxmlformats.org/drawingml/2006/picture">
                          <pic:nvPicPr>
                            <pic:cNvPr id="100" name="Bildobjekt 100" descr="Välj först övergripande moment"/>
                            <pic:cNvPicPr>
                              <a:picLocks noChangeAspect="1"/>
                            </pic:cNvPicPr>
                          </pic:nvPicPr>
                          <pic:blipFill rotWithShape="1">
                            <a:blip r:embed="rId120">
                              <a:extLst>
                                <a:ext uri="{28A0092B-C50C-407E-A947-70E740481C1C}">
                                  <a14:useLocalDpi xmlns:a14="http://schemas.microsoft.com/office/drawing/2010/main" val="0"/>
                                </a:ext>
                              </a:extLst>
                            </a:blip>
                            <a:srcRect t="9547" b="19210"/>
                            <a:stretch/>
                          </pic:blipFill>
                          <pic:spPr bwMode="auto">
                            <a:xfrm>
                              <a:off x="0" y="-635"/>
                              <a:ext cx="2990215" cy="2353310"/>
                            </a:xfrm>
                            <a:prstGeom prst="rect">
                              <a:avLst/>
                            </a:prstGeom>
                            <a:ln w="28575">
                              <a:solidFill>
                                <a:schemeClr val="accent1"/>
                              </a:solidFill>
                            </a:ln>
                            <a:extLst>
                              <a:ext uri="{53640926-AAD7-44D8-BBD7-CCE9431645EC}">
                                <a14:shadowObscured xmlns:a14="http://schemas.microsoft.com/office/drawing/2010/main"/>
                              </a:ext>
                            </a:extLst>
                          </pic:spPr>
                        </pic:pic>
                        <pic:pic xmlns:pic="http://schemas.openxmlformats.org/drawingml/2006/picture">
                          <pic:nvPicPr>
                            <pic:cNvPr id="101" name="Bildobjekt 101" descr="Välj sedan delmoment."/>
                            <pic:cNvPicPr>
                              <a:picLocks noChangeAspect="1"/>
                            </pic:cNvPicPr>
                          </pic:nvPicPr>
                          <pic:blipFill>
                            <a:blip r:embed="rId121">
                              <a:extLst>
                                <a:ext uri="{28A0092B-C50C-407E-A947-70E740481C1C}">
                                  <a14:useLocalDpi xmlns:a14="http://schemas.microsoft.com/office/drawing/2010/main" val="0"/>
                                </a:ext>
                              </a:extLst>
                            </a:blip>
                            <a:stretch>
                              <a:fillRect/>
                            </a:stretch>
                          </pic:blipFill>
                          <pic:spPr>
                            <a:xfrm>
                              <a:off x="2998694" y="0"/>
                              <a:ext cx="3140710" cy="2352675"/>
                            </a:xfrm>
                            <a:prstGeom prst="rect">
                              <a:avLst/>
                            </a:prstGeom>
                            <a:ln w="28575">
                              <a:solidFill>
                                <a:schemeClr val="accent1"/>
                              </a:solidFill>
                            </a:ln>
                          </pic:spPr>
                        </pic:pic>
                      </wpg:grpSp>
                      <wps:wsp>
                        <wps:cNvPr id="103" name="Textruta 103"/>
                        <wps:cNvSpPr txBox="1"/>
                        <wps:spPr>
                          <a:xfrm>
                            <a:off x="0" y="2407920"/>
                            <a:ext cx="6139180" cy="220980"/>
                          </a:xfrm>
                          <a:prstGeom prst="rect">
                            <a:avLst/>
                          </a:prstGeom>
                          <a:solidFill>
                            <a:prstClr val="white"/>
                          </a:solidFill>
                          <a:ln>
                            <a:noFill/>
                          </a:ln>
                        </wps:spPr>
                        <wps:txbx>
                          <w:txbxContent>
                            <w:p w14:paraId="7611CD93" w14:textId="18DBF2C1" w:rsidR="0096596A" w:rsidRPr="00BD3EE0" w:rsidRDefault="0096596A" w:rsidP="007E090C">
                              <w:pPr>
                                <w:pStyle w:val="Beskrivning"/>
                              </w:pPr>
                              <w:bookmarkStart w:id="192" w:name="_Ref104812467"/>
                              <w:bookmarkStart w:id="193" w:name="_Toc103191728"/>
                              <w:bookmarkStart w:id="194" w:name="_Toc104892513"/>
                              <w:bookmarkStart w:id="195" w:name="_Toc104893027"/>
                              <w:bookmarkStart w:id="196" w:name="_Toc104899902"/>
                              <w:r>
                                <w:t xml:space="preserve">Bild </w:t>
                              </w:r>
                              <w:fldSimple w:instr=" SEQ Bild \* ARABIC ">
                                <w:r w:rsidR="00E957C4">
                                  <w:rPr>
                                    <w:noProof/>
                                  </w:rPr>
                                  <w:t>24</w:t>
                                </w:r>
                              </w:fldSimple>
                              <w:bookmarkEnd w:id="192"/>
                              <w:r>
                                <w:t>. Välj delmoment i två steg.</w:t>
                              </w:r>
                              <w:bookmarkEnd w:id="193"/>
                              <w:bookmarkEnd w:id="194"/>
                              <w:bookmarkEnd w:id="195"/>
                              <w:bookmarkEnd w:id="19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5FA11EE4" id="Grupp 104" o:spid="_x0000_s1097" alt="Skärmdumpar - Välj moment och delmoment." style="width:428.4pt;height:183.45pt;mso-position-horizontal-relative:char;mso-position-vertical-relative:line" coordsize="61391,26289"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">
                <v:group id="Grupp 102" o:spid="_x0000_s1098" alt="Skärmdumpar, välj delmoment.&#10;Höger välj övergripande moment. Vänster välj delmoment." style="position:absolute;width:61391;height:23533" coordorigin=",-6" coordsize="61394,23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Bildobjekt 100" o:spid="_x0000_s1099" type="#_x0000_t75" alt="Välj först övergripande moment" style="position:absolute;top:-6;width:29902;height:23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" stroked="t" strokecolor="#58d0d6 [3204]" strokeweight="2.25pt">
                    <v:imagedata r:id="rId122" o:title="Välj först övergripande moment" croptop="6257f" cropbottom="12589f"/>
                    <v:path arrowok="t"/>
                  </v:shape>
                  <v:shape id="Bildobjekt 101" o:spid="_x0000_s1100" type="#_x0000_t75" alt="Välj sedan delmoment." style="position:absolute;left:29986;width:31408;height:23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" stroked="t" strokecolor="#58d0d6 [3204]" strokeweight="2.25pt">
                    <v:imagedata r:id="rId123" o:title="Välj sedan delmoment"/>
                    <v:path arrowok="t"/>
                  </v:shape>
                </v:group>
                <v:shape id="Textruta 103" o:spid="_x0000_s1101" type="#_x0000_t202" style="position:absolute;top:24079;width:61391;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" stroked="f">
                  <v:textbox inset="0,0,0,0">
                    <w:txbxContent>
                      <w:p w14:paraId="7611CD93" w14:textId="18DBF2C1" w:rsidR="0096596A" w:rsidRPr="00BD3EE0" w:rsidRDefault="0096596A" w:rsidP="007E090C">
                        <w:pPr>
                          <w:pStyle w:val="Beskrivning"/>
                        </w:pPr>
                        <w:bookmarkStart w:id="197" w:name="_Ref104812467"/>
                        <w:bookmarkStart w:id="198" w:name="_Toc103191728"/>
                        <w:bookmarkStart w:id="199" w:name="_Toc104892513"/>
                        <w:bookmarkStart w:id="200" w:name="_Toc104893027"/>
                        <w:bookmarkStart w:id="201" w:name="_Toc104899902"/>
                        <w:r>
                          <w:t xml:space="preserve">Bild </w:t>
                        </w:r>
                        <w:fldSimple w:instr=" SEQ Bild \* ARABIC ">
                          <w:r w:rsidR="00E957C4">
                            <w:rPr>
                              <w:noProof/>
                            </w:rPr>
                            <w:t>24</w:t>
                          </w:r>
                        </w:fldSimple>
                        <w:bookmarkEnd w:id="197"/>
                        <w:r>
                          <w:t>. Välj delmoment i två steg.</w:t>
                        </w:r>
                        <w:bookmarkEnd w:id="198"/>
                        <w:bookmarkEnd w:id="199"/>
                        <w:bookmarkEnd w:id="200"/>
                        <w:bookmarkEnd w:id="201"/>
                      </w:p>
                    </w:txbxContent>
                  </v:textbox>
                </v:shape>
                <w10:anchorlock/>
              </v:group>
            </w:pict>
          </mc:Fallback>
        </mc:AlternateContent>
      </w:r>
    </w:p>
    <w:p w14:paraId="0CDC04C5" w14:textId="6F1B23A1" w:rsidR="004C57B7" w:rsidRDefault="00072F21" w:rsidP="001D5E18">
      <w:pPr>
        <w:rPr>
          <w:noProof/>
        </w:rPr>
      </w:pPr>
      <w:r>
        <w:t>Du ser då vilka aktiviteter som ingår i delmomentet</w:t>
      </w:r>
      <w:r w:rsidR="001D5E18">
        <w:t xml:space="preserve"> </w:t>
      </w:r>
      <w:r w:rsidR="0075069A">
        <w:t>och det är upp till dig att bedöma d</w:t>
      </w:r>
      <w:r w:rsidR="001D5E18">
        <w:t xml:space="preserve">itt eget arbete genom att trycka på den nivå som stämmer överens med </w:t>
      </w:r>
      <w:r w:rsidR="00E87996">
        <w:t xml:space="preserve">det </w:t>
      </w:r>
      <w:r w:rsidR="001D5E18">
        <w:t>arbete</w:t>
      </w:r>
      <w:r w:rsidR="00E87996">
        <w:t xml:space="preserve"> du ut</w:t>
      </w:r>
      <w:r w:rsidR="001D5E18">
        <w:t>fört.</w:t>
      </w:r>
      <w:r w:rsidR="006A68A6">
        <w:t xml:space="preserve"> Markera vald nivå genom att t</w:t>
      </w:r>
      <w:r w:rsidR="00D55E9E">
        <w:t>ryck</w:t>
      </w:r>
      <w:r w:rsidR="006A68A6">
        <w:t>a</w:t>
      </w:r>
      <w:r w:rsidR="00D55E9E">
        <w:t xml:space="preserve"> på raden för </w:t>
      </w:r>
      <w:r w:rsidR="001D5E18" w:rsidRPr="00624C00">
        <w:rPr>
          <w:i/>
          <w:iCs/>
        </w:rPr>
        <w:t xml:space="preserve">nivå </w:t>
      </w:r>
      <w:r w:rsidR="00D55E9E" w:rsidRPr="00624C00">
        <w:rPr>
          <w:i/>
          <w:iCs/>
        </w:rPr>
        <w:t>ett</w:t>
      </w:r>
      <w:r w:rsidR="001D5E18" w:rsidRPr="00624C00">
        <w:rPr>
          <w:i/>
          <w:iCs/>
        </w:rPr>
        <w:t xml:space="preserve">, </w:t>
      </w:r>
      <w:r w:rsidR="00D55E9E" w:rsidRPr="00624C00">
        <w:rPr>
          <w:i/>
          <w:iCs/>
        </w:rPr>
        <w:t>två</w:t>
      </w:r>
      <w:r w:rsidR="001D5E18" w:rsidRPr="00624C00">
        <w:rPr>
          <w:i/>
          <w:iCs/>
        </w:rPr>
        <w:t xml:space="preserve">, </w:t>
      </w:r>
      <w:r w:rsidR="00D55E9E" w:rsidRPr="00624C00">
        <w:rPr>
          <w:i/>
          <w:iCs/>
        </w:rPr>
        <w:t>tre</w:t>
      </w:r>
      <w:r w:rsidR="001D5E18">
        <w:t xml:space="preserve"> eller </w:t>
      </w:r>
      <w:r w:rsidR="00D55E9E" w:rsidRPr="00624C00">
        <w:rPr>
          <w:i/>
          <w:iCs/>
        </w:rPr>
        <w:t>fyra</w:t>
      </w:r>
      <w:r w:rsidR="006A68A6">
        <w:t xml:space="preserve"> </w:t>
      </w:r>
      <w:r w:rsidR="001D5E18">
        <w:t xml:space="preserve">baserat på beskrivningen för nivåerna. </w:t>
      </w:r>
      <w:r w:rsidR="005141C9">
        <w:t>För att bli godkänd kräver v</w:t>
      </w:r>
      <w:r w:rsidR="001D5E18">
        <w:t xml:space="preserve">arje moment en viss nivå </w:t>
      </w:r>
      <w:r w:rsidR="005141C9">
        <w:t>på de olika delmomenten som ingår.</w:t>
      </w:r>
      <w:r w:rsidR="00AB3C69">
        <w:t xml:space="preserve"> Bild 25 visar hur </w:t>
      </w:r>
      <w:r w:rsidR="005107B5">
        <w:t>en e-bok skapad efter 2024-02-01 se</w:t>
      </w:r>
      <w:r w:rsidR="005A35D1">
        <w:t>r ut, där det tydligt framgår att nivån som krävs för godkänt har sin te</w:t>
      </w:r>
      <w:r w:rsidR="002C4B58">
        <w:t>xt fullt utskriven.</w:t>
      </w:r>
      <w:r w:rsidR="001D5E18">
        <w:t xml:space="preserve"> </w:t>
      </w:r>
      <w:r w:rsidR="002C4B58">
        <w:t xml:space="preserve">Äldre e-böcker har full text på alla nivåer. </w:t>
      </w:r>
      <w:r w:rsidR="0078029F">
        <w:t>(se</w:t>
      </w:r>
      <w:r w:rsidR="00A91CDC">
        <w:t xml:space="preserve"> </w:t>
      </w:r>
      <w:r w:rsidR="00A91CDC">
        <w:fldChar w:fldCharType="begin"/>
      </w:r>
      <w:r w:rsidR="00A91CDC">
        <w:instrText xml:space="preserve"> REF _Ref104812488 \h </w:instrText>
      </w:r>
      <w:r w:rsidR="00A91CDC">
        <w:fldChar w:fldCharType="separate"/>
      </w:r>
      <w:r w:rsidR="00A77CE9">
        <w:t xml:space="preserve">Bild </w:t>
      </w:r>
      <w:r w:rsidR="00A77CE9">
        <w:rPr>
          <w:noProof/>
        </w:rPr>
        <w:t>25</w:t>
      </w:r>
      <w:r w:rsidR="00A91CDC">
        <w:fldChar w:fldCharType="end"/>
      </w:r>
      <w:r w:rsidR="0078029F">
        <w:t>)</w:t>
      </w:r>
    </w:p>
    <w:p w14:paraId="4863EFDF" w14:textId="1E6AC495" w:rsidR="004C57B7" w:rsidRDefault="000A086E" w:rsidP="00624C00">
      <w:pPr>
        <w:keepNext/>
      </w:pPr>
      <w:r>
        <w:rPr>
          <w:noProof/>
        </w:rPr>
        <w:drawing>
          <wp:inline distT="0" distB="0" distL="0" distR="0" wp14:anchorId="5A6324EC" wp14:editId="1B59CE26">
            <wp:extent cx="3728697" cy="3110648"/>
            <wp:effectExtent l="38100" t="38100" r="43815" b="33020"/>
            <wp:docPr id="105" name="Bildobjekt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Bildobjekt 105"/>
                    <pic:cNvPicPr/>
                  </pic:nvPicPr>
                  <pic:blipFill>
                    <a:blip r:embed="rId124">
                      <a:extLst>
                        <a:ext uri="{28A0092B-C50C-407E-A947-70E740481C1C}">
                          <a14:useLocalDpi xmlns:a14="http://schemas.microsoft.com/office/drawing/2010/main" val="0"/>
                        </a:ext>
                      </a:extLst>
                    </a:blip>
                    <a:srcRect t="2277" b="2277"/>
                    <a:stretch>
                      <a:fillRect/>
                    </a:stretch>
                  </pic:blipFill>
                  <pic:spPr bwMode="auto">
                    <a:xfrm>
                      <a:off x="0" y="0"/>
                      <a:ext cx="3728697" cy="3110648"/>
                    </a:xfrm>
                    <a:prstGeom prst="rect">
                      <a:avLst/>
                    </a:prstGeom>
                    <a:ln w="28575">
                      <a:solidFill>
                        <a:schemeClr val="accent1"/>
                      </a:solidFill>
                    </a:ln>
                    <a:extLst>
                      <a:ext uri="{53640926-AAD7-44D8-BBD7-CCE9431645EC}">
                        <a14:shadowObscured xmlns:a14="http://schemas.microsoft.com/office/drawing/2010/main"/>
                      </a:ext>
                    </a:extLst>
                  </pic:spPr>
                </pic:pic>
              </a:graphicData>
            </a:graphic>
          </wp:inline>
        </w:drawing>
      </w:r>
    </w:p>
    <w:p w14:paraId="7C41FA77" w14:textId="5166FB13" w:rsidR="004C57B7" w:rsidRDefault="004C57B7" w:rsidP="00624C00">
      <w:pPr>
        <w:pStyle w:val="Beskrivning"/>
      </w:pPr>
      <w:bookmarkStart w:id="202" w:name="_Ref104812488"/>
      <w:bookmarkStart w:id="203" w:name="_Toc104892514"/>
      <w:bookmarkStart w:id="204" w:name="_Toc104893028"/>
      <w:bookmarkStart w:id="205" w:name="_Toc104899903"/>
      <w:r>
        <w:t xml:space="preserve">Bild </w:t>
      </w:r>
      <w:fldSimple w:instr=" SEQ Bild \* ARABIC ">
        <w:r w:rsidR="00E957C4">
          <w:rPr>
            <w:noProof/>
          </w:rPr>
          <w:t>25</w:t>
        </w:r>
      </w:fldSimple>
      <w:bookmarkStart w:id="206" w:name="_Toc103191729"/>
      <w:bookmarkEnd w:id="202"/>
      <w:r>
        <w:t>. Bedömning av ett delmoment</w:t>
      </w:r>
      <w:bookmarkEnd w:id="203"/>
      <w:bookmarkEnd w:id="204"/>
      <w:bookmarkEnd w:id="205"/>
      <w:bookmarkEnd w:id="206"/>
    </w:p>
    <w:p w14:paraId="527FC466" w14:textId="329B9A08" w:rsidR="001D5E18" w:rsidRDefault="00BF1816" w:rsidP="001D5E18">
      <w:r>
        <w:t xml:space="preserve">Om du vill kan du sedan lägga till en </w:t>
      </w:r>
      <w:r w:rsidR="001D5E18">
        <w:t>kommentar i fritextfältet. De</w:t>
      </w:r>
      <w:r w:rsidR="00DD7A8D">
        <w:t xml:space="preserve">t är inte </w:t>
      </w:r>
      <w:r w:rsidR="001D5E18">
        <w:t>obligatoriskt för att fortsätta.</w:t>
      </w:r>
    </w:p>
    <w:p w14:paraId="38053614" w14:textId="77777777" w:rsidR="005C41A1" w:rsidRDefault="00190F72" w:rsidP="005C41A1">
      <w:r>
        <w:t xml:space="preserve">Spara sedan </w:t>
      </w:r>
      <w:r w:rsidR="001D5E18">
        <w:t xml:space="preserve">delmomentet genom att trycka på knappen </w:t>
      </w:r>
      <w:r w:rsidR="004305D7">
        <w:rPr>
          <w:i/>
          <w:iCs/>
        </w:rPr>
        <w:t>Spara</w:t>
      </w:r>
      <w:r w:rsidR="001D5E18" w:rsidRPr="00624C00">
        <w:rPr>
          <w:i/>
          <w:iCs/>
        </w:rPr>
        <w:t xml:space="preserve"> delmoment</w:t>
      </w:r>
      <w:r w:rsidR="001D5E18">
        <w:t xml:space="preserve">. </w:t>
      </w:r>
      <w:r>
        <w:t xml:space="preserve">Om du vill </w:t>
      </w:r>
      <w:r w:rsidR="00860FAF">
        <w:t xml:space="preserve">rapportera flera </w:t>
      </w:r>
      <w:r w:rsidR="001D5E18">
        <w:t>delmoment i samma rapport</w:t>
      </w:r>
      <w:r w:rsidR="00860FAF">
        <w:t xml:space="preserve"> tryck på </w:t>
      </w:r>
      <w:r w:rsidR="0003573B">
        <w:t>knappen</w:t>
      </w:r>
      <w:r w:rsidR="001D5E18">
        <w:t xml:space="preserve"> </w:t>
      </w:r>
      <w:r w:rsidR="001D5E18" w:rsidRPr="00624C00">
        <w:rPr>
          <w:i/>
          <w:iCs/>
        </w:rPr>
        <w:t>Lägg till delmoment</w:t>
      </w:r>
      <w:r w:rsidR="001D5E18">
        <w:t xml:space="preserve"> </w:t>
      </w:r>
      <w:r w:rsidR="0003573B">
        <w:t xml:space="preserve">igen </w:t>
      </w:r>
      <w:r w:rsidR="001D5E18">
        <w:t xml:space="preserve">och återupprepa stegen </w:t>
      </w:r>
      <w:r w:rsidR="0003573B">
        <w:t>ovan</w:t>
      </w:r>
      <w:r w:rsidR="001D5E18">
        <w:t>.</w:t>
      </w:r>
      <w:r w:rsidR="002C4B58">
        <w:t xml:space="preserve"> </w:t>
      </w:r>
      <w:r w:rsidR="00EA2BF5">
        <w:t xml:space="preserve">Det är lättare för din handledare om du gör fler rapporten </w:t>
      </w:r>
      <w:r w:rsidR="00E02B25">
        <w:t xml:space="preserve">som innehåller få delmoment. </w:t>
      </w:r>
      <w:r w:rsidR="005D11D3">
        <w:br/>
      </w:r>
      <w:r w:rsidR="0039239E">
        <w:t xml:space="preserve">Om du vill kan du skriva en </w:t>
      </w:r>
      <w:r w:rsidR="005D11D3">
        <w:t xml:space="preserve">kommentar som avser hela din rapport vid </w:t>
      </w:r>
      <w:r w:rsidR="005D11D3">
        <w:lastRenderedPageBreak/>
        <w:t xml:space="preserve">sammanfattningens fritextruta </w:t>
      </w:r>
      <w:r w:rsidR="005D11D3" w:rsidRPr="005D11D3">
        <w:rPr>
          <w:i/>
          <w:iCs/>
        </w:rPr>
        <w:t>Hur gick arbetspasset?</w:t>
      </w:r>
      <w:r w:rsidR="00264B16">
        <w:t xml:space="preserve"> </w:t>
      </w:r>
      <w:r w:rsidR="003D0311">
        <w:t>.</w:t>
      </w:r>
      <w:r w:rsidR="003D0311">
        <w:br/>
      </w:r>
      <w:r w:rsidR="003D0311">
        <w:br/>
      </w:r>
      <w:r w:rsidR="005C41A1">
        <w:rPr>
          <w:noProof/>
        </w:rPr>
        <mc:AlternateContent>
          <mc:Choice Requires="wps">
            <w:drawing>
              <wp:anchor distT="182880" distB="182880" distL="182880" distR="182880" simplePos="0" relativeHeight="251660343" behindDoc="0" locked="0" layoutInCell="1" allowOverlap="1" wp14:anchorId="68FB389C" wp14:editId="08B79630">
                <wp:simplePos x="0" y="0"/>
                <wp:positionH relativeFrom="margin">
                  <wp:posOffset>-1668780</wp:posOffset>
                </wp:positionH>
                <wp:positionV relativeFrom="margin">
                  <wp:posOffset>5560695</wp:posOffset>
                </wp:positionV>
                <wp:extent cx="1485900" cy="1203960"/>
                <wp:effectExtent l="0" t="0" r="0" b="0"/>
                <wp:wrapSquare wrapText="bothSides"/>
                <wp:docPr id="68" name="Rektangel med klippt hörn 117"/>
                <wp:cNvGraphicFramePr/>
                <a:graphic xmlns:a="http://schemas.openxmlformats.org/drawingml/2006/main">
                  <a:graphicData uri="http://schemas.microsoft.com/office/word/2010/wordprocessingShape">
                    <wps:wsp>
                      <wps:cNvSpPr/>
                      <wps:spPr>
                        <a:xfrm>
                          <a:off x="0" y="0"/>
                          <a:ext cx="1485900" cy="1203960"/>
                        </a:xfrm>
                        <a:prstGeom prst="snip1Rect">
                          <a:avLst/>
                        </a:prstGeom>
                        <a:solidFill>
                          <a:schemeClr val="accent1"/>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4F9F9433" w14:textId="77777777" w:rsidR="005C41A1" w:rsidRPr="00E856CE" w:rsidRDefault="005C41A1" w:rsidP="005C41A1">
                            <w:pPr>
                              <w:rPr>
                                <w:i/>
                                <w:iCs/>
                                <w:color w:val="FCFCFA" w:themeColor="background1"/>
                              </w:rPr>
                            </w:pPr>
                            <w:r>
                              <w:rPr>
                                <w:i/>
                                <w:iCs/>
                                <w:color w:val="FCFCFA" w:themeColor="background1"/>
                              </w:rPr>
                              <w:t>Visste du att?</w:t>
                            </w:r>
                            <w:r>
                              <w:rPr>
                                <w:i/>
                                <w:iCs/>
                                <w:color w:val="FCFCFA" w:themeColor="background1"/>
                              </w:rPr>
                              <w:br/>
                              <w:t>Om du inte uppnår godkänd nivå måste du göra en ny rapport för samma moment.</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B389C" id="_x0000_s1102" style="position:absolute;margin-left:-131.4pt;margin-top:437.85pt;width:117pt;height:94.8pt;z-index:251660343;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1485900,12039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" adj="-11796480,,5400" path="m,l1285236,r200664,200664l1485900,1203960,,1203960,,xe" fillcolor="#58d0d6 [3204]" stroked="f" strokeweight="1pt">
                <v:stroke joinstyle="miter"/>
                <v:formulas/>
                <v:path arrowok="t" o:connecttype="custom" o:connectlocs="0,0;1285236,0;1485900,200664;1485900,1203960;0,1203960;0,0" o:connectangles="0,0,0,0,0,0" textboxrect="0,0,1485900,1203960"/>
                <v:textbox inset="10.8pt,7.2pt,,7.2pt">
                  <w:txbxContent>
                    <w:p w14:paraId="4F9F9433" w14:textId="77777777" w:rsidR="005C41A1" w:rsidRPr="00E856CE" w:rsidRDefault="005C41A1" w:rsidP="005C41A1">
                      <w:pPr>
                        <w:rPr>
                          <w:i/>
                          <w:iCs/>
                          <w:color w:val="FCFCFA" w:themeColor="background1"/>
                        </w:rPr>
                      </w:pPr>
                      <w:r>
                        <w:rPr>
                          <w:i/>
                          <w:iCs/>
                          <w:color w:val="FCFCFA" w:themeColor="background1"/>
                        </w:rPr>
                        <w:t>Visste du att?</w:t>
                      </w:r>
                      <w:r>
                        <w:rPr>
                          <w:i/>
                          <w:iCs/>
                          <w:color w:val="FCFCFA" w:themeColor="background1"/>
                        </w:rPr>
                        <w:br/>
                        <w:t>Om du inte uppnår godkänd nivå måste du göra en ny rapport för samma moment.</w:t>
                      </w:r>
                    </w:p>
                  </w:txbxContent>
                </v:textbox>
                <w10:wrap type="square" anchorx="margin" anchory="margin"/>
              </v:shape>
            </w:pict>
          </mc:Fallback>
        </mc:AlternateContent>
      </w:r>
      <w:r w:rsidR="005C41A1">
        <w:t xml:space="preserve">Om du inte vill skicka in rapporten ännu utan vill fortsätta rapportera in fler delmoment senare kan du trycka på knappen </w:t>
      </w:r>
      <w:r w:rsidR="005C41A1" w:rsidRPr="00624C00">
        <w:rPr>
          <w:i/>
          <w:iCs/>
        </w:rPr>
        <w:t>Spara utkast</w:t>
      </w:r>
      <w:r w:rsidR="005C41A1">
        <w:t>.</w:t>
      </w:r>
    </w:p>
    <w:p w14:paraId="76943FD6" w14:textId="77777777" w:rsidR="005C41A1" w:rsidRDefault="001D5E18" w:rsidP="005C41A1">
      <w:r>
        <w:t xml:space="preserve">När du </w:t>
      </w:r>
      <w:r w:rsidR="00DA01F5">
        <w:t>rapporterat klart</w:t>
      </w:r>
      <w:r>
        <w:t xml:space="preserve"> går du vidare genom att trycka på knappen </w:t>
      </w:r>
      <w:r w:rsidR="004305D7" w:rsidRPr="004305D7">
        <w:rPr>
          <w:i/>
          <w:iCs/>
        </w:rPr>
        <w:t>Skicka in rapport</w:t>
      </w:r>
      <w:r w:rsidR="00DB26A9">
        <w:t xml:space="preserve"> och bekräfta genom att trycka på </w:t>
      </w:r>
      <w:r w:rsidR="00DB26A9" w:rsidRPr="00DB26A9">
        <w:rPr>
          <w:i/>
          <w:iCs/>
        </w:rPr>
        <w:t>Spara</w:t>
      </w:r>
      <w:r w:rsidR="0078029F">
        <w:t xml:space="preserve"> (se</w:t>
      </w:r>
      <w:r w:rsidR="00A91CDC">
        <w:t xml:space="preserve"> </w:t>
      </w:r>
      <w:r w:rsidR="00A91CDC">
        <w:fldChar w:fldCharType="begin"/>
      </w:r>
      <w:r w:rsidR="00A91CDC">
        <w:instrText xml:space="preserve"> REF _Ref104812506 \h </w:instrText>
      </w:r>
      <w:r w:rsidR="00A91CDC">
        <w:fldChar w:fldCharType="separate"/>
      </w:r>
      <w:r w:rsidR="00A77CE9">
        <w:t xml:space="preserve">Bild </w:t>
      </w:r>
      <w:r w:rsidR="00A77CE9">
        <w:rPr>
          <w:noProof/>
        </w:rPr>
        <w:t>26</w:t>
      </w:r>
      <w:r w:rsidR="00A91CDC">
        <w:fldChar w:fldCharType="end"/>
      </w:r>
      <w:r w:rsidR="0078029F">
        <w:t>)</w:t>
      </w:r>
      <w:r w:rsidR="00DB26A9">
        <w:t xml:space="preserve">. </w:t>
      </w:r>
      <w:r w:rsidR="005C41A1">
        <w:t xml:space="preserve">Det är först då som en handledare kan påbörja sin bedömning av delmomenten. </w:t>
      </w:r>
    </w:p>
    <w:p w14:paraId="4D1CBD15" w14:textId="3673F7C2" w:rsidR="004C57B7" w:rsidRDefault="004C57B7" w:rsidP="00624C00">
      <w:pPr>
        <w:keepNext/>
      </w:pPr>
      <w:r>
        <w:rPr>
          <w:noProof/>
        </w:rPr>
        <w:drawing>
          <wp:inline distT="0" distB="0" distL="0" distR="0" wp14:anchorId="2984619C" wp14:editId="64DD5AAB">
            <wp:extent cx="3069165" cy="1908288"/>
            <wp:effectExtent l="38100" t="38100" r="36195" b="34925"/>
            <wp:docPr id="106" name="Bildobjekt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Bildobjekt 106"/>
                    <pic:cNvPicPr/>
                  </pic:nvPicPr>
                  <pic:blipFill>
                    <a:blip r:embed="rId125">
                      <a:extLst>
                        <a:ext uri="{28A0092B-C50C-407E-A947-70E740481C1C}">
                          <a14:useLocalDpi xmlns:a14="http://schemas.microsoft.com/office/drawing/2010/main" val="0"/>
                        </a:ext>
                      </a:extLst>
                    </a:blip>
                    <a:stretch>
                      <a:fillRect/>
                    </a:stretch>
                  </pic:blipFill>
                  <pic:spPr>
                    <a:xfrm>
                      <a:off x="0" y="0"/>
                      <a:ext cx="3069165" cy="1908288"/>
                    </a:xfrm>
                    <a:prstGeom prst="rect">
                      <a:avLst/>
                    </a:prstGeom>
                    <a:ln w="28575">
                      <a:solidFill>
                        <a:schemeClr val="accent1"/>
                      </a:solidFill>
                    </a:ln>
                  </pic:spPr>
                </pic:pic>
              </a:graphicData>
            </a:graphic>
          </wp:inline>
        </w:drawing>
      </w:r>
    </w:p>
    <w:p w14:paraId="3F6ED70A" w14:textId="24E9B93C" w:rsidR="004C57B7" w:rsidRDefault="004C57B7" w:rsidP="00624C00">
      <w:pPr>
        <w:pStyle w:val="Beskrivning"/>
      </w:pPr>
      <w:bookmarkStart w:id="207" w:name="_Ref104812506"/>
      <w:bookmarkStart w:id="208" w:name="_Toc103191730"/>
      <w:bookmarkStart w:id="209" w:name="_Toc104892515"/>
      <w:bookmarkStart w:id="210" w:name="_Toc104893029"/>
      <w:bookmarkStart w:id="211" w:name="_Toc104899904"/>
      <w:r>
        <w:t xml:space="preserve">Bild </w:t>
      </w:r>
      <w:fldSimple w:instr=" SEQ Bild \* ARABIC ">
        <w:r w:rsidR="00E957C4">
          <w:rPr>
            <w:noProof/>
          </w:rPr>
          <w:t>26</w:t>
        </w:r>
      </w:fldSimple>
      <w:bookmarkEnd w:id="207"/>
      <w:r>
        <w:t xml:space="preserve">. </w:t>
      </w:r>
      <w:bookmarkEnd w:id="208"/>
      <w:bookmarkEnd w:id="209"/>
      <w:bookmarkEnd w:id="210"/>
      <w:bookmarkEnd w:id="211"/>
      <w:r w:rsidR="005C41A1">
        <w:t>Skicka in en rapport</w:t>
      </w:r>
    </w:p>
    <w:p w14:paraId="2470486A" w14:textId="011D2B57" w:rsidR="0099191B" w:rsidRDefault="001F178D">
      <w:pPr>
        <w:rPr>
          <w:rFonts w:cstheme="majorHAnsi"/>
        </w:rPr>
      </w:pPr>
      <w:r>
        <w:t xml:space="preserve">Nu är </w:t>
      </w:r>
      <w:r w:rsidR="001D5E18">
        <w:t>rapporten, med innehållande delmoment, inte längre ett utkast</w:t>
      </w:r>
      <w:r w:rsidR="00BD1053">
        <w:t xml:space="preserve"> och du kan inte göra några ändringar i de</w:t>
      </w:r>
      <w:r w:rsidR="00A67103">
        <w:t xml:space="preserve">n. Under </w:t>
      </w:r>
      <w:r w:rsidR="00A67103" w:rsidRPr="00624C00">
        <w:rPr>
          <w:i/>
          <w:iCs/>
        </w:rPr>
        <w:t>Mina rapporter</w:t>
      </w:r>
      <w:r w:rsidR="00212AD0">
        <w:t xml:space="preserve"> har den fått en bock</w:t>
      </w:r>
      <w:r w:rsidR="00895E60">
        <w:t xml:space="preserve"> </w:t>
      </w:r>
      <w:r w:rsidR="0015052D">
        <w:t>(</w:t>
      </w:r>
      <w:r w:rsidR="004C57B7">
        <w:rPr>
          <w:rFonts w:cstheme="majorHAnsi"/>
          <w:noProof/>
        </w:rPr>
        <w:drawing>
          <wp:inline distT="0" distB="0" distL="0" distR="0" wp14:anchorId="13B25D1F" wp14:editId="1A084E15">
            <wp:extent cx="88239" cy="82453"/>
            <wp:effectExtent l="0" t="0" r="7620" b="0"/>
            <wp:docPr id="110" name="Bildobjekt 110" descr="en b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Bildobjekt 110" descr="en bock"/>
                    <pic:cNvPicPr/>
                  </pic:nvPicPr>
                  <pic:blipFill rotWithShape="1">
                    <a:blip r:embed="rId49" cstate="print">
                      <a:extLst>
                        <a:ext uri="{28A0092B-C50C-407E-A947-70E740481C1C}">
                          <a14:useLocalDpi xmlns:a14="http://schemas.microsoft.com/office/drawing/2010/main" val="0"/>
                        </a:ext>
                      </a:extLst>
                    </a:blip>
                    <a:srcRect l="13311" t="16872" r="11212" b="12601"/>
                    <a:stretch/>
                  </pic:blipFill>
                  <pic:spPr bwMode="auto">
                    <a:xfrm>
                      <a:off x="0" y="0"/>
                      <a:ext cx="101904" cy="95222"/>
                    </a:xfrm>
                    <a:prstGeom prst="rect">
                      <a:avLst/>
                    </a:prstGeom>
                    <a:ln>
                      <a:noFill/>
                    </a:ln>
                    <a:extLst>
                      <a:ext uri="{53640926-AAD7-44D8-BBD7-CCE9431645EC}">
                        <a14:shadowObscured xmlns:a14="http://schemas.microsoft.com/office/drawing/2010/main"/>
                      </a:ext>
                    </a:extLst>
                  </pic:spPr>
                </pic:pic>
              </a:graphicData>
            </a:graphic>
          </wp:inline>
        </w:drawing>
      </w:r>
      <w:r w:rsidR="0015052D">
        <w:rPr>
          <w:rFonts w:cstheme="majorHAnsi"/>
        </w:rPr>
        <w:t>)</w:t>
      </w:r>
      <w:r w:rsidR="00212AD0">
        <w:t xml:space="preserve"> – dvs att du gjort din bedömning. </w:t>
      </w:r>
      <w:r w:rsidR="00895E60">
        <w:t>När handledaren gjort sin bedömning får rapporten</w:t>
      </w:r>
      <w:r w:rsidR="00F44D34">
        <w:t xml:space="preserve"> </w:t>
      </w:r>
      <w:r w:rsidR="00895E60">
        <w:t>två bockar</w:t>
      </w:r>
      <w:r w:rsidR="0015052D">
        <w:t xml:space="preserve"> (</w:t>
      </w:r>
      <w:r w:rsidR="004C57B7">
        <w:rPr>
          <w:rFonts w:cstheme="majorHAnsi"/>
          <w:noProof/>
        </w:rPr>
        <w:drawing>
          <wp:inline distT="0" distB="0" distL="0" distR="0" wp14:anchorId="02EA21BB" wp14:editId="4247AFF2">
            <wp:extent cx="108901" cy="91592"/>
            <wp:effectExtent l="0" t="0" r="5715" b="3810"/>
            <wp:docPr id="108" name="Bildobjekt 108" descr="två bock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Bildobjekt 108" descr="två bockar"/>
                    <pic:cNvPicPr/>
                  </pic:nvPicPr>
                  <pic:blipFill rotWithShape="1">
                    <a:blip r:embed="rId50">
                      <a:extLst>
                        <a:ext uri="{28A0092B-C50C-407E-A947-70E740481C1C}">
                          <a14:useLocalDpi xmlns:a14="http://schemas.microsoft.com/office/drawing/2010/main" val="0"/>
                        </a:ext>
                      </a:extLst>
                    </a:blip>
                    <a:srcRect l="9776" t="10405" r="9005" b="16575"/>
                    <a:stretch/>
                  </pic:blipFill>
                  <pic:spPr bwMode="auto">
                    <a:xfrm>
                      <a:off x="0" y="0"/>
                      <a:ext cx="161245" cy="135616"/>
                    </a:xfrm>
                    <a:prstGeom prst="rect">
                      <a:avLst/>
                    </a:prstGeom>
                    <a:ln>
                      <a:noFill/>
                    </a:ln>
                    <a:extLst>
                      <a:ext uri="{53640926-AAD7-44D8-BBD7-CCE9431645EC}">
                        <a14:shadowObscured xmlns:a14="http://schemas.microsoft.com/office/drawing/2010/main"/>
                      </a:ext>
                    </a:extLst>
                  </pic:spPr>
                </pic:pic>
              </a:graphicData>
            </a:graphic>
          </wp:inline>
        </w:drawing>
      </w:r>
      <w:r w:rsidR="0015052D">
        <w:rPr>
          <w:rFonts w:cstheme="majorHAnsi"/>
        </w:rPr>
        <w:t>)</w:t>
      </w:r>
      <w:r w:rsidR="00F44D34">
        <w:rPr>
          <w:rFonts w:cstheme="majorHAnsi"/>
        </w:rPr>
        <w:t xml:space="preserve">. Om handledaren bedömt annorlunda än dig får </w:t>
      </w:r>
      <w:r w:rsidR="0099191B">
        <w:rPr>
          <w:rFonts w:cstheme="majorHAnsi"/>
        </w:rPr>
        <w:t xml:space="preserve">rapporten även en </w:t>
      </w:r>
      <w:r w:rsidR="00B7399E">
        <w:rPr>
          <w:rFonts w:cstheme="majorHAnsi"/>
        </w:rPr>
        <w:t>stjärna (</w:t>
      </w:r>
      <w:r w:rsidR="004C57B7">
        <w:rPr>
          <w:rFonts w:cstheme="majorHAnsi"/>
          <w:noProof/>
        </w:rPr>
        <w:drawing>
          <wp:inline distT="0" distB="0" distL="0" distR="0" wp14:anchorId="2C7A5E54" wp14:editId="5335C19C">
            <wp:extent cx="111739" cy="95101"/>
            <wp:effectExtent l="0" t="0" r="3175" b="635"/>
            <wp:docPr id="109" name="Bildobjekt 109" descr="två bockar ohc en stjär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Bildobjekt 109" descr="två bockar ohc en stjärna."/>
                    <pic:cNvPicPr/>
                  </pic:nvPicPr>
                  <pic:blipFill rotWithShape="1">
                    <a:blip r:embed="rId51">
                      <a:extLst>
                        <a:ext uri="{28A0092B-C50C-407E-A947-70E740481C1C}">
                          <a14:useLocalDpi xmlns:a14="http://schemas.microsoft.com/office/drawing/2010/main" val="0"/>
                        </a:ext>
                      </a:extLst>
                    </a:blip>
                    <a:srcRect l="11854" t="13421" r="7045" b="15464"/>
                    <a:stretch/>
                  </pic:blipFill>
                  <pic:spPr bwMode="auto">
                    <a:xfrm>
                      <a:off x="0" y="0"/>
                      <a:ext cx="127109" cy="108183"/>
                    </a:xfrm>
                    <a:prstGeom prst="rect">
                      <a:avLst/>
                    </a:prstGeom>
                    <a:ln>
                      <a:noFill/>
                    </a:ln>
                    <a:extLst>
                      <a:ext uri="{53640926-AAD7-44D8-BBD7-CCE9431645EC}">
                        <a14:shadowObscured xmlns:a14="http://schemas.microsoft.com/office/drawing/2010/main"/>
                      </a:ext>
                    </a:extLst>
                  </pic:spPr>
                </pic:pic>
              </a:graphicData>
            </a:graphic>
          </wp:inline>
        </w:drawing>
      </w:r>
      <w:r w:rsidR="00F44D34">
        <w:rPr>
          <w:rFonts w:cstheme="majorHAnsi"/>
        </w:rPr>
        <w:t>)</w:t>
      </w:r>
      <w:r w:rsidR="0099191B">
        <w:rPr>
          <w:rFonts w:cstheme="majorHAnsi"/>
        </w:rPr>
        <w:t>. Du behöver då kontrollera om du blivit godkänd eller inte på det momentet.</w:t>
      </w:r>
    </w:p>
    <w:p w14:paraId="02A3488B" w14:textId="6211181A" w:rsidR="003E370B" w:rsidRDefault="001E5752">
      <w:r>
        <w:t>När</w:t>
      </w:r>
      <w:r w:rsidR="00212AD0">
        <w:t xml:space="preserve"> du vill skapa en rapport på ett annat delmoment eller behöver förändra </w:t>
      </w:r>
      <w:r>
        <w:t xml:space="preserve">ett </w:t>
      </w:r>
      <w:r w:rsidR="00BD1235">
        <w:t xml:space="preserve">delmoment </w:t>
      </w:r>
      <w:r>
        <w:t>du redan rapporterat</w:t>
      </w:r>
      <w:r w:rsidR="00E4700D">
        <w:t xml:space="preserve"> </w:t>
      </w:r>
      <w:r>
        <w:t xml:space="preserve">behöver </w:t>
      </w:r>
      <w:r w:rsidR="001D5E18">
        <w:t>du skapa en ny rapport</w:t>
      </w:r>
      <w:r>
        <w:t>.</w:t>
      </w:r>
    </w:p>
    <w:p w14:paraId="44D691A9" w14:textId="77777777" w:rsidR="003E370B" w:rsidRDefault="003E370B">
      <w:r>
        <w:br w:type="page"/>
      </w:r>
    </w:p>
    <w:p w14:paraId="5EFC6B59" w14:textId="2C1D5731" w:rsidR="00623392" w:rsidRPr="004F43AF" w:rsidRDefault="00623392">
      <w:pPr>
        <w:pStyle w:val="Rubrik2"/>
      </w:pPr>
      <w:bookmarkStart w:id="212" w:name="_Toc234932965"/>
      <w:r w:rsidRPr="00BC3714">
        <w:lastRenderedPageBreak/>
        <w:t>Godkänna delmoment</w:t>
      </w:r>
      <w:r w:rsidR="00941ED0" w:rsidRPr="004F43AF">
        <w:t xml:space="preserve"> som handledare</w:t>
      </w:r>
      <w:bookmarkEnd w:id="212"/>
    </w:p>
    <w:p w14:paraId="4FCD402F" w14:textId="7B9B2F82" w:rsidR="00786133" w:rsidRDefault="005E6C54" w:rsidP="004265CD">
      <w:r w:rsidRPr="005E6C54">
        <w:rPr>
          <w:noProof/>
        </w:rPr>
        <mc:AlternateContent>
          <mc:Choice Requires="wpg">
            <w:drawing>
              <wp:anchor distT="0" distB="0" distL="114300" distR="114300" simplePos="0" relativeHeight="251658293" behindDoc="0" locked="0" layoutInCell="1" allowOverlap="1" wp14:anchorId="70F7EE67" wp14:editId="65EF8A25">
                <wp:simplePos x="0" y="0"/>
                <wp:positionH relativeFrom="column">
                  <wp:posOffset>4251960</wp:posOffset>
                </wp:positionH>
                <wp:positionV relativeFrom="paragraph">
                  <wp:posOffset>86360</wp:posOffset>
                </wp:positionV>
                <wp:extent cx="1144270" cy="1229995"/>
                <wp:effectExtent l="19050" t="19050" r="17780" b="27305"/>
                <wp:wrapNone/>
                <wp:docPr id="184" name="Grupp 25"/>
                <wp:cNvGraphicFramePr/>
                <a:graphic xmlns:a="http://schemas.openxmlformats.org/drawingml/2006/main">
                  <a:graphicData uri="http://schemas.microsoft.com/office/word/2010/wordprocessingGroup">
                    <wpg:wgp>
                      <wpg:cNvGrpSpPr/>
                      <wpg:grpSpPr>
                        <a:xfrm>
                          <a:off x="0" y="0"/>
                          <a:ext cx="1144270" cy="1229995"/>
                          <a:chOff x="0" y="0"/>
                          <a:chExt cx="1453349" cy="1562468"/>
                        </a:xfrm>
                      </wpg:grpSpPr>
                      <wps:wsp>
                        <wps:cNvPr id="185" name="Rektangel: rundade hörn 185"/>
                        <wps:cNvSpPr/>
                        <wps:spPr>
                          <a:xfrm>
                            <a:off x="0" y="0"/>
                            <a:ext cx="1453349" cy="1562468"/>
                          </a:xfrm>
                          <a:prstGeom prst="roundRect">
                            <a:avLst/>
                          </a:prstGeom>
                          <a:noFill/>
                          <a:ln w="28575">
                            <a:solidFill>
                              <a:srgbClr val="58D0D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9AAA93" w14:textId="77777777" w:rsidR="005E6C54" w:rsidRPr="009303CA" w:rsidRDefault="005E6C54" w:rsidP="009303CA">
                              <w:pPr>
                                <w:spacing w:after="0"/>
                                <w:jc w:val="center"/>
                                <w:rPr>
                                  <w:rFonts w:asciiTheme="minorHAnsi" w:hAnsi="Calibri"/>
                                  <w:color w:val="585956" w:themeColor="text1" w:themeTint="D9"/>
                                  <w:kern w:val="24"/>
                                  <w:sz w:val="18"/>
                                  <w:szCs w:val="18"/>
                                </w:rPr>
                              </w:pPr>
                              <w:hyperlink r:id="rId126" w:history="1">
                                <w:r w:rsidRPr="009303CA">
                                  <w:rPr>
                                    <w:rStyle w:val="Hyperlnk"/>
                                    <w:rFonts w:asciiTheme="minorHAnsi"/>
                                    <w:color w:val="585956" w:themeColor="text1" w:themeTint="D9"/>
                                    <w:kern w:val="24"/>
                                    <w:sz w:val="18"/>
                                    <w:szCs w:val="18"/>
                                  </w:rPr>
                                  <w:t>Videoguide F</w:t>
                                </w:r>
                                <w:r w:rsidRPr="009303CA">
                                  <w:rPr>
                                    <w:rStyle w:val="Hyperlnk"/>
                                    <w:rFonts w:asciiTheme="minorHAnsi"/>
                                    <w:color w:val="585956" w:themeColor="text1" w:themeTint="D9"/>
                                    <w:kern w:val="24"/>
                                    <w:sz w:val="18"/>
                                    <w:szCs w:val="18"/>
                                  </w:rPr>
                                  <w:t>ö</w:t>
                                </w:r>
                                <w:r w:rsidRPr="009303CA">
                                  <w:rPr>
                                    <w:rStyle w:val="Hyperlnk"/>
                                    <w:rFonts w:asciiTheme="minorHAnsi"/>
                                    <w:color w:val="585956" w:themeColor="text1" w:themeTint="D9"/>
                                    <w:kern w:val="24"/>
                                    <w:sz w:val="18"/>
                                    <w:szCs w:val="18"/>
                                  </w:rPr>
                                  <w:t xml:space="preserve">retag </w:t>
                                </w:r>
                                <w:r w:rsidRPr="009303CA">
                                  <w:rPr>
                                    <w:rStyle w:val="Hyperlnk"/>
                                    <w:rFonts w:asciiTheme="minorHAnsi"/>
                                    <w:color w:val="585956" w:themeColor="text1" w:themeTint="D9"/>
                                    <w:kern w:val="24"/>
                                    <w:sz w:val="18"/>
                                    <w:szCs w:val="18"/>
                                  </w:rPr>
                                  <w:t>–</w:t>
                                </w:r>
                                <w:r w:rsidRPr="009303CA">
                                  <w:rPr>
                                    <w:rStyle w:val="Hyperlnk"/>
                                    <w:rFonts w:asciiTheme="minorHAnsi"/>
                                    <w:color w:val="585956" w:themeColor="text1" w:themeTint="D9"/>
                                    <w:kern w:val="24"/>
                                    <w:sz w:val="18"/>
                                    <w:szCs w:val="18"/>
                                  </w:rPr>
                                  <w:t xml:space="preserve"> E-bok</w:t>
                                </w:r>
                              </w:hyperlink>
                            </w:p>
                          </w:txbxContent>
                        </wps:txbx>
                        <wps:bodyPr rtlCol="0" anchor="b"/>
                      </wps:wsp>
                      <pic:pic xmlns:pic="http://schemas.openxmlformats.org/drawingml/2006/picture">
                        <pic:nvPicPr>
                          <pic:cNvPr id="186" name="Bildobjekt 186"/>
                          <pic:cNvPicPr>
                            <a:picLocks noChangeAspect="1"/>
                          </pic:cNvPicPr>
                        </pic:nvPicPr>
                        <pic:blipFill>
                          <a:blip r:embed="rId127" cstate="print">
                            <a:extLst>
                              <a:ext uri="{28A0092B-C50C-407E-A947-70E740481C1C}">
                                <a14:useLocalDpi xmlns:a14="http://schemas.microsoft.com/office/drawing/2010/main" val="0"/>
                              </a:ext>
                            </a:extLst>
                          </a:blip>
                          <a:stretch>
                            <a:fillRect/>
                          </a:stretch>
                        </pic:blipFill>
                        <pic:spPr>
                          <a:xfrm>
                            <a:off x="257545" y="113565"/>
                            <a:ext cx="938258" cy="93825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0F7EE67" id="Grupp 25" o:spid="_x0000_s1103" style="position:absolute;margin-left:334.8pt;margin-top:6.8pt;width:90.1pt;height:96.85pt;z-index:251658293;mso-position-horizontal-relative:text;mso-position-vertical-relative:text;mso-width-relative:margin;mso-height-relative:margin" coordsize="14533,156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">
                <v:roundrect id="Rektangel: rundade hörn 185" o:spid="_x0000_s1104" style="position:absolute;width:14533;height:15624;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" filled="f" strokecolor="#58d0d6" strokeweight="2.25pt">
                  <v:stroke joinstyle="miter"/>
                  <v:textbox>
                    <w:txbxContent>
                      <w:p w14:paraId="149AAA93" w14:textId="77777777" w:rsidR="005E6C54" w:rsidRPr="009303CA" w:rsidRDefault="005E6C54" w:rsidP="009303CA">
                        <w:pPr>
                          <w:spacing w:after="0"/>
                          <w:jc w:val="center"/>
                          <w:rPr>
                            <w:rFonts w:asciiTheme="minorHAnsi" w:hAnsi="Calibri"/>
                            <w:color w:val="585956" w:themeColor="text1" w:themeTint="D9"/>
                            <w:kern w:val="24"/>
                            <w:sz w:val="18"/>
                            <w:szCs w:val="18"/>
                          </w:rPr>
                        </w:pPr>
                        <w:hyperlink r:id="rId128" w:history="1">
                          <w:r w:rsidRPr="009303CA">
                            <w:rPr>
                              <w:rStyle w:val="Hyperlnk"/>
                              <w:rFonts w:asciiTheme="minorHAnsi"/>
                              <w:color w:val="585956" w:themeColor="text1" w:themeTint="D9"/>
                              <w:kern w:val="24"/>
                              <w:sz w:val="18"/>
                              <w:szCs w:val="18"/>
                            </w:rPr>
                            <w:t>Videoguide F</w:t>
                          </w:r>
                          <w:r w:rsidRPr="009303CA">
                            <w:rPr>
                              <w:rStyle w:val="Hyperlnk"/>
                              <w:rFonts w:asciiTheme="minorHAnsi"/>
                              <w:color w:val="585956" w:themeColor="text1" w:themeTint="D9"/>
                              <w:kern w:val="24"/>
                              <w:sz w:val="18"/>
                              <w:szCs w:val="18"/>
                            </w:rPr>
                            <w:t>ö</w:t>
                          </w:r>
                          <w:r w:rsidRPr="009303CA">
                            <w:rPr>
                              <w:rStyle w:val="Hyperlnk"/>
                              <w:rFonts w:asciiTheme="minorHAnsi"/>
                              <w:color w:val="585956" w:themeColor="text1" w:themeTint="D9"/>
                              <w:kern w:val="24"/>
                              <w:sz w:val="18"/>
                              <w:szCs w:val="18"/>
                            </w:rPr>
                            <w:t xml:space="preserve">retag </w:t>
                          </w:r>
                          <w:r w:rsidRPr="009303CA">
                            <w:rPr>
                              <w:rStyle w:val="Hyperlnk"/>
                              <w:rFonts w:asciiTheme="minorHAnsi"/>
                              <w:color w:val="585956" w:themeColor="text1" w:themeTint="D9"/>
                              <w:kern w:val="24"/>
                              <w:sz w:val="18"/>
                              <w:szCs w:val="18"/>
                            </w:rPr>
                            <w:t>–</w:t>
                          </w:r>
                          <w:r w:rsidRPr="009303CA">
                            <w:rPr>
                              <w:rStyle w:val="Hyperlnk"/>
                              <w:rFonts w:asciiTheme="minorHAnsi"/>
                              <w:color w:val="585956" w:themeColor="text1" w:themeTint="D9"/>
                              <w:kern w:val="24"/>
                              <w:sz w:val="18"/>
                              <w:szCs w:val="18"/>
                            </w:rPr>
                            <w:t xml:space="preserve"> E-bok</w:t>
                          </w:r>
                        </w:hyperlink>
                      </w:p>
                    </w:txbxContent>
                  </v:textbox>
                </v:roundrect>
                <v:shape id="Bildobjekt 186" o:spid="_x0000_s1105" type="#_x0000_t75" style="position:absolute;left:2575;top:1135;width:9383;height:9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">
                  <v:imagedata r:id="rId129" o:title=""/>
                </v:shape>
              </v:group>
            </w:pict>
          </mc:Fallback>
        </mc:AlternateContent>
      </w:r>
      <w:r w:rsidR="00C85926">
        <w:t xml:space="preserve">Som handledare </w:t>
      </w:r>
      <w:r w:rsidR="003C48F7">
        <w:t xml:space="preserve">för lärlingar i grundutbildning </w:t>
      </w:r>
      <w:r w:rsidR="00C85926">
        <w:t xml:space="preserve">ska du </w:t>
      </w:r>
      <w:r w:rsidR="003C48F7">
        <w:t>godkänna och bedöma dina lärlingars e-böcker</w:t>
      </w:r>
      <w:r w:rsidR="002562A1">
        <w:t>.</w:t>
      </w:r>
    </w:p>
    <w:p w14:paraId="10243A02" w14:textId="3C62462A" w:rsidR="00786133" w:rsidRDefault="00786133" w:rsidP="00786133">
      <w:r>
        <w:t xml:space="preserve">Du får en notifiering via klockan i högra hörnet om det kommit in en ny rapport. Rapporten öppnas direkt om du trycker på den </w:t>
      </w:r>
      <w:r w:rsidR="00956046">
        <w:t>via notifieringar</w:t>
      </w:r>
      <w:r>
        <w:t xml:space="preserve">.  </w:t>
      </w:r>
    </w:p>
    <w:p w14:paraId="7E6FFDDE" w14:textId="6CED3559" w:rsidR="00212AD0" w:rsidRDefault="001D25C0" w:rsidP="004265CD">
      <w:r>
        <w:rPr>
          <w:noProof/>
        </w:rPr>
        <mc:AlternateContent>
          <mc:Choice Requires="wps">
            <w:drawing>
              <wp:anchor distT="182880" distB="182880" distL="182880" distR="182880" simplePos="0" relativeHeight="251658244" behindDoc="0" locked="0" layoutInCell="1" allowOverlap="1" wp14:anchorId="65CADA8E" wp14:editId="6103CF36">
                <wp:simplePos x="0" y="0"/>
                <wp:positionH relativeFrom="margin">
                  <wp:posOffset>-1729740</wp:posOffset>
                </wp:positionH>
                <wp:positionV relativeFrom="margin">
                  <wp:posOffset>571500</wp:posOffset>
                </wp:positionV>
                <wp:extent cx="1493520" cy="1402080"/>
                <wp:effectExtent l="0" t="0" r="0" b="7620"/>
                <wp:wrapSquare wrapText="bothSides"/>
                <wp:docPr id="44" name="Rektangel med klippt hörn 117"/>
                <wp:cNvGraphicFramePr/>
                <a:graphic xmlns:a="http://schemas.openxmlformats.org/drawingml/2006/main">
                  <a:graphicData uri="http://schemas.microsoft.com/office/word/2010/wordprocessingShape">
                    <wps:wsp>
                      <wps:cNvSpPr/>
                      <wps:spPr>
                        <a:xfrm>
                          <a:off x="0" y="0"/>
                          <a:ext cx="1493520" cy="1402080"/>
                        </a:xfrm>
                        <a:prstGeom prst="snip1Rect">
                          <a:avLst/>
                        </a:prstGeom>
                        <a:solidFill>
                          <a:schemeClr val="accent1"/>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35F7C684" w14:textId="19FA9D44" w:rsidR="008D2283" w:rsidRPr="00F9256A" w:rsidRDefault="008D2283" w:rsidP="007E090C">
                            <w:pPr>
                              <w:ind w:right="-55"/>
                              <w:rPr>
                                <w:i/>
                                <w:iCs/>
                                <w:color w:val="FCFCFA" w:themeColor="background1"/>
                              </w:rPr>
                            </w:pPr>
                            <w:r>
                              <w:rPr>
                                <w:i/>
                                <w:iCs/>
                                <w:color w:val="FCFCFA" w:themeColor="background1"/>
                              </w:rPr>
                              <w:t>Visste du att</w:t>
                            </w:r>
                            <w:r w:rsidR="00FF1765">
                              <w:rPr>
                                <w:i/>
                                <w:iCs/>
                                <w:color w:val="FCFCFA" w:themeColor="background1"/>
                              </w:rPr>
                              <w:t>?</w:t>
                            </w:r>
                            <w:r w:rsidR="00FF1765">
                              <w:rPr>
                                <w:i/>
                                <w:iCs/>
                                <w:color w:val="FCFCFA" w:themeColor="background1"/>
                              </w:rPr>
                              <w:br/>
                            </w:r>
                            <w:r w:rsidR="001139AE">
                              <w:rPr>
                                <w:i/>
                                <w:iCs/>
                                <w:color w:val="FCFCFA" w:themeColor="background1"/>
                              </w:rPr>
                              <w:t>D</w:t>
                            </w:r>
                            <w:r>
                              <w:rPr>
                                <w:i/>
                                <w:iCs/>
                                <w:color w:val="FCFCFA" w:themeColor="background1"/>
                              </w:rPr>
                              <w:t xml:space="preserve">u måste </w:t>
                            </w:r>
                            <w:r w:rsidR="00013500">
                              <w:rPr>
                                <w:i/>
                                <w:iCs/>
                                <w:color w:val="FCFCFA" w:themeColor="background1"/>
                              </w:rPr>
                              <w:t>bekräfta</w:t>
                            </w:r>
                            <w:r w:rsidR="0030670B">
                              <w:rPr>
                                <w:i/>
                                <w:iCs/>
                                <w:color w:val="FCFCFA" w:themeColor="background1"/>
                              </w:rPr>
                              <w:t xml:space="preserve"> </w:t>
                            </w:r>
                            <w:hyperlink w:anchor="_Bekräfta_handledarinstruktioner" w:history="1">
                              <w:r w:rsidR="0030670B" w:rsidRPr="0030670B">
                                <w:rPr>
                                  <w:rStyle w:val="Hyperlnk"/>
                                  <w:i/>
                                  <w:iCs/>
                                </w:rPr>
                                <w:t>handledarinstruktioner</w:t>
                              </w:r>
                            </w:hyperlink>
                            <w:r w:rsidR="0030670B">
                              <w:rPr>
                                <w:i/>
                                <w:iCs/>
                                <w:color w:val="FCFCFA" w:themeColor="background1"/>
                              </w:rPr>
                              <w:t xml:space="preserve"> </w:t>
                            </w:r>
                            <w:r w:rsidR="00754B96">
                              <w:rPr>
                                <w:i/>
                                <w:iCs/>
                                <w:color w:val="FCFCFA" w:themeColor="background1"/>
                              </w:rPr>
                              <w:t>för att kunna godkänn</w:t>
                            </w:r>
                            <w:r w:rsidR="005F0025">
                              <w:rPr>
                                <w:i/>
                                <w:iCs/>
                                <w:color w:val="FCFCFA" w:themeColor="background1"/>
                              </w:rPr>
                              <w:t>a</w:t>
                            </w:r>
                            <w:r w:rsidR="00754B96">
                              <w:rPr>
                                <w:i/>
                                <w:iCs/>
                                <w:color w:val="FCFCFA" w:themeColor="background1"/>
                              </w:rPr>
                              <w:t xml:space="preserve"> dina lärlingars rapporter</w:t>
                            </w:r>
                            <w:r w:rsidR="001139AE">
                              <w:rPr>
                                <w:i/>
                                <w:iCs/>
                                <w:color w:val="FCFCFA" w:themeColor="background1"/>
                              </w:rPr>
                              <w:t>.</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ADA8E" id="_x0000_s1106" style="position:absolute;margin-left:-136.2pt;margin-top:45pt;width:117.6pt;height:110.4pt;z-index:251658244;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1493520,14020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" adj="-11796480,,5400" path="m,l1259835,r233685,233685l1493520,1402080,,1402080,,xe" fillcolor="#58d0d6 [3204]" stroked="f" strokeweight="1pt">
                <v:stroke joinstyle="miter"/>
                <v:formulas/>
                <v:path arrowok="t" o:connecttype="custom" o:connectlocs="0,0;1259835,0;1493520,233685;1493520,1402080;0,1402080;0,0" o:connectangles="0,0,0,0,0,0" textboxrect="0,0,1493520,1402080"/>
                <v:textbox inset="10.8pt,7.2pt,,7.2pt">
                  <w:txbxContent>
                    <w:p w14:paraId="35F7C684" w14:textId="19FA9D44" w:rsidR="008D2283" w:rsidRPr="00F9256A" w:rsidRDefault="008D2283" w:rsidP="007E090C">
                      <w:pPr>
                        <w:ind w:right="-55"/>
                        <w:rPr>
                          <w:i/>
                          <w:iCs/>
                          <w:color w:val="FCFCFA" w:themeColor="background1"/>
                        </w:rPr>
                      </w:pPr>
                      <w:r>
                        <w:rPr>
                          <w:i/>
                          <w:iCs/>
                          <w:color w:val="FCFCFA" w:themeColor="background1"/>
                        </w:rPr>
                        <w:t>Visste du att</w:t>
                      </w:r>
                      <w:r w:rsidR="00FF1765">
                        <w:rPr>
                          <w:i/>
                          <w:iCs/>
                          <w:color w:val="FCFCFA" w:themeColor="background1"/>
                        </w:rPr>
                        <w:t>?</w:t>
                      </w:r>
                      <w:r w:rsidR="00FF1765">
                        <w:rPr>
                          <w:i/>
                          <w:iCs/>
                          <w:color w:val="FCFCFA" w:themeColor="background1"/>
                        </w:rPr>
                        <w:br/>
                      </w:r>
                      <w:r w:rsidR="001139AE">
                        <w:rPr>
                          <w:i/>
                          <w:iCs/>
                          <w:color w:val="FCFCFA" w:themeColor="background1"/>
                        </w:rPr>
                        <w:t>D</w:t>
                      </w:r>
                      <w:r>
                        <w:rPr>
                          <w:i/>
                          <w:iCs/>
                          <w:color w:val="FCFCFA" w:themeColor="background1"/>
                        </w:rPr>
                        <w:t xml:space="preserve">u måste </w:t>
                      </w:r>
                      <w:r w:rsidR="00013500">
                        <w:rPr>
                          <w:i/>
                          <w:iCs/>
                          <w:color w:val="FCFCFA" w:themeColor="background1"/>
                        </w:rPr>
                        <w:t>bekräfta</w:t>
                      </w:r>
                      <w:r w:rsidR="0030670B">
                        <w:rPr>
                          <w:i/>
                          <w:iCs/>
                          <w:color w:val="FCFCFA" w:themeColor="background1"/>
                        </w:rPr>
                        <w:t xml:space="preserve"> </w:t>
                      </w:r>
                      <w:hyperlink w:anchor="_Bekräfta_handledarinstruktioner" w:history="1">
                        <w:r w:rsidR="0030670B" w:rsidRPr="0030670B">
                          <w:rPr>
                            <w:rStyle w:val="Hyperlnk"/>
                            <w:i/>
                            <w:iCs/>
                          </w:rPr>
                          <w:t>handledarinstruktioner</w:t>
                        </w:r>
                      </w:hyperlink>
                      <w:r w:rsidR="0030670B">
                        <w:rPr>
                          <w:i/>
                          <w:iCs/>
                          <w:color w:val="FCFCFA" w:themeColor="background1"/>
                        </w:rPr>
                        <w:t xml:space="preserve"> </w:t>
                      </w:r>
                      <w:r w:rsidR="00754B96">
                        <w:rPr>
                          <w:i/>
                          <w:iCs/>
                          <w:color w:val="FCFCFA" w:themeColor="background1"/>
                        </w:rPr>
                        <w:t>för att kunna godkänn</w:t>
                      </w:r>
                      <w:r w:rsidR="005F0025">
                        <w:rPr>
                          <w:i/>
                          <w:iCs/>
                          <w:color w:val="FCFCFA" w:themeColor="background1"/>
                        </w:rPr>
                        <w:t>a</w:t>
                      </w:r>
                      <w:r w:rsidR="00754B96">
                        <w:rPr>
                          <w:i/>
                          <w:iCs/>
                          <w:color w:val="FCFCFA" w:themeColor="background1"/>
                        </w:rPr>
                        <w:t xml:space="preserve"> dina lärlingars rapporter</w:t>
                      </w:r>
                      <w:r w:rsidR="001139AE">
                        <w:rPr>
                          <w:i/>
                          <w:iCs/>
                          <w:color w:val="FCFCFA" w:themeColor="background1"/>
                        </w:rPr>
                        <w:t>.</w:t>
                      </w:r>
                    </w:p>
                  </w:txbxContent>
                </v:textbox>
                <w10:wrap type="square" anchorx="margin" anchory="margin"/>
              </v:shape>
            </w:pict>
          </mc:Fallback>
        </mc:AlternateContent>
      </w:r>
      <w:r w:rsidR="00CB70AE">
        <w:t xml:space="preserve">Under </w:t>
      </w:r>
      <w:r w:rsidR="00CB70AE" w:rsidRPr="00624C00">
        <w:rPr>
          <w:b/>
          <w:bCs/>
        </w:rPr>
        <w:t>E-bok</w:t>
      </w:r>
      <w:r w:rsidR="00500405">
        <w:t xml:space="preserve">, </w:t>
      </w:r>
      <w:r w:rsidR="00EE1D01">
        <w:t xml:space="preserve">tryck på </w:t>
      </w:r>
      <w:r w:rsidR="00114834">
        <w:rPr>
          <w:i/>
          <w:iCs/>
        </w:rPr>
        <w:t>L</w:t>
      </w:r>
      <w:r w:rsidR="004265CD" w:rsidRPr="00624C00">
        <w:rPr>
          <w:i/>
          <w:iCs/>
        </w:rPr>
        <w:t>ärlingars rapporter</w:t>
      </w:r>
      <w:r w:rsidR="004265CD">
        <w:t xml:space="preserve"> </w:t>
      </w:r>
      <w:r w:rsidR="00CC4D29">
        <w:t>och välj</w:t>
      </w:r>
      <w:r w:rsidR="00EE1D01">
        <w:t xml:space="preserve"> </w:t>
      </w:r>
      <w:r w:rsidR="00DC7375">
        <w:t xml:space="preserve">aktuell </w:t>
      </w:r>
      <w:r w:rsidR="004265CD">
        <w:t xml:space="preserve">lärling </w:t>
      </w:r>
      <w:r w:rsidR="004A63C0">
        <w:t xml:space="preserve">i listan. </w:t>
      </w:r>
    </w:p>
    <w:p w14:paraId="23A33360" w14:textId="0D9C89D6" w:rsidR="004265CD" w:rsidRDefault="00EE1D01" w:rsidP="004265CD">
      <w:r>
        <w:t>Nu ser</w:t>
      </w:r>
      <w:r w:rsidR="004265CD">
        <w:t xml:space="preserve"> </w:t>
      </w:r>
      <w:r w:rsidR="007152F3">
        <w:t>du</w:t>
      </w:r>
      <w:r w:rsidR="004265CD">
        <w:t xml:space="preserve"> </w:t>
      </w:r>
      <w:r w:rsidR="00956046">
        <w:t>alla</w:t>
      </w:r>
      <w:r w:rsidR="004265CD">
        <w:t xml:space="preserve"> lärlingens rapporter. En bock </w:t>
      </w:r>
      <w:r w:rsidR="00AA299B">
        <w:t>(</w:t>
      </w:r>
      <w:r w:rsidR="00B05318">
        <w:rPr>
          <w:rFonts w:cstheme="majorHAnsi"/>
          <w:noProof/>
        </w:rPr>
        <w:drawing>
          <wp:inline distT="0" distB="0" distL="0" distR="0" wp14:anchorId="06ECA6E3" wp14:editId="14303FB2">
            <wp:extent cx="88239" cy="82453"/>
            <wp:effectExtent l="0" t="0" r="7620" b="0"/>
            <wp:docPr id="171" name="Bildobjekt 1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Bildobjekt 171">
                      <a:extLst>
                        <a:ext uri="{C183D7F6-B498-43B3-948B-1728B52AA6E4}">
                          <adec:decorative xmlns:adec="http://schemas.microsoft.com/office/drawing/2017/decorative" val="1"/>
                        </a:ext>
                      </a:extLst>
                    </pic:cNvPr>
                    <pic:cNvPicPr/>
                  </pic:nvPicPr>
                  <pic:blipFill rotWithShape="1">
                    <a:blip r:embed="rId49" cstate="print">
                      <a:extLst>
                        <a:ext uri="{28A0092B-C50C-407E-A947-70E740481C1C}">
                          <a14:useLocalDpi xmlns:a14="http://schemas.microsoft.com/office/drawing/2010/main" val="0"/>
                        </a:ext>
                      </a:extLst>
                    </a:blip>
                    <a:srcRect l="13311" t="16872" r="11212" b="12601"/>
                    <a:stretch/>
                  </pic:blipFill>
                  <pic:spPr bwMode="auto">
                    <a:xfrm>
                      <a:off x="0" y="0"/>
                      <a:ext cx="101904" cy="95222"/>
                    </a:xfrm>
                    <a:prstGeom prst="rect">
                      <a:avLst/>
                    </a:prstGeom>
                    <a:ln>
                      <a:noFill/>
                    </a:ln>
                    <a:extLst>
                      <a:ext uri="{53640926-AAD7-44D8-BBD7-CCE9431645EC}">
                        <a14:shadowObscured xmlns:a14="http://schemas.microsoft.com/office/drawing/2010/main"/>
                      </a:ext>
                    </a:extLst>
                  </pic:spPr>
                </pic:pic>
              </a:graphicData>
            </a:graphic>
          </wp:inline>
        </w:drawing>
      </w:r>
      <w:r w:rsidR="00AA299B">
        <w:rPr>
          <w:rFonts w:cstheme="majorHAnsi"/>
        </w:rPr>
        <w:t xml:space="preserve">) </w:t>
      </w:r>
      <w:r w:rsidR="004265CD">
        <w:t xml:space="preserve">till höger om rapporten betyder att lärlingen har slutfört sin bedömning av </w:t>
      </w:r>
      <w:r w:rsidR="00500405">
        <w:t>momenten</w:t>
      </w:r>
      <w:r w:rsidR="00956046">
        <w:t xml:space="preserve"> och det är din tur att göra din bedömning</w:t>
      </w:r>
      <w:r w:rsidR="00500405">
        <w:t xml:space="preserve"> </w:t>
      </w:r>
      <w:r w:rsidR="00F01A05">
        <w:t>(se</w:t>
      </w:r>
      <w:r w:rsidR="0003447D">
        <w:t xml:space="preserve"> </w:t>
      </w:r>
      <w:r w:rsidR="00052B00">
        <w:fldChar w:fldCharType="begin"/>
      </w:r>
      <w:r w:rsidR="00052B00">
        <w:instrText xml:space="preserve"> REF _Ref104812616 \h </w:instrText>
      </w:r>
      <w:r w:rsidR="00052B00">
        <w:fldChar w:fldCharType="separate"/>
      </w:r>
      <w:r w:rsidR="00A77CE9">
        <w:t xml:space="preserve">Bild </w:t>
      </w:r>
      <w:r w:rsidR="00A77CE9">
        <w:rPr>
          <w:noProof/>
        </w:rPr>
        <w:t>27</w:t>
      </w:r>
      <w:r w:rsidR="00052B00">
        <w:fldChar w:fldCharType="end"/>
      </w:r>
      <w:r w:rsidR="00F01A05">
        <w:t>)</w:t>
      </w:r>
      <w:r w:rsidR="00D91894">
        <w:t xml:space="preserve">. </w:t>
      </w:r>
    </w:p>
    <w:p w14:paraId="19DFCBFC" w14:textId="12FDE1B3" w:rsidR="00CC1970" w:rsidRDefault="00AA41DE" w:rsidP="00624C00">
      <w:pPr>
        <w:keepNext/>
      </w:pPr>
      <w:r>
        <w:rPr>
          <w:noProof/>
        </w:rPr>
        <mc:AlternateContent>
          <mc:Choice Requires="wpi">
            <w:drawing>
              <wp:anchor distT="0" distB="0" distL="114300" distR="114300" simplePos="0" relativeHeight="251658285" behindDoc="0" locked="0" layoutInCell="1" allowOverlap="1" wp14:anchorId="36D2E04E" wp14:editId="0D448D4B">
                <wp:simplePos x="0" y="0"/>
                <wp:positionH relativeFrom="column">
                  <wp:posOffset>960120</wp:posOffset>
                </wp:positionH>
                <wp:positionV relativeFrom="paragraph">
                  <wp:posOffset>601045</wp:posOffset>
                </wp:positionV>
                <wp:extent cx="531360" cy="15840"/>
                <wp:effectExtent l="57150" t="57150" r="59690" b="60960"/>
                <wp:wrapNone/>
                <wp:docPr id="142" name="Pennanteckning 1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30">
                      <w14:nvContentPartPr>
                        <w14:cNvContentPartPr/>
                      </w14:nvContentPartPr>
                      <w14:xfrm>
                        <a:off x="0" y="0"/>
                        <a:ext cx="531360" cy="15840"/>
                      </w14:xfrm>
                    </w14:contentPart>
                  </a:graphicData>
                </a:graphic>
              </wp:anchor>
            </w:drawing>
          </mc:Choice>
          <mc:Fallback>
            <w:pict>
              <v:shape w14:anchorId="3841A578" id="Pennanteckning 142" o:spid="_x0000_s1026" type="#_x0000_t75" alt="&quot;&quot;" style="position:absolute;margin-left:74.2pt;margin-top:45.9pt;width:44.7pt;height:4.15pt;z-index:25164600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">
                <v:imagedata r:id="rId131" o:title=""/>
              </v:shape>
            </w:pict>
          </mc:Fallback>
        </mc:AlternateContent>
      </w:r>
      <w:r w:rsidR="00721B5A">
        <w:rPr>
          <w:noProof/>
        </w:rPr>
        <w:drawing>
          <wp:inline distT="0" distB="0" distL="0" distR="0" wp14:anchorId="6AF9F57C" wp14:editId="19ED21A2">
            <wp:extent cx="3768758" cy="2644140"/>
            <wp:effectExtent l="38100" t="38100" r="41275" b="41910"/>
            <wp:docPr id="111" name="Bildobjekt 111" descr="Skärmdump på en lärlings rapporter för två veckor, med en bock eller två med stjärna - dvs behöver bedömas eller bedömd annorlunda än lärl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Bildobjekt 111" descr="Skärmdump på en lärlings rapporter för två veckor, med en bock eller två med stjärna - dvs behöver bedömas eller bedömd annorlunda än lärlingen."/>
                    <pic:cNvPicPr/>
                  </pic:nvPicPr>
                  <pic:blipFill>
                    <a:blip r:embed="rId132">
                      <a:extLst>
                        <a:ext uri="{28A0092B-C50C-407E-A947-70E740481C1C}">
                          <a14:useLocalDpi xmlns:a14="http://schemas.microsoft.com/office/drawing/2010/main" val="0"/>
                        </a:ext>
                      </a:extLst>
                    </a:blip>
                    <a:stretch>
                      <a:fillRect/>
                    </a:stretch>
                  </pic:blipFill>
                  <pic:spPr>
                    <a:xfrm>
                      <a:off x="0" y="0"/>
                      <a:ext cx="3776662" cy="2649685"/>
                    </a:xfrm>
                    <a:prstGeom prst="rect">
                      <a:avLst/>
                    </a:prstGeom>
                    <a:ln w="28575">
                      <a:solidFill>
                        <a:schemeClr val="accent1"/>
                      </a:solidFill>
                    </a:ln>
                  </pic:spPr>
                </pic:pic>
              </a:graphicData>
            </a:graphic>
          </wp:inline>
        </w:drawing>
      </w:r>
    </w:p>
    <w:p w14:paraId="42497E84" w14:textId="41339715" w:rsidR="00721B5A" w:rsidRDefault="00CC1970" w:rsidP="00624C00">
      <w:pPr>
        <w:pStyle w:val="Beskrivning"/>
      </w:pPr>
      <w:bookmarkStart w:id="213" w:name="_Ref104812616"/>
      <w:bookmarkStart w:id="214" w:name="_Toc103191731"/>
      <w:bookmarkStart w:id="215" w:name="_Toc104892516"/>
      <w:bookmarkStart w:id="216" w:name="_Toc104893030"/>
      <w:bookmarkStart w:id="217" w:name="_Toc104899905"/>
      <w:r>
        <w:t xml:space="preserve">Bild </w:t>
      </w:r>
      <w:fldSimple w:instr=" SEQ Bild \* ARABIC ">
        <w:r w:rsidR="00E957C4">
          <w:rPr>
            <w:noProof/>
          </w:rPr>
          <w:t>27</w:t>
        </w:r>
      </w:fldSimple>
      <w:bookmarkEnd w:id="213"/>
      <w:r>
        <w:t>. Handledares sammanfattning av lärlings e-boks rapporter.</w:t>
      </w:r>
      <w:bookmarkEnd w:id="214"/>
      <w:bookmarkEnd w:id="215"/>
      <w:bookmarkEnd w:id="216"/>
      <w:bookmarkEnd w:id="217"/>
    </w:p>
    <w:p w14:paraId="7D124A6F" w14:textId="042923E7" w:rsidR="008F629D" w:rsidRDefault="00052B00" w:rsidP="008F629D">
      <w:r>
        <w:rPr>
          <w:noProof/>
        </w:rPr>
        <mc:AlternateContent>
          <mc:Choice Requires="wpg">
            <w:drawing>
              <wp:anchor distT="0" distB="0" distL="114300" distR="114300" simplePos="0" relativeHeight="251658267" behindDoc="0" locked="0" layoutInCell="1" allowOverlap="1" wp14:anchorId="3C32107B" wp14:editId="392FFDD9">
                <wp:simplePos x="0" y="0"/>
                <wp:positionH relativeFrom="column">
                  <wp:posOffset>2865120</wp:posOffset>
                </wp:positionH>
                <wp:positionV relativeFrom="paragraph">
                  <wp:posOffset>628650</wp:posOffset>
                </wp:positionV>
                <wp:extent cx="2584450" cy="2019300"/>
                <wp:effectExtent l="38100" t="38100" r="44450" b="0"/>
                <wp:wrapTight wrapText="bothSides">
                  <wp:wrapPolygon edited="0">
                    <wp:start x="-318" y="-408"/>
                    <wp:lineTo x="-318" y="21396"/>
                    <wp:lineTo x="21653" y="21396"/>
                    <wp:lineTo x="21812" y="19358"/>
                    <wp:lineTo x="21812" y="-408"/>
                    <wp:lineTo x="-318" y="-408"/>
                  </wp:wrapPolygon>
                </wp:wrapTight>
                <wp:docPr id="176" name="Grupp 176" descr="Skärmdump - byt moment på en rapport."/>
                <wp:cNvGraphicFramePr/>
                <a:graphic xmlns:a="http://schemas.openxmlformats.org/drawingml/2006/main">
                  <a:graphicData uri="http://schemas.microsoft.com/office/word/2010/wordprocessingGroup">
                    <wpg:wgp>
                      <wpg:cNvGrpSpPr/>
                      <wpg:grpSpPr>
                        <a:xfrm>
                          <a:off x="0" y="0"/>
                          <a:ext cx="2584450" cy="2019300"/>
                          <a:chOff x="0" y="0"/>
                          <a:chExt cx="2584450" cy="2019300"/>
                        </a:xfrm>
                      </wpg:grpSpPr>
                      <pic:pic xmlns:pic="http://schemas.openxmlformats.org/drawingml/2006/picture">
                        <pic:nvPicPr>
                          <pic:cNvPr id="166" name="Bildobjekt 166" descr="Byt moment - välj övergripande moment och delmoment i listorna."/>
                          <pic:cNvPicPr>
                            <a:picLocks noChangeAspect="1"/>
                          </pic:cNvPicPr>
                        </pic:nvPicPr>
                        <pic:blipFill>
                          <a:blip r:embed="rId133" cstate="print">
                            <a:extLst>
                              <a:ext uri="{28A0092B-C50C-407E-A947-70E740481C1C}">
                                <a14:useLocalDpi xmlns:a14="http://schemas.microsoft.com/office/drawing/2010/main" val="0"/>
                              </a:ext>
                            </a:extLst>
                          </a:blip>
                          <a:stretch>
                            <a:fillRect/>
                          </a:stretch>
                        </pic:blipFill>
                        <pic:spPr>
                          <a:xfrm>
                            <a:off x="7620" y="0"/>
                            <a:ext cx="2576830" cy="1787525"/>
                          </a:xfrm>
                          <a:prstGeom prst="rect">
                            <a:avLst/>
                          </a:prstGeom>
                          <a:ln w="28575">
                            <a:solidFill>
                              <a:schemeClr val="accent1"/>
                            </a:solidFill>
                          </a:ln>
                        </pic:spPr>
                      </pic:pic>
                      <wps:wsp>
                        <wps:cNvPr id="167" name="Textruta 167"/>
                        <wps:cNvSpPr txBox="1"/>
                        <wps:spPr>
                          <a:xfrm>
                            <a:off x="0" y="1844040"/>
                            <a:ext cx="2576830" cy="175260"/>
                          </a:xfrm>
                          <a:prstGeom prst="rect">
                            <a:avLst/>
                          </a:prstGeom>
                          <a:solidFill>
                            <a:prstClr val="white"/>
                          </a:solidFill>
                          <a:ln>
                            <a:noFill/>
                          </a:ln>
                        </wps:spPr>
                        <wps:txbx>
                          <w:txbxContent>
                            <w:p w14:paraId="6D66BF86" w14:textId="47D77FDC" w:rsidR="00DD7E83" w:rsidRPr="009662DE" w:rsidRDefault="00DD7E83" w:rsidP="007E090C">
                              <w:pPr>
                                <w:pStyle w:val="Beskrivning"/>
                                <w:rPr>
                                  <w:noProof/>
                                </w:rPr>
                              </w:pPr>
                              <w:bookmarkStart w:id="218" w:name="_Ref104812681"/>
                              <w:bookmarkStart w:id="219" w:name="_Toc104892517"/>
                              <w:bookmarkStart w:id="220" w:name="_Toc104893031"/>
                              <w:bookmarkStart w:id="221" w:name="_Toc104899906"/>
                              <w:r>
                                <w:t xml:space="preserve">Bild </w:t>
                              </w:r>
                              <w:fldSimple w:instr=" SEQ Bild \* ARABIC ">
                                <w:r w:rsidR="00E957C4">
                                  <w:rPr>
                                    <w:noProof/>
                                  </w:rPr>
                                  <w:t>28</w:t>
                                </w:r>
                              </w:fldSimple>
                              <w:bookmarkEnd w:id="218"/>
                              <w:r>
                                <w:t>. Byt moment på en rapport</w:t>
                              </w:r>
                              <w:bookmarkEnd w:id="219"/>
                              <w:bookmarkEnd w:id="220"/>
                              <w:bookmarkEnd w:id="22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3C32107B" id="Grupp 176" o:spid="_x0000_s1107" alt="Skärmdump - byt moment på en rapport." style="position:absolute;margin-left:225.6pt;margin-top:49.5pt;width:203.5pt;height:159pt;z-index:251658267;mso-position-horizontal-relative:text;mso-position-vertical-relative:text" coordsize="258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">
                <v:shape id="Bildobjekt 166" o:spid="_x0000_s1108" type="#_x0000_t75" alt="Byt moment - välj övergripande moment och delmoment i listorna." style="position:absolute;left:76;width:25768;height:17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" stroked="t" strokecolor="#58d0d6 [3204]" strokeweight="2.25pt">
                  <v:imagedata r:id="rId134" o:title="Byt moment - välj övergripande moment och delmoment i listorna"/>
                  <v:path arrowok="t"/>
                </v:shape>
                <v:shape id="Textruta 167" o:spid="_x0000_s1109" type="#_x0000_t202" style="position:absolute;top:18440;width:2576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" stroked="f">
                  <v:textbox inset="0,0,0,0">
                    <w:txbxContent>
                      <w:p w14:paraId="6D66BF86" w14:textId="47D77FDC" w:rsidR="00DD7E83" w:rsidRPr="009662DE" w:rsidRDefault="00DD7E83" w:rsidP="007E090C">
                        <w:pPr>
                          <w:pStyle w:val="Beskrivning"/>
                          <w:rPr>
                            <w:noProof/>
                          </w:rPr>
                        </w:pPr>
                        <w:bookmarkStart w:id="222" w:name="_Ref104812681"/>
                        <w:bookmarkStart w:id="223" w:name="_Toc104892517"/>
                        <w:bookmarkStart w:id="224" w:name="_Toc104893031"/>
                        <w:bookmarkStart w:id="225" w:name="_Toc104899906"/>
                        <w:r>
                          <w:t xml:space="preserve">Bild </w:t>
                        </w:r>
                        <w:fldSimple w:instr=" SEQ Bild \* ARABIC ">
                          <w:r w:rsidR="00E957C4">
                            <w:rPr>
                              <w:noProof/>
                            </w:rPr>
                            <w:t>28</w:t>
                          </w:r>
                        </w:fldSimple>
                        <w:bookmarkEnd w:id="222"/>
                        <w:r>
                          <w:t>. Byt moment på en rapport</w:t>
                        </w:r>
                        <w:bookmarkEnd w:id="223"/>
                        <w:bookmarkEnd w:id="224"/>
                        <w:bookmarkEnd w:id="225"/>
                      </w:p>
                    </w:txbxContent>
                  </v:textbox>
                </v:shape>
                <w10:wrap type="tight"/>
              </v:group>
            </w:pict>
          </mc:Fallback>
        </mc:AlternateContent>
      </w:r>
      <w:r w:rsidR="004265CD">
        <w:t xml:space="preserve">Tryck på raden för den rapport du ska bedöma. </w:t>
      </w:r>
      <w:r w:rsidR="006A3BDF">
        <w:t xml:space="preserve">Du ser </w:t>
      </w:r>
      <w:r w:rsidR="005B7EDD">
        <w:t xml:space="preserve">lärlingens valda handledare, </w:t>
      </w:r>
      <w:r w:rsidR="006A3BDF">
        <w:t xml:space="preserve">arbetsplats och </w:t>
      </w:r>
      <w:r w:rsidR="002A235F">
        <w:t>datum</w:t>
      </w:r>
      <w:r w:rsidR="004265CD">
        <w:t xml:space="preserve"> för det rapporterade arbetsmomentet</w:t>
      </w:r>
      <w:r w:rsidR="006A3BDF">
        <w:t xml:space="preserve"> och även </w:t>
      </w:r>
      <w:r w:rsidR="004265CD">
        <w:t>eventuell kommentar från lärlingen.</w:t>
      </w:r>
      <w:r w:rsidR="001A707F">
        <w:t xml:space="preserve"> Du kan ändra uppgifterna genom att trycka på </w:t>
      </w:r>
      <w:r w:rsidR="001A707F" w:rsidRPr="00624C00">
        <w:rPr>
          <w:i/>
          <w:iCs/>
        </w:rPr>
        <w:t>pennan</w:t>
      </w:r>
      <w:r w:rsidR="001A707F">
        <w:t xml:space="preserve"> (</w:t>
      </w:r>
      <w:r w:rsidR="009F41F7">
        <w:rPr>
          <w:noProof/>
        </w:rPr>
        <w:drawing>
          <wp:inline distT="0" distB="0" distL="0" distR="0" wp14:anchorId="15B2B501" wp14:editId="012A37F1">
            <wp:extent cx="99069" cy="99069"/>
            <wp:effectExtent l="0" t="0" r="0" b="0"/>
            <wp:docPr id="144" name="Bildobjekt 1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Bildobjekt 144">
                      <a:extLst>
                        <a:ext uri="{C183D7F6-B498-43B3-948B-1728B52AA6E4}">
                          <adec:decorative xmlns:adec="http://schemas.microsoft.com/office/drawing/2017/decorative" val="1"/>
                        </a:ext>
                      </a:extLst>
                    </pic:cNvPr>
                    <pic:cNvPicPr/>
                  </pic:nvPicPr>
                  <pic:blipFill>
                    <a:blip r:embed="rId104">
                      <a:extLst>
                        <a:ext uri="{28A0092B-C50C-407E-A947-70E740481C1C}">
                          <a14:useLocalDpi xmlns:a14="http://schemas.microsoft.com/office/drawing/2010/main" val="0"/>
                        </a:ext>
                      </a:extLst>
                    </a:blip>
                    <a:stretch>
                      <a:fillRect/>
                    </a:stretch>
                  </pic:blipFill>
                  <pic:spPr>
                    <a:xfrm>
                      <a:off x="0" y="0"/>
                      <a:ext cx="99069" cy="99069"/>
                    </a:xfrm>
                    <a:prstGeom prst="rect">
                      <a:avLst/>
                    </a:prstGeom>
                  </pic:spPr>
                </pic:pic>
              </a:graphicData>
            </a:graphic>
          </wp:inline>
        </w:drawing>
      </w:r>
      <w:r w:rsidR="009F41F7">
        <w:t>).</w:t>
      </w:r>
      <w:r w:rsidR="008F629D">
        <w:t xml:space="preserve"> Om lärlingen valt en annan handledare för ett moment kan du </w:t>
      </w:r>
      <w:r w:rsidR="00967CD1" w:rsidRPr="00967CD1">
        <w:rPr>
          <w:b/>
          <w:bCs/>
        </w:rPr>
        <w:t>INTE</w:t>
      </w:r>
      <w:r w:rsidR="00243028">
        <w:t xml:space="preserve"> </w:t>
      </w:r>
      <w:r w:rsidR="00967CD1">
        <w:t>bedöma det momentet.</w:t>
      </w:r>
    </w:p>
    <w:p w14:paraId="1134C229" w14:textId="22ED26AF" w:rsidR="00481747" w:rsidRDefault="007842D6" w:rsidP="004265CD">
      <w:r>
        <w:t xml:space="preserve">Välj </w:t>
      </w:r>
      <w:r w:rsidRPr="00624C00">
        <w:rPr>
          <w:i/>
          <w:iCs/>
        </w:rPr>
        <w:t>delmoment</w:t>
      </w:r>
      <w:r>
        <w:t xml:space="preserve"> </w:t>
      </w:r>
      <w:r w:rsidR="004265CD">
        <w:t xml:space="preserve">genom att trycka på </w:t>
      </w:r>
      <w:r w:rsidR="004265CD" w:rsidRPr="00624C00">
        <w:rPr>
          <w:i/>
          <w:iCs/>
        </w:rPr>
        <w:t>pennan</w:t>
      </w:r>
      <w:r w:rsidR="004265CD" w:rsidRPr="004C3A00">
        <w:t xml:space="preserve"> </w:t>
      </w:r>
      <w:r w:rsidR="00C56D4F">
        <w:t>(</w:t>
      </w:r>
      <w:r w:rsidR="00C56D4F">
        <w:rPr>
          <w:noProof/>
        </w:rPr>
        <w:drawing>
          <wp:inline distT="0" distB="0" distL="0" distR="0" wp14:anchorId="3F05558E" wp14:editId="4BB0BE50">
            <wp:extent cx="99069" cy="99069"/>
            <wp:effectExtent l="0" t="0" r="0" b="0"/>
            <wp:docPr id="165" name="Bildobjekt 1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Bildobjekt 165">
                      <a:extLst>
                        <a:ext uri="{C183D7F6-B498-43B3-948B-1728B52AA6E4}">
                          <adec:decorative xmlns:adec="http://schemas.microsoft.com/office/drawing/2017/decorative" val="1"/>
                        </a:ext>
                      </a:extLst>
                    </pic:cNvPr>
                    <pic:cNvPicPr/>
                  </pic:nvPicPr>
                  <pic:blipFill>
                    <a:blip r:embed="rId104">
                      <a:extLst>
                        <a:ext uri="{28A0092B-C50C-407E-A947-70E740481C1C}">
                          <a14:useLocalDpi xmlns:a14="http://schemas.microsoft.com/office/drawing/2010/main" val="0"/>
                        </a:ext>
                      </a:extLst>
                    </a:blip>
                    <a:stretch>
                      <a:fillRect/>
                    </a:stretch>
                  </pic:blipFill>
                  <pic:spPr>
                    <a:xfrm>
                      <a:off x="0" y="0"/>
                      <a:ext cx="99069" cy="99069"/>
                    </a:xfrm>
                    <a:prstGeom prst="rect">
                      <a:avLst/>
                    </a:prstGeom>
                  </pic:spPr>
                </pic:pic>
              </a:graphicData>
            </a:graphic>
          </wp:inline>
        </w:drawing>
      </w:r>
      <w:r w:rsidR="00C56D4F">
        <w:t xml:space="preserve">) </w:t>
      </w:r>
      <w:r w:rsidR="004265CD" w:rsidRPr="004C3A00">
        <w:t>till höger</w:t>
      </w:r>
      <w:r w:rsidR="004C3A00">
        <w:t xml:space="preserve"> om aktuellt delmoment. </w:t>
      </w:r>
      <w:r w:rsidR="00481747">
        <w:t>Högst upp ser du en kort beskrivning av momentet och kan ändra till ett annat moment</w:t>
      </w:r>
      <w:r w:rsidR="00B626F4">
        <w:t xml:space="preserve"> om det inte var detta </w:t>
      </w:r>
      <w:r w:rsidR="006523D6">
        <w:t>lärlingen gjorde denna dag. T</w:t>
      </w:r>
      <w:r w:rsidR="00536CB3">
        <w:t>ryck</w:t>
      </w:r>
      <w:r w:rsidR="00CC089C">
        <w:t xml:space="preserve"> </w:t>
      </w:r>
      <w:r w:rsidR="00536CB3">
        <w:t xml:space="preserve">på </w:t>
      </w:r>
      <w:r w:rsidR="00536CB3" w:rsidRPr="00624C00">
        <w:rPr>
          <w:i/>
          <w:iCs/>
        </w:rPr>
        <w:t>Byt moment</w:t>
      </w:r>
      <w:r w:rsidR="00536CB3">
        <w:t xml:space="preserve"> </w:t>
      </w:r>
      <w:r w:rsidR="00481747">
        <w:t>(se</w:t>
      </w:r>
      <w:r w:rsidR="00052B00">
        <w:t xml:space="preserve"> </w:t>
      </w:r>
      <w:r w:rsidR="00052B00">
        <w:fldChar w:fldCharType="begin"/>
      </w:r>
      <w:r w:rsidR="00052B00">
        <w:instrText xml:space="preserve"> REF _Ref104812681 \h </w:instrText>
      </w:r>
      <w:r w:rsidR="00052B00">
        <w:fldChar w:fldCharType="separate"/>
      </w:r>
      <w:r w:rsidR="00A77CE9">
        <w:t xml:space="preserve">Bild </w:t>
      </w:r>
      <w:r w:rsidR="00A77CE9">
        <w:rPr>
          <w:noProof/>
        </w:rPr>
        <w:t>28</w:t>
      </w:r>
      <w:r w:rsidR="00052B00">
        <w:fldChar w:fldCharType="end"/>
      </w:r>
      <w:r w:rsidR="00481747">
        <w:t>).</w:t>
      </w:r>
      <w:r w:rsidR="00536CB3">
        <w:t xml:space="preserve"> Välj </w:t>
      </w:r>
      <w:r w:rsidR="000473B5">
        <w:t xml:space="preserve">övergripande moment och delmoment i listorna och tryck på </w:t>
      </w:r>
      <w:r w:rsidR="000473B5" w:rsidRPr="00624C00">
        <w:rPr>
          <w:i/>
          <w:iCs/>
        </w:rPr>
        <w:t>Byt</w:t>
      </w:r>
      <w:r w:rsidR="000473B5">
        <w:t>.</w:t>
      </w:r>
    </w:p>
    <w:p w14:paraId="7F5847D8" w14:textId="443B34BD" w:rsidR="004265CD" w:rsidRDefault="00114834" w:rsidP="004265CD">
      <w:r>
        <w:t>I nästa sektion</w:t>
      </w:r>
      <w:r w:rsidR="00481747">
        <w:t xml:space="preserve"> är </w:t>
      </w:r>
      <w:r w:rsidR="00A20CBB">
        <w:t>l</w:t>
      </w:r>
      <w:r w:rsidR="004265CD">
        <w:t xml:space="preserve">ärlingens egen bedömning av nivå </w:t>
      </w:r>
      <w:r w:rsidR="00044855">
        <w:t>markerad</w:t>
      </w:r>
      <w:r w:rsidR="004265CD">
        <w:t xml:space="preserve">. </w:t>
      </w:r>
      <w:r w:rsidR="00044855">
        <w:t>Du gör din egen</w:t>
      </w:r>
      <w:r w:rsidR="004265CD">
        <w:t xml:space="preserve"> bedömning genom att välja den rad som stämmer överens med arbetet</w:t>
      </w:r>
      <w:r w:rsidR="00044855">
        <w:t xml:space="preserve"> – nivå </w:t>
      </w:r>
      <w:r w:rsidR="00044855" w:rsidRPr="00624C00">
        <w:rPr>
          <w:i/>
          <w:iCs/>
        </w:rPr>
        <w:t>ett</w:t>
      </w:r>
      <w:r w:rsidR="00044855">
        <w:t xml:space="preserve">, </w:t>
      </w:r>
      <w:r w:rsidR="00044855" w:rsidRPr="00624C00">
        <w:rPr>
          <w:i/>
          <w:iCs/>
        </w:rPr>
        <w:t>två</w:t>
      </w:r>
      <w:r w:rsidR="00044855">
        <w:t xml:space="preserve">, </w:t>
      </w:r>
      <w:r w:rsidR="00044855" w:rsidRPr="00624C00">
        <w:rPr>
          <w:i/>
          <w:iCs/>
        </w:rPr>
        <w:t>tre</w:t>
      </w:r>
      <w:r w:rsidR="00044855">
        <w:t xml:space="preserve"> eller </w:t>
      </w:r>
      <w:r w:rsidR="00044855" w:rsidRPr="00624C00">
        <w:rPr>
          <w:i/>
          <w:iCs/>
        </w:rPr>
        <w:t>fyra</w:t>
      </w:r>
      <w:r w:rsidR="0068160A">
        <w:t xml:space="preserve"> – enligt </w:t>
      </w:r>
      <w:r w:rsidR="00044855">
        <w:t>beskrivningen av de olika nivåerna</w:t>
      </w:r>
      <w:r w:rsidR="00DD7E83">
        <w:t xml:space="preserve"> (se</w:t>
      </w:r>
      <w:r w:rsidR="00052B00">
        <w:t xml:space="preserve"> </w:t>
      </w:r>
      <w:r w:rsidR="00052B00">
        <w:fldChar w:fldCharType="begin"/>
      </w:r>
      <w:r w:rsidR="00052B00">
        <w:instrText xml:space="preserve"> REF _Ref104812709 \h </w:instrText>
      </w:r>
      <w:r w:rsidR="00052B00">
        <w:fldChar w:fldCharType="separate"/>
      </w:r>
      <w:r w:rsidR="00A77CE9">
        <w:t xml:space="preserve">Bild </w:t>
      </w:r>
      <w:r w:rsidR="00A77CE9">
        <w:rPr>
          <w:noProof/>
        </w:rPr>
        <w:t>29</w:t>
      </w:r>
      <w:r w:rsidR="00052B00">
        <w:fldChar w:fldCharType="end"/>
      </w:r>
      <w:r w:rsidR="00DD7E83">
        <w:t>)</w:t>
      </w:r>
      <w:r w:rsidR="0042313A">
        <w:t>.</w:t>
      </w:r>
      <w:r w:rsidR="00DD7E83">
        <w:t xml:space="preserve"> </w:t>
      </w:r>
      <w:r w:rsidR="004265CD">
        <w:t xml:space="preserve">Om valet innebär en skillnad i bedömning mellan lärling och handledare </w:t>
      </w:r>
      <w:r w:rsidR="005042C3">
        <w:t xml:space="preserve">kommer det </w:t>
      </w:r>
      <w:r w:rsidR="00462B9F">
        <w:t xml:space="preserve">visas </w:t>
      </w:r>
      <w:r w:rsidR="004265CD">
        <w:t xml:space="preserve">en informationstext </w:t>
      </w:r>
      <w:r>
        <w:t>längre ned.</w:t>
      </w:r>
    </w:p>
    <w:p w14:paraId="6F9B90F4" w14:textId="04E9D5D3" w:rsidR="00DD7E83" w:rsidRDefault="00DD7E83" w:rsidP="004265CD">
      <w:r>
        <w:lastRenderedPageBreak/>
        <w:t xml:space="preserve">Innan bedömningen sparas går det att skriva en kommentar i det tomma fritextfältet. Gå vidare genom att trycka på </w:t>
      </w:r>
      <w:r>
        <w:rPr>
          <w:i/>
          <w:iCs/>
        </w:rPr>
        <w:t>S</w:t>
      </w:r>
      <w:r w:rsidRPr="00776AA7">
        <w:rPr>
          <w:i/>
          <w:iCs/>
        </w:rPr>
        <w:t>para delmoment</w:t>
      </w:r>
      <w:r>
        <w:t>.</w:t>
      </w:r>
    </w:p>
    <w:p w14:paraId="37B7EDA1" w14:textId="060B27A9" w:rsidR="00A86150" w:rsidRDefault="00DD7E83" w:rsidP="00624C00">
      <w:pPr>
        <w:keepNext/>
      </w:pPr>
      <w:r>
        <w:rPr>
          <w:noProof/>
        </w:rPr>
        <w:drawing>
          <wp:inline distT="0" distB="0" distL="0" distR="0" wp14:anchorId="2964700E" wp14:editId="387C2AB9">
            <wp:extent cx="4680318" cy="1265914"/>
            <wp:effectExtent l="38100" t="38100" r="44450" b="29845"/>
            <wp:docPr id="168" name="Bildobjekt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Bildobjekt 168"/>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4711860" cy="1274445"/>
                    </a:xfrm>
                    <a:prstGeom prst="rect">
                      <a:avLst/>
                    </a:prstGeom>
                    <a:ln w="28575">
                      <a:solidFill>
                        <a:schemeClr val="accent1"/>
                      </a:solidFill>
                    </a:ln>
                  </pic:spPr>
                </pic:pic>
              </a:graphicData>
            </a:graphic>
          </wp:inline>
        </w:drawing>
      </w:r>
    </w:p>
    <w:p w14:paraId="0E98665E" w14:textId="43F77E15" w:rsidR="00DD7E83" w:rsidRDefault="00A86150" w:rsidP="00624C00">
      <w:pPr>
        <w:pStyle w:val="Beskrivning"/>
      </w:pPr>
      <w:bookmarkStart w:id="226" w:name="_Ref104812709"/>
      <w:bookmarkStart w:id="227" w:name="_Toc104892518"/>
      <w:bookmarkStart w:id="228" w:name="_Toc104893032"/>
      <w:bookmarkStart w:id="229" w:name="_Toc104899907"/>
      <w:r>
        <w:t xml:space="preserve">Bild </w:t>
      </w:r>
      <w:fldSimple w:instr=" SEQ Bild \* ARABIC ">
        <w:r w:rsidR="00E957C4">
          <w:rPr>
            <w:noProof/>
          </w:rPr>
          <w:t>29</w:t>
        </w:r>
      </w:fldSimple>
      <w:bookmarkEnd w:id="226"/>
      <w:r>
        <w:t>. Handledarens bedömning av delmoment.</w:t>
      </w:r>
      <w:bookmarkEnd w:id="227"/>
      <w:bookmarkEnd w:id="228"/>
      <w:bookmarkEnd w:id="229"/>
    </w:p>
    <w:p w14:paraId="3F8859E7" w14:textId="16528FC5" w:rsidR="00D561E6" w:rsidRDefault="00126E96" w:rsidP="004265CD">
      <w:r>
        <w:t xml:space="preserve">Upprepa för </w:t>
      </w:r>
      <w:r w:rsidR="00E93636">
        <w:t>samtliga delmoment i rapporten</w:t>
      </w:r>
      <w:r w:rsidR="008B2ADE">
        <w:t xml:space="preserve">. </w:t>
      </w:r>
      <w:r w:rsidR="00A86150">
        <w:t xml:space="preserve">Du ser vilka rader du godkänt då de får </w:t>
      </w:r>
      <w:r w:rsidR="005F5AAB">
        <w:t xml:space="preserve">texten </w:t>
      </w:r>
      <w:r w:rsidR="005F5AAB" w:rsidRPr="005F5AAB">
        <w:rPr>
          <w:i/>
          <w:iCs/>
        </w:rPr>
        <w:t>K</w:t>
      </w:r>
      <w:r w:rsidR="005F5AAB">
        <w:rPr>
          <w:i/>
          <w:iCs/>
        </w:rPr>
        <w:t>LAR</w:t>
      </w:r>
      <w:r w:rsidR="00A86150">
        <w:t xml:space="preserve"> i stället för </w:t>
      </w:r>
      <w:r w:rsidR="005F5AAB">
        <w:rPr>
          <w:i/>
          <w:iCs/>
        </w:rPr>
        <w:t>BEDÖM HÄR</w:t>
      </w:r>
      <w:r w:rsidR="005F5AAB">
        <w:t xml:space="preserve"> </w:t>
      </w:r>
      <w:r w:rsidR="00A86150">
        <w:t>(se</w:t>
      </w:r>
      <w:r w:rsidR="002E6640">
        <w:t xml:space="preserve"> </w:t>
      </w:r>
      <w:r w:rsidR="002E6640">
        <w:fldChar w:fldCharType="begin"/>
      </w:r>
      <w:r w:rsidR="002E6640">
        <w:instrText xml:space="preserve"> REF _Ref104812783 \h </w:instrText>
      </w:r>
      <w:r w:rsidR="002E6640">
        <w:fldChar w:fldCharType="separate"/>
      </w:r>
      <w:r w:rsidR="00A77CE9">
        <w:t xml:space="preserve">Bild </w:t>
      </w:r>
      <w:r w:rsidR="00A77CE9">
        <w:rPr>
          <w:noProof/>
        </w:rPr>
        <w:t>30</w:t>
      </w:r>
      <w:r w:rsidR="002E6640">
        <w:fldChar w:fldCharType="end"/>
      </w:r>
      <w:r w:rsidR="00A86150">
        <w:t xml:space="preserve">). </w:t>
      </w:r>
      <w:r w:rsidR="008B2ADE">
        <w:t>A</w:t>
      </w:r>
      <w:r w:rsidR="00E93636">
        <w:t xml:space="preserve">lla rader måste </w:t>
      </w:r>
      <w:r w:rsidR="00EC47C9">
        <w:t xml:space="preserve">vara ifyllda för att rapporten ska kunna godkännas. </w:t>
      </w:r>
    </w:p>
    <w:p w14:paraId="0C9C7CE3" w14:textId="686B5586" w:rsidR="001E1AD7" w:rsidRDefault="005F5AAB" w:rsidP="00624C00">
      <w:pPr>
        <w:keepNext/>
      </w:pPr>
      <w:r w:rsidRPr="005F5AAB">
        <w:rPr>
          <w:noProof/>
        </w:rPr>
        <w:drawing>
          <wp:inline distT="0" distB="0" distL="0" distR="0" wp14:anchorId="4D634034" wp14:editId="326F06F9">
            <wp:extent cx="3902710" cy="728980"/>
            <wp:effectExtent l="38100" t="38100" r="40640" b="33020"/>
            <wp:docPr id="166725398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253983" name=""/>
                    <pic:cNvPicPr/>
                  </pic:nvPicPr>
                  <pic:blipFill>
                    <a:blip r:embed="rId136"/>
                    <a:stretch>
                      <a:fillRect/>
                    </a:stretch>
                  </pic:blipFill>
                  <pic:spPr>
                    <a:xfrm>
                      <a:off x="0" y="0"/>
                      <a:ext cx="3902710" cy="728980"/>
                    </a:xfrm>
                    <a:prstGeom prst="rect">
                      <a:avLst/>
                    </a:prstGeom>
                    <a:ln w="28575">
                      <a:solidFill>
                        <a:schemeClr val="accent1"/>
                      </a:solidFill>
                    </a:ln>
                  </pic:spPr>
                </pic:pic>
              </a:graphicData>
            </a:graphic>
          </wp:inline>
        </w:drawing>
      </w:r>
    </w:p>
    <w:p w14:paraId="2EF45881" w14:textId="39D95060" w:rsidR="00AA2AD2" w:rsidRDefault="001E1AD7" w:rsidP="00624C00">
      <w:pPr>
        <w:pStyle w:val="Beskrivning"/>
      </w:pPr>
      <w:bookmarkStart w:id="230" w:name="_Ref104812783"/>
      <w:bookmarkStart w:id="231" w:name="_Toc104892519"/>
      <w:bookmarkStart w:id="232" w:name="_Toc104893033"/>
      <w:bookmarkStart w:id="233" w:name="_Toc104899908"/>
      <w:r>
        <w:t xml:space="preserve">Bild </w:t>
      </w:r>
      <w:fldSimple w:instr=" SEQ Bild \* ARABIC ">
        <w:r w:rsidR="00E957C4">
          <w:rPr>
            <w:noProof/>
          </w:rPr>
          <w:t>30</w:t>
        </w:r>
      </w:fldSimple>
      <w:bookmarkEnd w:id="230"/>
      <w:r>
        <w:t xml:space="preserve">. </w:t>
      </w:r>
      <w:r w:rsidR="002149F9">
        <w:t>Ett b</w:t>
      </w:r>
      <w:r>
        <w:t>edömt delmoment</w:t>
      </w:r>
      <w:r w:rsidR="002149F9">
        <w:t xml:space="preserve"> och lägg till flera moment.</w:t>
      </w:r>
      <w:bookmarkEnd w:id="231"/>
      <w:bookmarkEnd w:id="232"/>
      <w:bookmarkEnd w:id="233"/>
    </w:p>
    <w:p w14:paraId="3C993056" w14:textId="7B9AAB9D" w:rsidR="00CC089C" w:rsidRPr="00A95B2F" w:rsidRDefault="002149F9" w:rsidP="00CC089C">
      <w:r>
        <w:rPr>
          <w:noProof/>
        </w:rPr>
        <mc:AlternateContent>
          <mc:Choice Requires="wps">
            <w:drawing>
              <wp:anchor distT="182880" distB="182880" distL="182880" distR="182880" simplePos="0" relativeHeight="251658253" behindDoc="0" locked="0" layoutInCell="1" allowOverlap="1" wp14:anchorId="5F44ADFE" wp14:editId="13F626D9">
                <wp:simplePos x="0" y="0"/>
                <wp:positionH relativeFrom="margin">
                  <wp:posOffset>-1722120</wp:posOffset>
                </wp:positionH>
                <wp:positionV relativeFrom="margin">
                  <wp:posOffset>6690360</wp:posOffset>
                </wp:positionV>
                <wp:extent cx="1493520" cy="1272540"/>
                <wp:effectExtent l="0" t="0" r="0" b="3810"/>
                <wp:wrapSquare wrapText="bothSides"/>
                <wp:docPr id="67" name="Rektangel med klippt hörn 117"/>
                <wp:cNvGraphicFramePr/>
                <a:graphic xmlns:a="http://schemas.openxmlformats.org/drawingml/2006/main">
                  <a:graphicData uri="http://schemas.microsoft.com/office/word/2010/wordprocessingShape">
                    <wps:wsp>
                      <wps:cNvSpPr/>
                      <wps:spPr>
                        <a:xfrm>
                          <a:off x="0" y="0"/>
                          <a:ext cx="1493520" cy="1272540"/>
                        </a:xfrm>
                        <a:prstGeom prst="snip1Rect">
                          <a:avLst/>
                        </a:prstGeom>
                        <a:solidFill>
                          <a:schemeClr val="accent1"/>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6F84B835" w14:textId="77777777" w:rsidR="00DD7E83" w:rsidRPr="00776AA7" w:rsidRDefault="00DD7E83" w:rsidP="00DD7E83">
                            <w:pPr>
                              <w:ind w:right="-185"/>
                              <w:rPr>
                                <w:i/>
                                <w:iCs/>
                                <w:color w:val="FCFCFA" w:themeColor="background1"/>
                              </w:rPr>
                            </w:pPr>
                            <w:r>
                              <w:rPr>
                                <w:i/>
                                <w:iCs/>
                                <w:color w:val="FCFCFA" w:themeColor="background1"/>
                              </w:rPr>
                              <w:t>Visste du att?</w:t>
                            </w:r>
                            <w:r>
                              <w:rPr>
                                <w:i/>
                                <w:iCs/>
                                <w:color w:val="FCFCFA" w:themeColor="background1"/>
                              </w:rPr>
                              <w:br/>
                              <w:t>Om lärlingen inte uppnår godkänd nivå måste hen göra en ny rapport för momentet.</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4ADFE" id="_x0000_s1110" style="position:absolute;margin-left:-135.6pt;margin-top:526.8pt;width:117.6pt;height:100.2pt;z-index:251658253;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1493520,12725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" adj="-11796480,,5400" path="m,l1281426,r212094,212094l1493520,1272540,,1272540,,xe" fillcolor="#58d0d6 [3204]" stroked="f" strokeweight="1pt">
                <v:stroke joinstyle="miter"/>
                <v:formulas/>
                <v:path arrowok="t" o:connecttype="custom" o:connectlocs="0,0;1281426,0;1493520,212094;1493520,1272540;0,1272540;0,0" o:connectangles="0,0,0,0,0,0" textboxrect="0,0,1493520,1272540"/>
                <v:textbox inset="10.8pt,7.2pt,,7.2pt">
                  <w:txbxContent>
                    <w:p w14:paraId="6F84B835" w14:textId="77777777" w:rsidR="00DD7E83" w:rsidRPr="00776AA7" w:rsidRDefault="00DD7E83" w:rsidP="00DD7E83">
                      <w:pPr>
                        <w:ind w:right="-185"/>
                        <w:rPr>
                          <w:i/>
                          <w:iCs/>
                          <w:color w:val="FCFCFA" w:themeColor="background1"/>
                        </w:rPr>
                      </w:pPr>
                      <w:r>
                        <w:rPr>
                          <w:i/>
                          <w:iCs/>
                          <w:color w:val="FCFCFA" w:themeColor="background1"/>
                        </w:rPr>
                        <w:t>Visste du att?</w:t>
                      </w:r>
                      <w:r>
                        <w:rPr>
                          <w:i/>
                          <w:iCs/>
                          <w:color w:val="FCFCFA" w:themeColor="background1"/>
                        </w:rPr>
                        <w:br/>
                        <w:t>Om lärlingen inte uppnår godkänd nivå måste hen göra en ny rapport för momentet.</w:t>
                      </w:r>
                    </w:p>
                  </w:txbxContent>
                </v:textbox>
                <w10:wrap type="square" anchorx="margin" anchory="margin"/>
              </v:shape>
            </w:pict>
          </mc:Fallback>
        </mc:AlternateContent>
      </w:r>
      <w:r w:rsidR="00CC089C">
        <w:t xml:space="preserve">Du kan också lägga till delmoment som lärlingen missat genom att trycka på </w:t>
      </w:r>
      <w:r w:rsidR="00CC089C" w:rsidRPr="00776AA7">
        <w:rPr>
          <w:i/>
          <w:iCs/>
        </w:rPr>
        <w:t>Lägg till delmoment</w:t>
      </w:r>
      <w:r w:rsidR="00CC089C">
        <w:t xml:space="preserve">. </w:t>
      </w:r>
      <w:r w:rsidR="00A95B2F">
        <w:t>Du får då upp en pop-</w:t>
      </w:r>
      <w:proofErr w:type="spellStart"/>
      <w:r w:rsidR="00A95B2F">
        <w:t>up</w:t>
      </w:r>
      <w:proofErr w:type="spellEnd"/>
      <w:r w:rsidR="00A95B2F">
        <w:t xml:space="preserve"> där du väljer moment och delmoment för att sedan göra din b</w:t>
      </w:r>
      <w:r w:rsidR="00CC089C">
        <w:t xml:space="preserve">edömning </w:t>
      </w:r>
      <w:r w:rsidR="008D47CB">
        <w:t>på samma sätt som ovan</w:t>
      </w:r>
      <w:r w:rsidR="00A95B2F">
        <w:t xml:space="preserve">. När du trycker på </w:t>
      </w:r>
      <w:r w:rsidR="00A95B2F" w:rsidRPr="00624C00">
        <w:rPr>
          <w:i/>
          <w:iCs/>
        </w:rPr>
        <w:t>Spara delmoment</w:t>
      </w:r>
      <w:r w:rsidR="00A95B2F">
        <w:t xml:space="preserve"> kommer du tillbaka till listan och kan fortsätta lägga till fler delmoment.</w:t>
      </w:r>
    </w:p>
    <w:p w14:paraId="2CA1CF67" w14:textId="05E41F38" w:rsidR="004265CD" w:rsidRDefault="00EC47C9" w:rsidP="004265CD">
      <w:r>
        <w:t>Godkänn hela rapporten genom att t</w:t>
      </w:r>
      <w:r w:rsidR="004265CD">
        <w:t xml:space="preserve">rycka på knappen </w:t>
      </w:r>
      <w:r>
        <w:rPr>
          <w:i/>
          <w:iCs/>
        </w:rPr>
        <w:t>G</w:t>
      </w:r>
      <w:r w:rsidR="004265CD" w:rsidRPr="00624C00">
        <w:rPr>
          <w:i/>
          <w:iCs/>
        </w:rPr>
        <w:t>odkänn</w:t>
      </w:r>
      <w:r w:rsidR="00A95B2F">
        <w:rPr>
          <w:i/>
          <w:iCs/>
        </w:rPr>
        <w:t xml:space="preserve"> (med ändringar</w:t>
      </w:r>
      <w:r w:rsidR="0003162C">
        <w:t xml:space="preserve"> om du ändrat </w:t>
      </w:r>
      <w:r w:rsidR="00363D07">
        <w:t>eller lagt till delmoment</w:t>
      </w:r>
      <w:r w:rsidR="00A95B2F">
        <w:rPr>
          <w:i/>
          <w:iCs/>
        </w:rPr>
        <w:t>)</w:t>
      </w:r>
      <w:r w:rsidR="004265CD">
        <w:t>.</w:t>
      </w:r>
      <w:r w:rsidR="00EA43FE">
        <w:t xml:space="preserve"> </w:t>
      </w:r>
      <w:r w:rsidR="004265CD">
        <w:t>I</w:t>
      </w:r>
      <w:r w:rsidR="00AA2AD2">
        <w:t xml:space="preserve"> </w:t>
      </w:r>
      <w:r w:rsidR="00EA43FE">
        <w:t>listan</w:t>
      </w:r>
      <w:r w:rsidR="00AA2AD2">
        <w:t xml:space="preserve"> </w:t>
      </w:r>
      <w:r w:rsidR="00EA43FE">
        <w:t xml:space="preserve">har </w:t>
      </w:r>
      <w:r w:rsidR="004265CD">
        <w:t>rapporte</w:t>
      </w:r>
      <w:r w:rsidR="00363D07">
        <w:t>n</w:t>
      </w:r>
      <w:r w:rsidR="004265CD">
        <w:t xml:space="preserve"> </w:t>
      </w:r>
      <w:r w:rsidR="00EA43FE">
        <w:t>nu t</w:t>
      </w:r>
      <w:r w:rsidR="004265CD">
        <w:t xml:space="preserve">vå bockar </w:t>
      </w:r>
      <w:r w:rsidR="00AA299B">
        <w:t>(</w:t>
      </w:r>
      <w:r w:rsidR="00B05318">
        <w:rPr>
          <w:rFonts w:cstheme="majorHAnsi"/>
          <w:noProof/>
        </w:rPr>
        <w:drawing>
          <wp:inline distT="0" distB="0" distL="0" distR="0" wp14:anchorId="4F44B78E" wp14:editId="653D0628">
            <wp:extent cx="108901" cy="91592"/>
            <wp:effectExtent l="0" t="0" r="5715" b="3810"/>
            <wp:docPr id="172" name="Bildobjekt 1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Bildobjekt 172">
                      <a:extLst>
                        <a:ext uri="{C183D7F6-B498-43B3-948B-1728B52AA6E4}">
                          <adec:decorative xmlns:adec="http://schemas.microsoft.com/office/drawing/2017/decorative" val="1"/>
                        </a:ext>
                      </a:extLst>
                    </pic:cNvPr>
                    <pic:cNvPicPr/>
                  </pic:nvPicPr>
                  <pic:blipFill rotWithShape="1">
                    <a:blip r:embed="rId50">
                      <a:extLst>
                        <a:ext uri="{28A0092B-C50C-407E-A947-70E740481C1C}">
                          <a14:useLocalDpi xmlns:a14="http://schemas.microsoft.com/office/drawing/2010/main" val="0"/>
                        </a:ext>
                      </a:extLst>
                    </a:blip>
                    <a:srcRect l="9776" t="10405" r="9005" b="16575"/>
                    <a:stretch/>
                  </pic:blipFill>
                  <pic:spPr bwMode="auto">
                    <a:xfrm>
                      <a:off x="0" y="0"/>
                      <a:ext cx="161245" cy="135616"/>
                    </a:xfrm>
                    <a:prstGeom prst="rect">
                      <a:avLst/>
                    </a:prstGeom>
                    <a:ln>
                      <a:noFill/>
                    </a:ln>
                    <a:extLst>
                      <a:ext uri="{53640926-AAD7-44D8-BBD7-CCE9431645EC}">
                        <a14:shadowObscured xmlns:a14="http://schemas.microsoft.com/office/drawing/2010/main"/>
                      </a:ext>
                    </a:extLst>
                  </pic:spPr>
                </pic:pic>
              </a:graphicData>
            </a:graphic>
          </wp:inline>
        </w:drawing>
      </w:r>
      <w:r w:rsidR="00AA299B">
        <w:rPr>
          <w:rFonts w:cstheme="majorHAnsi"/>
        </w:rPr>
        <w:t>)</w:t>
      </w:r>
      <w:r w:rsidR="004265CD">
        <w:t xml:space="preserve">. </w:t>
      </w:r>
      <w:r w:rsidR="00AA299B">
        <w:t xml:space="preserve">Om </w:t>
      </w:r>
      <w:r w:rsidR="00B05318">
        <w:t>du</w:t>
      </w:r>
      <w:r w:rsidR="004265CD">
        <w:t xml:space="preserve"> gjort en annan bedömning än lärlingen </w:t>
      </w:r>
      <w:r w:rsidR="002149F9">
        <w:t xml:space="preserve">eller lagt till moment </w:t>
      </w:r>
      <w:r w:rsidR="00EA43FE">
        <w:t>får den även e</w:t>
      </w:r>
      <w:r w:rsidR="004265CD">
        <w:t>n stjärna (</w:t>
      </w:r>
      <w:r w:rsidR="00B05318">
        <w:rPr>
          <w:rFonts w:cstheme="majorHAnsi"/>
          <w:noProof/>
        </w:rPr>
        <w:drawing>
          <wp:inline distT="0" distB="0" distL="0" distR="0" wp14:anchorId="0AE5475F" wp14:editId="712216A1">
            <wp:extent cx="111739" cy="95101"/>
            <wp:effectExtent l="0" t="0" r="3175" b="635"/>
            <wp:docPr id="173" name="Bildobjekt 1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Bildobjekt 173">
                      <a:extLst>
                        <a:ext uri="{C183D7F6-B498-43B3-948B-1728B52AA6E4}">
                          <adec:decorative xmlns:adec="http://schemas.microsoft.com/office/drawing/2017/decorative" val="1"/>
                        </a:ext>
                      </a:extLst>
                    </pic:cNvPr>
                    <pic:cNvPicPr/>
                  </pic:nvPicPr>
                  <pic:blipFill rotWithShape="1">
                    <a:blip r:embed="rId51">
                      <a:extLst>
                        <a:ext uri="{28A0092B-C50C-407E-A947-70E740481C1C}">
                          <a14:useLocalDpi xmlns:a14="http://schemas.microsoft.com/office/drawing/2010/main" val="0"/>
                        </a:ext>
                      </a:extLst>
                    </a:blip>
                    <a:srcRect l="11854" t="13421" r="7045" b="15464"/>
                    <a:stretch/>
                  </pic:blipFill>
                  <pic:spPr bwMode="auto">
                    <a:xfrm>
                      <a:off x="0" y="0"/>
                      <a:ext cx="127109" cy="108183"/>
                    </a:xfrm>
                    <a:prstGeom prst="rect">
                      <a:avLst/>
                    </a:prstGeom>
                    <a:ln>
                      <a:noFill/>
                    </a:ln>
                    <a:extLst>
                      <a:ext uri="{53640926-AAD7-44D8-BBD7-CCE9431645EC}">
                        <a14:shadowObscured xmlns:a14="http://schemas.microsoft.com/office/drawing/2010/main"/>
                      </a:ext>
                    </a:extLst>
                  </pic:spPr>
                </pic:pic>
              </a:graphicData>
            </a:graphic>
          </wp:inline>
        </w:drawing>
      </w:r>
      <w:r w:rsidR="004265CD">
        <w:t>).</w:t>
      </w:r>
    </w:p>
    <w:p w14:paraId="114D2D36" w14:textId="4959D8AF" w:rsidR="009417B7" w:rsidRPr="004265CD" w:rsidRDefault="004265CD" w:rsidP="00624C00">
      <w:r>
        <w:t xml:space="preserve">En godkänd rapport går </w:t>
      </w:r>
      <w:r w:rsidR="00AD5499">
        <w:t>inte</w:t>
      </w:r>
      <w:r>
        <w:t xml:space="preserve"> att justera i efterhand. </w:t>
      </w:r>
      <w:r w:rsidR="00AD5499">
        <w:t xml:space="preserve">Om </w:t>
      </w:r>
      <w:r w:rsidR="00E2716A">
        <w:t>ett delmoment inte uppnått godkänd nivå</w:t>
      </w:r>
      <w:r w:rsidR="002F3CA0">
        <w:t xml:space="preserve"> </w:t>
      </w:r>
      <w:r w:rsidR="00BD12DB">
        <w:t>enligt kraven</w:t>
      </w:r>
      <w:r w:rsidR="00E44A15">
        <w:t xml:space="preserve"> </w:t>
      </w:r>
      <w:r w:rsidR="00E2716A">
        <w:t xml:space="preserve">måste </w:t>
      </w:r>
      <w:r>
        <w:t xml:space="preserve">lärlingen </w:t>
      </w:r>
      <w:r w:rsidR="00AA299B">
        <w:t>skapa</w:t>
      </w:r>
      <w:r>
        <w:t xml:space="preserve"> en ny rapport med samma delmoment och handledaren gö</w:t>
      </w:r>
      <w:r w:rsidR="00AA299B">
        <w:t>ra</w:t>
      </w:r>
      <w:r>
        <w:t xml:space="preserve"> om sin bedömning.</w:t>
      </w:r>
    </w:p>
    <w:p w14:paraId="47A426E4" w14:textId="388F2E58" w:rsidR="00BC1373" w:rsidRPr="004F43AF" w:rsidRDefault="00A96E4F">
      <w:pPr>
        <w:pStyle w:val="Rubrik2"/>
      </w:pPr>
      <w:bookmarkStart w:id="234" w:name="_Toc234932966"/>
      <w:r w:rsidRPr="00BC3714">
        <w:t>G</w:t>
      </w:r>
      <w:r w:rsidR="00BC1373" w:rsidRPr="004F43AF">
        <w:t>odkän</w:t>
      </w:r>
      <w:r w:rsidR="00610BE0">
        <w:t>d</w:t>
      </w:r>
      <w:r w:rsidR="00BC1373" w:rsidRPr="004F43AF">
        <w:t xml:space="preserve"> e-bok</w:t>
      </w:r>
      <w:bookmarkEnd w:id="234"/>
    </w:p>
    <w:p w14:paraId="6B3E9598" w14:textId="0FBE7CB3" w:rsidR="00C72E39" w:rsidRDefault="00AA299B">
      <w:r>
        <w:t xml:space="preserve">När samtliga </w:t>
      </w:r>
      <w:r w:rsidR="006C6AE4">
        <w:t xml:space="preserve">praktiska </w:t>
      </w:r>
      <w:r>
        <w:t xml:space="preserve">delmoment </w:t>
      </w:r>
      <w:r w:rsidR="00170329" w:rsidRPr="00A77CE9">
        <w:t xml:space="preserve">och </w:t>
      </w:r>
      <w:r w:rsidR="006C6AE4" w:rsidRPr="00624C00">
        <w:t xml:space="preserve">den teoretiska </w:t>
      </w:r>
      <w:r w:rsidR="00170329" w:rsidRPr="00A77CE9">
        <w:t>distansutbildningen</w:t>
      </w:r>
      <w:r w:rsidR="00170329">
        <w:t xml:space="preserve"> är godkända ska </w:t>
      </w:r>
      <w:r w:rsidR="00E01176">
        <w:t>e-boke</w:t>
      </w:r>
      <w:r w:rsidR="000D10EF">
        <w:t>n</w:t>
      </w:r>
      <w:r w:rsidR="005F5AAB">
        <w:t xml:space="preserve"> godkännas automatiskt</w:t>
      </w:r>
      <w:r w:rsidR="00201D7F">
        <w:t xml:space="preserve">. </w:t>
      </w:r>
      <w:r w:rsidR="001F0D49">
        <w:br/>
        <w:t xml:space="preserve">Skulle det inte ske kan handledaren godkänna e-boken under </w:t>
      </w:r>
      <w:r w:rsidR="00955508">
        <w:t xml:space="preserve">menyn </w:t>
      </w:r>
      <w:r w:rsidR="00955508" w:rsidRPr="00175760">
        <w:rPr>
          <w:b/>
          <w:bCs/>
        </w:rPr>
        <w:t>Lärlingars e-böcker</w:t>
      </w:r>
      <w:r w:rsidR="00197553">
        <w:t xml:space="preserve"> och välja </w:t>
      </w:r>
      <w:r w:rsidR="00197553" w:rsidRPr="00175760">
        <w:rPr>
          <w:b/>
          <w:bCs/>
        </w:rPr>
        <w:t>Lärlingars utbildningar</w:t>
      </w:r>
      <w:r w:rsidR="00175760">
        <w:t xml:space="preserve">. Välj lärling i listan och klicka på </w:t>
      </w:r>
      <w:r w:rsidR="00175760" w:rsidRPr="00175760">
        <w:rPr>
          <w:i/>
          <w:iCs/>
        </w:rPr>
        <w:t>Godkänn e-bok</w:t>
      </w:r>
      <w:r w:rsidR="00175760">
        <w:t xml:space="preserve">. </w:t>
      </w:r>
    </w:p>
    <w:p w14:paraId="23B5F7D6" w14:textId="63365538" w:rsidR="002A0733" w:rsidRDefault="001B1C4F">
      <w:r>
        <w:t xml:space="preserve">Nu </w:t>
      </w:r>
      <w:r w:rsidR="00A96E4F">
        <w:t xml:space="preserve">är det </w:t>
      </w:r>
      <w:r w:rsidR="00575C9E">
        <w:t>BYN-</w:t>
      </w:r>
      <w:r w:rsidR="00A96E4F">
        <w:t xml:space="preserve">regionens tur att godkänna </w:t>
      </w:r>
      <w:r w:rsidR="000D10EF">
        <w:t xml:space="preserve">grundutbildningen </w:t>
      </w:r>
      <w:r w:rsidR="00A96E4F">
        <w:t>för att</w:t>
      </w:r>
      <w:r w:rsidR="000D10EF">
        <w:t xml:space="preserve"> lärlingen</w:t>
      </w:r>
      <w:r w:rsidR="00A96E4F">
        <w:t xml:space="preserve"> sk</w:t>
      </w:r>
      <w:r w:rsidR="000C09EF">
        <w:t>a</w:t>
      </w:r>
      <w:r w:rsidR="000D10EF">
        <w:t xml:space="preserve"> kunna påbörja sin kvalificeringstid.</w:t>
      </w:r>
      <w:r w:rsidR="000B12B7">
        <w:t xml:space="preserve"> </w:t>
      </w:r>
      <w:r w:rsidR="000825C7">
        <w:t xml:space="preserve">När </w:t>
      </w:r>
      <w:r w:rsidR="004211A8">
        <w:t>grund</w:t>
      </w:r>
      <w:r w:rsidR="000825C7">
        <w:t>utbildningen är godkänd får lärlingen</w:t>
      </w:r>
      <w:r w:rsidR="004211A8">
        <w:t xml:space="preserve"> </w:t>
      </w:r>
      <w:r w:rsidR="00363D07">
        <w:t xml:space="preserve">ett </w:t>
      </w:r>
      <w:r w:rsidR="00363D07" w:rsidRPr="004B6FF0">
        <w:rPr>
          <w:i/>
          <w:iCs/>
        </w:rPr>
        <w:t>Grundutbildningsintyg</w:t>
      </w:r>
      <w:r w:rsidR="00363D07">
        <w:t xml:space="preserve"> </w:t>
      </w:r>
      <w:r w:rsidR="000F30E6">
        <w:t xml:space="preserve">under </w:t>
      </w:r>
      <w:r w:rsidR="000F30E6" w:rsidRPr="00624C00">
        <w:rPr>
          <w:b/>
          <w:bCs/>
        </w:rPr>
        <w:t xml:space="preserve">Mina </w:t>
      </w:r>
      <w:r w:rsidR="00AB1E27" w:rsidRPr="00624C00">
        <w:rPr>
          <w:b/>
          <w:bCs/>
        </w:rPr>
        <w:t>intyg</w:t>
      </w:r>
      <w:r w:rsidR="00AB1E27">
        <w:t xml:space="preserve"> och </w:t>
      </w:r>
      <w:r w:rsidR="004B6FF0">
        <w:t>k</w:t>
      </w:r>
      <w:r w:rsidR="005A3BAC" w:rsidRPr="004B6FF0">
        <w:t>valificeringstid</w:t>
      </w:r>
      <w:r w:rsidR="007C7FB5" w:rsidRPr="004B6FF0">
        <w:t>en</w:t>
      </w:r>
      <w:r w:rsidR="007C7FB5" w:rsidRPr="004B6FF0">
        <w:rPr>
          <w:b/>
        </w:rPr>
        <w:t xml:space="preserve"> </w:t>
      </w:r>
      <w:r w:rsidR="007C7FB5" w:rsidRPr="004B6FF0">
        <w:rPr>
          <w:bCs/>
        </w:rPr>
        <w:t>inleds</w:t>
      </w:r>
      <w:r w:rsidR="000F30E6" w:rsidRPr="007D055F">
        <w:t>.</w:t>
      </w:r>
    </w:p>
    <w:p w14:paraId="5254B8E0" w14:textId="77777777" w:rsidR="002A0733" w:rsidRDefault="002A0733">
      <w:r>
        <w:br w:type="page"/>
      </w:r>
    </w:p>
    <w:p w14:paraId="607B2D69" w14:textId="78293220" w:rsidR="002E5F02" w:rsidRPr="00EC155C" w:rsidRDefault="00F745D2">
      <w:pPr>
        <w:pStyle w:val="Rubrik1"/>
      </w:pPr>
      <w:bookmarkStart w:id="235" w:name="_Toc234932967"/>
      <w:r>
        <w:lastRenderedPageBreak/>
        <w:t>Kvalificeringstid</w:t>
      </w:r>
      <w:bookmarkEnd w:id="235"/>
    </w:p>
    <w:p w14:paraId="25EEEBEE" w14:textId="6194CDD2" w:rsidR="00C653B5" w:rsidRDefault="00AF7949" w:rsidP="00623392">
      <w:r>
        <w:rPr>
          <w:noProof/>
        </w:rPr>
        <mc:AlternateContent>
          <mc:Choice Requires="wpg">
            <w:drawing>
              <wp:anchor distT="0" distB="0" distL="114300" distR="114300" simplePos="0" relativeHeight="251658269" behindDoc="0" locked="0" layoutInCell="1" allowOverlap="1" wp14:anchorId="37C99B1F" wp14:editId="12BED9A3">
                <wp:simplePos x="0" y="0"/>
                <wp:positionH relativeFrom="column">
                  <wp:posOffset>-701044</wp:posOffset>
                </wp:positionH>
                <wp:positionV relativeFrom="paragraph">
                  <wp:posOffset>892396</wp:posOffset>
                </wp:positionV>
                <wp:extent cx="5775627" cy="2661128"/>
                <wp:effectExtent l="0" t="0" r="0" b="6350"/>
                <wp:wrapTopAndBottom/>
                <wp:docPr id="74" name="Grupp 74" descr="Detaljerad process Kvalificeringstid. Lärling - Kvalificeringstid. Företag -Godkänn. BYN-region - utfärda yrkesbevis. Både företag och region - eventuellt uppehåll/förkortning. Output - yrkesbevis."/>
                <wp:cNvGraphicFramePr/>
                <a:graphic xmlns:a="http://schemas.openxmlformats.org/drawingml/2006/main">
                  <a:graphicData uri="http://schemas.microsoft.com/office/word/2010/wordprocessingGroup">
                    <wpg:wgp>
                      <wpg:cNvGrpSpPr/>
                      <wpg:grpSpPr>
                        <a:xfrm>
                          <a:off x="0" y="0"/>
                          <a:ext cx="5775627" cy="2661128"/>
                          <a:chOff x="0" y="0"/>
                          <a:chExt cx="5775627" cy="2661128"/>
                        </a:xfrm>
                      </wpg:grpSpPr>
                      <pic:pic xmlns:pic="http://schemas.openxmlformats.org/drawingml/2006/picture">
                        <pic:nvPicPr>
                          <pic:cNvPr id="33" name="Bildobjekt 33"/>
                          <pic:cNvPicPr>
                            <a:picLocks noChangeAspect="1"/>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426710" cy="2394585"/>
                          </a:xfrm>
                          <a:prstGeom prst="rect">
                            <a:avLst/>
                          </a:prstGeom>
                        </pic:spPr>
                      </pic:pic>
                      <wps:wsp>
                        <wps:cNvPr id="42" name="Textruta 42"/>
                        <wps:cNvSpPr txBox="1"/>
                        <wps:spPr>
                          <a:xfrm>
                            <a:off x="68580" y="2415540"/>
                            <a:ext cx="5707047" cy="245588"/>
                          </a:xfrm>
                          <a:prstGeom prst="rect">
                            <a:avLst/>
                          </a:prstGeom>
                          <a:solidFill>
                            <a:prstClr val="white"/>
                          </a:solidFill>
                          <a:ln>
                            <a:noFill/>
                          </a:ln>
                        </wps:spPr>
                        <wps:txbx>
                          <w:txbxContent>
                            <w:p w14:paraId="38BFF0AE" w14:textId="6A627665" w:rsidR="004169B1" w:rsidRPr="00157182" w:rsidRDefault="004169B1" w:rsidP="007E090C">
                              <w:pPr>
                                <w:pStyle w:val="Beskrivning"/>
                                <w:rPr>
                                  <w:noProof/>
                                </w:rPr>
                              </w:pPr>
                              <w:bookmarkStart w:id="236" w:name="_Toc103191733"/>
                              <w:bookmarkStart w:id="237" w:name="_Toc104892521"/>
                              <w:bookmarkStart w:id="238" w:name="_Toc104893035"/>
                              <w:bookmarkStart w:id="239" w:name="_Toc104899910"/>
                              <w:r>
                                <w:t xml:space="preserve">Bild </w:t>
                              </w:r>
                              <w:fldSimple w:instr=" SEQ Bild \* ARABIC ">
                                <w:r w:rsidR="006E5616">
                                  <w:rPr>
                                    <w:noProof/>
                                  </w:rPr>
                                  <w:t>32</w:t>
                                </w:r>
                              </w:fldSimple>
                              <w:r>
                                <w:t>. Detaljerad process</w:t>
                              </w:r>
                              <w:r w:rsidR="008B1596">
                                <w:t xml:space="preserve"> för </w:t>
                              </w:r>
                              <w:r>
                                <w:t>kvalificeringstid till yrkesbevis</w:t>
                              </w:r>
                              <w:bookmarkEnd w:id="236"/>
                              <w:bookmarkEnd w:id="237"/>
                              <w:bookmarkEnd w:id="238"/>
                              <w:bookmarkEnd w:id="23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37C99B1F" id="Grupp 74" o:spid="_x0000_s1111" alt="Detaljerad process Kvalificeringstid. Lärling - Kvalificeringstid. Företag -Godkänn. BYN-region - utfärda yrkesbevis. Både företag och region - eventuellt uppehåll/förkortning. Output - yrkesbevis." style="position:absolute;margin-left:-55.2pt;margin-top:70.25pt;width:454.75pt;height:209.55pt;z-index:251658269;mso-position-horizontal-relative:text;mso-position-vertical-relative:text" coordsize="57756,266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">
                <v:shape id="Bildobjekt 33" o:spid="_x0000_s1112" type="#_x0000_t75" style="position:absolute;width:54267;height:23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">
                  <v:imagedata r:id="rId138" o:title=""/>
                </v:shape>
                <v:shape id="Textruta 42" o:spid="_x0000_s1113" type="#_x0000_t202" style="position:absolute;left:685;top:24155;width:57071;height:2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" stroked="f">
                  <v:textbox inset="0,0,0,0">
                    <w:txbxContent>
                      <w:p w14:paraId="38BFF0AE" w14:textId="6A627665" w:rsidR="004169B1" w:rsidRPr="00157182" w:rsidRDefault="004169B1" w:rsidP="007E090C">
                        <w:pPr>
                          <w:pStyle w:val="Beskrivning"/>
                          <w:rPr>
                            <w:noProof/>
                          </w:rPr>
                        </w:pPr>
                        <w:bookmarkStart w:id="240" w:name="_Toc103191733"/>
                        <w:bookmarkStart w:id="241" w:name="_Toc104892521"/>
                        <w:bookmarkStart w:id="242" w:name="_Toc104893035"/>
                        <w:bookmarkStart w:id="243" w:name="_Toc104899910"/>
                        <w:r>
                          <w:t xml:space="preserve">Bild </w:t>
                        </w:r>
                        <w:fldSimple w:instr=" SEQ Bild \* ARABIC ">
                          <w:r w:rsidR="006E5616">
                            <w:rPr>
                              <w:noProof/>
                            </w:rPr>
                            <w:t>32</w:t>
                          </w:r>
                        </w:fldSimple>
                        <w:r>
                          <w:t>. Detaljerad process</w:t>
                        </w:r>
                        <w:r w:rsidR="008B1596">
                          <w:t xml:space="preserve"> för </w:t>
                        </w:r>
                        <w:r>
                          <w:t>kvalificeringstid till yrkesbevis</w:t>
                        </w:r>
                        <w:bookmarkEnd w:id="240"/>
                        <w:bookmarkEnd w:id="241"/>
                        <w:bookmarkEnd w:id="242"/>
                        <w:bookmarkEnd w:id="243"/>
                      </w:p>
                    </w:txbxContent>
                  </v:textbox>
                </v:shape>
                <w10:wrap type="topAndBottom"/>
              </v:group>
            </w:pict>
          </mc:Fallback>
        </mc:AlternateContent>
      </w:r>
      <w:r w:rsidR="00870CED">
        <w:t xml:space="preserve">Efter grundutbildningen </w:t>
      </w:r>
      <w:r w:rsidR="001527C5">
        <w:t xml:space="preserve">går </w:t>
      </w:r>
      <w:r w:rsidR="00F9092B">
        <w:t xml:space="preserve">lärlingen </w:t>
      </w:r>
      <w:r w:rsidR="001527C5">
        <w:t>in i kvalificerings</w:t>
      </w:r>
      <w:r w:rsidR="001527C5">
        <w:softHyphen/>
        <w:t>tid</w:t>
      </w:r>
      <w:r w:rsidR="00917718">
        <w:t xml:space="preserve"> fram till yrkesbevis</w:t>
      </w:r>
      <w:r w:rsidR="004169B1">
        <w:t>.</w:t>
      </w:r>
      <w:r w:rsidR="005D3639">
        <w:t xml:space="preserve"> </w:t>
      </w:r>
      <w:hyperlink r:id="rId139" w:history="1">
        <w:r w:rsidR="005D3639">
          <w:rPr>
            <w:rStyle w:val="Hyperlnk"/>
          </w:rPr>
          <w:t>A</w:t>
        </w:r>
        <w:r w:rsidR="005D3639" w:rsidRPr="00917718">
          <w:rPr>
            <w:rStyle w:val="Hyperlnk"/>
          </w:rPr>
          <w:t xml:space="preserve">ntal månader </w:t>
        </w:r>
        <w:r w:rsidR="005D3639">
          <w:rPr>
            <w:rStyle w:val="Hyperlnk"/>
          </w:rPr>
          <w:t xml:space="preserve">varierar </w:t>
        </w:r>
        <w:r w:rsidR="005D3639" w:rsidRPr="00917718">
          <w:rPr>
            <w:rStyle w:val="Hyperlnk"/>
          </w:rPr>
          <w:t>beroende på yrke</w:t>
        </w:r>
      </w:hyperlink>
      <w:r w:rsidR="005D3639">
        <w:t>.</w:t>
      </w:r>
      <w:r w:rsidR="004169B1">
        <w:t xml:space="preserve"> </w:t>
      </w:r>
      <w:r w:rsidR="001527C5">
        <w:t xml:space="preserve">Det innebär att </w:t>
      </w:r>
      <w:r w:rsidR="004169B1">
        <w:t>lärlingen</w:t>
      </w:r>
      <w:r w:rsidR="001527C5">
        <w:t xml:space="preserve"> ska få en mångsidig träning med möjlighet att prova på och fördjupa sig </w:t>
      </w:r>
      <w:r w:rsidR="00C653B5">
        <w:t>i alla arbetsmoment i sitt nya yrke.</w:t>
      </w:r>
      <w:r w:rsidR="002C6515">
        <w:t xml:space="preserve"> </w:t>
      </w:r>
      <w:r w:rsidR="00FA5A3C">
        <w:t>Viktigt att företaget tillsammans tar fram en utvecklingsplan</w:t>
      </w:r>
      <w:r>
        <w:t xml:space="preserve">, du hittar en mall under </w:t>
      </w:r>
      <w:hyperlink r:id="rId140" w:history="1">
        <w:r w:rsidRPr="00AF7949">
          <w:rPr>
            <w:rStyle w:val="Hyperlnk"/>
          </w:rPr>
          <w:t>Dokument A-Ö</w:t>
        </w:r>
      </w:hyperlink>
      <w:r>
        <w:t xml:space="preserve"> på BYNs webb</w:t>
      </w:r>
      <w:r w:rsidR="00FA5A3C">
        <w:t xml:space="preserve">. </w:t>
      </w:r>
    </w:p>
    <w:p w14:paraId="7DE35132" w14:textId="17BDA5F8" w:rsidR="00927C7C" w:rsidRDefault="00254331" w:rsidP="00623392">
      <w:r>
        <w:t>Under kval</w:t>
      </w:r>
      <w:r w:rsidR="00B87964">
        <w:t>ificeringstiden tickar månaderna bara på</w:t>
      </w:r>
      <w:r w:rsidR="00B04637">
        <w:t>, lärlingen behöver inte göra någonting</w:t>
      </w:r>
      <w:r w:rsidR="0027371B">
        <w:t xml:space="preserve"> </w:t>
      </w:r>
      <w:r w:rsidR="008A6EE2">
        <w:t xml:space="preserve">på </w:t>
      </w:r>
      <w:r w:rsidR="0027371B">
        <w:t>Mina sidor</w:t>
      </w:r>
      <w:r w:rsidR="00B87964">
        <w:t>.</w:t>
      </w:r>
    </w:p>
    <w:p w14:paraId="6E93FAC7" w14:textId="4BD40065" w:rsidR="008851CA" w:rsidRDefault="00442DAC" w:rsidP="008851CA">
      <w:r>
        <w:rPr>
          <w:noProof/>
        </w:rPr>
        <mc:AlternateContent>
          <mc:Choice Requires="wps">
            <w:drawing>
              <wp:anchor distT="182880" distB="182880" distL="182880" distR="182880" simplePos="0" relativeHeight="251658248" behindDoc="0" locked="0" layoutInCell="1" allowOverlap="1" wp14:anchorId="3D259571" wp14:editId="1DA8B439">
                <wp:simplePos x="0" y="0"/>
                <wp:positionH relativeFrom="margin">
                  <wp:posOffset>-1699260</wp:posOffset>
                </wp:positionH>
                <wp:positionV relativeFrom="margin">
                  <wp:posOffset>4415790</wp:posOffset>
                </wp:positionV>
                <wp:extent cx="1493520" cy="1272540"/>
                <wp:effectExtent l="0" t="0" r="0" b="3810"/>
                <wp:wrapSquare wrapText="bothSides"/>
                <wp:docPr id="136" name="Rektangel med klippt hörn 117"/>
                <wp:cNvGraphicFramePr/>
                <a:graphic xmlns:a="http://schemas.openxmlformats.org/drawingml/2006/main">
                  <a:graphicData uri="http://schemas.microsoft.com/office/word/2010/wordprocessingShape">
                    <wps:wsp>
                      <wps:cNvSpPr/>
                      <wps:spPr>
                        <a:xfrm>
                          <a:off x="0" y="0"/>
                          <a:ext cx="1493520" cy="1272540"/>
                        </a:xfrm>
                        <a:prstGeom prst="snip1Rect">
                          <a:avLst/>
                        </a:prstGeom>
                        <a:solidFill>
                          <a:schemeClr val="accent1"/>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6A413C01" w14:textId="312A989F" w:rsidR="00442DAC" w:rsidRPr="00E856CE" w:rsidRDefault="00442DAC" w:rsidP="000A5B34">
                            <w:pPr>
                              <w:ind w:right="-43"/>
                              <w:rPr>
                                <w:i/>
                                <w:iCs/>
                                <w:color w:val="FCFCFA" w:themeColor="background1"/>
                              </w:rPr>
                            </w:pPr>
                            <w:r>
                              <w:rPr>
                                <w:i/>
                                <w:iCs/>
                                <w:color w:val="FCFCFA" w:themeColor="background1"/>
                              </w:rPr>
                              <w:t>Visste du att?</w:t>
                            </w:r>
                            <w:r>
                              <w:rPr>
                                <w:i/>
                                <w:iCs/>
                                <w:color w:val="FCFCFA" w:themeColor="background1"/>
                              </w:rPr>
                              <w:br/>
                            </w:r>
                            <w:r w:rsidR="0079273D">
                              <w:rPr>
                                <w:i/>
                                <w:iCs/>
                                <w:color w:val="FCFCFA" w:themeColor="background1"/>
                              </w:rPr>
                              <w:t xml:space="preserve">Det är bara företaget som </w:t>
                            </w:r>
                            <w:r w:rsidR="005B0B5E">
                              <w:rPr>
                                <w:i/>
                                <w:iCs/>
                                <w:color w:val="FCFCFA" w:themeColor="background1"/>
                              </w:rPr>
                              <w:t xml:space="preserve">uppdaterar </w:t>
                            </w:r>
                            <w:r w:rsidR="0042689D">
                              <w:rPr>
                                <w:i/>
                                <w:iCs/>
                                <w:color w:val="FCFCFA" w:themeColor="background1"/>
                              </w:rPr>
                              <w:t>på</w:t>
                            </w:r>
                            <w:r w:rsidR="00696E15">
                              <w:rPr>
                                <w:i/>
                                <w:iCs/>
                                <w:color w:val="FCFCFA" w:themeColor="background1"/>
                              </w:rPr>
                              <w:t xml:space="preserve"> </w:t>
                            </w:r>
                            <w:r w:rsidR="00696E15">
                              <w:rPr>
                                <w:i/>
                                <w:iCs/>
                                <w:color w:val="FCFCFA" w:themeColor="background1"/>
                              </w:rPr>
                              <w:br/>
                            </w:r>
                            <w:r w:rsidR="0079273D">
                              <w:rPr>
                                <w:i/>
                                <w:iCs/>
                                <w:color w:val="FCFCFA" w:themeColor="background1"/>
                              </w:rPr>
                              <w:t>Mina sidor under kvalificeringstiden.</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59571" id="_x0000_s1114" style="position:absolute;margin-left:-133.8pt;margin-top:347.7pt;width:117.6pt;height:100.2pt;z-index:251658248;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1493520,12725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" adj="-11796480,,5400" path="m,l1281426,r212094,212094l1493520,1272540,,1272540,,xe" fillcolor="#58d0d6 [3204]" stroked="f" strokeweight="1pt">
                <v:stroke joinstyle="miter"/>
                <v:formulas/>
                <v:path arrowok="t" o:connecttype="custom" o:connectlocs="0,0;1281426,0;1493520,212094;1493520,1272540;0,1272540;0,0" o:connectangles="0,0,0,0,0,0" textboxrect="0,0,1493520,1272540"/>
                <v:textbox inset="10.8pt,7.2pt,,7.2pt">
                  <w:txbxContent>
                    <w:p w14:paraId="6A413C01" w14:textId="312A989F" w:rsidR="00442DAC" w:rsidRPr="00E856CE" w:rsidRDefault="00442DAC" w:rsidP="000A5B34">
                      <w:pPr>
                        <w:ind w:right="-43"/>
                        <w:rPr>
                          <w:i/>
                          <w:iCs/>
                          <w:color w:val="FCFCFA" w:themeColor="background1"/>
                        </w:rPr>
                      </w:pPr>
                      <w:r>
                        <w:rPr>
                          <w:i/>
                          <w:iCs/>
                          <w:color w:val="FCFCFA" w:themeColor="background1"/>
                        </w:rPr>
                        <w:t>Visste du att?</w:t>
                      </w:r>
                      <w:r>
                        <w:rPr>
                          <w:i/>
                          <w:iCs/>
                          <w:color w:val="FCFCFA" w:themeColor="background1"/>
                        </w:rPr>
                        <w:br/>
                      </w:r>
                      <w:r w:rsidR="0079273D">
                        <w:rPr>
                          <w:i/>
                          <w:iCs/>
                          <w:color w:val="FCFCFA" w:themeColor="background1"/>
                        </w:rPr>
                        <w:t xml:space="preserve">Det är bara företaget som </w:t>
                      </w:r>
                      <w:r w:rsidR="005B0B5E">
                        <w:rPr>
                          <w:i/>
                          <w:iCs/>
                          <w:color w:val="FCFCFA" w:themeColor="background1"/>
                        </w:rPr>
                        <w:t xml:space="preserve">uppdaterar </w:t>
                      </w:r>
                      <w:r w:rsidR="0042689D">
                        <w:rPr>
                          <w:i/>
                          <w:iCs/>
                          <w:color w:val="FCFCFA" w:themeColor="background1"/>
                        </w:rPr>
                        <w:t>på</w:t>
                      </w:r>
                      <w:r w:rsidR="00696E15">
                        <w:rPr>
                          <w:i/>
                          <w:iCs/>
                          <w:color w:val="FCFCFA" w:themeColor="background1"/>
                        </w:rPr>
                        <w:t xml:space="preserve"> </w:t>
                      </w:r>
                      <w:r w:rsidR="00696E15">
                        <w:rPr>
                          <w:i/>
                          <w:iCs/>
                          <w:color w:val="FCFCFA" w:themeColor="background1"/>
                        </w:rPr>
                        <w:br/>
                      </w:r>
                      <w:r w:rsidR="0079273D">
                        <w:rPr>
                          <w:i/>
                          <w:iCs/>
                          <w:color w:val="FCFCFA" w:themeColor="background1"/>
                        </w:rPr>
                        <w:t>Mina sidor under kvalificeringstiden.</w:t>
                      </w:r>
                    </w:p>
                  </w:txbxContent>
                </v:textbox>
                <w10:wrap type="square" anchorx="margin" anchory="margin"/>
              </v:shape>
            </w:pict>
          </mc:Fallback>
        </mc:AlternateContent>
      </w:r>
      <w:r w:rsidR="00B87964">
        <w:t xml:space="preserve">Det enda </w:t>
      </w:r>
      <w:r w:rsidR="0049365A">
        <w:t xml:space="preserve">företaget kan </w:t>
      </w:r>
      <w:r w:rsidR="008D464D">
        <w:t xml:space="preserve">behöva </w:t>
      </w:r>
      <w:r w:rsidR="0049365A">
        <w:t>göra</w:t>
      </w:r>
      <w:r w:rsidR="00DD67DF">
        <w:t xml:space="preserve"> </w:t>
      </w:r>
      <w:r w:rsidR="001156AE">
        <w:t xml:space="preserve">via </w:t>
      </w:r>
      <w:r w:rsidR="00DD67DF">
        <w:t>Mina sidor</w:t>
      </w:r>
      <w:r w:rsidR="008D464D">
        <w:t xml:space="preserve"> är att uppdatera handledare </w:t>
      </w:r>
      <w:r w:rsidR="00344D23">
        <w:t>(se</w:t>
      </w:r>
      <w:r w:rsidR="00C8379A">
        <w:t xml:space="preserve"> </w:t>
      </w:r>
      <w:hyperlink w:anchor="_Byte_av_handledare" w:history="1">
        <w:r w:rsidR="00C8379A" w:rsidRPr="00C8379A">
          <w:rPr>
            <w:rStyle w:val="Hyperlnk"/>
          </w:rPr>
          <w:t>Byte av handledare</w:t>
        </w:r>
      </w:hyperlink>
      <w:r w:rsidR="00C8379A">
        <w:t>)</w:t>
      </w:r>
      <w:r w:rsidR="009224EB">
        <w:t xml:space="preserve">, anmäla </w:t>
      </w:r>
      <w:r w:rsidR="0049365A">
        <w:t>uppehåll</w:t>
      </w:r>
      <w:r w:rsidR="009224EB">
        <w:t xml:space="preserve"> </w:t>
      </w:r>
      <w:r w:rsidR="007C1AEC">
        <w:t>(se</w:t>
      </w:r>
      <w:r w:rsidR="00C8379A">
        <w:t xml:space="preserve"> </w:t>
      </w:r>
      <w:hyperlink w:anchor="_Ansöka_om_uppehåll" w:history="1">
        <w:r w:rsidR="00C8379A" w:rsidRPr="00C8379A">
          <w:rPr>
            <w:rStyle w:val="Hyperlnk"/>
          </w:rPr>
          <w:t>Ansöka om uppehåll</w:t>
        </w:r>
      </w:hyperlink>
      <w:r w:rsidR="007C1AEC">
        <w:t xml:space="preserve">) </w:t>
      </w:r>
      <w:r w:rsidR="009224EB">
        <w:t xml:space="preserve">och </w:t>
      </w:r>
      <w:r w:rsidR="00C275FC">
        <w:t>förlänga</w:t>
      </w:r>
      <w:r w:rsidR="000A3716">
        <w:t xml:space="preserve"> kvalificeringstid </w:t>
      </w:r>
      <w:r w:rsidR="00C275FC">
        <w:t xml:space="preserve">p g a frånvaro </w:t>
      </w:r>
      <w:r w:rsidR="000A3716">
        <w:t xml:space="preserve">och </w:t>
      </w:r>
      <w:r w:rsidR="009224EB">
        <w:t xml:space="preserve">sysselsättningsgrad </w:t>
      </w:r>
      <w:r w:rsidR="002C6515">
        <w:t xml:space="preserve">(se </w:t>
      </w:r>
      <w:hyperlink w:anchor="_Ändra_kvalificeringstid_" w:history="1">
        <w:r w:rsidR="000A3716" w:rsidRPr="000A3716">
          <w:rPr>
            <w:rStyle w:val="Hyperlnk"/>
          </w:rPr>
          <w:t>Ändra kvalificeringstid som företag</w:t>
        </w:r>
      </w:hyperlink>
      <w:r w:rsidR="00E57622">
        <w:t>)</w:t>
      </w:r>
      <w:r w:rsidR="00A354CC">
        <w:t>.</w:t>
      </w:r>
    </w:p>
    <w:p w14:paraId="686D88FB" w14:textId="24D14563" w:rsidR="00E21F95" w:rsidRDefault="001156AE" w:rsidP="008851CA">
      <w:r>
        <w:t>Andra</w:t>
      </w:r>
      <w:r w:rsidR="00962EFB">
        <w:t xml:space="preserve"> saker</w:t>
      </w:r>
      <w:r w:rsidR="00BF1301">
        <w:t xml:space="preserve"> – som </w:t>
      </w:r>
      <w:r w:rsidR="0071352D">
        <w:t xml:space="preserve">att </w:t>
      </w:r>
      <w:r w:rsidR="0042689D">
        <w:t>ändra startdatum</w:t>
      </w:r>
      <w:r w:rsidR="00CD64CB">
        <w:t xml:space="preserve">, </w:t>
      </w:r>
      <w:r w:rsidR="0071352D">
        <w:t>förkort</w:t>
      </w:r>
      <w:r w:rsidR="005F5D7C">
        <w:t xml:space="preserve">a </w:t>
      </w:r>
      <w:r w:rsidR="00CD64CB">
        <w:t xml:space="preserve">tiden </w:t>
      </w:r>
      <w:r w:rsidR="005F5D7C">
        <w:t xml:space="preserve">eller förlänga tiden mer än </w:t>
      </w:r>
      <w:r w:rsidR="00AC208D">
        <w:t>systemet tillåter</w:t>
      </w:r>
      <w:r w:rsidR="008068B1">
        <w:t xml:space="preserve"> </w:t>
      </w:r>
      <w:r w:rsidR="00AC2FB5">
        <w:t xml:space="preserve">behöver företaget </w:t>
      </w:r>
      <w:r w:rsidR="00C158C8">
        <w:t>kontakta</w:t>
      </w:r>
      <w:r w:rsidR="00AC2FB5">
        <w:t xml:space="preserve"> </w:t>
      </w:r>
      <w:hyperlink r:id="rId141" w:history="1">
        <w:r w:rsidR="000C3A67" w:rsidRPr="00AC2FB5">
          <w:rPr>
            <w:rStyle w:val="Hyperlnk"/>
          </w:rPr>
          <w:t>BYN-regionen</w:t>
        </w:r>
      </w:hyperlink>
      <w:r>
        <w:t xml:space="preserve">. </w:t>
      </w:r>
    </w:p>
    <w:p w14:paraId="46AC56B5" w14:textId="77777777" w:rsidR="00E72DD2" w:rsidRDefault="00291F59" w:rsidP="00623392">
      <w:r w:rsidRPr="00291F59">
        <w:t>När företaget bekräftat att kvalificeringstiden är genomförd utfärdar BYN-regionen yrkesbeviset.</w:t>
      </w:r>
    </w:p>
    <w:p w14:paraId="4A5943A3" w14:textId="2A5980BB" w:rsidR="00736E05" w:rsidRDefault="00736E05" w:rsidP="00623392">
      <w:r>
        <w:t xml:space="preserve">Under rubriken </w:t>
      </w:r>
      <w:r w:rsidR="005A3BAC" w:rsidRPr="007E090C">
        <w:rPr>
          <w:b/>
          <w:bCs/>
        </w:rPr>
        <w:t>K</w:t>
      </w:r>
      <w:r w:rsidRPr="007E090C">
        <w:rPr>
          <w:b/>
          <w:bCs/>
        </w:rPr>
        <w:t>valificeringstid</w:t>
      </w:r>
      <w:r>
        <w:t xml:space="preserve"> kan lärlingen och företaget se sin </w:t>
      </w:r>
      <w:r w:rsidR="004D581A">
        <w:t xml:space="preserve">egen </w:t>
      </w:r>
      <w:r>
        <w:t>eller alla sina lärlingars kvalificeringstid.</w:t>
      </w:r>
      <w:r w:rsidR="00123709">
        <w:t xml:space="preserve"> (se</w:t>
      </w:r>
      <w:r w:rsidR="007269A8">
        <w:t xml:space="preserve"> </w:t>
      </w:r>
      <w:r w:rsidR="007269A8">
        <w:fldChar w:fldCharType="begin"/>
      </w:r>
      <w:r w:rsidR="007269A8">
        <w:instrText xml:space="preserve"> REF _Ref104814052 \h </w:instrText>
      </w:r>
      <w:r w:rsidR="007269A8">
        <w:fldChar w:fldCharType="separate"/>
      </w:r>
      <w:r w:rsidR="00A77CE9">
        <w:t xml:space="preserve">Bild </w:t>
      </w:r>
      <w:r w:rsidR="00A77CE9">
        <w:rPr>
          <w:noProof/>
        </w:rPr>
        <w:t>33</w:t>
      </w:r>
      <w:r w:rsidR="007269A8">
        <w:fldChar w:fldCharType="end"/>
      </w:r>
      <w:r w:rsidR="00123709">
        <w:t>)</w:t>
      </w:r>
    </w:p>
    <w:p w14:paraId="1A356767" w14:textId="412A00CA" w:rsidR="001C5164" w:rsidRDefault="00AD75AD" w:rsidP="007E090C">
      <w:pPr>
        <w:keepNext/>
      </w:pPr>
      <w:r>
        <w:rPr>
          <w:noProof/>
        </w:rPr>
        <w:drawing>
          <wp:inline distT="0" distB="0" distL="0" distR="0" wp14:anchorId="6F829585" wp14:editId="372EA9AE">
            <wp:extent cx="4258800" cy="741600"/>
            <wp:effectExtent l="38100" t="38100" r="27940" b="40005"/>
            <wp:docPr id="1172872005" name="Bildobjekt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4258800" cy="741600"/>
                    </a:xfrm>
                    <a:prstGeom prst="rect">
                      <a:avLst/>
                    </a:prstGeom>
                    <a:ln w="28575" cap="flat" cmpd="sng" algn="ctr">
                      <a:solidFill>
                        <a:srgbClr val="58D0D6"/>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33039489" w14:textId="2BBD3A7C" w:rsidR="00216D3E" w:rsidRDefault="001C5164" w:rsidP="007E090C">
      <w:pPr>
        <w:pStyle w:val="Beskrivning"/>
      </w:pPr>
      <w:bookmarkStart w:id="244" w:name="_Ref104814052"/>
      <w:bookmarkStart w:id="245" w:name="_Toc103191734"/>
      <w:bookmarkStart w:id="246" w:name="_Toc104892522"/>
      <w:bookmarkStart w:id="247" w:name="_Toc104893036"/>
      <w:bookmarkStart w:id="248" w:name="_Toc104899911"/>
      <w:r>
        <w:t xml:space="preserve">Bild </w:t>
      </w:r>
      <w:fldSimple w:instr=" SEQ Bild \* ARABIC ">
        <w:r w:rsidR="006E5616">
          <w:rPr>
            <w:noProof/>
          </w:rPr>
          <w:t>33</w:t>
        </w:r>
      </w:fldSimple>
      <w:bookmarkEnd w:id="244"/>
      <w:r>
        <w:t>. Kvalificeringstid översikt.</w:t>
      </w:r>
      <w:bookmarkEnd w:id="245"/>
      <w:bookmarkEnd w:id="246"/>
      <w:bookmarkEnd w:id="247"/>
      <w:bookmarkEnd w:id="248"/>
    </w:p>
    <w:p w14:paraId="61DB947E" w14:textId="77777777" w:rsidR="00BB450D" w:rsidRDefault="00BB450D" w:rsidP="00BB450D">
      <w:bookmarkStart w:id="249" w:name="_Ändra_kvalificeringstid_"/>
      <w:bookmarkStart w:id="250" w:name="_Ref103191260"/>
      <w:bookmarkStart w:id="251" w:name="_Ref101268828"/>
      <w:bookmarkEnd w:id="249"/>
      <w:r>
        <w:br w:type="page"/>
      </w:r>
    </w:p>
    <w:p w14:paraId="2070BB90" w14:textId="1F9841BD" w:rsidR="005C5DBF" w:rsidRDefault="005C5DBF" w:rsidP="005C5DBF">
      <w:pPr>
        <w:pStyle w:val="Rubrik2"/>
      </w:pPr>
      <w:bookmarkStart w:id="252" w:name="_Toc234932968"/>
      <w:r>
        <w:lastRenderedPageBreak/>
        <w:t>Ändra kvalificeringstid</w:t>
      </w:r>
      <w:bookmarkEnd w:id="250"/>
      <w:r w:rsidR="004B2C9C">
        <w:t xml:space="preserve"> som företag</w:t>
      </w:r>
      <w:bookmarkEnd w:id="252"/>
    </w:p>
    <w:p w14:paraId="1FD83897" w14:textId="77777777" w:rsidR="005C5DBF" w:rsidRDefault="005C5DBF" w:rsidP="005C5DBF">
      <w:r>
        <w:t>Om lärlingen arbetar deltid under kvalificeringstiden kommer den att förlängas. Företaget ändrar sysselsättnings</w:t>
      </w:r>
      <w:r>
        <w:softHyphen/>
        <w:t xml:space="preserve">graden under </w:t>
      </w:r>
      <w:r w:rsidRPr="00D865B0">
        <w:rPr>
          <w:b/>
          <w:bCs/>
        </w:rPr>
        <w:t>Lärlingar</w:t>
      </w:r>
      <w:r>
        <w:t>.</w:t>
      </w:r>
    </w:p>
    <w:p w14:paraId="44FFB1F3" w14:textId="77777777" w:rsidR="005C5DBF" w:rsidRDefault="005C5DBF" w:rsidP="005C5DBF">
      <w:r>
        <w:t xml:space="preserve">Välj lärling i listan och gå in under fliken </w:t>
      </w:r>
      <w:r w:rsidRPr="00D865B0">
        <w:rPr>
          <w:b/>
          <w:bCs/>
        </w:rPr>
        <w:t>Arbete</w:t>
      </w:r>
      <w:r>
        <w:t xml:space="preserve">. Tryck på knappen </w:t>
      </w:r>
      <w:r w:rsidRPr="00D865B0">
        <w:rPr>
          <w:i/>
          <w:iCs/>
        </w:rPr>
        <w:t>Ändra sysselsättningsgrad</w:t>
      </w:r>
      <w:r>
        <w:t xml:space="preserve"> under rubriken </w:t>
      </w:r>
      <w:r w:rsidRPr="00D865B0">
        <w:rPr>
          <w:b/>
          <w:bCs/>
        </w:rPr>
        <w:t>Sysselsättningsgrad</w:t>
      </w:r>
      <w:r>
        <w:t xml:space="preserve">. </w:t>
      </w:r>
    </w:p>
    <w:p w14:paraId="1F95E956" w14:textId="77777777" w:rsidR="00F3194C" w:rsidRDefault="005C5DBF" w:rsidP="00F3194C">
      <w:pPr>
        <w:keepNext/>
      </w:pPr>
      <w:r>
        <w:rPr>
          <w:noProof/>
        </w:rPr>
        <w:drawing>
          <wp:inline distT="0" distB="0" distL="0" distR="0" wp14:anchorId="25F43838" wp14:editId="3BE59069">
            <wp:extent cx="3902710" cy="3464560"/>
            <wp:effectExtent l="38100" t="38100" r="40640" b="40640"/>
            <wp:docPr id="147" name="Bildobjekt 147" descr="Skärmdump på popup av ändra sysselsättningsgrad.&#10;Val: &#10;- Ändra inte sysselsättningsgrad&#10;- Ändra till angiven sysselsättningsgrad från och med angivet datum&#10;- Ändra till angiven sysselsättningsgrad i procent under valfri datumperiod.&#10;&#10;Information om när kvalificeringstid slutar med förändringen.&#10;Knappar för Spara och Avbry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Bildobjekt 147" descr="Skärmdump på popup av ändra sysselsättningsgrad.&#10;Val: &#10;- Ändra inte sysselsättningsgrad&#10;- Ändra till angiven sysselsättningsgrad från och med angivet datum&#10;- Ändra till angiven sysselsättningsgrad i procent under valfri datumperiod.&#10;&#10;Information om när kvalificeringstid slutar med förändringen.&#10;Knappar för Spara och Avbryt."/>
                    <pic:cNvPicPr/>
                  </pic:nvPicPr>
                  <pic:blipFill>
                    <a:blip r:embed="rId143">
                      <a:extLst>
                        <a:ext uri="{28A0092B-C50C-407E-A947-70E740481C1C}">
                          <a14:useLocalDpi xmlns:a14="http://schemas.microsoft.com/office/drawing/2010/main" val="0"/>
                        </a:ext>
                      </a:extLst>
                    </a:blip>
                    <a:stretch>
                      <a:fillRect/>
                    </a:stretch>
                  </pic:blipFill>
                  <pic:spPr>
                    <a:xfrm>
                      <a:off x="0" y="0"/>
                      <a:ext cx="3902710" cy="3464560"/>
                    </a:xfrm>
                    <a:prstGeom prst="rect">
                      <a:avLst/>
                    </a:prstGeom>
                    <a:ln w="28575">
                      <a:solidFill>
                        <a:schemeClr val="accent1"/>
                      </a:solidFill>
                    </a:ln>
                  </pic:spPr>
                </pic:pic>
              </a:graphicData>
            </a:graphic>
          </wp:inline>
        </w:drawing>
      </w:r>
    </w:p>
    <w:p w14:paraId="205AA0DB" w14:textId="443A241E" w:rsidR="005C5DBF" w:rsidRDefault="00F3194C" w:rsidP="007E090C">
      <w:pPr>
        <w:pStyle w:val="Beskrivning"/>
      </w:pPr>
      <w:bookmarkStart w:id="253" w:name="_Ref104814151"/>
      <w:bookmarkStart w:id="254" w:name="_Toc103191735"/>
      <w:bookmarkStart w:id="255" w:name="_Toc104892523"/>
      <w:bookmarkStart w:id="256" w:name="_Toc104893037"/>
      <w:bookmarkStart w:id="257" w:name="_Toc104899912"/>
      <w:r>
        <w:t xml:space="preserve">Bild </w:t>
      </w:r>
      <w:fldSimple w:instr=" SEQ Bild \* ARABIC ">
        <w:r w:rsidR="00094486">
          <w:rPr>
            <w:noProof/>
          </w:rPr>
          <w:t>34</w:t>
        </w:r>
      </w:fldSimple>
      <w:bookmarkEnd w:id="253"/>
      <w:r>
        <w:t xml:space="preserve">. Ändra </w:t>
      </w:r>
      <w:r w:rsidR="00C90C0E">
        <w:t xml:space="preserve">kvalificeringstid och </w:t>
      </w:r>
      <w:r>
        <w:t>sysselsättningsgrad.</w:t>
      </w:r>
      <w:bookmarkEnd w:id="254"/>
      <w:bookmarkEnd w:id="255"/>
      <w:bookmarkEnd w:id="256"/>
      <w:bookmarkEnd w:id="257"/>
    </w:p>
    <w:p w14:paraId="6B388077" w14:textId="437871A4" w:rsidR="005C5DBF" w:rsidRDefault="005C5DBF" w:rsidP="005C5DBF">
      <w:r>
        <w:t>Du får då upp en ruta där du får välja en sysselsättningsgrad i procent och om den ska gälla tills vidare från angivet datum eller under en viss tidsperiod. När du fyller i räknar systemet ut den nya kvalificeringstiden och visar nytt slutdatum i en informationsruta. (se</w:t>
      </w:r>
      <w:r w:rsidR="007269A8">
        <w:t xml:space="preserve"> </w:t>
      </w:r>
      <w:r w:rsidR="007269A8">
        <w:fldChar w:fldCharType="begin"/>
      </w:r>
      <w:r w:rsidR="007269A8">
        <w:instrText xml:space="preserve"> REF _Ref104814151 \h </w:instrText>
      </w:r>
      <w:r w:rsidR="007269A8">
        <w:fldChar w:fldCharType="separate"/>
      </w:r>
      <w:r w:rsidR="00A77CE9">
        <w:t xml:space="preserve">Bild </w:t>
      </w:r>
      <w:r w:rsidR="00A77CE9">
        <w:rPr>
          <w:noProof/>
        </w:rPr>
        <w:t>34</w:t>
      </w:r>
      <w:r w:rsidR="007269A8">
        <w:fldChar w:fldCharType="end"/>
      </w:r>
      <w:r>
        <w:t>)</w:t>
      </w:r>
    </w:p>
    <w:p w14:paraId="71A54BC4" w14:textId="200396C0" w:rsidR="005C5DBF" w:rsidRDefault="005C5DBF" w:rsidP="005C5DBF">
      <w:r>
        <w:t xml:space="preserve">När du trycker på </w:t>
      </w:r>
      <w:r w:rsidRPr="00D865B0">
        <w:rPr>
          <w:i/>
          <w:iCs/>
        </w:rPr>
        <w:t>Spara</w:t>
      </w:r>
      <w:r>
        <w:t xml:space="preserve"> </w:t>
      </w:r>
      <w:r w:rsidR="002A0E2A">
        <w:t xml:space="preserve">räknas kvalificeringstiden om och </w:t>
      </w:r>
      <w:r w:rsidR="00B65E5A">
        <w:t xml:space="preserve">den </w:t>
      </w:r>
      <w:r>
        <w:t xml:space="preserve">nya sysselsättningsgraden syns under </w:t>
      </w:r>
      <w:r w:rsidRPr="00D865B0">
        <w:rPr>
          <w:b/>
          <w:bCs/>
        </w:rPr>
        <w:t>Sysselsättningsgrad</w:t>
      </w:r>
      <w:r>
        <w:t xml:space="preserve"> på lärlingen</w:t>
      </w:r>
      <w:r w:rsidR="00B65E5A">
        <w:t>. D</w:t>
      </w:r>
      <w:r>
        <w:t>u kan</w:t>
      </w:r>
      <w:r w:rsidR="00E96C22">
        <w:t xml:space="preserve"> sedan</w:t>
      </w:r>
      <w:r>
        <w:t xml:space="preserve"> </w:t>
      </w:r>
      <w:r>
        <w:rPr>
          <w:i/>
          <w:iCs/>
        </w:rPr>
        <w:t>Redigera</w:t>
      </w:r>
      <w:r>
        <w:t xml:space="preserve"> eller </w:t>
      </w:r>
      <w:r w:rsidRPr="00D865B0">
        <w:rPr>
          <w:i/>
          <w:iCs/>
        </w:rPr>
        <w:t>Radera</w:t>
      </w:r>
      <w:r>
        <w:t xml:space="preserve"> den (se </w:t>
      </w:r>
      <w:r w:rsidR="00C90C0E">
        <w:fldChar w:fldCharType="begin"/>
      </w:r>
      <w:r w:rsidR="00C90C0E">
        <w:instrText xml:space="preserve"> REF _Ref104814191 \h </w:instrText>
      </w:r>
      <w:r w:rsidR="00C90C0E">
        <w:fldChar w:fldCharType="separate"/>
      </w:r>
      <w:r w:rsidR="00A77CE9">
        <w:t xml:space="preserve">Bild </w:t>
      </w:r>
      <w:r w:rsidR="00A77CE9">
        <w:rPr>
          <w:noProof/>
        </w:rPr>
        <w:t>35</w:t>
      </w:r>
      <w:r w:rsidR="00C90C0E">
        <w:fldChar w:fldCharType="end"/>
      </w:r>
      <w:r w:rsidR="00B65E5A">
        <w:t>).</w:t>
      </w:r>
    </w:p>
    <w:p w14:paraId="1ACB7EC8" w14:textId="77777777" w:rsidR="00A67C81" w:rsidRDefault="005C5DBF" w:rsidP="00A67C81">
      <w:pPr>
        <w:keepNext/>
      </w:pPr>
      <w:r>
        <w:rPr>
          <w:noProof/>
        </w:rPr>
        <w:drawing>
          <wp:inline distT="0" distB="0" distL="0" distR="0" wp14:anchorId="7A1A6620" wp14:editId="70E1DB7E">
            <wp:extent cx="3902710" cy="1132205"/>
            <wp:effectExtent l="38100" t="38100" r="40640" b="29845"/>
            <wp:docPr id="151" name="Bildobjekt 151" descr="Skärmdump på ändrad sysselsättningsgrad med knappar för att redigera eller rad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Bildobjekt 151" descr="Skärmdump på ändrad sysselsättningsgrad med knappar för att redigera eller radera."/>
                    <pic:cNvPicPr/>
                  </pic:nvPicPr>
                  <pic:blipFill>
                    <a:blip r:embed="rId144">
                      <a:extLst>
                        <a:ext uri="{28A0092B-C50C-407E-A947-70E740481C1C}">
                          <a14:useLocalDpi xmlns:a14="http://schemas.microsoft.com/office/drawing/2010/main" val="0"/>
                        </a:ext>
                      </a:extLst>
                    </a:blip>
                    <a:stretch>
                      <a:fillRect/>
                    </a:stretch>
                  </pic:blipFill>
                  <pic:spPr>
                    <a:xfrm>
                      <a:off x="0" y="0"/>
                      <a:ext cx="3902710" cy="1132205"/>
                    </a:xfrm>
                    <a:prstGeom prst="rect">
                      <a:avLst/>
                    </a:prstGeom>
                    <a:ln w="28575">
                      <a:solidFill>
                        <a:schemeClr val="accent1"/>
                      </a:solidFill>
                    </a:ln>
                  </pic:spPr>
                </pic:pic>
              </a:graphicData>
            </a:graphic>
          </wp:inline>
        </w:drawing>
      </w:r>
    </w:p>
    <w:p w14:paraId="16BBD6C9" w14:textId="0B05D578" w:rsidR="00F3194C" w:rsidRDefault="00A67C81" w:rsidP="007E090C">
      <w:pPr>
        <w:pStyle w:val="Beskrivning"/>
      </w:pPr>
      <w:bookmarkStart w:id="258" w:name="_Ref104814191"/>
      <w:bookmarkStart w:id="259" w:name="_Toc103191736"/>
      <w:bookmarkStart w:id="260" w:name="_Toc104892524"/>
      <w:bookmarkStart w:id="261" w:name="_Toc104893038"/>
      <w:bookmarkStart w:id="262" w:name="_Toc104899913"/>
      <w:r>
        <w:t xml:space="preserve">Bild </w:t>
      </w:r>
      <w:fldSimple w:instr=" SEQ Bild \* ARABIC ">
        <w:r w:rsidR="00094486">
          <w:rPr>
            <w:noProof/>
          </w:rPr>
          <w:t>35</w:t>
        </w:r>
      </w:fldSimple>
      <w:bookmarkEnd w:id="258"/>
      <w:r>
        <w:t xml:space="preserve">. </w:t>
      </w:r>
      <w:r w:rsidRPr="008D7967">
        <w:t>Redigera eller radera ändrad sysselsättningsgrad</w:t>
      </w:r>
      <w:bookmarkEnd w:id="259"/>
      <w:bookmarkEnd w:id="260"/>
      <w:bookmarkEnd w:id="261"/>
      <w:bookmarkEnd w:id="262"/>
    </w:p>
    <w:p w14:paraId="0ABEE857" w14:textId="25A8CFFF" w:rsidR="005C5DBF" w:rsidRDefault="005C5DBF" w:rsidP="005C5DBF">
      <w:r>
        <w:t xml:space="preserve">Företaget kan även förlänga kvalificeringstiden med </w:t>
      </w:r>
      <w:r w:rsidR="00E53BDF">
        <w:t>max 6</w:t>
      </w:r>
      <w:r w:rsidR="00377847">
        <w:t xml:space="preserve"> månad</w:t>
      </w:r>
      <w:r w:rsidR="00276817">
        <w:t>er</w:t>
      </w:r>
      <w:r w:rsidR="004A783F">
        <w:t xml:space="preserve"> (behöver kvalificeringstiden förlängas mer behöver ni ta kontakt med BYN-regionen)</w:t>
      </w:r>
      <w:r w:rsidR="00377847">
        <w:t xml:space="preserve"> </w:t>
      </w:r>
      <w:r>
        <w:t xml:space="preserve">genom att trycka på </w:t>
      </w:r>
      <w:r w:rsidRPr="00D865B0">
        <w:rPr>
          <w:b/>
          <w:bCs/>
        </w:rPr>
        <w:t>Kvalificeringstid</w:t>
      </w:r>
      <w:r>
        <w:t xml:space="preserve"> på samma flik eller i menyn.</w:t>
      </w:r>
      <w:r w:rsidR="00276817">
        <w:t xml:space="preserve"> Detta görs om lärlingen har varit frånvarande </w:t>
      </w:r>
      <w:r w:rsidR="00834630">
        <w:t xml:space="preserve">se </w:t>
      </w:r>
      <w:hyperlink r:id="rId145" w:history="1">
        <w:r w:rsidR="00834630" w:rsidRPr="004A66F4">
          <w:rPr>
            <w:rStyle w:val="Hyperlnk"/>
          </w:rPr>
          <w:t>BYNs anvisningar</w:t>
        </w:r>
      </w:hyperlink>
      <w:r w:rsidR="00834630">
        <w:t xml:space="preserve"> </w:t>
      </w:r>
      <w:r w:rsidR="00F95D91">
        <w:t>§7</w:t>
      </w:r>
      <w:r w:rsidR="00834630">
        <w:t xml:space="preserve"> hur det </w:t>
      </w:r>
      <w:r w:rsidR="00834630">
        <w:lastRenderedPageBreak/>
        <w:t>räknas ut</w:t>
      </w:r>
      <w:r w:rsidR="00E53BDF">
        <w:t xml:space="preserve"> eller </w:t>
      </w:r>
      <w:r w:rsidR="00B058DA">
        <w:t xml:space="preserve">använd </w:t>
      </w:r>
      <w:proofErr w:type="spellStart"/>
      <w:r w:rsidR="00B058DA" w:rsidRPr="00343276">
        <w:rPr>
          <w:b/>
          <w:bCs/>
        </w:rPr>
        <w:t>Frånvaroberäknare</w:t>
      </w:r>
      <w:proofErr w:type="spellEnd"/>
      <w:r w:rsidR="00343276" w:rsidRPr="00343276">
        <w:rPr>
          <w:b/>
          <w:bCs/>
        </w:rPr>
        <w:t xml:space="preserve"> kvalificeringstid</w:t>
      </w:r>
      <w:r w:rsidR="00343276">
        <w:t xml:space="preserve"> i menyn till vänster. </w:t>
      </w:r>
    </w:p>
    <w:p w14:paraId="7FEF683C" w14:textId="77777777" w:rsidR="00421ECF" w:rsidRDefault="007155F9" w:rsidP="007155F9">
      <w:r>
        <w:t xml:space="preserve">Tryck </w:t>
      </w:r>
      <w:r w:rsidR="00C90C0E">
        <w:t xml:space="preserve">sedan </w:t>
      </w:r>
      <w:r>
        <w:t xml:space="preserve">på </w:t>
      </w:r>
      <w:r w:rsidRPr="00D865B0">
        <w:rPr>
          <w:i/>
          <w:iCs/>
        </w:rPr>
        <w:t>Ändra Kvalificeringstid</w:t>
      </w:r>
      <w:r>
        <w:t xml:space="preserve"> och välj antal månader </w:t>
      </w:r>
      <w:r w:rsidR="00DD4427">
        <w:t xml:space="preserve">och anledning till förlängningen </w:t>
      </w:r>
      <w:r>
        <w:t>i pop-</w:t>
      </w:r>
      <w:proofErr w:type="spellStart"/>
      <w:r>
        <w:t>up</w:t>
      </w:r>
      <w:proofErr w:type="spellEnd"/>
      <w:r>
        <w:t xml:space="preserve"> rutan (se</w:t>
      </w:r>
      <w:r w:rsidR="00C90C0E">
        <w:t xml:space="preserve"> </w:t>
      </w:r>
      <w:r w:rsidR="00C90C0E">
        <w:fldChar w:fldCharType="begin"/>
      </w:r>
      <w:r w:rsidR="00C90C0E">
        <w:instrText xml:space="preserve"> REF _Ref104814268 \h </w:instrText>
      </w:r>
      <w:r w:rsidR="00C90C0E">
        <w:fldChar w:fldCharType="separate"/>
      </w:r>
      <w:r w:rsidR="00A77CE9">
        <w:t xml:space="preserve">Bild </w:t>
      </w:r>
      <w:r w:rsidR="00A77CE9">
        <w:rPr>
          <w:noProof/>
        </w:rPr>
        <w:t>36</w:t>
      </w:r>
      <w:r w:rsidR="00C90C0E">
        <w:fldChar w:fldCharType="end"/>
      </w:r>
      <w:r>
        <w:t xml:space="preserve">). När du trycker </w:t>
      </w:r>
      <w:r w:rsidRPr="00D865B0">
        <w:rPr>
          <w:i/>
          <w:iCs/>
        </w:rPr>
        <w:t>Spara</w:t>
      </w:r>
      <w:r>
        <w:t xml:space="preserve"> skickas en ansökan om ändring</w:t>
      </w:r>
      <w:r w:rsidR="002C3E4D">
        <w:t>en</w:t>
      </w:r>
      <w:r>
        <w:t xml:space="preserve"> till BYN-regionen. När regionen godkänt ändringen kommer kvalificeringstiden att ändras enligt önskemål.</w:t>
      </w:r>
    </w:p>
    <w:p w14:paraId="111F6B52" w14:textId="52568F7A" w:rsidR="00421ECF" w:rsidRDefault="00123826" w:rsidP="004A783F">
      <w:r w:rsidRPr="00123826">
        <w:rPr>
          <w:noProof/>
        </w:rPr>
        <w:drawing>
          <wp:inline distT="0" distB="0" distL="0" distR="0" wp14:anchorId="429FBC8A" wp14:editId="2B95FA98">
            <wp:extent cx="1215991" cy="2486025"/>
            <wp:effectExtent l="38100" t="38100" r="41910" b="28575"/>
            <wp:docPr id="189124094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240949" name=""/>
                    <pic:cNvPicPr/>
                  </pic:nvPicPr>
                  <pic:blipFill>
                    <a:blip r:embed="rId146"/>
                    <a:stretch>
                      <a:fillRect/>
                    </a:stretch>
                  </pic:blipFill>
                  <pic:spPr>
                    <a:xfrm>
                      <a:off x="0" y="0"/>
                      <a:ext cx="1215991" cy="2486025"/>
                    </a:xfrm>
                    <a:prstGeom prst="rect">
                      <a:avLst/>
                    </a:prstGeom>
                    <a:ln w="28575">
                      <a:solidFill>
                        <a:schemeClr val="accent1"/>
                      </a:solidFill>
                    </a:ln>
                  </pic:spPr>
                </pic:pic>
              </a:graphicData>
            </a:graphic>
          </wp:inline>
        </w:drawing>
      </w:r>
      <w:bookmarkStart w:id="263" w:name="_Ref104814268"/>
      <w:bookmarkStart w:id="264" w:name="_Toc103191737"/>
      <w:bookmarkStart w:id="265" w:name="_Toc104892525"/>
      <w:bookmarkStart w:id="266" w:name="_Toc104893039"/>
      <w:bookmarkStart w:id="267" w:name="_Toc104899914"/>
      <w:r w:rsidR="004A783F">
        <w:br/>
      </w:r>
      <w:r w:rsidR="00421ECF">
        <w:t xml:space="preserve">Bild 36. </w:t>
      </w:r>
      <w:r w:rsidR="00421ECF" w:rsidRPr="005D0DF2">
        <w:t>Ändra kvalificeringstid</w:t>
      </w:r>
    </w:p>
    <w:p w14:paraId="685E8653" w14:textId="675788BA" w:rsidR="00456505" w:rsidRDefault="00456505" w:rsidP="00456505">
      <w:pPr>
        <w:pStyle w:val="Rubrik2"/>
      </w:pPr>
      <w:bookmarkStart w:id="268" w:name="_Toc234932969"/>
      <w:bookmarkEnd w:id="263"/>
      <w:bookmarkEnd w:id="264"/>
      <w:bookmarkEnd w:id="265"/>
      <w:bookmarkEnd w:id="266"/>
      <w:bookmarkEnd w:id="267"/>
      <w:r>
        <w:t>Godkänna kvalificeringstid</w:t>
      </w:r>
      <w:r w:rsidR="004B2C9C">
        <w:t xml:space="preserve"> som företag</w:t>
      </w:r>
      <w:r w:rsidR="00B0264D">
        <w:t>/Ansök om yrkesbevis</w:t>
      </w:r>
      <w:bookmarkEnd w:id="268"/>
    </w:p>
    <w:p w14:paraId="48A61BD5" w14:textId="623244FC" w:rsidR="00456505" w:rsidRDefault="00456505" w:rsidP="00456505">
      <w:r>
        <w:t>Företaget får ett meddelande från Mina sidor när den för yrket aktuella kvalificeringstiden är uppnådd och ett yrkesbevis kan utfärdas.</w:t>
      </w:r>
    </w:p>
    <w:p w14:paraId="1CF6EE09" w14:textId="6E61D481" w:rsidR="00DC69E5" w:rsidRDefault="00DC69E5" w:rsidP="00DC69E5">
      <w:r>
        <w:t>Det finns 2 olika sätt du kan godkänna en kvalificeringstid på.</w:t>
      </w:r>
    </w:p>
    <w:p w14:paraId="48167F00" w14:textId="2369FFF9" w:rsidR="00DC69E5" w:rsidRDefault="00DC69E5" w:rsidP="00DC69E5">
      <w:pPr>
        <w:pStyle w:val="Liststycke"/>
        <w:numPr>
          <w:ilvl w:val="0"/>
          <w:numId w:val="18"/>
        </w:numPr>
      </w:pPr>
      <w:r>
        <w:t>Gå in under menyn Mina lärlingar, välj lärling och gå in under fliken Arbete</w:t>
      </w:r>
      <w:r w:rsidR="00E7752E">
        <w:t xml:space="preserve"> (se Bild 36a)</w:t>
      </w:r>
      <w:r>
        <w:t xml:space="preserve">. </w:t>
      </w:r>
    </w:p>
    <w:p w14:paraId="15DD194B" w14:textId="55B9E3F1" w:rsidR="00FB11DC" w:rsidRDefault="00700EBD" w:rsidP="005C5DBF">
      <w:r>
        <w:rPr>
          <w:noProof/>
        </w:rPr>
        <w:drawing>
          <wp:inline distT="0" distB="0" distL="0" distR="0" wp14:anchorId="40D761A6" wp14:editId="4F7784CE">
            <wp:extent cx="2117975" cy="2393341"/>
            <wp:effectExtent l="38100" t="38100" r="34925" b="45085"/>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objekt 19"/>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2117975" cy="2393341"/>
                    </a:xfrm>
                    <a:prstGeom prst="rect">
                      <a:avLst/>
                    </a:prstGeom>
                    <a:ln w="22225">
                      <a:solidFill>
                        <a:schemeClr val="accent1"/>
                      </a:solidFill>
                    </a:ln>
                  </pic:spPr>
                </pic:pic>
              </a:graphicData>
            </a:graphic>
          </wp:inline>
        </w:drawing>
      </w:r>
      <w:r w:rsidR="00F00606">
        <w:br/>
      </w:r>
      <w:r w:rsidR="00F00606" w:rsidRPr="00826B7E">
        <w:rPr>
          <w:i/>
          <w:iCs/>
          <w:color w:val="44546A" w:themeColor="text2"/>
          <w:sz w:val="18"/>
          <w:szCs w:val="18"/>
        </w:rPr>
        <w:t>Bild 36a</w:t>
      </w:r>
      <w:r w:rsidR="00FB11DC" w:rsidRPr="00826B7E">
        <w:rPr>
          <w:i/>
          <w:iCs/>
          <w:color w:val="44546A" w:themeColor="text2"/>
          <w:sz w:val="18"/>
          <w:szCs w:val="18"/>
        </w:rPr>
        <w:t>. Bekräfta kvalificeringstid</w:t>
      </w:r>
    </w:p>
    <w:p w14:paraId="7CF4E42E" w14:textId="4D3F249C" w:rsidR="0000462A" w:rsidRDefault="0048636F" w:rsidP="000C1CBF">
      <w:pPr>
        <w:pStyle w:val="Liststycke"/>
        <w:numPr>
          <w:ilvl w:val="0"/>
          <w:numId w:val="18"/>
        </w:numPr>
      </w:pPr>
      <w:r>
        <w:t>Välj</w:t>
      </w:r>
      <w:r w:rsidR="007E6028">
        <w:t xml:space="preserve"> Kvalificeringstid</w:t>
      </w:r>
      <w:r>
        <w:t xml:space="preserve"> och klicka därefter på Godkänn kvalificeringstid (se Bild 36b).</w:t>
      </w:r>
    </w:p>
    <w:p w14:paraId="0A0836A8" w14:textId="0AB79E8C" w:rsidR="006578CE" w:rsidRPr="00826B7E" w:rsidRDefault="00732D68" w:rsidP="005C5DBF">
      <w:pPr>
        <w:rPr>
          <w:i/>
          <w:iCs/>
          <w:color w:val="44546A" w:themeColor="text2"/>
          <w:sz w:val="18"/>
          <w:szCs w:val="18"/>
        </w:rPr>
      </w:pPr>
      <w:r>
        <w:rPr>
          <w:noProof/>
        </w:rPr>
        <w:lastRenderedPageBreak/>
        <w:drawing>
          <wp:inline distT="0" distB="0" distL="0" distR="0" wp14:anchorId="335089B1" wp14:editId="34B5932B">
            <wp:extent cx="3902710" cy="1608455"/>
            <wp:effectExtent l="38100" t="38100" r="40640" b="29845"/>
            <wp:docPr id="46" name="Bildobjekt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pic:cNvPicPr>
                      <a:picLocks noChangeAspect="1" noChangeArrowheads="1"/>
                    </pic:cNvPicPr>
                  </pic:nvPicPr>
                  <pic:blipFill>
                    <a:blip r:embed="rId148" r:link="rId149" cstate="print">
                      <a:extLst>
                        <a:ext uri="{28A0092B-C50C-407E-A947-70E740481C1C}">
                          <a14:useLocalDpi xmlns:a14="http://schemas.microsoft.com/office/drawing/2010/main" val="0"/>
                        </a:ext>
                      </a:extLst>
                    </a:blip>
                    <a:srcRect/>
                    <a:stretch>
                      <a:fillRect/>
                    </a:stretch>
                  </pic:blipFill>
                  <pic:spPr bwMode="auto">
                    <a:xfrm>
                      <a:off x="0" y="0"/>
                      <a:ext cx="3902710" cy="1608455"/>
                    </a:xfrm>
                    <a:prstGeom prst="rect">
                      <a:avLst/>
                    </a:prstGeom>
                    <a:noFill/>
                    <a:ln w="22225">
                      <a:solidFill>
                        <a:schemeClr val="accent1"/>
                      </a:solidFill>
                    </a:ln>
                  </pic:spPr>
                </pic:pic>
              </a:graphicData>
            </a:graphic>
          </wp:inline>
        </w:drawing>
      </w:r>
      <w:r w:rsidR="00E4361B">
        <w:br/>
      </w:r>
      <w:r w:rsidR="00E4361B" w:rsidRPr="00826B7E">
        <w:rPr>
          <w:i/>
          <w:iCs/>
          <w:color w:val="44546A" w:themeColor="text2"/>
          <w:sz w:val="18"/>
          <w:szCs w:val="18"/>
        </w:rPr>
        <w:t>Bild 36b. Godkänn kvalificeringstid</w:t>
      </w:r>
    </w:p>
    <w:p w14:paraId="3A5D7CB4" w14:textId="70B8CF48" w:rsidR="00456505" w:rsidRDefault="00456505" w:rsidP="005C5DBF">
      <w:r>
        <w:t>Företaget behöver bekräfta att lärlingen har genomfört kvalificeringstiden i sin helhet eller ange om det behövs ytterligare tid och i så fall hur många månader. Efter korrigering tillfrågas företaget på nytt när det är dags att utfärda yrkesbeviset.</w:t>
      </w:r>
    </w:p>
    <w:p w14:paraId="1772BECF" w14:textId="6FBA2E55" w:rsidR="002C73F8" w:rsidRPr="004B7455" w:rsidRDefault="002C73F8" w:rsidP="005C5DBF">
      <w:bookmarkStart w:id="269" w:name="_Hlk105508175"/>
      <w:r>
        <w:t xml:space="preserve">När företaget bekräftat att kvalificeringstiden </w:t>
      </w:r>
      <w:r w:rsidR="00CC4167">
        <w:t>är genomförd utfärdar BYN-regionen yrkesbeviset</w:t>
      </w:r>
      <w:r w:rsidR="00646826">
        <w:t>.</w:t>
      </w:r>
      <w:bookmarkEnd w:id="269"/>
      <w:r w:rsidR="002A4CDA">
        <w:t xml:space="preserve"> Lärlingen får både ett digitalt </w:t>
      </w:r>
      <w:r w:rsidR="00F5596E">
        <w:t xml:space="preserve">yrkesbevis på Mina sidor och ett </w:t>
      </w:r>
      <w:r w:rsidR="00723D2E">
        <w:t xml:space="preserve">fysiskt </w:t>
      </w:r>
      <w:r w:rsidR="00F5596E">
        <w:t>kort</w:t>
      </w:r>
      <w:r w:rsidR="00ED7B8C">
        <w:t xml:space="preserve"> som</w:t>
      </w:r>
      <w:r w:rsidR="00F5596E">
        <w:t xml:space="preserve"> skicka</w:t>
      </w:r>
      <w:r w:rsidR="00ED7B8C">
        <w:t>s</w:t>
      </w:r>
      <w:r w:rsidR="00F5596E">
        <w:t xml:space="preserve"> til</w:t>
      </w:r>
      <w:r w:rsidR="00EF2807">
        <w:t xml:space="preserve">l </w:t>
      </w:r>
      <w:r w:rsidR="00ED7B8C">
        <w:t>den</w:t>
      </w:r>
      <w:r w:rsidR="00EF2807">
        <w:t xml:space="preserve"> registrerade adress</w:t>
      </w:r>
      <w:r w:rsidR="00ED7B8C">
        <w:t>en</w:t>
      </w:r>
      <w:r w:rsidR="00EF2807">
        <w:t>.</w:t>
      </w:r>
    </w:p>
    <w:p w14:paraId="23610FC7" w14:textId="2D0E1C0E" w:rsidR="00BC1373" w:rsidRPr="00EC155C" w:rsidRDefault="00C27DB3" w:rsidP="00BC1373">
      <w:pPr>
        <w:pStyle w:val="Rubrik1"/>
      </w:pPr>
      <w:bookmarkStart w:id="270" w:name="_Toc234932970"/>
      <w:r>
        <w:t>Andra funktioner</w:t>
      </w:r>
      <w:bookmarkEnd w:id="251"/>
      <w:bookmarkEnd w:id="270"/>
      <w:r w:rsidR="002A1830">
        <w:t xml:space="preserve"> </w:t>
      </w:r>
    </w:p>
    <w:p w14:paraId="72A24416" w14:textId="5205C87D" w:rsidR="00744B28" w:rsidRDefault="00744B28" w:rsidP="00744B28">
      <w:pPr>
        <w:pStyle w:val="Rubrik2"/>
      </w:pPr>
      <w:bookmarkStart w:id="271" w:name="_Toc234932971"/>
      <w:r w:rsidRPr="00EC155C">
        <w:t>Visa</w:t>
      </w:r>
      <w:r w:rsidR="007B7E6B">
        <w:t xml:space="preserve"> och </w:t>
      </w:r>
      <w:r w:rsidRPr="00EC155C">
        <w:t>verifiera maskinförarintyg och yrkesbevis</w:t>
      </w:r>
      <w:bookmarkEnd w:id="271"/>
    </w:p>
    <w:p w14:paraId="1FF31A2F" w14:textId="0A93B750" w:rsidR="0095169E" w:rsidRDefault="007A515D" w:rsidP="009621F8">
      <w:r w:rsidRPr="007A515D">
        <w:t>BYN använder QR-kod för att företag eller handledare enkelt ska kunna verifiera</w:t>
      </w:r>
      <w:r w:rsidR="0095169E">
        <w:t xml:space="preserve"> yrkesbevis eller</w:t>
      </w:r>
      <w:r w:rsidRPr="007A515D">
        <w:t xml:space="preserve"> en lärlings maskinförarintyg</w:t>
      </w:r>
      <w:r w:rsidR="0095169E">
        <w:t>.</w:t>
      </w:r>
    </w:p>
    <w:p w14:paraId="6E11D921" w14:textId="5B341B88" w:rsidR="006F6A21" w:rsidRDefault="007B7E6B" w:rsidP="009621F8">
      <w:r>
        <w:t xml:space="preserve">Under </w:t>
      </w:r>
      <w:r w:rsidR="00253C0F" w:rsidRPr="007E090C">
        <w:rPr>
          <w:b/>
          <w:bCs/>
        </w:rPr>
        <w:t>Mina intyg</w:t>
      </w:r>
      <w:r w:rsidR="00253C0F">
        <w:t xml:space="preserve"> finns alla </w:t>
      </w:r>
      <w:r w:rsidR="0023324C">
        <w:t xml:space="preserve">intyg, bevis och behörigheter du har registrerade i Mina sidor. </w:t>
      </w:r>
      <w:r w:rsidR="001B13E3">
        <w:t>Beroende</w:t>
      </w:r>
      <w:r w:rsidR="007C7FB0">
        <w:t xml:space="preserve"> på om du är lärling eller yrkesarbetare </w:t>
      </w:r>
      <w:r w:rsidR="001B13E3">
        <w:t>finns olika rubriker</w:t>
      </w:r>
      <w:r w:rsidR="006F6A21">
        <w:t xml:space="preserve">, bland annat grundutbildning och </w:t>
      </w:r>
      <w:r w:rsidR="00145BD7">
        <w:t>handledarinstruktioner</w:t>
      </w:r>
      <w:r w:rsidR="0060590D">
        <w:t xml:space="preserve">. </w:t>
      </w:r>
    </w:p>
    <w:p w14:paraId="09E70110" w14:textId="709C69D1" w:rsidR="00685982" w:rsidRDefault="006F6A21" w:rsidP="009621F8">
      <w:r>
        <w:t xml:space="preserve">De intyg och bevis som </w:t>
      </w:r>
      <w:r w:rsidR="00563F10">
        <w:t xml:space="preserve">du kan visa och verifiera med QR-kod är </w:t>
      </w:r>
      <w:r w:rsidR="00563F10" w:rsidRPr="007E090C">
        <w:rPr>
          <w:b/>
          <w:bCs/>
        </w:rPr>
        <w:t>Yrkesbevis</w:t>
      </w:r>
      <w:r w:rsidR="00563F10">
        <w:t xml:space="preserve"> och </w:t>
      </w:r>
      <w:r w:rsidR="00563F10" w:rsidRPr="007E090C">
        <w:rPr>
          <w:b/>
          <w:bCs/>
        </w:rPr>
        <w:t>Maskinslag</w:t>
      </w:r>
      <w:r w:rsidR="00563F10">
        <w:t xml:space="preserve"> (Maskinförarintyg). </w:t>
      </w:r>
      <w:r w:rsidR="00FD3787">
        <w:t xml:space="preserve">En lärling med behörighet att framföra maskiner </w:t>
      </w:r>
      <w:r w:rsidR="006B1161">
        <w:t>får automatiskt</w:t>
      </w:r>
      <w:r w:rsidR="00FD3787">
        <w:t xml:space="preserve"> ett </w:t>
      </w:r>
      <w:r w:rsidR="005237AA">
        <w:t xml:space="preserve">digitalt </w:t>
      </w:r>
      <w:r w:rsidR="00FD3787">
        <w:t>maskinförarintyg</w:t>
      </w:r>
      <w:r w:rsidR="00685982">
        <w:t xml:space="preserve">. </w:t>
      </w:r>
    </w:p>
    <w:p w14:paraId="2F9D8836" w14:textId="2E6393D0" w:rsidR="009621F8" w:rsidRDefault="00685982" w:rsidP="009621F8">
      <w:r>
        <w:t xml:space="preserve">För att visa ditt bevis eller intyg tryck på </w:t>
      </w:r>
      <w:r w:rsidRPr="007E090C">
        <w:rPr>
          <w:i/>
          <w:iCs/>
        </w:rPr>
        <w:t>Visa kort</w:t>
      </w:r>
      <w:r w:rsidR="003C66F2">
        <w:t xml:space="preserve"> </w:t>
      </w:r>
      <w:r w:rsidR="00E856CE">
        <w:t>(</w:t>
      </w:r>
      <w:r w:rsidR="00145BD7">
        <w:t xml:space="preserve">se </w:t>
      </w:r>
      <w:r w:rsidR="00145BD7">
        <w:fldChar w:fldCharType="begin"/>
      </w:r>
      <w:r w:rsidR="00145BD7">
        <w:instrText xml:space="preserve"> REF _Ref104814389 \h </w:instrText>
      </w:r>
      <w:r w:rsidR="00145BD7">
        <w:fldChar w:fldCharType="separate"/>
      </w:r>
      <w:r w:rsidR="00A77CE9">
        <w:t xml:space="preserve">Bild </w:t>
      </w:r>
      <w:r w:rsidR="00A77CE9">
        <w:rPr>
          <w:noProof/>
        </w:rPr>
        <w:t>37</w:t>
      </w:r>
      <w:r w:rsidR="00145BD7">
        <w:fldChar w:fldCharType="end"/>
      </w:r>
      <w:r w:rsidR="00EE521B">
        <w:t>)</w:t>
      </w:r>
      <w:r w:rsidR="007869F5">
        <w:t xml:space="preserve">. </w:t>
      </w:r>
      <w:r w:rsidR="00BD5710">
        <w:t xml:space="preserve">Det är </w:t>
      </w:r>
      <w:r w:rsidR="00E17259">
        <w:t>endast</w:t>
      </w:r>
      <w:r w:rsidR="00BD5710">
        <w:t xml:space="preserve"> yrkesbevis som skickas ut som plastkort utan kostnad</w:t>
      </w:r>
      <w:r w:rsidR="009D1967">
        <w:t xml:space="preserve"> </w:t>
      </w:r>
      <w:r w:rsidR="00466064">
        <w:t>vid första utfärdandet</w:t>
      </w:r>
      <w:r w:rsidR="00BD5710">
        <w:t xml:space="preserve">. </w:t>
      </w:r>
      <w:r w:rsidR="00466064">
        <w:t xml:space="preserve">Vill du ha </w:t>
      </w:r>
      <w:r w:rsidR="008C12BB">
        <w:t xml:space="preserve">ditt </w:t>
      </w:r>
      <w:proofErr w:type="gramStart"/>
      <w:r w:rsidR="00E04A0D">
        <w:t>utbildningsintyg lärling</w:t>
      </w:r>
      <w:proofErr w:type="gramEnd"/>
      <w:r w:rsidR="00E04A0D">
        <w:t xml:space="preserve"> som ett plastkort </w:t>
      </w:r>
      <w:r w:rsidR="0030612F">
        <w:t xml:space="preserve">beställer du det mot en kostnad, se </w:t>
      </w:r>
      <w:hyperlink w:anchor="_Beställa_ersättningskort" w:history="1">
        <w:r w:rsidR="0030612F" w:rsidRPr="0030612F">
          <w:rPr>
            <w:rStyle w:val="Hyperlnk"/>
          </w:rPr>
          <w:t>Beställa ersättningskort</w:t>
        </w:r>
      </w:hyperlink>
      <w:r w:rsidR="0030612F">
        <w:t>.</w:t>
      </w:r>
    </w:p>
    <w:p w14:paraId="08A95E85" w14:textId="0E002DC7" w:rsidR="00A67C81" w:rsidRDefault="00AA41DE" w:rsidP="00A67C81">
      <w:pPr>
        <w:keepNext/>
      </w:pPr>
      <w:r>
        <w:rPr>
          <w:noProof/>
        </w:rPr>
        <w:lastRenderedPageBreak/>
        <mc:AlternateContent>
          <mc:Choice Requires="wpi">
            <w:drawing>
              <wp:anchor distT="0" distB="0" distL="114300" distR="114300" simplePos="0" relativeHeight="251658283" behindDoc="0" locked="0" layoutInCell="1" allowOverlap="1" wp14:anchorId="12408676" wp14:editId="727F4330">
                <wp:simplePos x="0" y="0"/>
                <wp:positionH relativeFrom="column">
                  <wp:posOffset>2804040</wp:posOffset>
                </wp:positionH>
                <wp:positionV relativeFrom="paragraph">
                  <wp:posOffset>1116545</wp:posOffset>
                </wp:positionV>
                <wp:extent cx="410760" cy="7200"/>
                <wp:effectExtent l="57150" t="57150" r="46990" b="69215"/>
                <wp:wrapNone/>
                <wp:docPr id="84" name="Pennanteckning 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50">
                      <w14:nvContentPartPr>
                        <w14:cNvContentPartPr/>
                      </w14:nvContentPartPr>
                      <w14:xfrm>
                        <a:off x="0" y="0"/>
                        <a:ext cx="410760" cy="7200"/>
                      </w14:xfrm>
                    </w14:contentPart>
                  </a:graphicData>
                </a:graphic>
              </wp:anchor>
            </w:drawing>
          </mc:Choice>
          <mc:Fallback>
            <w:pict>
              <v:shape w14:anchorId="5A693959" id="Pennanteckning 84" o:spid="_x0000_s1026" type="#_x0000_t75" alt="&quot;&quot;" style="position:absolute;margin-left:219.4pt;margin-top:86.5pt;width:35.2pt;height:3.35pt;z-index:25164600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">
                <v:imagedata r:id="rId154" o:title=""/>
              </v:shape>
            </w:pict>
          </mc:Fallback>
        </mc:AlternateContent>
      </w:r>
      <w:r w:rsidR="00F77924">
        <w:rPr>
          <w:noProof/>
        </w:rPr>
        <w:drawing>
          <wp:inline distT="0" distB="0" distL="0" distR="0" wp14:anchorId="5F71F748" wp14:editId="17417CE1">
            <wp:extent cx="3760211" cy="3284220"/>
            <wp:effectExtent l="38100" t="38100" r="31115" b="30480"/>
            <wp:docPr id="118" name="Bildobjekt 118" descr="Ett visat yrkesbevis i läsbart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Bildobjekt 118" descr="Ett visat yrkesbevis i läsbart format."/>
                    <pic:cNvPicPr/>
                  </pic:nvPicPr>
                  <pic:blipFill>
                    <a:blip r:embed="rId155">
                      <a:extLst>
                        <a:ext uri="{28A0092B-C50C-407E-A947-70E740481C1C}">
                          <a14:useLocalDpi xmlns:a14="http://schemas.microsoft.com/office/drawing/2010/main" val="0"/>
                        </a:ext>
                      </a:extLst>
                    </a:blip>
                    <a:stretch>
                      <a:fillRect/>
                    </a:stretch>
                  </pic:blipFill>
                  <pic:spPr>
                    <a:xfrm>
                      <a:off x="0" y="0"/>
                      <a:ext cx="3807873" cy="3325848"/>
                    </a:xfrm>
                    <a:prstGeom prst="rect">
                      <a:avLst/>
                    </a:prstGeom>
                    <a:ln w="28575">
                      <a:solidFill>
                        <a:schemeClr val="accent1"/>
                      </a:solidFill>
                    </a:ln>
                  </pic:spPr>
                </pic:pic>
              </a:graphicData>
            </a:graphic>
          </wp:inline>
        </w:drawing>
      </w:r>
    </w:p>
    <w:p w14:paraId="740A2161" w14:textId="03E03174" w:rsidR="00AC5DCD" w:rsidRDefault="00A67C81" w:rsidP="007E090C">
      <w:pPr>
        <w:pStyle w:val="Beskrivning"/>
      </w:pPr>
      <w:bookmarkStart w:id="272" w:name="_Ref104814389"/>
      <w:bookmarkStart w:id="273" w:name="_Toc103191738"/>
      <w:bookmarkStart w:id="274" w:name="_Toc104892526"/>
      <w:bookmarkStart w:id="275" w:name="_Toc104893040"/>
      <w:bookmarkStart w:id="276" w:name="_Toc104899915"/>
      <w:r>
        <w:t xml:space="preserve">Bild </w:t>
      </w:r>
      <w:fldSimple w:instr=" SEQ Bild \* ARABIC ">
        <w:r w:rsidR="00094486">
          <w:rPr>
            <w:noProof/>
          </w:rPr>
          <w:t>37</w:t>
        </w:r>
      </w:fldSimple>
      <w:bookmarkEnd w:id="272"/>
      <w:r>
        <w:t xml:space="preserve">. </w:t>
      </w:r>
      <w:r w:rsidRPr="00373E2A">
        <w:t>Visa Kort - Yrkesbevis</w:t>
      </w:r>
      <w:bookmarkEnd w:id="273"/>
      <w:bookmarkEnd w:id="274"/>
      <w:bookmarkEnd w:id="275"/>
      <w:bookmarkEnd w:id="276"/>
    </w:p>
    <w:p w14:paraId="157013B9" w14:textId="0C4DCB35" w:rsidR="00FF52C5" w:rsidRDefault="0052241C" w:rsidP="009621F8">
      <w:r>
        <w:rPr>
          <w:noProof/>
        </w:rPr>
        <mc:AlternateContent>
          <mc:Choice Requires="wps">
            <w:drawing>
              <wp:anchor distT="182880" distB="182880" distL="182880" distR="182880" simplePos="0" relativeHeight="251658273" behindDoc="0" locked="0" layoutInCell="1" allowOverlap="1" wp14:anchorId="2A911778" wp14:editId="7147E74C">
                <wp:simplePos x="0" y="0"/>
                <wp:positionH relativeFrom="margin">
                  <wp:posOffset>-1701800</wp:posOffset>
                </wp:positionH>
                <wp:positionV relativeFrom="margin">
                  <wp:posOffset>4030980</wp:posOffset>
                </wp:positionV>
                <wp:extent cx="1493520" cy="1111250"/>
                <wp:effectExtent l="0" t="0" r="0" b="0"/>
                <wp:wrapSquare wrapText="bothSides"/>
                <wp:docPr id="174" name="Rektangel med klippt hörn 117"/>
                <wp:cNvGraphicFramePr/>
                <a:graphic xmlns:a="http://schemas.openxmlformats.org/drawingml/2006/main">
                  <a:graphicData uri="http://schemas.microsoft.com/office/word/2010/wordprocessingShape">
                    <wps:wsp>
                      <wps:cNvSpPr/>
                      <wps:spPr>
                        <a:xfrm>
                          <a:off x="0" y="0"/>
                          <a:ext cx="1493520" cy="1111250"/>
                        </a:xfrm>
                        <a:prstGeom prst="snip1Rect">
                          <a:avLst/>
                        </a:prstGeom>
                        <a:solidFill>
                          <a:schemeClr val="accent1"/>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2F007FDC" w14:textId="411C8862" w:rsidR="002043B2" w:rsidRPr="00E856CE" w:rsidRDefault="002043B2" w:rsidP="000A5B34">
                            <w:pPr>
                              <w:ind w:right="-43"/>
                              <w:rPr>
                                <w:i/>
                                <w:iCs/>
                                <w:color w:val="FCFCFA" w:themeColor="background1"/>
                              </w:rPr>
                            </w:pPr>
                            <w:r>
                              <w:rPr>
                                <w:i/>
                                <w:iCs/>
                                <w:color w:val="FCFCFA" w:themeColor="background1"/>
                              </w:rPr>
                              <w:t>Visste du att?</w:t>
                            </w:r>
                            <w:r>
                              <w:rPr>
                                <w:i/>
                                <w:iCs/>
                                <w:color w:val="FCFCFA" w:themeColor="background1"/>
                              </w:rPr>
                              <w:br/>
                            </w:r>
                            <w:r w:rsidR="006E63A3">
                              <w:rPr>
                                <w:i/>
                                <w:iCs/>
                                <w:color w:val="FCFCFA" w:themeColor="background1"/>
                              </w:rPr>
                              <w:t xml:space="preserve">Bara det första </w:t>
                            </w:r>
                            <w:r w:rsidR="0052241C">
                              <w:rPr>
                                <w:i/>
                                <w:iCs/>
                                <w:color w:val="FCFCFA" w:themeColor="background1"/>
                              </w:rPr>
                              <w:t xml:space="preserve">Yrkesbeviset </w:t>
                            </w:r>
                            <w:r w:rsidR="006E63A3">
                              <w:rPr>
                                <w:i/>
                                <w:iCs/>
                                <w:color w:val="FCFCFA" w:themeColor="background1"/>
                              </w:rPr>
                              <w:t>är gratis. Du kan alltid visa ditt digitala kort.</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11778" id="_x0000_s1115" style="position:absolute;margin-left:-134pt;margin-top:317.4pt;width:117.6pt;height:87.5pt;z-index:251658273;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1493520,11112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" adj="-11796480,,5400" path="m,l1308308,r185212,185212l1493520,1111250,,1111250,,xe" fillcolor="#58d0d6 [3204]" stroked="f" strokeweight="1pt">
                <v:stroke joinstyle="miter"/>
                <v:formulas/>
                <v:path arrowok="t" o:connecttype="custom" o:connectlocs="0,0;1308308,0;1493520,185212;1493520,1111250;0,1111250;0,0" o:connectangles="0,0,0,0,0,0" textboxrect="0,0,1493520,1111250"/>
                <v:textbox inset="10.8pt,7.2pt,,7.2pt">
                  <w:txbxContent>
                    <w:p w14:paraId="2F007FDC" w14:textId="411C8862" w:rsidR="002043B2" w:rsidRPr="00E856CE" w:rsidRDefault="002043B2" w:rsidP="000A5B34">
                      <w:pPr>
                        <w:ind w:right="-43"/>
                        <w:rPr>
                          <w:i/>
                          <w:iCs/>
                          <w:color w:val="FCFCFA" w:themeColor="background1"/>
                        </w:rPr>
                      </w:pPr>
                      <w:r>
                        <w:rPr>
                          <w:i/>
                          <w:iCs/>
                          <w:color w:val="FCFCFA" w:themeColor="background1"/>
                        </w:rPr>
                        <w:t>Visste du att?</w:t>
                      </w:r>
                      <w:r>
                        <w:rPr>
                          <w:i/>
                          <w:iCs/>
                          <w:color w:val="FCFCFA" w:themeColor="background1"/>
                        </w:rPr>
                        <w:br/>
                      </w:r>
                      <w:r w:rsidR="006E63A3">
                        <w:rPr>
                          <w:i/>
                          <w:iCs/>
                          <w:color w:val="FCFCFA" w:themeColor="background1"/>
                        </w:rPr>
                        <w:t xml:space="preserve">Bara det första </w:t>
                      </w:r>
                      <w:r w:rsidR="0052241C">
                        <w:rPr>
                          <w:i/>
                          <w:iCs/>
                          <w:color w:val="FCFCFA" w:themeColor="background1"/>
                        </w:rPr>
                        <w:t xml:space="preserve">Yrkesbeviset </w:t>
                      </w:r>
                      <w:r w:rsidR="006E63A3">
                        <w:rPr>
                          <w:i/>
                          <w:iCs/>
                          <w:color w:val="FCFCFA" w:themeColor="background1"/>
                        </w:rPr>
                        <w:t>är gratis. Du kan alltid visa ditt digitala kort.</w:t>
                      </w:r>
                    </w:p>
                  </w:txbxContent>
                </v:textbox>
                <w10:wrap type="square" anchorx="margin" anchory="margin"/>
              </v:shape>
            </w:pict>
          </mc:Fallback>
        </mc:AlternateContent>
      </w:r>
      <w:r w:rsidR="00873B6B">
        <w:rPr>
          <w:noProof/>
        </w:rPr>
        <mc:AlternateContent>
          <mc:Choice Requires="wpg">
            <w:drawing>
              <wp:anchor distT="0" distB="0" distL="114300" distR="114300" simplePos="0" relativeHeight="251658270" behindDoc="0" locked="0" layoutInCell="1" allowOverlap="1" wp14:anchorId="64762DCF" wp14:editId="466081B4">
                <wp:simplePos x="0" y="0"/>
                <wp:positionH relativeFrom="column">
                  <wp:posOffset>3840480</wp:posOffset>
                </wp:positionH>
                <wp:positionV relativeFrom="paragraph">
                  <wp:posOffset>60960</wp:posOffset>
                </wp:positionV>
                <wp:extent cx="1532890" cy="3291840"/>
                <wp:effectExtent l="38100" t="38100" r="29210" b="3810"/>
                <wp:wrapTight wrapText="bothSides">
                  <wp:wrapPolygon edited="0">
                    <wp:start x="-537" y="-250"/>
                    <wp:lineTo x="-537" y="21500"/>
                    <wp:lineTo x="21743" y="21500"/>
                    <wp:lineTo x="21743" y="-250"/>
                    <wp:lineTo x="-537" y="-250"/>
                  </wp:wrapPolygon>
                </wp:wrapTight>
                <wp:docPr id="121" name="Grupp 121" descr="Skärmdump - QR-kod för att kontrollera intyg."/>
                <wp:cNvGraphicFramePr/>
                <a:graphic xmlns:a="http://schemas.openxmlformats.org/drawingml/2006/main">
                  <a:graphicData uri="http://schemas.microsoft.com/office/word/2010/wordprocessingGroup">
                    <wpg:wgp>
                      <wpg:cNvGrpSpPr/>
                      <wpg:grpSpPr>
                        <a:xfrm>
                          <a:off x="0" y="0"/>
                          <a:ext cx="1532890" cy="3291840"/>
                          <a:chOff x="0" y="0"/>
                          <a:chExt cx="1700530" cy="3599178"/>
                        </a:xfrm>
                      </wpg:grpSpPr>
                      <pic:pic xmlns:pic="http://schemas.openxmlformats.org/drawingml/2006/picture">
                        <pic:nvPicPr>
                          <pic:cNvPr id="119" name="Bildobjekt 119"/>
                          <pic:cNvPicPr>
                            <a:picLocks noChangeAspect="1"/>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1700530" cy="3307080"/>
                          </a:xfrm>
                          <a:prstGeom prst="rect">
                            <a:avLst/>
                          </a:prstGeom>
                          <a:ln w="28575">
                            <a:solidFill>
                              <a:schemeClr val="accent1"/>
                            </a:solidFill>
                          </a:ln>
                        </pic:spPr>
                      </pic:pic>
                      <wps:wsp>
                        <wps:cNvPr id="120" name="Textruta 120"/>
                        <wps:cNvSpPr txBox="1"/>
                        <wps:spPr>
                          <a:xfrm>
                            <a:off x="0" y="3360421"/>
                            <a:ext cx="1700530" cy="238757"/>
                          </a:xfrm>
                          <a:prstGeom prst="rect">
                            <a:avLst/>
                          </a:prstGeom>
                          <a:solidFill>
                            <a:prstClr val="white"/>
                          </a:solidFill>
                          <a:ln>
                            <a:noFill/>
                          </a:ln>
                        </wps:spPr>
                        <wps:txbx>
                          <w:txbxContent>
                            <w:p w14:paraId="38CB87A0" w14:textId="7FC48307" w:rsidR="00873B6B" w:rsidRPr="005C18F6" w:rsidRDefault="00873B6B" w:rsidP="000A5B34">
                              <w:pPr>
                                <w:pStyle w:val="Beskrivning"/>
                                <w:rPr>
                                  <w:noProof/>
                                </w:rPr>
                              </w:pPr>
                              <w:bookmarkStart w:id="277" w:name="_Ref104814418"/>
                              <w:bookmarkStart w:id="278" w:name="_Toc103191739"/>
                              <w:bookmarkStart w:id="279" w:name="_Toc104892527"/>
                              <w:bookmarkStart w:id="280" w:name="_Toc104893041"/>
                              <w:bookmarkStart w:id="281" w:name="_Toc104899916"/>
                              <w:r>
                                <w:t xml:space="preserve">Bild </w:t>
                              </w:r>
                              <w:fldSimple w:instr=" SEQ Bild \* ARABIC ">
                                <w:r w:rsidR="00094486">
                                  <w:rPr>
                                    <w:noProof/>
                                  </w:rPr>
                                  <w:t>38</w:t>
                                </w:r>
                              </w:fldSimple>
                              <w:bookmarkEnd w:id="277"/>
                              <w:r>
                                <w:t xml:space="preserve">. </w:t>
                              </w:r>
                              <w:r w:rsidR="002E47C6">
                                <w:t>QR-kod för intyg</w:t>
                              </w:r>
                              <w:r>
                                <w:t>.</w:t>
                              </w:r>
                              <w:bookmarkEnd w:id="278"/>
                              <w:bookmarkEnd w:id="279"/>
                              <w:bookmarkEnd w:id="280"/>
                              <w:bookmarkEnd w:id="28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762DCF" id="Grupp 121" o:spid="_x0000_s1116" alt="Skärmdump - QR-kod för att kontrollera intyg." style="position:absolute;margin-left:302.4pt;margin-top:4.8pt;width:120.7pt;height:259.2pt;z-index:251658270;mso-position-horizontal-relative:text;mso-position-vertical-relative:text;mso-width-relative:margin;mso-height-relative:margin" coordsize="17005,359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">
                <v:shape id="Bildobjekt 119" o:spid="_x0000_s1117" type="#_x0000_t75" style="position:absolute;width:17005;height:33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" stroked="t" strokecolor="#58d0d6 [3204]" strokeweight="2.25pt">
                  <v:imagedata r:id="rId157" o:title=""/>
                  <v:path arrowok="t"/>
                </v:shape>
                <v:shape id="Textruta 120" o:spid="_x0000_s1118" type="#_x0000_t202" style="position:absolute;top:33604;width:17005;height:2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" stroked="f">
                  <v:textbox inset="0,0,0,0">
                    <w:txbxContent>
                      <w:p w14:paraId="38CB87A0" w14:textId="7FC48307" w:rsidR="00873B6B" w:rsidRPr="005C18F6" w:rsidRDefault="00873B6B" w:rsidP="000A5B34">
                        <w:pPr>
                          <w:pStyle w:val="Beskrivning"/>
                          <w:rPr>
                            <w:noProof/>
                          </w:rPr>
                        </w:pPr>
                        <w:bookmarkStart w:id="282" w:name="_Ref104814418"/>
                        <w:bookmarkStart w:id="283" w:name="_Toc103191739"/>
                        <w:bookmarkStart w:id="284" w:name="_Toc104892527"/>
                        <w:bookmarkStart w:id="285" w:name="_Toc104893041"/>
                        <w:bookmarkStart w:id="286" w:name="_Toc104899916"/>
                        <w:r>
                          <w:t xml:space="preserve">Bild </w:t>
                        </w:r>
                        <w:fldSimple w:instr=" SEQ Bild \* ARABIC ">
                          <w:r w:rsidR="00094486">
                            <w:rPr>
                              <w:noProof/>
                            </w:rPr>
                            <w:t>38</w:t>
                          </w:r>
                        </w:fldSimple>
                        <w:bookmarkEnd w:id="282"/>
                        <w:r>
                          <w:t xml:space="preserve">. </w:t>
                        </w:r>
                        <w:r w:rsidR="002E47C6">
                          <w:t>QR-kod för intyg</w:t>
                        </w:r>
                        <w:r>
                          <w:t>.</w:t>
                        </w:r>
                        <w:bookmarkEnd w:id="283"/>
                        <w:bookmarkEnd w:id="284"/>
                        <w:bookmarkEnd w:id="285"/>
                        <w:bookmarkEnd w:id="286"/>
                      </w:p>
                    </w:txbxContent>
                  </v:textbox>
                </v:shape>
                <w10:wrap type="tight"/>
              </v:group>
            </w:pict>
          </mc:Fallback>
        </mc:AlternateContent>
      </w:r>
      <w:r w:rsidR="00E66200">
        <w:t xml:space="preserve">För att verifiera </w:t>
      </w:r>
      <w:r w:rsidR="00EA3A1C">
        <w:t>bevis eller intyg kan man</w:t>
      </w:r>
      <w:r w:rsidR="00AC5DCD">
        <w:t xml:space="preserve"> även</w:t>
      </w:r>
      <w:r w:rsidR="00EA3A1C">
        <w:t xml:space="preserve"> använda QR-kod</w:t>
      </w:r>
      <w:r w:rsidR="0095169E">
        <w:t>en</w:t>
      </w:r>
      <w:r w:rsidR="00EA3A1C">
        <w:t xml:space="preserve">. Tryck på </w:t>
      </w:r>
      <w:r w:rsidR="00EA3A1C" w:rsidRPr="007E090C">
        <w:rPr>
          <w:i/>
          <w:iCs/>
        </w:rPr>
        <w:t>Visa QR-kod för kontroll</w:t>
      </w:r>
      <w:r w:rsidR="00EA3A1C">
        <w:t xml:space="preserve">. </w:t>
      </w:r>
      <w:r w:rsidR="00C85E22">
        <w:t xml:space="preserve">Du får då upp en QR-kod (se </w:t>
      </w:r>
      <w:r w:rsidR="00145BD7">
        <w:fldChar w:fldCharType="begin"/>
      </w:r>
      <w:r w:rsidR="00145BD7">
        <w:instrText xml:space="preserve"> REF _Ref104814418 \h </w:instrText>
      </w:r>
      <w:r w:rsidR="00145BD7">
        <w:fldChar w:fldCharType="separate"/>
      </w:r>
      <w:r w:rsidR="00A77CE9">
        <w:t xml:space="preserve">Bild </w:t>
      </w:r>
      <w:r w:rsidR="00A77CE9">
        <w:rPr>
          <w:noProof/>
        </w:rPr>
        <w:t>38</w:t>
      </w:r>
      <w:r w:rsidR="00145BD7">
        <w:fldChar w:fldCharType="end"/>
      </w:r>
      <w:r w:rsidR="00C85E22">
        <w:t>)</w:t>
      </w:r>
      <w:r w:rsidR="00FF52C5">
        <w:t>.</w:t>
      </w:r>
    </w:p>
    <w:p w14:paraId="69293267" w14:textId="53568BCA" w:rsidR="00E66200" w:rsidRDefault="00E85634" w:rsidP="009621F8">
      <w:r>
        <w:t>Den som</w:t>
      </w:r>
      <w:r w:rsidR="00C85E22">
        <w:t xml:space="preserve"> vill verifiera intyget </w:t>
      </w:r>
      <w:r w:rsidR="0095169E">
        <w:t>skannar</w:t>
      </w:r>
      <w:r w:rsidR="00A940E1">
        <w:t xml:space="preserve"> </w:t>
      </w:r>
      <w:r>
        <w:t xml:space="preserve">QR-koden </w:t>
      </w:r>
      <w:r w:rsidR="00A940E1">
        <w:t>med sin telefon</w:t>
      </w:r>
      <w:r w:rsidR="0095169E">
        <w:t>s kamera eller QR-app</w:t>
      </w:r>
      <w:r w:rsidR="00A940E1">
        <w:t xml:space="preserve">. </w:t>
      </w:r>
      <w:r w:rsidR="0089148D">
        <w:t>Klicka på länken som kommer upp och verifiera intyget</w:t>
      </w:r>
      <w:r w:rsidR="00E16857">
        <w:t xml:space="preserve"> och identiteten</w:t>
      </w:r>
      <w:r w:rsidR="006B1161">
        <w:t xml:space="preserve"> (via personnummer och ID-handling)</w:t>
      </w:r>
      <w:r w:rsidR="00E16857">
        <w:t xml:space="preserve">. </w:t>
      </w:r>
      <w:r w:rsidR="005F2AC9">
        <w:t xml:space="preserve">Om intyget är godkänt hamnar du på en sida som börjar med </w:t>
      </w:r>
      <w:hyperlink r:id="rId158" w:history="1">
        <w:r w:rsidR="00E16857" w:rsidRPr="00F80259">
          <w:rPr>
            <w:rStyle w:val="Hyperlnk"/>
          </w:rPr>
          <w:t>https://minasidor.byn.se</w:t>
        </w:r>
      </w:hyperlink>
      <w:r w:rsidR="00E16857">
        <w:t xml:space="preserve"> (se</w:t>
      </w:r>
      <w:r w:rsidR="002E47C6">
        <w:t xml:space="preserve"> </w:t>
      </w:r>
      <w:r w:rsidR="002E47C6">
        <w:fldChar w:fldCharType="begin"/>
      </w:r>
      <w:r w:rsidR="002E47C6">
        <w:instrText xml:space="preserve"> REF _Ref104814482 \h </w:instrText>
      </w:r>
      <w:r w:rsidR="002E47C6">
        <w:fldChar w:fldCharType="separate"/>
      </w:r>
      <w:r w:rsidR="00A77CE9">
        <w:t xml:space="preserve">Bild </w:t>
      </w:r>
      <w:r w:rsidR="00A77CE9">
        <w:rPr>
          <w:noProof/>
        </w:rPr>
        <w:t>39</w:t>
      </w:r>
      <w:r w:rsidR="002E47C6">
        <w:fldChar w:fldCharType="end"/>
      </w:r>
      <w:r w:rsidR="00E16857">
        <w:t xml:space="preserve">). </w:t>
      </w:r>
    </w:p>
    <w:p w14:paraId="37013C57" w14:textId="59ACA59B" w:rsidR="00ED0339" w:rsidRDefault="00AA41DE" w:rsidP="007E090C">
      <w:pPr>
        <w:keepNext/>
      </w:pPr>
      <w:r>
        <w:rPr>
          <w:noProof/>
        </w:rPr>
        <mc:AlternateContent>
          <mc:Choice Requires="wpi">
            <w:drawing>
              <wp:anchor distT="0" distB="0" distL="114300" distR="114300" simplePos="0" relativeHeight="251658282" behindDoc="0" locked="0" layoutInCell="1" allowOverlap="1" wp14:anchorId="5A8B1FB4" wp14:editId="7F5CB88B">
                <wp:simplePos x="0" y="0"/>
                <wp:positionH relativeFrom="column">
                  <wp:posOffset>731520</wp:posOffset>
                </wp:positionH>
                <wp:positionV relativeFrom="paragraph">
                  <wp:posOffset>896200</wp:posOffset>
                </wp:positionV>
                <wp:extent cx="537480" cy="360"/>
                <wp:effectExtent l="57150" t="57150" r="72390" b="76200"/>
                <wp:wrapNone/>
                <wp:docPr id="83" name="Pennanteckning 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59">
                      <w14:nvContentPartPr>
                        <w14:cNvContentPartPr/>
                      </w14:nvContentPartPr>
                      <w14:xfrm>
                        <a:off x="0" y="0"/>
                        <a:ext cx="537480" cy="360"/>
                      </w14:xfrm>
                    </w14:contentPart>
                  </a:graphicData>
                </a:graphic>
              </wp:anchor>
            </w:drawing>
          </mc:Choice>
          <mc:Fallback>
            <w:pict>
              <v:shape w14:anchorId="607380EA" id="Pennanteckning 83" o:spid="_x0000_s1026" type="#_x0000_t75" alt="&quot;&quot;" style="position:absolute;margin-left:56.2pt;margin-top:69.15pt;width:45.15pt;height:2.9pt;z-index:25164600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">
                <v:imagedata r:id="rId160" o:title=""/>
              </v:shape>
            </w:pict>
          </mc:Fallback>
        </mc:AlternateContent>
      </w:r>
      <w:r>
        <w:rPr>
          <w:noProof/>
        </w:rPr>
        <mc:AlternateContent>
          <mc:Choice Requires="wpi">
            <w:drawing>
              <wp:anchor distT="0" distB="0" distL="114300" distR="114300" simplePos="0" relativeHeight="251658281" behindDoc="0" locked="0" layoutInCell="1" allowOverlap="1" wp14:anchorId="2D85DE78" wp14:editId="2320AAC1">
                <wp:simplePos x="0" y="0"/>
                <wp:positionH relativeFrom="column">
                  <wp:posOffset>-2484360</wp:posOffset>
                </wp:positionH>
                <wp:positionV relativeFrom="paragraph">
                  <wp:posOffset>804760</wp:posOffset>
                </wp:positionV>
                <wp:extent cx="360" cy="360"/>
                <wp:effectExtent l="57150" t="57150" r="76200" b="76200"/>
                <wp:wrapNone/>
                <wp:docPr id="60" name="Pennanteckning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61">
                      <w14:nvContentPartPr>
                        <w14:cNvContentPartPr/>
                      </w14:nvContentPartPr>
                      <w14:xfrm>
                        <a:off x="0" y="0"/>
                        <a:ext cx="360" cy="360"/>
                      </w14:xfrm>
                    </w14:contentPart>
                  </a:graphicData>
                </a:graphic>
              </wp:anchor>
            </w:drawing>
          </mc:Choice>
          <mc:Fallback>
            <w:pict>
              <v:shape w14:anchorId="5BD73AB3" id="Pennanteckning 60" o:spid="_x0000_s1026" type="#_x0000_t75" alt="&quot;&quot;" style="position:absolute;margin-left:-197pt;margin-top:61.95pt;width:2.9pt;height:2.9pt;z-index:2516460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">
                <v:imagedata r:id="rId162" o:title=""/>
              </v:shape>
            </w:pict>
          </mc:Fallback>
        </mc:AlternateContent>
      </w:r>
      <w:r>
        <w:rPr>
          <w:noProof/>
        </w:rPr>
        <mc:AlternateContent>
          <mc:Choice Requires="wpi">
            <w:drawing>
              <wp:anchor distT="0" distB="0" distL="114300" distR="114300" simplePos="0" relativeHeight="251658280" behindDoc="0" locked="0" layoutInCell="1" allowOverlap="1" wp14:anchorId="0B886B63" wp14:editId="37436423">
                <wp:simplePos x="0" y="0"/>
                <wp:positionH relativeFrom="column">
                  <wp:posOffset>-2057400</wp:posOffset>
                </wp:positionH>
                <wp:positionV relativeFrom="paragraph">
                  <wp:posOffset>759040</wp:posOffset>
                </wp:positionV>
                <wp:extent cx="360" cy="360"/>
                <wp:effectExtent l="76200" t="76200" r="95250" b="95250"/>
                <wp:wrapNone/>
                <wp:docPr id="55" name="Pennanteckning 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63">
                      <w14:nvContentPartPr>
                        <w14:cNvContentPartPr/>
                      </w14:nvContentPartPr>
                      <w14:xfrm>
                        <a:off x="0" y="0"/>
                        <a:ext cx="360" cy="360"/>
                      </w14:xfrm>
                    </w14:contentPart>
                  </a:graphicData>
                </a:graphic>
              </wp:anchor>
            </w:drawing>
          </mc:Choice>
          <mc:Fallback>
            <w:pict>
              <v:shape w14:anchorId="7B74F43C" id="Pennanteckning 55" o:spid="_x0000_s1026" type="#_x0000_t75" alt="&quot;&quot;" style="position:absolute;margin-left:-164.85pt;margin-top:56.9pt;width:5.7pt;height:5.7pt;z-index:25164599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">
                <v:imagedata r:id="rId164" o:title=""/>
              </v:shape>
            </w:pict>
          </mc:Fallback>
        </mc:AlternateContent>
      </w:r>
      <w:r w:rsidR="00ED0339">
        <w:rPr>
          <w:noProof/>
        </w:rPr>
        <w:drawing>
          <wp:inline distT="0" distB="0" distL="0" distR="0" wp14:anchorId="58A025C4" wp14:editId="2F656B22">
            <wp:extent cx="3139440" cy="1524068"/>
            <wp:effectExtent l="38100" t="38100" r="41910" b="38100"/>
            <wp:docPr id="160" name="Bildobjekt 160" descr="Skärmdump - Webbsida för att validera inty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Bildobjekt 160" descr="Skärmdump - Webbsida för att validera intyg."/>
                    <pic:cNvPicPr/>
                  </pic:nvPicPr>
                  <pic:blipFill>
                    <a:blip r:embed="rId165">
                      <a:extLst>
                        <a:ext uri="{28A0092B-C50C-407E-A947-70E740481C1C}">
                          <a14:useLocalDpi xmlns:a14="http://schemas.microsoft.com/office/drawing/2010/main" val="0"/>
                        </a:ext>
                      </a:extLst>
                    </a:blip>
                    <a:stretch>
                      <a:fillRect/>
                    </a:stretch>
                  </pic:blipFill>
                  <pic:spPr>
                    <a:xfrm>
                      <a:off x="0" y="0"/>
                      <a:ext cx="3147536" cy="1527998"/>
                    </a:xfrm>
                    <a:prstGeom prst="rect">
                      <a:avLst/>
                    </a:prstGeom>
                    <a:ln w="28575">
                      <a:solidFill>
                        <a:schemeClr val="accent1"/>
                      </a:solidFill>
                    </a:ln>
                  </pic:spPr>
                </pic:pic>
              </a:graphicData>
            </a:graphic>
          </wp:inline>
        </w:drawing>
      </w:r>
    </w:p>
    <w:p w14:paraId="7D164BBF" w14:textId="0453F885" w:rsidR="00ED0339" w:rsidRDefault="00ED0339" w:rsidP="007E090C">
      <w:pPr>
        <w:pStyle w:val="Beskrivning"/>
      </w:pPr>
      <w:bookmarkStart w:id="287" w:name="_Ref104814482"/>
      <w:bookmarkStart w:id="288" w:name="_Toc104892528"/>
      <w:bookmarkStart w:id="289" w:name="_Toc104893042"/>
      <w:bookmarkStart w:id="290" w:name="_Toc104899917"/>
      <w:r>
        <w:t xml:space="preserve">Bild </w:t>
      </w:r>
      <w:fldSimple w:instr=" SEQ Bild \* ARABIC ">
        <w:r w:rsidR="00094486">
          <w:rPr>
            <w:noProof/>
          </w:rPr>
          <w:t>39</w:t>
        </w:r>
      </w:fldSimple>
      <w:bookmarkEnd w:id="287"/>
      <w:r>
        <w:t>. Validerat giltigt intyg.</w:t>
      </w:r>
      <w:bookmarkEnd w:id="288"/>
      <w:bookmarkEnd w:id="289"/>
      <w:bookmarkEnd w:id="290"/>
    </w:p>
    <w:p w14:paraId="37710B16" w14:textId="77777777" w:rsidR="009621F8" w:rsidRDefault="009621F8" w:rsidP="009621F8">
      <w:pPr>
        <w:pStyle w:val="Rubrik2"/>
      </w:pPr>
      <w:bookmarkStart w:id="291" w:name="_Beställa_ersättningskort"/>
      <w:bookmarkStart w:id="292" w:name="_Toc234932972"/>
      <w:bookmarkEnd w:id="291"/>
      <w:r w:rsidRPr="00EC155C">
        <w:t>Beställa ersättningskort</w:t>
      </w:r>
      <w:bookmarkEnd w:id="292"/>
    </w:p>
    <w:p w14:paraId="6C7DF9BA" w14:textId="31C5CCC7" w:rsidR="006B1161" w:rsidRDefault="00E16857">
      <w:r>
        <w:t>Om du har ett yrkesbevis eller maskinförarintyg kan du beställa ett ersättningskort</w:t>
      </w:r>
      <w:r w:rsidR="003B4EBD">
        <w:t xml:space="preserve"> till dig själv</w:t>
      </w:r>
      <w:r w:rsidR="00807CE8">
        <w:t xml:space="preserve">. </w:t>
      </w:r>
      <w:r w:rsidR="003E44EF">
        <w:t xml:space="preserve">Alla </w:t>
      </w:r>
      <w:r w:rsidR="00041FC8">
        <w:t xml:space="preserve">beställningar av ett ersättningskort </w:t>
      </w:r>
      <w:r w:rsidR="00900035">
        <w:t>är förenat med en kostnad</w:t>
      </w:r>
      <w:r w:rsidR="003E44EF">
        <w:t>.</w:t>
      </w:r>
    </w:p>
    <w:p w14:paraId="505E8957" w14:textId="797276B5" w:rsidR="004A02F5" w:rsidRDefault="00415137" w:rsidP="00D530A6">
      <w:r>
        <w:t xml:space="preserve">Välj </w:t>
      </w:r>
      <w:r w:rsidRPr="007E090C">
        <w:rPr>
          <w:b/>
          <w:bCs/>
        </w:rPr>
        <w:t>Beställ kort och intyg</w:t>
      </w:r>
      <w:r w:rsidR="00286A43">
        <w:t xml:space="preserve"> </w:t>
      </w:r>
    </w:p>
    <w:p w14:paraId="2257B206" w14:textId="4B6DF83F" w:rsidR="00F87C57" w:rsidRDefault="00B47D1A">
      <w:r>
        <w:t>Du väljer om fakturan ska skickas till din registrerade postadress eller e-postadress. K</w:t>
      </w:r>
      <w:r w:rsidR="009C539B">
        <w:t xml:space="preserve">ortet levereras till </w:t>
      </w:r>
      <w:r w:rsidR="000B7BD8">
        <w:t>din registrerade postadress.</w:t>
      </w:r>
    </w:p>
    <w:p w14:paraId="476E28B6" w14:textId="77777777" w:rsidR="000231AA" w:rsidRDefault="000231AA" w:rsidP="000231AA">
      <w:bookmarkStart w:id="293" w:name="_Bekräfta_handledarinstruktioner"/>
      <w:bookmarkStart w:id="294" w:name="_Ref101958480"/>
      <w:bookmarkEnd w:id="293"/>
      <w:r>
        <w:br w:type="page"/>
      </w:r>
    </w:p>
    <w:p w14:paraId="7FEB8914" w14:textId="638AD494" w:rsidR="009034C3" w:rsidRDefault="007A2764" w:rsidP="007A2764">
      <w:pPr>
        <w:pStyle w:val="Rubrik2"/>
      </w:pPr>
      <w:bookmarkStart w:id="295" w:name="_Toc234932973"/>
      <w:r>
        <w:lastRenderedPageBreak/>
        <w:t>Bekräfta handledarinstruktioner</w:t>
      </w:r>
      <w:bookmarkEnd w:id="294"/>
      <w:bookmarkEnd w:id="295"/>
    </w:p>
    <w:p w14:paraId="0AC3692F" w14:textId="10046E9B" w:rsidR="007A2764" w:rsidRDefault="00C84B44" w:rsidP="007A2764">
      <w:r>
        <w:rPr>
          <w:noProof/>
        </w:rPr>
        <mc:AlternateContent>
          <mc:Choice Requires="wps">
            <w:drawing>
              <wp:anchor distT="182880" distB="182880" distL="182880" distR="182880" simplePos="0" relativeHeight="251658272" behindDoc="0" locked="0" layoutInCell="1" allowOverlap="1" wp14:anchorId="28C31770" wp14:editId="3B090DF3">
                <wp:simplePos x="0" y="0"/>
                <wp:positionH relativeFrom="margin">
                  <wp:posOffset>-1691640</wp:posOffset>
                </wp:positionH>
                <wp:positionV relativeFrom="margin">
                  <wp:posOffset>518160</wp:posOffset>
                </wp:positionV>
                <wp:extent cx="1493520" cy="1371600"/>
                <wp:effectExtent l="0" t="0" r="0" b="0"/>
                <wp:wrapSquare wrapText="bothSides"/>
                <wp:docPr id="162" name="Rektangel med klippt hörn 117"/>
                <wp:cNvGraphicFramePr/>
                <a:graphic xmlns:a="http://schemas.openxmlformats.org/drawingml/2006/main">
                  <a:graphicData uri="http://schemas.microsoft.com/office/word/2010/wordprocessingShape">
                    <wps:wsp>
                      <wps:cNvSpPr/>
                      <wps:spPr>
                        <a:xfrm>
                          <a:off x="0" y="0"/>
                          <a:ext cx="1493520" cy="1371600"/>
                        </a:xfrm>
                        <a:prstGeom prst="snip1Rect">
                          <a:avLst/>
                        </a:prstGeom>
                        <a:solidFill>
                          <a:schemeClr val="accent1"/>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71A957E0" w14:textId="58AC80AF" w:rsidR="00C84B44" w:rsidRPr="00735989" w:rsidRDefault="00C84B44" w:rsidP="000A5B34">
                            <w:pPr>
                              <w:ind w:right="-43"/>
                              <w:rPr>
                                <w:i/>
                                <w:iCs/>
                                <w:color w:val="FCFCFA" w:themeColor="background1"/>
                              </w:rPr>
                            </w:pPr>
                            <w:r>
                              <w:rPr>
                                <w:i/>
                                <w:iCs/>
                                <w:color w:val="FCFCFA" w:themeColor="background1"/>
                              </w:rPr>
                              <w:t>Visste du att?</w:t>
                            </w:r>
                            <w:r>
                              <w:rPr>
                                <w:i/>
                                <w:iCs/>
                                <w:color w:val="FCFCFA" w:themeColor="background1"/>
                              </w:rPr>
                              <w:br/>
                              <w:t>Du inte kan godkänna dina lärlingars rapporter innan du godkänt handledar</w:t>
                            </w:r>
                            <w:r w:rsidR="00873825">
                              <w:rPr>
                                <w:i/>
                                <w:iCs/>
                                <w:color w:val="FCFCFA" w:themeColor="background1"/>
                              </w:rPr>
                              <w:softHyphen/>
                              <w:t>instruktionerna.</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31770" id="_x0000_s1119" style="position:absolute;margin-left:-133.2pt;margin-top:40.8pt;width:117.6pt;height:108pt;z-index:251658272;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1493520,137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" adj="-11796480,,5400" path="m,l1264915,r228605,228605l1493520,1371600,,1371600,,xe" fillcolor="#58d0d6 [3204]" stroked="f" strokeweight="1pt">
                <v:stroke joinstyle="miter"/>
                <v:formulas/>
                <v:path arrowok="t" o:connecttype="custom" o:connectlocs="0,0;1264915,0;1493520,228605;1493520,1371600;0,1371600;0,0" o:connectangles="0,0,0,0,0,0" textboxrect="0,0,1493520,1371600"/>
                <v:textbox inset="10.8pt,7.2pt,,7.2pt">
                  <w:txbxContent>
                    <w:p w14:paraId="71A957E0" w14:textId="58AC80AF" w:rsidR="00C84B44" w:rsidRPr="00735989" w:rsidRDefault="00C84B44" w:rsidP="000A5B34">
                      <w:pPr>
                        <w:ind w:right="-43"/>
                        <w:rPr>
                          <w:i/>
                          <w:iCs/>
                          <w:color w:val="FCFCFA" w:themeColor="background1"/>
                        </w:rPr>
                      </w:pPr>
                      <w:r>
                        <w:rPr>
                          <w:i/>
                          <w:iCs/>
                          <w:color w:val="FCFCFA" w:themeColor="background1"/>
                        </w:rPr>
                        <w:t>Visste du att?</w:t>
                      </w:r>
                      <w:r>
                        <w:rPr>
                          <w:i/>
                          <w:iCs/>
                          <w:color w:val="FCFCFA" w:themeColor="background1"/>
                        </w:rPr>
                        <w:br/>
                        <w:t>Du inte kan godkänna dina lärlingars rapporter innan du godkänt handledar</w:t>
                      </w:r>
                      <w:r w:rsidR="00873825">
                        <w:rPr>
                          <w:i/>
                          <w:iCs/>
                          <w:color w:val="FCFCFA" w:themeColor="background1"/>
                        </w:rPr>
                        <w:softHyphen/>
                        <w:t>instruktionerna.</w:t>
                      </w:r>
                    </w:p>
                  </w:txbxContent>
                </v:textbox>
                <w10:wrap type="square" anchorx="margin" anchory="margin"/>
              </v:shape>
            </w:pict>
          </mc:Fallback>
        </mc:AlternateContent>
      </w:r>
      <w:r w:rsidR="007A2764">
        <w:t xml:space="preserve">Som handledare måste du bekräfta </w:t>
      </w:r>
      <w:hyperlink r:id="rId166" w:history="1">
        <w:r w:rsidR="007A2764" w:rsidRPr="00EA0B91">
          <w:rPr>
            <w:rStyle w:val="Hyperlnk"/>
          </w:rPr>
          <w:t>handledarinstruktionerna</w:t>
        </w:r>
      </w:hyperlink>
      <w:r w:rsidR="007A2764">
        <w:t xml:space="preserve"> innan du kan </w:t>
      </w:r>
      <w:r w:rsidR="000305E6">
        <w:t>godkänna dina lärlingars rapporter.</w:t>
      </w:r>
    </w:p>
    <w:p w14:paraId="78739C91" w14:textId="4E8D7745" w:rsidR="000305E6" w:rsidRDefault="00BF39F5">
      <w:r>
        <w:t>Du</w:t>
      </w:r>
      <w:r w:rsidR="00886E46">
        <w:t xml:space="preserve"> får en varningstext och länk till </w:t>
      </w:r>
      <w:r w:rsidR="00BD5235">
        <w:t xml:space="preserve">att visa och bekräfta </w:t>
      </w:r>
      <w:r w:rsidR="00886E46">
        <w:t xml:space="preserve">instruktionerna </w:t>
      </w:r>
      <w:r w:rsidR="00BD5235">
        <w:t>överst i</w:t>
      </w:r>
      <w:r w:rsidR="00886E46">
        <w:t xml:space="preserve"> din översikt</w:t>
      </w:r>
      <w:r w:rsidR="00E35E6E">
        <w:t xml:space="preserve"> och när</w:t>
      </w:r>
      <w:r>
        <w:t xml:space="preserve"> du går in på dina lärlingars rapporter </w:t>
      </w:r>
      <w:r w:rsidR="00E35E6E">
        <w:t>(se</w:t>
      </w:r>
      <w:r w:rsidR="001E3F13">
        <w:t xml:space="preserve"> </w:t>
      </w:r>
      <w:r w:rsidR="001E3F13">
        <w:fldChar w:fldCharType="begin"/>
      </w:r>
      <w:r w:rsidR="001E3F13">
        <w:instrText xml:space="preserve"> REF _Ref104815188 \h </w:instrText>
      </w:r>
      <w:r w:rsidR="001E3F13">
        <w:fldChar w:fldCharType="separate"/>
      </w:r>
      <w:r w:rsidR="00A77CE9">
        <w:t xml:space="preserve">Bild </w:t>
      </w:r>
      <w:r w:rsidR="00A77CE9">
        <w:rPr>
          <w:noProof/>
        </w:rPr>
        <w:t>44</w:t>
      </w:r>
      <w:r w:rsidR="001E3F13">
        <w:fldChar w:fldCharType="end"/>
      </w:r>
      <w:r w:rsidR="00E35E6E">
        <w:t>)</w:t>
      </w:r>
      <w:r w:rsidR="00886E46">
        <w:t xml:space="preserve">. Du kan alltid gå tillbaka och </w:t>
      </w:r>
      <w:r w:rsidR="00874F0A">
        <w:t xml:space="preserve">visa </w:t>
      </w:r>
      <w:r w:rsidR="00BD5235">
        <w:t>handledar</w:t>
      </w:r>
      <w:r w:rsidR="00874F0A">
        <w:t>instruktionerna via menyn</w:t>
      </w:r>
      <w:r w:rsidR="00EA0B91">
        <w:t xml:space="preserve">. </w:t>
      </w:r>
    </w:p>
    <w:p w14:paraId="7CBA948D" w14:textId="77777777" w:rsidR="00B106E5" w:rsidRDefault="00E35E6E" w:rsidP="007E090C">
      <w:pPr>
        <w:keepNext/>
      </w:pPr>
      <w:r>
        <w:rPr>
          <w:noProof/>
        </w:rPr>
        <w:drawing>
          <wp:inline distT="0" distB="0" distL="0" distR="0" wp14:anchorId="157F5D63" wp14:editId="6568F9D1">
            <wp:extent cx="3902710" cy="975360"/>
            <wp:effectExtent l="38100" t="38100" r="40640" b="34290"/>
            <wp:docPr id="132" name="Bildobjekt 132" descr="Skärmdump - varningstext handledarinstruktioner inte bekräft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Bildobjekt 132" descr="Skärmdump - varningstext handledarinstruktioner inte bekräftade."/>
                    <pic:cNvPicPr/>
                  </pic:nvPicPr>
                  <pic:blipFill rotWithShape="1">
                    <a:blip r:embed="rId167">
                      <a:extLst>
                        <a:ext uri="{28A0092B-C50C-407E-A947-70E740481C1C}">
                          <a14:useLocalDpi xmlns:a14="http://schemas.microsoft.com/office/drawing/2010/main" val="0"/>
                        </a:ext>
                      </a:extLst>
                    </a:blip>
                    <a:srcRect t="29406" b="4557"/>
                    <a:stretch/>
                  </pic:blipFill>
                  <pic:spPr bwMode="auto">
                    <a:xfrm>
                      <a:off x="0" y="0"/>
                      <a:ext cx="3902710" cy="975360"/>
                    </a:xfrm>
                    <a:prstGeom prst="rect">
                      <a:avLst/>
                    </a:prstGeom>
                    <a:ln w="28575">
                      <a:solidFill>
                        <a:schemeClr val="accent1"/>
                      </a:solidFill>
                    </a:ln>
                    <a:extLst>
                      <a:ext uri="{53640926-AAD7-44D8-BBD7-CCE9431645EC}">
                        <a14:shadowObscured xmlns:a14="http://schemas.microsoft.com/office/drawing/2010/main"/>
                      </a:ext>
                    </a:extLst>
                  </pic:spPr>
                </pic:pic>
              </a:graphicData>
            </a:graphic>
          </wp:inline>
        </w:drawing>
      </w:r>
    </w:p>
    <w:p w14:paraId="31C01B49" w14:textId="6D2888BC" w:rsidR="00E35E6E" w:rsidRDefault="00B106E5" w:rsidP="007E090C">
      <w:pPr>
        <w:pStyle w:val="Beskrivning"/>
      </w:pPr>
      <w:bookmarkStart w:id="296" w:name="_Ref104815188"/>
      <w:bookmarkStart w:id="297" w:name="_Toc103191744"/>
      <w:bookmarkStart w:id="298" w:name="_Toc104892533"/>
      <w:bookmarkStart w:id="299" w:name="_Toc104893047"/>
      <w:bookmarkStart w:id="300" w:name="_Toc104899922"/>
      <w:r>
        <w:t xml:space="preserve">Bild </w:t>
      </w:r>
      <w:fldSimple w:instr=" SEQ Bild \* ARABIC ">
        <w:r w:rsidR="0086439D">
          <w:rPr>
            <w:noProof/>
          </w:rPr>
          <w:t>44</w:t>
        </w:r>
      </w:fldSimple>
      <w:bookmarkEnd w:id="296"/>
      <w:r>
        <w:t>. Varning - bekräfta handledarinstruktionerna.</w:t>
      </w:r>
      <w:bookmarkEnd w:id="297"/>
      <w:bookmarkEnd w:id="298"/>
      <w:bookmarkEnd w:id="299"/>
      <w:bookmarkEnd w:id="300"/>
    </w:p>
    <w:p w14:paraId="73066B10" w14:textId="72E8D995" w:rsidR="00BF39F5" w:rsidRPr="007A2764" w:rsidRDefault="00BF39F5">
      <w:r>
        <w:t xml:space="preserve">Gå in på sidan </w:t>
      </w:r>
      <w:r w:rsidRPr="007E090C">
        <w:rPr>
          <w:b/>
          <w:bCs/>
        </w:rPr>
        <w:t>Handledarinstruktioner</w:t>
      </w:r>
      <w:r>
        <w:t>, läs igenom</w:t>
      </w:r>
      <w:r w:rsidR="00B106E5">
        <w:t xml:space="preserve"> och</w:t>
      </w:r>
      <w:r w:rsidR="0026055D">
        <w:t xml:space="preserve"> kvittera att du tagit del av dem genom att </w:t>
      </w:r>
      <w:r>
        <w:t xml:space="preserve">kryssa i </w:t>
      </w:r>
      <w:r w:rsidR="0026055D">
        <w:rPr>
          <w:i/>
          <w:iCs/>
        </w:rPr>
        <w:t>Bekräftelser</w:t>
      </w:r>
      <w:r w:rsidRPr="007E090C">
        <w:rPr>
          <w:i/>
          <w:iCs/>
        </w:rPr>
        <w:t>utan</w:t>
      </w:r>
      <w:r w:rsidR="0026055D">
        <w:t xml:space="preserve">. Tryck sedan på </w:t>
      </w:r>
      <w:r w:rsidR="00E97BB9">
        <w:rPr>
          <w:i/>
          <w:iCs/>
        </w:rPr>
        <w:t>Bekräfta</w:t>
      </w:r>
      <w:r w:rsidR="0026055D">
        <w:rPr>
          <w:i/>
          <w:iCs/>
        </w:rPr>
        <w:t>.</w:t>
      </w:r>
    </w:p>
    <w:p w14:paraId="27958F84" w14:textId="3571CF78" w:rsidR="004F43AF" w:rsidRDefault="009044CA" w:rsidP="004F43AF">
      <w:pPr>
        <w:pStyle w:val="Rubrik2"/>
      </w:pPr>
      <w:bookmarkStart w:id="301" w:name="_Handledardispens"/>
      <w:bookmarkStart w:id="302" w:name="_Ref101783471"/>
      <w:bookmarkStart w:id="303" w:name="_Toc234932974"/>
      <w:bookmarkEnd w:id="301"/>
      <w:r>
        <w:t>H</w:t>
      </w:r>
      <w:r w:rsidR="004F43AF">
        <w:t>andledardispens</w:t>
      </w:r>
      <w:bookmarkEnd w:id="302"/>
      <w:bookmarkEnd w:id="303"/>
    </w:p>
    <w:p w14:paraId="4E957C10" w14:textId="3EF79E7F" w:rsidR="00D828C9" w:rsidRDefault="007462B1" w:rsidP="00BC3714">
      <w:r>
        <w:rPr>
          <w:noProof/>
        </w:rPr>
        <mc:AlternateContent>
          <mc:Choice Requires="wps">
            <w:drawing>
              <wp:anchor distT="182880" distB="182880" distL="182880" distR="182880" simplePos="0" relativeHeight="251658295" behindDoc="0" locked="0" layoutInCell="1" allowOverlap="1" wp14:anchorId="3C8844C1" wp14:editId="3443D848">
                <wp:simplePos x="0" y="0"/>
                <wp:positionH relativeFrom="margin">
                  <wp:posOffset>-1693628</wp:posOffset>
                </wp:positionH>
                <wp:positionV relativeFrom="margin">
                  <wp:posOffset>3835096</wp:posOffset>
                </wp:positionV>
                <wp:extent cx="1493520" cy="1371600"/>
                <wp:effectExtent l="0" t="0" r="0" b="0"/>
                <wp:wrapSquare wrapText="bothSides"/>
                <wp:docPr id="1525507619" name="Rektangel med klippt hörn 117"/>
                <wp:cNvGraphicFramePr/>
                <a:graphic xmlns:a="http://schemas.openxmlformats.org/drawingml/2006/main">
                  <a:graphicData uri="http://schemas.microsoft.com/office/word/2010/wordprocessingShape">
                    <wps:wsp>
                      <wps:cNvSpPr/>
                      <wps:spPr>
                        <a:xfrm>
                          <a:off x="0" y="0"/>
                          <a:ext cx="1493520" cy="1371600"/>
                        </a:xfrm>
                        <a:prstGeom prst="snip1Rect">
                          <a:avLst/>
                        </a:prstGeom>
                        <a:solidFill>
                          <a:srgbClr val="58D0D6"/>
                        </a:solidFill>
                        <a:ln w="12700" cap="flat" cmpd="sng" algn="ctr">
                          <a:noFill/>
                          <a:prstDash val="solid"/>
                          <a:miter lim="800000"/>
                        </a:ln>
                        <a:effectLst/>
                      </wps:spPr>
                      <wps:txbx>
                        <w:txbxContent>
                          <w:p w14:paraId="01064038" w14:textId="5C3C12B1" w:rsidR="007462B1" w:rsidRPr="00735989" w:rsidRDefault="007462B1" w:rsidP="007462B1">
                            <w:pPr>
                              <w:ind w:right="-43"/>
                              <w:rPr>
                                <w:i/>
                                <w:iCs/>
                                <w:color w:val="FCFCFA" w:themeColor="background1"/>
                              </w:rPr>
                            </w:pPr>
                            <w:r>
                              <w:rPr>
                                <w:i/>
                                <w:iCs/>
                                <w:color w:val="FCFCFA" w:themeColor="background1"/>
                              </w:rPr>
                              <w:t>Visste du att?</w:t>
                            </w:r>
                            <w:r>
                              <w:rPr>
                                <w:i/>
                                <w:iCs/>
                                <w:color w:val="FCFCFA" w:themeColor="background1"/>
                              </w:rPr>
                              <w:br/>
                            </w:r>
                            <w:r w:rsidR="00CF45C3">
                              <w:rPr>
                                <w:i/>
                                <w:iCs/>
                                <w:color w:val="FCFCFA" w:themeColor="background1"/>
                              </w:rPr>
                              <w:t>Dispensen måste vara godkänd av BYN-regionen innan du kan koppla handledaren till lärlingen.</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844C1" id="_x0000_s1120" style="position:absolute;margin-left:-133.35pt;margin-top:302pt;width:117.6pt;height:108pt;z-index:251658295;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1493520,137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" adj="-11796480,,5400" path="m,l1264915,r228605,228605l1493520,1371600,,1371600,,xe" fillcolor="#58d0d6" stroked="f" strokeweight="1pt">
                <v:stroke joinstyle="miter"/>
                <v:formulas/>
                <v:path arrowok="t" o:connecttype="custom" o:connectlocs="0,0;1264915,0;1493520,228605;1493520,1371600;0,1371600;0,0" o:connectangles="0,0,0,0,0,0" textboxrect="0,0,1493520,1371600"/>
                <v:textbox inset="10.8pt,7.2pt,,7.2pt">
                  <w:txbxContent>
                    <w:p w14:paraId="01064038" w14:textId="5C3C12B1" w:rsidR="007462B1" w:rsidRPr="00735989" w:rsidRDefault="007462B1" w:rsidP="007462B1">
                      <w:pPr>
                        <w:ind w:right="-43"/>
                        <w:rPr>
                          <w:i/>
                          <w:iCs/>
                          <w:color w:val="FCFCFA" w:themeColor="background1"/>
                        </w:rPr>
                      </w:pPr>
                      <w:r>
                        <w:rPr>
                          <w:i/>
                          <w:iCs/>
                          <w:color w:val="FCFCFA" w:themeColor="background1"/>
                        </w:rPr>
                        <w:t>Visste du att?</w:t>
                      </w:r>
                      <w:r>
                        <w:rPr>
                          <w:i/>
                          <w:iCs/>
                          <w:color w:val="FCFCFA" w:themeColor="background1"/>
                        </w:rPr>
                        <w:br/>
                      </w:r>
                      <w:r w:rsidR="00CF45C3">
                        <w:rPr>
                          <w:i/>
                          <w:iCs/>
                          <w:color w:val="FCFCFA" w:themeColor="background1"/>
                        </w:rPr>
                        <w:t>Dispensen måste vara godkänd av BYN-regionen innan du kan koppla handledaren till lärlingen.</w:t>
                      </w:r>
                    </w:p>
                  </w:txbxContent>
                </v:textbox>
                <w10:wrap type="square" anchorx="margin" anchory="margin"/>
              </v:shape>
            </w:pict>
          </mc:Fallback>
        </mc:AlternateContent>
      </w:r>
      <w:r w:rsidR="00A24031">
        <w:rPr>
          <w:noProof/>
        </w:rPr>
        <mc:AlternateContent>
          <mc:Choice Requires="wpg">
            <w:drawing>
              <wp:anchor distT="0" distB="0" distL="114300" distR="114300" simplePos="0" relativeHeight="251658271" behindDoc="0" locked="0" layoutInCell="1" allowOverlap="1" wp14:anchorId="664AECA2" wp14:editId="0744BF44">
                <wp:simplePos x="0" y="0"/>
                <wp:positionH relativeFrom="column">
                  <wp:posOffset>2583180</wp:posOffset>
                </wp:positionH>
                <wp:positionV relativeFrom="paragraph">
                  <wp:posOffset>401320</wp:posOffset>
                </wp:positionV>
                <wp:extent cx="2932430" cy="1965960"/>
                <wp:effectExtent l="38100" t="38100" r="39370" b="0"/>
                <wp:wrapTight wrapText="bothSides">
                  <wp:wrapPolygon edited="0">
                    <wp:start x="-281" y="-419"/>
                    <wp:lineTo x="-281" y="21349"/>
                    <wp:lineTo x="21750" y="21349"/>
                    <wp:lineTo x="21750" y="-419"/>
                    <wp:lineTo x="-281" y="-419"/>
                  </wp:wrapPolygon>
                </wp:wrapTight>
                <wp:docPr id="14" name="Grupp 14" descr="Skärmdump lista på beviljade handledardispenser. "/>
                <wp:cNvGraphicFramePr/>
                <a:graphic xmlns:a="http://schemas.openxmlformats.org/drawingml/2006/main">
                  <a:graphicData uri="http://schemas.microsoft.com/office/word/2010/wordprocessingGroup">
                    <wpg:wgp>
                      <wpg:cNvGrpSpPr/>
                      <wpg:grpSpPr>
                        <a:xfrm>
                          <a:off x="0" y="0"/>
                          <a:ext cx="2932430" cy="1965960"/>
                          <a:chOff x="0" y="0"/>
                          <a:chExt cx="2932430" cy="1965960"/>
                        </a:xfrm>
                      </wpg:grpSpPr>
                      <pic:pic xmlns:pic="http://schemas.openxmlformats.org/drawingml/2006/picture">
                        <pic:nvPicPr>
                          <pic:cNvPr id="133" name="Bildobjekt 133" descr="Skärmdump lista på beviljade handledardispenser. "/>
                          <pic:cNvPicPr>
                            <a:picLocks noChangeAspect="1"/>
                          </pic:cNvPicPr>
                        </pic:nvPicPr>
                        <pic:blipFill rotWithShape="1">
                          <a:blip r:embed="rId168" cstate="print">
                            <a:extLst>
                              <a:ext uri="{28A0092B-C50C-407E-A947-70E740481C1C}">
                                <a14:useLocalDpi xmlns:a14="http://schemas.microsoft.com/office/drawing/2010/main" val="0"/>
                              </a:ext>
                            </a:extLst>
                          </a:blip>
                          <a:srcRect t="26608"/>
                          <a:stretch/>
                        </pic:blipFill>
                        <pic:spPr bwMode="auto">
                          <a:xfrm>
                            <a:off x="0" y="0"/>
                            <a:ext cx="2932430" cy="1752600"/>
                          </a:xfrm>
                          <a:prstGeom prst="rect">
                            <a:avLst/>
                          </a:prstGeom>
                          <a:ln w="28575">
                            <a:solidFill>
                              <a:schemeClr val="accent1"/>
                            </a:solidFill>
                          </a:ln>
                          <a:extLst>
                            <a:ext uri="{53640926-AAD7-44D8-BBD7-CCE9431645EC}">
                              <a14:shadowObscured xmlns:a14="http://schemas.microsoft.com/office/drawing/2010/main"/>
                            </a:ext>
                          </a:extLst>
                        </pic:spPr>
                      </pic:pic>
                      <wps:wsp>
                        <wps:cNvPr id="169" name="Textruta 169"/>
                        <wps:cNvSpPr txBox="1"/>
                        <wps:spPr>
                          <a:xfrm>
                            <a:off x="0" y="1790700"/>
                            <a:ext cx="2932430" cy="175260"/>
                          </a:xfrm>
                          <a:prstGeom prst="rect">
                            <a:avLst/>
                          </a:prstGeom>
                          <a:solidFill>
                            <a:prstClr val="white"/>
                          </a:solidFill>
                          <a:ln>
                            <a:noFill/>
                          </a:ln>
                        </wps:spPr>
                        <wps:txbx>
                          <w:txbxContent>
                            <w:p w14:paraId="1E72BC6C" w14:textId="19FBCCC8" w:rsidR="00293636" w:rsidRPr="00481129" w:rsidRDefault="00293636" w:rsidP="000A5B34">
                              <w:pPr>
                                <w:pStyle w:val="Beskrivning"/>
                                <w:rPr>
                                  <w:noProof/>
                                </w:rPr>
                              </w:pPr>
                              <w:bookmarkStart w:id="304" w:name="_Toc104892534"/>
                              <w:bookmarkStart w:id="305" w:name="_Toc104893048"/>
                              <w:bookmarkStart w:id="306" w:name="_Toc104899923"/>
                              <w:r>
                                <w:t xml:space="preserve">Bild </w:t>
                              </w:r>
                              <w:fldSimple w:instr=" SEQ Bild \* ARABIC ">
                                <w:r w:rsidR="002D0CE4">
                                  <w:rPr>
                                    <w:noProof/>
                                  </w:rPr>
                                  <w:t>45</w:t>
                                </w:r>
                              </w:fldSimple>
                              <w:r>
                                <w:t>. H</w:t>
                              </w:r>
                              <w:r w:rsidRPr="002814C9">
                                <w:t>andledardispenser på företaget eller avdelningen.</w:t>
                              </w:r>
                              <w:bookmarkEnd w:id="304"/>
                              <w:bookmarkEnd w:id="305"/>
                              <w:bookmarkEnd w:id="30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664AECA2" id="Grupp 14" o:spid="_x0000_s1121" alt="Skärmdump lista på beviljade handledardispenser. " style="position:absolute;margin-left:203.4pt;margin-top:31.6pt;width:230.9pt;height:154.8pt;z-index:251658271;mso-position-horizontal-relative:text;mso-position-vertical-relative:text" coordsize="29324,196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">
                <v:shape id="Bildobjekt 133" o:spid="_x0000_s1122" type="#_x0000_t75" alt="Skärmdump lista på beviljade handledardispenser. " style="position:absolute;width:29324;height:17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" stroked="t" strokecolor="#58d0d6 [3204]" strokeweight="2.25pt">
                  <v:imagedata r:id="rId169" o:title="Skärmdump lista på beviljade handledardispenser" croptop="17438f"/>
                  <v:path arrowok="t"/>
                </v:shape>
                <v:shape id="Textruta 169" o:spid="_x0000_s1123" type="#_x0000_t202" style="position:absolute;top:17907;width:29324;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" stroked="f">
                  <v:textbox inset="0,0,0,0">
                    <w:txbxContent>
                      <w:p w14:paraId="1E72BC6C" w14:textId="19FBCCC8" w:rsidR="00293636" w:rsidRPr="00481129" w:rsidRDefault="00293636" w:rsidP="000A5B34">
                        <w:pPr>
                          <w:pStyle w:val="Beskrivning"/>
                          <w:rPr>
                            <w:noProof/>
                          </w:rPr>
                        </w:pPr>
                        <w:bookmarkStart w:id="307" w:name="_Toc104892534"/>
                        <w:bookmarkStart w:id="308" w:name="_Toc104893048"/>
                        <w:bookmarkStart w:id="309" w:name="_Toc104899923"/>
                        <w:r>
                          <w:t xml:space="preserve">Bild </w:t>
                        </w:r>
                        <w:fldSimple w:instr=" SEQ Bild \* ARABIC ">
                          <w:r w:rsidR="002D0CE4">
                            <w:rPr>
                              <w:noProof/>
                            </w:rPr>
                            <w:t>45</w:t>
                          </w:r>
                        </w:fldSimple>
                        <w:r>
                          <w:t>. H</w:t>
                        </w:r>
                        <w:r w:rsidRPr="002814C9">
                          <w:t>andledardispenser på företaget eller avdelningen.</w:t>
                        </w:r>
                        <w:bookmarkEnd w:id="307"/>
                        <w:bookmarkEnd w:id="308"/>
                        <w:bookmarkEnd w:id="309"/>
                      </w:p>
                    </w:txbxContent>
                  </v:textbox>
                </v:shape>
                <w10:wrap type="tight"/>
              </v:group>
            </w:pict>
          </mc:Fallback>
        </mc:AlternateContent>
      </w:r>
      <w:r w:rsidR="002E0125">
        <w:t xml:space="preserve">Enligt </w:t>
      </w:r>
      <w:hyperlink r:id="rId170" w:history="1">
        <w:r w:rsidR="00CF7FDA" w:rsidRPr="00EE4D51">
          <w:rPr>
            <w:rStyle w:val="Hyperlnk"/>
          </w:rPr>
          <w:t>y</w:t>
        </w:r>
        <w:r w:rsidR="002E0125" w:rsidRPr="00EE4D51">
          <w:rPr>
            <w:rStyle w:val="Hyperlnk"/>
          </w:rPr>
          <w:t>rke</w:t>
        </w:r>
        <w:r w:rsidR="00CF7FDA" w:rsidRPr="00EE4D51">
          <w:rPr>
            <w:rStyle w:val="Hyperlnk"/>
          </w:rPr>
          <w:t>utbildnings</w:t>
        </w:r>
        <w:r w:rsidR="002E0125" w:rsidRPr="00EE4D51">
          <w:rPr>
            <w:rStyle w:val="Hyperlnk"/>
          </w:rPr>
          <w:t>savtal</w:t>
        </w:r>
        <w:r w:rsidR="00CF7FDA" w:rsidRPr="00EE4D51">
          <w:rPr>
            <w:rStyle w:val="Hyperlnk"/>
          </w:rPr>
          <w:t>et</w:t>
        </w:r>
      </w:hyperlink>
      <w:r w:rsidR="00CF7FDA">
        <w:t xml:space="preserve"> behöver e</w:t>
      </w:r>
      <w:r w:rsidR="004F43AF">
        <w:t>n handledare</w:t>
      </w:r>
      <w:r w:rsidR="00AB5A99">
        <w:t xml:space="preserve"> </w:t>
      </w:r>
      <w:r w:rsidR="000C0268">
        <w:t xml:space="preserve">till en lärling </w:t>
      </w:r>
      <w:r w:rsidR="00AB5A99">
        <w:t>i grundutbildning</w:t>
      </w:r>
      <w:r w:rsidR="004F43AF">
        <w:t xml:space="preserve"> </w:t>
      </w:r>
      <w:r w:rsidR="00BC3714" w:rsidRPr="00BC3714">
        <w:t xml:space="preserve">ha ett yrkesbevis inom </w:t>
      </w:r>
      <w:r w:rsidR="00BC3714">
        <w:t xml:space="preserve">samma </w:t>
      </w:r>
      <w:r w:rsidR="00BC3714" w:rsidRPr="00BC3714">
        <w:t>yrke</w:t>
      </w:r>
      <w:r w:rsidR="00C04E36">
        <w:t>,</w:t>
      </w:r>
      <w:r w:rsidR="00F35DC3">
        <w:t xml:space="preserve"> och </w:t>
      </w:r>
      <w:r w:rsidR="00C04E36">
        <w:t xml:space="preserve">i förekommande fall </w:t>
      </w:r>
      <w:r w:rsidR="00F35DC3">
        <w:t>maskinslag</w:t>
      </w:r>
      <w:r w:rsidR="00C04E36">
        <w:t>,</w:t>
      </w:r>
      <w:r w:rsidR="00BC3714" w:rsidRPr="00BC3714">
        <w:t xml:space="preserve"> </w:t>
      </w:r>
      <w:r w:rsidR="00BC3714">
        <w:t xml:space="preserve">som </w:t>
      </w:r>
      <w:r w:rsidR="00BC3714" w:rsidRPr="00BC3714">
        <w:t xml:space="preserve">lärlingen och får handleda maximalt tre lärlingar totalt. För ställningsbyggare gäller maximalt en lärling under grundutbildning eller tre under kvalificeringstid. </w:t>
      </w:r>
      <w:r w:rsidR="00E4353F">
        <w:t xml:space="preserve">För maskinförare </w:t>
      </w:r>
      <w:r w:rsidR="005C1F58">
        <w:t xml:space="preserve">och ställningsbyggare </w:t>
      </w:r>
      <w:r w:rsidR="009057B8">
        <w:t xml:space="preserve">krävs yrkesbevis eller dispens även i </w:t>
      </w:r>
      <w:r w:rsidR="00E4353F">
        <w:t>kvalificeringstid</w:t>
      </w:r>
      <w:r w:rsidR="000F6197">
        <w:t>.</w:t>
      </w:r>
      <w:r w:rsidR="00190D01">
        <w:t xml:space="preserve"> </w:t>
      </w:r>
      <w:r w:rsidR="00E4353F">
        <w:t xml:space="preserve"> </w:t>
      </w:r>
      <w:r w:rsidR="005B658E">
        <w:t xml:space="preserve">Företaget kan ansöka om </w:t>
      </w:r>
      <w:r w:rsidR="00BC3714" w:rsidRPr="00BC3714">
        <w:t>dispens från yrkesbevis</w:t>
      </w:r>
      <w:r w:rsidR="00602EEB">
        <w:t xml:space="preserve"> på</w:t>
      </w:r>
      <w:r w:rsidR="003D1894">
        <w:t xml:space="preserve"> Mina sidor som godkännes av </w:t>
      </w:r>
      <w:r w:rsidR="00BC3714" w:rsidRPr="00BC3714">
        <w:t>BYN</w:t>
      </w:r>
      <w:r w:rsidR="00D45985">
        <w:t>-</w:t>
      </w:r>
      <w:r w:rsidR="00BC3714" w:rsidRPr="00BC3714">
        <w:t>regionen.</w:t>
      </w:r>
    </w:p>
    <w:p w14:paraId="13EEE6DD" w14:textId="5B6A24C7" w:rsidR="00874262" w:rsidRDefault="00874262" w:rsidP="00874262">
      <w:r>
        <w:t>På sidan</w:t>
      </w:r>
      <w:r w:rsidR="002B10CC">
        <w:t xml:space="preserve"> </w:t>
      </w:r>
      <w:r w:rsidR="002B10CC" w:rsidRPr="007E090C">
        <w:rPr>
          <w:b/>
          <w:bCs/>
        </w:rPr>
        <w:t>Dispenser</w:t>
      </w:r>
      <w:r>
        <w:t xml:space="preserve"> ser du </w:t>
      </w:r>
      <w:r w:rsidR="0065107F">
        <w:t>alla</w:t>
      </w:r>
      <w:r w:rsidR="00E86575">
        <w:t xml:space="preserve"> </w:t>
      </w:r>
      <w:r w:rsidR="006B5A94">
        <w:t xml:space="preserve">handledare som </w:t>
      </w:r>
      <w:r w:rsidR="007B3DAA">
        <w:t xml:space="preserve">har </w:t>
      </w:r>
      <w:r w:rsidR="00E86575">
        <w:t xml:space="preserve">godkända </w:t>
      </w:r>
      <w:r w:rsidR="007B3DAA">
        <w:t xml:space="preserve">dispenser </w:t>
      </w:r>
      <w:r w:rsidR="00E86575">
        <w:t xml:space="preserve">för företaget eller </w:t>
      </w:r>
      <w:r w:rsidR="00752332">
        <w:t>avdelningen</w:t>
      </w:r>
      <w:r w:rsidR="00C13E37">
        <w:t xml:space="preserve"> (se</w:t>
      </w:r>
      <w:r w:rsidR="00E856CE">
        <w:t xml:space="preserve"> </w:t>
      </w:r>
      <w:r w:rsidR="000A2BF6">
        <w:fldChar w:fldCharType="begin"/>
      </w:r>
      <w:r w:rsidR="000A2BF6">
        <w:instrText xml:space="preserve"> REF _Ref104815248 \h </w:instrText>
      </w:r>
      <w:r w:rsidR="000A2BF6">
        <w:fldChar w:fldCharType="separate"/>
      </w:r>
      <w:r w:rsidR="000A2BF6">
        <w:t xml:space="preserve">Bild </w:t>
      </w:r>
      <w:r w:rsidR="000A2BF6">
        <w:rPr>
          <w:noProof/>
        </w:rPr>
        <w:t>45</w:t>
      </w:r>
      <w:r w:rsidR="000A2BF6">
        <w:fldChar w:fldCharType="end"/>
      </w:r>
      <w:r w:rsidR="00C13E37">
        <w:t>)</w:t>
      </w:r>
      <w:r w:rsidR="00DA3B87">
        <w:t>, du ser även de dispensansökningar som inväntar godkännande av BYN-regionen</w:t>
      </w:r>
      <w:r w:rsidR="00752332">
        <w:t>.</w:t>
      </w:r>
      <w:r w:rsidR="006B5A94">
        <w:t xml:space="preserve"> </w:t>
      </w:r>
      <w:r>
        <w:t>Det är enbart företags</w:t>
      </w:r>
      <w:r>
        <w:softHyphen/>
        <w:t xml:space="preserve">administratörer på företaget som kan ansöka om dispens. </w:t>
      </w:r>
    </w:p>
    <w:p w14:paraId="1D0ED268" w14:textId="68ACC49E" w:rsidR="000F5AF0" w:rsidRDefault="003427A7" w:rsidP="00BC3714">
      <w:r>
        <w:t>För att ansöka om dispens, tr</w:t>
      </w:r>
      <w:r w:rsidR="006B5A94">
        <w:t xml:space="preserve">yck på </w:t>
      </w:r>
      <w:r w:rsidR="006B5A94" w:rsidRPr="0080784D">
        <w:rPr>
          <w:i/>
          <w:iCs/>
        </w:rPr>
        <w:t>plus-knappen</w:t>
      </w:r>
      <w:r w:rsidR="006B5A94">
        <w:t xml:space="preserve"> (</w:t>
      </w:r>
      <w:r w:rsidR="00C13E37">
        <w:rPr>
          <w:noProof/>
        </w:rPr>
        <w:drawing>
          <wp:inline distT="0" distB="0" distL="0" distR="0" wp14:anchorId="40EE048A" wp14:editId="736A3C3D">
            <wp:extent cx="91448" cy="91448"/>
            <wp:effectExtent l="0" t="0" r="3810" b="3810"/>
            <wp:docPr id="134" name="Bildobjekt 1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Bildobjekt 134">
                      <a:extLst>
                        <a:ext uri="{C183D7F6-B498-43B3-948B-1728B52AA6E4}">
                          <adec:decorative xmlns:adec="http://schemas.microsoft.com/office/drawing/2017/decorative" val="1"/>
                        </a:ext>
                      </a:extLst>
                    </pic:cNvPr>
                    <pic:cNvPicPr/>
                  </pic:nvPicPr>
                  <pic:blipFill>
                    <a:blip r:embed="rId62">
                      <a:extLst>
                        <a:ext uri="{28A0092B-C50C-407E-A947-70E740481C1C}">
                          <a14:useLocalDpi xmlns:a14="http://schemas.microsoft.com/office/drawing/2010/main" val="0"/>
                        </a:ext>
                      </a:extLst>
                    </a:blip>
                    <a:stretch>
                      <a:fillRect/>
                    </a:stretch>
                  </pic:blipFill>
                  <pic:spPr>
                    <a:xfrm>
                      <a:off x="0" y="0"/>
                      <a:ext cx="91448" cy="91448"/>
                    </a:xfrm>
                    <a:prstGeom prst="rect">
                      <a:avLst/>
                    </a:prstGeom>
                  </pic:spPr>
                </pic:pic>
              </a:graphicData>
            </a:graphic>
          </wp:inline>
        </w:drawing>
      </w:r>
      <w:r w:rsidR="006B5A94">
        <w:t>)</w:t>
      </w:r>
      <w:r w:rsidR="00874262">
        <w:t xml:space="preserve"> </w:t>
      </w:r>
      <w:r>
        <w:t>och fyll i uppgifterna</w:t>
      </w:r>
      <w:r w:rsidR="001B0C2B">
        <w:t xml:space="preserve"> </w:t>
      </w:r>
      <w:r w:rsidR="00C11FA7">
        <w:t>(s</w:t>
      </w:r>
      <w:r w:rsidR="001E3F13">
        <w:t xml:space="preserve">e </w:t>
      </w:r>
      <w:r w:rsidR="001E3F13">
        <w:fldChar w:fldCharType="begin"/>
      </w:r>
      <w:r w:rsidR="001E3F13">
        <w:instrText xml:space="preserve"> REF _Ref104815271 \h </w:instrText>
      </w:r>
      <w:r w:rsidR="001E3F13">
        <w:fldChar w:fldCharType="separate"/>
      </w:r>
      <w:r w:rsidR="00A77CE9">
        <w:t xml:space="preserve">Bild </w:t>
      </w:r>
      <w:r w:rsidR="00A77CE9">
        <w:rPr>
          <w:noProof/>
        </w:rPr>
        <w:t>46</w:t>
      </w:r>
      <w:r w:rsidR="001E3F13">
        <w:fldChar w:fldCharType="end"/>
      </w:r>
      <w:r w:rsidR="00C11FA7">
        <w:t>)</w:t>
      </w:r>
      <w:r w:rsidR="001B0C2B">
        <w:t>.</w:t>
      </w:r>
      <w:r w:rsidR="0043267A">
        <w:t xml:space="preserve"> Välj </w:t>
      </w:r>
      <w:r w:rsidR="003C2272">
        <w:t xml:space="preserve">bland inlagda </w:t>
      </w:r>
      <w:r w:rsidR="008952AC">
        <w:rPr>
          <w:i/>
          <w:iCs/>
        </w:rPr>
        <w:t>M</w:t>
      </w:r>
      <w:r w:rsidR="003C2272" w:rsidRPr="007E090C">
        <w:rPr>
          <w:i/>
          <w:iCs/>
        </w:rPr>
        <w:t>edarbetare</w:t>
      </w:r>
      <w:r w:rsidR="003C2272">
        <w:t xml:space="preserve"> med handledarroll</w:t>
      </w:r>
      <w:r w:rsidR="008952AC">
        <w:t xml:space="preserve">. Under </w:t>
      </w:r>
      <w:r w:rsidR="00E6668C">
        <w:t xml:space="preserve">handledare under </w:t>
      </w:r>
      <w:r w:rsidR="008952AC">
        <w:rPr>
          <w:i/>
          <w:iCs/>
        </w:rPr>
        <w:t>Di</w:t>
      </w:r>
      <w:r w:rsidR="000F2365" w:rsidRPr="007E090C">
        <w:rPr>
          <w:i/>
          <w:iCs/>
        </w:rPr>
        <w:t>spenstyp</w:t>
      </w:r>
      <w:r w:rsidR="000F2365">
        <w:t xml:space="preserve"> </w:t>
      </w:r>
      <w:r w:rsidR="00E6668C">
        <w:t xml:space="preserve">och vilket </w:t>
      </w:r>
      <w:r w:rsidR="00E6668C" w:rsidRPr="007E090C">
        <w:rPr>
          <w:i/>
          <w:iCs/>
        </w:rPr>
        <w:t xml:space="preserve">Yrke </w:t>
      </w:r>
      <w:r w:rsidR="00C97D79" w:rsidRPr="009E6A9A">
        <w:t xml:space="preserve">(för maskinförare måste </w:t>
      </w:r>
      <w:r w:rsidR="007C7497" w:rsidRPr="009E6A9A">
        <w:t xml:space="preserve">även </w:t>
      </w:r>
      <w:r w:rsidR="00C97D79" w:rsidRPr="009E6A9A">
        <w:t>maskinslag anges</w:t>
      </w:r>
      <w:r w:rsidR="00132FEE" w:rsidRPr="009E6A9A">
        <w:t>)</w:t>
      </w:r>
      <w:r w:rsidR="00E6668C">
        <w:t xml:space="preserve"> </w:t>
      </w:r>
      <w:r w:rsidR="008952AC">
        <w:t xml:space="preserve">handledaren ska ha dispens för samt motivera kortfattat varför </w:t>
      </w:r>
      <w:r w:rsidR="00E6668C">
        <w:t>hen</w:t>
      </w:r>
      <w:r w:rsidR="008952AC">
        <w:t xml:space="preserve"> ska beviljas dispens under </w:t>
      </w:r>
      <w:r w:rsidR="008952AC" w:rsidRPr="007E090C">
        <w:rPr>
          <w:i/>
          <w:iCs/>
        </w:rPr>
        <w:t>Motivering</w:t>
      </w:r>
      <w:r w:rsidR="008952AC">
        <w:t xml:space="preserve">. Du </w:t>
      </w:r>
      <w:r w:rsidR="004014BD">
        <w:t xml:space="preserve">kan </w:t>
      </w:r>
      <w:r w:rsidR="005D7AD9">
        <w:t xml:space="preserve">också </w:t>
      </w:r>
      <w:r w:rsidR="008952AC">
        <w:t xml:space="preserve">bifoga </w:t>
      </w:r>
      <w:r w:rsidR="00734919">
        <w:t xml:space="preserve">dokument som styrker personens kompetens </w:t>
      </w:r>
      <w:r w:rsidR="00A70A34">
        <w:t>(exempelvis anställnings- och</w:t>
      </w:r>
      <w:r w:rsidR="00161467">
        <w:t xml:space="preserve"> utbildningsintyg eller yrkesbevis från TYA) </w:t>
      </w:r>
      <w:r w:rsidR="00AD62A7">
        <w:t xml:space="preserve">genom att </w:t>
      </w:r>
      <w:r w:rsidR="00A70A34">
        <w:t xml:space="preserve">trycka på </w:t>
      </w:r>
      <w:r w:rsidR="00A70A34" w:rsidRPr="007E090C">
        <w:rPr>
          <w:i/>
          <w:iCs/>
        </w:rPr>
        <w:t>Lägg till en fil</w:t>
      </w:r>
      <w:r w:rsidR="00A70A34">
        <w:t>.</w:t>
      </w:r>
      <w:r w:rsidR="000F5AF0">
        <w:t xml:space="preserve"> </w:t>
      </w:r>
    </w:p>
    <w:p w14:paraId="616591C2" w14:textId="77777777" w:rsidR="00BB3695" w:rsidRDefault="00616A3C" w:rsidP="007E090C">
      <w:pPr>
        <w:keepNext/>
      </w:pPr>
      <w:r>
        <w:rPr>
          <w:noProof/>
        </w:rPr>
        <w:lastRenderedPageBreak/>
        <w:drawing>
          <wp:inline distT="0" distB="0" distL="0" distR="0" wp14:anchorId="2A58ABCB" wp14:editId="4D95D444">
            <wp:extent cx="3902710" cy="5004435"/>
            <wp:effectExtent l="38100" t="38100" r="40640" b="43815"/>
            <wp:docPr id="135" name="Bildobjekt 135" descr="Skärmdump på Ansökan om dispens. Medarbetare, Dispenstyp, Yrke och Inrikting, Motivering och Bifoga fi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Bildobjekt 135" descr="Skärmdump på Ansökan om dispens. Medarbetare, Dispenstyp, Yrke och Inrikting, Motivering och Bifoga filer."/>
                    <pic:cNvPicPr/>
                  </pic:nvPicPr>
                  <pic:blipFill>
                    <a:blip r:embed="rId171">
                      <a:extLst>
                        <a:ext uri="{28A0092B-C50C-407E-A947-70E740481C1C}">
                          <a14:useLocalDpi xmlns:a14="http://schemas.microsoft.com/office/drawing/2010/main" val="0"/>
                        </a:ext>
                      </a:extLst>
                    </a:blip>
                    <a:stretch>
                      <a:fillRect/>
                    </a:stretch>
                  </pic:blipFill>
                  <pic:spPr>
                    <a:xfrm>
                      <a:off x="0" y="0"/>
                      <a:ext cx="3902710" cy="5004435"/>
                    </a:xfrm>
                    <a:prstGeom prst="rect">
                      <a:avLst/>
                    </a:prstGeom>
                    <a:ln w="28575">
                      <a:solidFill>
                        <a:schemeClr val="accent1"/>
                      </a:solidFill>
                    </a:ln>
                  </pic:spPr>
                </pic:pic>
              </a:graphicData>
            </a:graphic>
          </wp:inline>
        </w:drawing>
      </w:r>
    </w:p>
    <w:p w14:paraId="1261721C" w14:textId="1DF5D122" w:rsidR="00616A3C" w:rsidRDefault="00BB3695" w:rsidP="007E090C">
      <w:pPr>
        <w:pStyle w:val="Beskrivning"/>
      </w:pPr>
      <w:bookmarkStart w:id="310" w:name="_Ref104815271"/>
      <w:bookmarkStart w:id="311" w:name="_Toc103191746"/>
      <w:bookmarkStart w:id="312" w:name="_Toc104892535"/>
      <w:bookmarkStart w:id="313" w:name="_Toc104893049"/>
      <w:bookmarkStart w:id="314" w:name="_Toc104899924"/>
      <w:r>
        <w:t xml:space="preserve">Bild </w:t>
      </w:r>
      <w:fldSimple w:instr=" SEQ Bild \* ARABIC ">
        <w:r w:rsidR="002D0CE4">
          <w:rPr>
            <w:noProof/>
          </w:rPr>
          <w:t>46</w:t>
        </w:r>
      </w:fldSimple>
      <w:bookmarkEnd w:id="310"/>
      <w:r>
        <w:t>. Dispensansökan</w:t>
      </w:r>
      <w:bookmarkEnd w:id="311"/>
      <w:bookmarkEnd w:id="312"/>
      <w:bookmarkEnd w:id="313"/>
      <w:bookmarkEnd w:id="314"/>
    </w:p>
    <w:p w14:paraId="37905855" w14:textId="6D0F4F33" w:rsidR="005B29BA" w:rsidRDefault="000F5AF0" w:rsidP="00BC3714">
      <w:r>
        <w:t xml:space="preserve">Tryck därefter på </w:t>
      </w:r>
      <w:r w:rsidRPr="00571170">
        <w:rPr>
          <w:i/>
          <w:iCs/>
        </w:rPr>
        <w:t>Ansök om dispens</w:t>
      </w:r>
      <w:r>
        <w:t xml:space="preserve">. </w:t>
      </w:r>
      <w:r w:rsidR="00486674">
        <w:t>Om ansökan beviljas får du en notifiering från Mina sidor</w:t>
      </w:r>
      <w:r w:rsidR="00986C0B">
        <w:t xml:space="preserve">, </w:t>
      </w:r>
      <w:r w:rsidR="00486674">
        <w:t xml:space="preserve">personen </w:t>
      </w:r>
      <w:r w:rsidR="00986C0B">
        <w:t xml:space="preserve">syns i listan under </w:t>
      </w:r>
      <w:r w:rsidR="00986C0B" w:rsidRPr="007E090C">
        <w:rPr>
          <w:b/>
          <w:bCs/>
        </w:rPr>
        <w:t>Dispenser</w:t>
      </w:r>
      <w:r w:rsidR="00986C0B">
        <w:t xml:space="preserve"> och kan väljas som handledare </w:t>
      </w:r>
      <w:r w:rsidR="00C11FA7">
        <w:t>för valt yrke.</w:t>
      </w:r>
    </w:p>
    <w:p w14:paraId="51A33C85" w14:textId="3BE4B726" w:rsidR="00932CF4" w:rsidRDefault="00932CF4" w:rsidP="00932CF4">
      <w:pPr>
        <w:pStyle w:val="Rubrik2"/>
      </w:pPr>
      <w:bookmarkStart w:id="315" w:name="_Byte_av_handledare"/>
      <w:bookmarkStart w:id="316" w:name="_Toc234932975"/>
      <w:bookmarkEnd w:id="315"/>
      <w:r w:rsidRPr="00EC155C">
        <w:t>Byte av handledare</w:t>
      </w:r>
      <w:bookmarkEnd w:id="316"/>
      <w:r w:rsidRPr="00EC155C">
        <w:t xml:space="preserve"> </w:t>
      </w:r>
    </w:p>
    <w:p w14:paraId="7E55A9E2" w14:textId="50530392" w:rsidR="00932CF4" w:rsidRDefault="00D666D7" w:rsidP="00932CF4">
      <w:r>
        <w:rPr>
          <w:noProof/>
        </w:rPr>
        <mc:AlternateContent>
          <mc:Choice Requires="wps">
            <w:drawing>
              <wp:anchor distT="182880" distB="182880" distL="182880" distR="182880" simplePos="0" relativeHeight="251658249" behindDoc="0" locked="0" layoutInCell="1" allowOverlap="1" wp14:anchorId="27453B86" wp14:editId="4826317C">
                <wp:simplePos x="0" y="0"/>
                <wp:positionH relativeFrom="margin">
                  <wp:posOffset>-1685925</wp:posOffset>
                </wp:positionH>
                <wp:positionV relativeFrom="margin">
                  <wp:posOffset>6511925</wp:posOffset>
                </wp:positionV>
                <wp:extent cx="1493520" cy="2043430"/>
                <wp:effectExtent l="0" t="0" r="0" b="0"/>
                <wp:wrapSquare wrapText="bothSides"/>
                <wp:docPr id="137" name="Rektangel med klippt hörn 117"/>
                <wp:cNvGraphicFramePr/>
                <a:graphic xmlns:a="http://schemas.openxmlformats.org/drawingml/2006/main">
                  <a:graphicData uri="http://schemas.microsoft.com/office/word/2010/wordprocessingShape">
                    <wps:wsp>
                      <wps:cNvSpPr/>
                      <wps:spPr>
                        <a:xfrm>
                          <a:off x="0" y="0"/>
                          <a:ext cx="1493520" cy="2043430"/>
                        </a:xfrm>
                        <a:prstGeom prst="snip1Rect">
                          <a:avLst/>
                        </a:prstGeom>
                        <a:solidFill>
                          <a:schemeClr val="accent1"/>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272BD183" w14:textId="6E980362" w:rsidR="00861F1F" w:rsidRPr="000A2BF6" w:rsidRDefault="00861F1F" w:rsidP="000A5B34">
                            <w:pPr>
                              <w:ind w:right="-43"/>
                              <w:rPr>
                                <w:i/>
                                <w:iCs/>
                                <w:color w:val="FCFCFA" w:themeColor="background1"/>
                              </w:rPr>
                            </w:pPr>
                            <w:r>
                              <w:rPr>
                                <w:i/>
                                <w:iCs/>
                                <w:color w:val="FCFCFA" w:themeColor="background1"/>
                              </w:rPr>
                              <w:t>Visste du att?</w:t>
                            </w:r>
                            <w:r>
                              <w:rPr>
                                <w:i/>
                                <w:iCs/>
                                <w:color w:val="FCFCFA" w:themeColor="background1"/>
                              </w:rPr>
                              <w:br/>
                            </w:r>
                            <w:r w:rsidR="00FF45E0">
                              <w:rPr>
                                <w:i/>
                                <w:iCs/>
                                <w:color w:val="FCFCFA" w:themeColor="background1"/>
                              </w:rPr>
                              <w:t>Mina sidor måste vara uppdaterad med rätt handledare under hela lärlingstiden.</w:t>
                            </w:r>
                            <w:r w:rsidR="00827D35">
                              <w:rPr>
                                <w:i/>
                                <w:iCs/>
                                <w:color w:val="FCFCFA" w:themeColor="background1"/>
                              </w:rPr>
                              <w:t xml:space="preserve"> </w:t>
                            </w:r>
                            <w:r w:rsidR="00E51FEA">
                              <w:rPr>
                                <w:i/>
                                <w:iCs/>
                                <w:color w:val="FCFCFA" w:themeColor="background1"/>
                              </w:rPr>
                              <w:br/>
                              <w:t xml:space="preserve">OBS! </w:t>
                            </w:r>
                            <w:r w:rsidR="00827D35">
                              <w:rPr>
                                <w:i/>
                                <w:iCs/>
                                <w:color w:val="FCFCFA" w:themeColor="background1"/>
                              </w:rPr>
                              <w:t>Och att endast vald handledare i rapporte</w:t>
                            </w:r>
                            <w:r w:rsidR="00E51FEA">
                              <w:rPr>
                                <w:i/>
                                <w:iCs/>
                                <w:color w:val="FCFCFA" w:themeColor="background1"/>
                              </w:rPr>
                              <w:t>n kan godkänna just den rapporten.</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453B86" id="_x0000_s1124" style="position:absolute;margin-left:-132.75pt;margin-top:512.75pt;width:117.6pt;height:160.9pt;z-index:251658249;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1493520,20434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" adj="-11796480,,5400" path="m,l1244595,r248925,248925l1493520,2043430,,2043430,,xe" fillcolor="#58d0d6 [3204]" stroked="f" strokeweight="1pt">
                <v:stroke joinstyle="miter"/>
                <v:formulas/>
                <v:path arrowok="t" o:connecttype="custom" o:connectlocs="0,0;1244595,0;1493520,248925;1493520,2043430;0,2043430;0,0" o:connectangles="0,0,0,0,0,0" textboxrect="0,0,1493520,2043430"/>
                <v:textbox inset="10.8pt,7.2pt,,7.2pt">
                  <w:txbxContent>
                    <w:p w14:paraId="272BD183" w14:textId="6E980362" w:rsidR="00861F1F" w:rsidRPr="000A2BF6" w:rsidRDefault="00861F1F" w:rsidP="000A5B34">
                      <w:pPr>
                        <w:ind w:right="-43"/>
                        <w:rPr>
                          <w:i/>
                          <w:iCs/>
                          <w:color w:val="FCFCFA" w:themeColor="background1"/>
                        </w:rPr>
                      </w:pPr>
                      <w:r>
                        <w:rPr>
                          <w:i/>
                          <w:iCs/>
                          <w:color w:val="FCFCFA" w:themeColor="background1"/>
                        </w:rPr>
                        <w:t>Visste du att?</w:t>
                      </w:r>
                      <w:r>
                        <w:rPr>
                          <w:i/>
                          <w:iCs/>
                          <w:color w:val="FCFCFA" w:themeColor="background1"/>
                        </w:rPr>
                        <w:br/>
                      </w:r>
                      <w:r w:rsidR="00FF45E0">
                        <w:rPr>
                          <w:i/>
                          <w:iCs/>
                          <w:color w:val="FCFCFA" w:themeColor="background1"/>
                        </w:rPr>
                        <w:t>Mina sidor måste vara uppdaterad med rätt handledare under hela lärlingstiden.</w:t>
                      </w:r>
                      <w:r w:rsidR="00827D35">
                        <w:rPr>
                          <w:i/>
                          <w:iCs/>
                          <w:color w:val="FCFCFA" w:themeColor="background1"/>
                        </w:rPr>
                        <w:t xml:space="preserve"> </w:t>
                      </w:r>
                      <w:r w:rsidR="00E51FEA">
                        <w:rPr>
                          <w:i/>
                          <w:iCs/>
                          <w:color w:val="FCFCFA" w:themeColor="background1"/>
                        </w:rPr>
                        <w:br/>
                        <w:t xml:space="preserve">OBS! </w:t>
                      </w:r>
                      <w:r w:rsidR="00827D35">
                        <w:rPr>
                          <w:i/>
                          <w:iCs/>
                          <w:color w:val="FCFCFA" w:themeColor="background1"/>
                        </w:rPr>
                        <w:t>Och att endast vald handledare i rapporte</w:t>
                      </w:r>
                      <w:r w:rsidR="00E51FEA">
                        <w:rPr>
                          <w:i/>
                          <w:iCs/>
                          <w:color w:val="FCFCFA" w:themeColor="background1"/>
                        </w:rPr>
                        <w:t>n kan godkänna just den rapporten.</w:t>
                      </w:r>
                    </w:p>
                  </w:txbxContent>
                </v:textbox>
                <w10:wrap type="square" anchorx="margin" anchory="margin"/>
              </v:shape>
            </w:pict>
          </mc:Fallback>
        </mc:AlternateContent>
      </w:r>
      <w:r w:rsidR="00932CF4">
        <w:t>Om en handledare slutar, byter arbetsuppgifter eller lärlingen av annan anledning måste byta handledare måste företaget koppla lärlingen till den nya handledaren.  Lärlingen kan också vara kopplad till flera handledare om hen exempelvis är på flera arbetsplatser eller utbildas i flera yrken.</w:t>
      </w:r>
    </w:p>
    <w:p w14:paraId="37632EB3" w14:textId="77777777" w:rsidR="00932CF4" w:rsidRDefault="00932CF4" w:rsidP="00932CF4">
      <w:r>
        <w:t>Det gäller både under grundutbildning och kvalificeringstid.</w:t>
      </w:r>
    </w:p>
    <w:p w14:paraId="73035C92" w14:textId="0D0E1092" w:rsidR="00932CF4" w:rsidRDefault="00932CF4" w:rsidP="00932CF4">
      <w:r>
        <w:t xml:space="preserve">Koppla den nya handledaren </w:t>
      </w:r>
      <w:r w:rsidR="00CF45C3" w:rsidRPr="00CF45C3">
        <w:rPr>
          <w:b/>
          <w:bCs/>
        </w:rPr>
        <w:t>INNAN</w:t>
      </w:r>
      <w:r>
        <w:t xml:space="preserve"> du kopplar bort den nuvarande, då en lärling måste ha en handledare. </w:t>
      </w:r>
      <w:r w:rsidR="00C22FDE">
        <w:t>Välj aktuell lärling u</w:t>
      </w:r>
      <w:r>
        <w:t xml:space="preserve">nder (Mina) </w:t>
      </w:r>
      <w:r w:rsidRPr="000D406C">
        <w:rPr>
          <w:b/>
          <w:bCs/>
        </w:rPr>
        <w:t>Lärlingar</w:t>
      </w:r>
      <w:r>
        <w:t xml:space="preserve">. Gå sedan in under fliken </w:t>
      </w:r>
      <w:r w:rsidRPr="000D406C">
        <w:rPr>
          <w:b/>
          <w:bCs/>
        </w:rPr>
        <w:t>Arbete</w:t>
      </w:r>
      <w:r>
        <w:t xml:space="preserve"> och tryck på kedjan (</w:t>
      </w:r>
      <w:r w:rsidR="004A2E33">
        <w:rPr>
          <w:noProof/>
        </w:rPr>
        <w:drawing>
          <wp:inline distT="0" distB="0" distL="0" distR="0" wp14:anchorId="629B1B82" wp14:editId="35E7F8D7">
            <wp:extent cx="122879" cy="100836"/>
            <wp:effectExtent l="0" t="0" r="0" b="0"/>
            <wp:docPr id="178" name="Bildobjekt 1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Bildobjekt 178">
                      <a:extLst>
                        <a:ext uri="{C183D7F6-B498-43B3-948B-1728B52AA6E4}">
                          <adec:decorative xmlns:adec="http://schemas.microsoft.com/office/drawing/2017/decorative" val="1"/>
                        </a:ext>
                      </a:extLst>
                    </pic:cNvPr>
                    <pic:cNvPicPr/>
                  </pic:nvPicPr>
                  <pic:blipFill rotWithShape="1">
                    <a:blip r:embed="rId172">
                      <a:extLst>
                        <a:ext uri="{28A0092B-C50C-407E-A947-70E740481C1C}">
                          <a14:useLocalDpi xmlns:a14="http://schemas.microsoft.com/office/drawing/2010/main" val="0"/>
                        </a:ext>
                      </a:extLst>
                    </a:blip>
                    <a:srcRect l="6784" t="11092" r="9048" b="10314"/>
                    <a:stretch/>
                  </pic:blipFill>
                  <pic:spPr bwMode="auto">
                    <a:xfrm>
                      <a:off x="0" y="0"/>
                      <a:ext cx="152312" cy="124989"/>
                    </a:xfrm>
                    <a:prstGeom prst="rect">
                      <a:avLst/>
                    </a:prstGeom>
                    <a:ln>
                      <a:noFill/>
                    </a:ln>
                    <a:extLst>
                      <a:ext uri="{53640926-AAD7-44D8-BBD7-CCE9431645EC}">
                        <a14:shadowObscured xmlns:a14="http://schemas.microsoft.com/office/drawing/2010/main"/>
                      </a:ext>
                    </a:extLst>
                  </pic:spPr>
                </pic:pic>
              </a:graphicData>
            </a:graphic>
          </wp:inline>
        </w:drawing>
      </w:r>
      <w:r>
        <w:t>) för att i pop-</w:t>
      </w:r>
      <w:proofErr w:type="spellStart"/>
      <w:r>
        <w:t>up</w:t>
      </w:r>
      <w:proofErr w:type="spellEnd"/>
      <w:r>
        <w:t xml:space="preserve"> rutan </w:t>
      </w:r>
      <w:r w:rsidRPr="000D406C">
        <w:rPr>
          <w:i/>
          <w:iCs/>
        </w:rPr>
        <w:t>kryssa</w:t>
      </w:r>
      <w:r>
        <w:t xml:space="preserve"> i rutan för en annan handledare. Du kan redan här koppla bort nuvarande handledare genom att </w:t>
      </w:r>
      <w:r w:rsidRPr="007E090C">
        <w:rPr>
          <w:i/>
          <w:iCs/>
        </w:rPr>
        <w:t>kryssa ur</w:t>
      </w:r>
      <w:r>
        <w:t xml:space="preserve"> rutan på denne. </w:t>
      </w:r>
      <w:r w:rsidR="004D0AF4">
        <w:t xml:space="preserve">Tryck därefter på </w:t>
      </w:r>
      <w:r w:rsidR="004D0AF4" w:rsidRPr="007E090C">
        <w:rPr>
          <w:i/>
          <w:iCs/>
        </w:rPr>
        <w:t>Koppla</w:t>
      </w:r>
      <w:r w:rsidR="004D0AF4">
        <w:t xml:space="preserve">. </w:t>
      </w:r>
      <w:r>
        <w:t>(se</w:t>
      </w:r>
      <w:r w:rsidR="00C22FDE">
        <w:t xml:space="preserve"> </w:t>
      </w:r>
      <w:r w:rsidR="00C22FDE">
        <w:fldChar w:fldCharType="begin"/>
      </w:r>
      <w:r w:rsidR="00C22FDE">
        <w:instrText xml:space="preserve"> REF _Ref104815550 \h </w:instrText>
      </w:r>
      <w:r w:rsidR="00C22FDE">
        <w:fldChar w:fldCharType="separate"/>
      </w:r>
      <w:r w:rsidR="00A77CE9">
        <w:t xml:space="preserve">Bild </w:t>
      </w:r>
      <w:r w:rsidR="00A77CE9">
        <w:rPr>
          <w:noProof/>
        </w:rPr>
        <w:t>47</w:t>
      </w:r>
      <w:r w:rsidR="00C22FDE">
        <w:fldChar w:fldCharType="end"/>
      </w:r>
      <w:r>
        <w:t>)</w:t>
      </w:r>
    </w:p>
    <w:p w14:paraId="3D4AE260" w14:textId="73720BF4" w:rsidR="00A50C69" w:rsidRDefault="000C0741" w:rsidP="007E090C">
      <w:pPr>
        <w:keepNext/>
      </w:pPr>
      <w:r>
        <w:rPr>
          <w:noProof/>
        </w:rPr>
        <w:lastRenderedPageBreak/>
        <w:drawing>
          <wp:inline distT="0" distB="0" distL="0" distR="0" wp14:anchorId="1BEA0117" wp14:editId="1F4215F1">
            <wp:extent cx="3902710" cy="2056130"/>
            <wp:effectExtent l="38100" t="38100" r="40640" b="39370"/>
            <wp:docPr id="138" name="Bildobjekt 138" descr="Skärmdump - koppla handled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Bildobjekt 138" descr="Skärmdump - koppla handledare."/>
                    <pic:cNvPicPr/>
                  </pic:nvPicPr>
                  <pic:blipFill rotWithShape="1">
                    <a:blip r:embed="rId173">
                      <a:extLst>
                        <a:ext uri="{28A0092B-C50C-407E-A947-70E740481C1C}">
                          <a14:useLocalDpi xmlns:a14="http://schemas.microsoft.com/office/drawing/2010/main" val="0"/>
                        </a:ext>
                      </a:extLst>
                    </a:blip>
                    <a:srcRect t="10006"/>
                    <a:stretch/>
                  </pic:blipFill>
                  <pic:spPr bwMode="auto">
                    <a:xfrm>
                      <a:off x="0" y="0"/>
                      <a:ext cx="3902710" cy="2056130"/>
                    </a:xfrm>
                    <a:prstGeom prst="rect">
                      <a:avLst/>
                    </a:prstGeom>
                    <a:ln w="28575">
                      <a:solidFill>
                        <a:schemeClr val="accent1"/>
                      </a:solidFill>
                    </a:ln>
                    <a:extLst>
                      <a:ext uri="{53640926-AAD7-44D8-BBD7-CCE9431645EC}">
                        <a14:shadowObscured xmlns:a14="http://schemas.microsoft.com/office/drawing/2010/main"/>
                      </a:ext>
                    </a:extLst>
                  </pic:spPr>
                </pic:pic>
              </a:graphicData>
            </a:graphic>
          </wp:inline>
        </w:drawing>
      </w:r>
    </w:p>
    <w:p w14:paraId="3026BC1D" w14:textId="7F0AB373" w:rsidR="000C0741" w:rsidRDefault="00A50C69" w:rsidP="007E090C">
      <w:pPr>
        <w:pStyle w:val="Beskrivning"/>
      </w:pPr>
      <w:bookmarkStart w:id="317" w:name="_Ref104815550"/>
      <w:bookmarkStart w:id="318" w:name="_Toc103191747"/>
      <w:bookmarkStart w:id="319" w:name="_Toc104892536"/>
      <w:bookmarkStart w:id="320" w:name="_Toc104893050"/>
      <w:bookmarkStart w:id="321" w:name="_Toc104899925"/>
      <w:r>
        <w:t xml:space="preserve">Bild </w:t>
      </w:r>
      <w:fldSimple w:instr=" SEQ Bild \* ARABIC ">
        <w:r w:rsidR="002D0CE4">
          <w:rPr>
            <w:noProof/>
          </w:rPr>
          <w:t>47</w:t>
        </w:r>
      </w:fldSimple>
      <w:bookmarkEnd w:id="317"/>
      <w:r>
        <w:t>. Koppla och koppla ifrån handledare.</w:t>
      </w:r>
      <w:bookmarkEnd w:id="318"/>
      <w:bookmarkEnd w:id="319"/>
      <w:bookmarkEnd w:id="320"/>
      <w:bookmarkEnd w:id="321"/>
    </w:p>
    <w:p w14:paraId="0E025484" w14:textId="3188FEBA" w:rsidR="00932CF4" w:rsidRDefault="00932CF4" w:rsidP="00932CF4">
      <w:r>
        <w:t xml:space="preserve">Om du inte kryssat bort handledaren i föregående steg kan du koppla bort en handledare genom att trycka på den avbrutna kedjan </w:t>
      </w:r>
      <w:r w:rsidR="004A2E33">
        <w:t>(</w:t>
      </w:r>
      <w:r w:rsidR="004A2E33">
        <w:rPr>
          <w:noProof/>
        </w:rPr>
        <w:drawing>
          <wp:inline distT="0" distB="0" distL="0" distR="0" wp14:anchorId="6FA0E987" wp14:editId="1211C9CD">
            <wp:extent cx="114300" cy="92287"/>
            <wp:effectExtent l="0" t="0" r="0" b="3175"/>
            <wp:docPr id="179" name="Bildobjekt 179" descr="Skärmdump - lista på godkända uppehå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Bildobjekt 179" descr="Skärmdump - lista på godkända uppehåll"/>
                    <pic:cNvPicPr/>
                  </pic:nvPicPr>
                  <pic:blipFill rotWithShape="1">
                    <a:blip r:embed="rId174" cstate="print">
                      <a:extLst>
                        <a:ext uri="{28A0092B-C50C-407E-A947-70E740481C1C}">
                          <a14:useLocalDpi xmlns:a14="http://schemas.microsoft.com/office/drawing/2010/main" val="0"/>
                        </a:ext>
                      </a:extLst>
                    </a:blip>
                    <a:srcRect l="11256" t="12437" r="8858" b="15894"/>
                    <a:stretch/>
                  </pic:blipFill>
                  <pic:spPr bwMode="auto">
                    <a:xfrm>
                      <a:off x="0" y="0"/>
                      <a:ext cx="128982" cy="104141"/>
                    </a:xfrm>
                    <a:prstGeom prst="rect">
                      <a:avLst/>
                    </a:prstGeom>
                    <a:ln>
                      <a:noFill/>
                    </a:ln>
                    <a:extLst>
                      <a:ext uri="{53640926-AAD7-44D8-BBD7-CCE9431645EC}">
                        <a14:shadowObscured xmlns:a14="http://schemas.microsoft.com/office/drawing/2010/main"/>
                      </a:ext>
                    </a:extLst>
                  </pic:spPr>
                </pic:pic>
              </a:graphicData>
            </a:graphic>
          </wp:inline>
        </w:drawing>
      </w:r>
      <w:r w:rsidR="004A2E33">
        <w:t>)</w:t>
      </w:r>
      <w:r>
        <w:t>och därefter bekräfta i pop-</w:t>
      </w:r>
      <w:proofErr w:type="spellStart"/>
      <w:r>
        <w:t>up</w:t>
      </w:r>
      <w:proofErr w:type="spellEnd"/>
      <w:r>
        <w:t xml:space="preserve"> rutan genom att trycka på </w:t>
      </w:r>
      <w:r w:rsidRPr="000D406C">
        <w:rPr>
          <w:i/>
          <w:iCs/>
        </w:rPr>
        <w:t>Utför</w:t>
      </w:r>
      <w:r>
        <w:t>.</w:t>
      </w:r>
    </w:p>
    <w:p w14:paraId="3AA98BB4" w14:textId="5B28DB0B" w:rsidR="00BC3714" w:rsidRDefault="00B81E58" w:rsidP="00BC3714">
      <w:pPr>
        <w:pStyle w:val="Rubrik2"/>
      </w:pPr>
      <w:bookmarkStart w:id="322" w:name="_Ansöka_om_uppehåll"/>
      <w:bookmarkStart w:id="323" w:name="_Ref103191231"/>
      <w:bookmarkStart w:id="324" w:name="_Toc234932976"/>
      <w:bookmarkEnd w:id="322"/>
      <w:r>
        <w:t>Ansöka</w:t>
      </w:r>
      <w:r w:rsidR="00166578">
        <w:t>/anmälan</w:t>
      </w:r>
      <w:r>
        <w:t xml:space="preserve"> om u</w:t>
      </w:r>
      <w:r w:rsidR="009044CA">
        <w:t>ppehåll</w:t>
      </w:r>
      <w:bookmarkEnd w:id="323"/>
      <w:bookmarkEnd w:id="324"/>
    </w:p>
    <w:p w14:paraId="6A45BAF8" w14:textId="1CBC8D4C" w:rsidR="00BC1373" w:rsidRDefault="006979E9" w:rsidP="00BC3714">
      <w:r>
        <w:t xml:space="preserve">Om lärlingen </w:t>
      </w:r>
      <w:r w:rsidR="00DC1AB5">
        <w:t xml:space="preserve">behöver </w:t>
      </w:r>
      <w:r>
        <w:t xml:space="preserve">göra ett uppehåll i </w:t>
      </w:r>
      <w:r w:rsidR="00DC1AB5">
        <w:t>sin lärlingstid</w:t>
      </w:r>
      <w:r w:rsidR="00D526D5">
        <w:t xml:space="preserve"> </w:t>
      </w:r>
      <w:r w:rsidR="00572DE8">
        <w:t>(både</w:t>
      </w:r>
      <w:r w:rsidR="002B7265">
        <w:t xml:space="preserve"> under</w:t>
      </w:r>
      <w:r w:rsidR="00572DE8">
        <w:t xml:space="preserve"> grund</w:t>
      </w:r>
      <w:r w:rsidR="002B7265">
        <w:softHyphen/>
      </w:r>
      <w:r w:rsidR="00572DE8">
        <w:t>utbildning och kvalificeringstid)</w:t>
      </w:r>
      <w:r w:rsidR="002B7265">
        <w:t xml:space="preserve"> </w:t>
      </w:r>
      <w:r w:rsidR="00D526D5">
        <w:t xml:space="preserve">– exempelvis </w:t>
      </w:r>
      <w:r w:rsidR="00DC1AB5">
        <w:t xml:space="preserve">på grund av </w:t>
      </w:r>
      <w:r w:rsidR="00D526D5" w:rsidRPr="00D526D5">
        <w:t>sjukdom, föräldra</w:t>
      </w:r>
      <w:r w:rsidR="002B7265">
        <w:softHyphen/>
      </w:r>
      <w:r w:rsidR="00D526D5" w:rsidRPr="00D526D5">
        <w:t xml:space="preserve">ledighet </w:t>
      </w:r>
      <w:r w:rsidR="00E67580">
        <w:t>eller</w:t>
      </w:r>
      <w:r w:rsidR="00D526D5" w:rsidRPr="00D526D5">
        <w:t xml:space="preserve"> tjänstledighet</w:t>
      </w:r>
      <w:r w:rsidR="00D526D5">
        <w:t xml:space="preserve"> – kan företaget </w:t>
      </w:r>
      <w:r w:rsidR="00772CEA">
        <w:t>ansöka</w:t>
      </w:r>
      <w:r w:rsidR="00B8147F">
        <w:t>/anmäla</w:t>
      </w:r>
      <w:r w:rsidR="00772CEA">
        <w:t xml:space="preserve"> om uppehåll.</w:t>
      </w:r>
      <w:r w:rsidR="00202E99">
        <w:t xml:space="preserve"> </w:t>
      </w:r>
    </w:p>
    <w:p w14:paraId="1529BF2C" w14:textId="47378358" w:rsidR="002B7265" w:rsidRDefault="00B42AE6" w:rsidP="002B7265">
      <w:r>
        <w:t>Under</w:t>
      </w:r>
      <w:r w:rsidR="002B7265">
        <w:t xml:space="preserve"> </w:t>
      </w:r>
      <w:r w:rsidR="002B7265" w:rsidRPr="00DB0368">
        <w:rPr>
          <w:b/>
          <w:bCs/>
        </w:rPr>
        <w:t>Uppehåll</w:t>
      </w:r>
      <w:r w:rsidR="002B7265">
        <w:t xml:space="preserve"> </w:t>
      </w:r>
      <w:r>
        <w:t>ser du alla godkända ansökningar</w:t>
      </w:r>
      <w:r w:rsidR="005E34D9">
        <w:t>/anmälningar</w:t>
      </w:r>
      <w:r w:rsidR="002B7265">
        <w:t xml:space="preserve"> </w:t>
      </w:r>
      <w:r>
        <w:t>(se</w:t>
      </w:r>
      <w:r w:rsidR="00F96473">
        <w:t xml:space="preserve"> </w:t>
      </w:r>
      <w:r w:rsidR="00F96473">
        <w:fldChar w:fldCharType="begin"/>
      </w:r>
      <w:r w:rsidR="00F96473">
        <w:instrText xml:space="preserve"> REF _Ref104815665 \h </w:instrText>
      </w:r>
      <w:r w:rsidR="00F96473">
        <w:fldChar w:fldCharType="separate"/>
      </w:r>
      <w:r w:rsidR="00A77CE9">
        <w:t xml:space="preserve">Bild </w:t>
      </w:r>
      <w:r w:rsidR="00A77CE9">
        <w:rPr>
          <w:noProof/>
        </w:rPr>
        <w:t>48</w:t>
      </w:r>
      <w:r w:rsidR="00F96473">
        <w:fldChar w:fldCharType="end"/>
      </w:r>
      <w:r>
        <w:t>)</w:t>
      </w:r>
      <w:r w:rsidR="00325FF8">
        <w:t xml:space="preserve"> och ansökningar som inväntar godkännande av BYN-regionen</w:t>
      </w:r>
      <w:r w:rsidR="002B7265">
        <w:t>.</w:t>
      </w:r>
    </w:p>
    <w:p w14:paraId="67B796BC" w14:textId="77777777" w:rsidR="00B42AE6" w:rsidRDefault="00B42AE6" w:rsidP="007E090C">
      <w:pPr>
        <w:keepNext/>
      </w:pPr>
      <w:r>
        <w:rPr>
          <w:noProof/>
        </w:rPr>
        <w:drawing>
          <wp:inline distT="0" distB="0" distL="0" distR="0" wp14:anchorId="46315FCE" wp14:editId="57011B22">
            <wp:extent cx="3902710" cy="2416810"/>
            <wp:effectExtent l="38100" t="38100" r="40640" b="40640"/>
            <wp:docPr id="163" name="Bildobjekt 163" descr="Skärmdump av lista på godkända uppehå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Bildobjekt 163" descr="Skärmdump av lista på godkända uppehåll."/>
                    <pic:cNvPicPr/>
                  </pic:nvPicPr>
                  <pic:blipFill>
                    <a:blip r:embed="rId175">
                      <a:extLst>
                        <a:ext uri="{28A0092B-C50C-407E-A947-70E740481C1C}">
                          <a14:useLocalDpi xmlns:a14="http://schemas.microsoft.com/office/drawing/2010/main" val="0"/>
                        </a:ext>
                      </a:extLst>
                    </a:blip>
                    <a:stretch>
                      <a:fillRect/>
                    </a:stretch>
                  </pic:blipFill>
                  <pic:spPr>
                    <a:xfrm>
                      <a:off x="0" y="0"/>
                      <a:ext cx="3902710" cy="2416810"/>
                    </a:xfrm>
                    <a:prstGeom prst="rect">
                      <a:avLst/>
                    </a:prstGeom>
                    <a:ln w="28575">
                      <a:solidFill>
                        <a:schemeClr val="accent1"/>
                      </a:solidFill>
                    </a:ln>
                  </pic:spPr>
                </pic:pic>
              </a:graphicData>
            </a:graphic>
          </wp:inline>
        </w:drawing>
      </w:r>
    </w:p>
    <w:p w14:paraId="3C727F4C" w14:textId="4747BF7E" w:rsidR="00B42AE6" w:rsidRDefault="00B42AE6" w:rsidP="007E090C">
      <w:pPr>
        <w:pStyle w:val="Beskrivning"/>
      </w:pPr>
      <w:bookmarkStart w:id="325" w:name="_Ref104815665"/>
      <w:bookmarkStart w:id="326" w:name="_Toc103191748"/>
      <w:bookmarkStart w:id="327" w:name="_Toc104892537"/>
      <w:bookmarkStart w:id="328" w:name="_Toc104893051"/>
      <w:bookmarkStart w:id="329" w:name="_Toc104899926"/>
      <w:r>
        <w:t xml:space="preserve">Bild </w:t>
      </w:r>
      <w:fldSimple w:instr=" SEQ Bild \* ARABIC ">
        <w:r w:rsidR="002D0CE4">
          <w:rPr>
            <w:noProof/>
          </w:rPr>
          <w:t>48</w:t>
        </w:r>
      </w:fldSimple>
      <w:bookmarkEnd w:id="325"/>
      <w:r>
        <w:t>. Uppehåll, lista på godkända ansökningar.</w:t>
      </w:r>
      <w:bookmarkEnd w:id="326"/>
      <w:bookmarkEnd w:id="327"/>
      <w:bookmarkEnd w:id="328"/>
      <w:bookmarkEnd w:id="329"/>
    </w:p>
    <w:p w14:paraId="7835FE84" w14:textId="0401E52F" w:rsidR="00572DE8" w:rsidRDefault="00192D01" w:rsidP="00530856">
      <w:r>
        <w:t>För att ansöka</w:t>
      </w:r>
      <w:r w:rsidR="00D052E7">
        <w:t>/anmäla</w:t>
      </w:r>
      <w:r>
        <w:t xml:space="preserve"> om uppehåll, tryck på </w:t>
      </w:r>
      <w:r w:rsidRPr="0080784D">
        <w:rPr>
          <w:i/>
          <w:iCs/>
        </w:rPr>
        <w:t>plus-knappen</w:t>
      </w:r>
      <w:r>
        <w:t xml:space="preserve"> (</w:t>
      </w:r>
      <w:r w:rsidR="00562322">
        <w:rPr>
          <w:noProof/>
        </w:rPr>
        <w:drawing>
          <wp:inline distT="0" distB="0" distL="0" distR="0" wp14:anchorId="0C4A37B6" wp14:editId="1D1B7731">
            <wp:extent cx="91448" cy="91448"/>
            <wp:effectExtent l="0" t="0" r="3810" b="3810"/>
            <wp:docPr id="140" name="Bildobjekt 1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Bildobjekt 140">
                      <a:extLst>
                        <a:ext uri="{C183D7F6-B498-43B3-948B-1728B52AA6E4}">
                          <adec:decorative xmlns:adec="http://schemas.microsoft.com/office/drawing/2017/decorative" val="1"/>
                        </a:ext>
                      </a:extLst>
                    </pic:cNvPr>
                    <pic:cNvPicPr/>
                  </pic:nvPicPr>
                  <pic:blipFill>
                    <a:blip r:embed="rId62">
                      <a:extLst>
                        <a:ext uri="{28A0092B-C50C-407E-A947-70E740481C1C}">
                          <a14:useLocalDpi xmlns:a14="http://schemas.microsoft.com/office/drawing/2010/main" val="0"/>
                        </a:ext>
                      </a:extLst>
                    </a:blip>
                    <a:stretch>
                      <a:fillRect/>
                    </a:stretch>
                  </pic:blipFill>
                  <pic:spPr>
                    <a:xfrm>
                      <a:off x="0" y="0"/>
                      <a:ext cx="91448" cy="91448"/>
                    </a:xfrm>
                    <a:prstGeom prst="rect">
                      <a:avLst/>
                    </a:prstGeom>
                  </pic:spPr>
                </pic:pic>
              </a:graphicData>
            </a:graphic>
          </wp:inline>
        </w:drawing>
      </w:r>
      <w:r>
        <w:t>) och fyll i uppgifterna på nästa sida (se</w:t>
      </w:r>
      <w:r w:rsidR="00F96473">
        <w:t xml:space="preserve"> </w:t>
      </w:r>
      <w:r w:rsidR="00F96473">
        <w:fldChar w:fldCharType="begin"/>
      </w:r>
      <w:r w:rsidR="00F96473">
        <w:instrText xml:space="preserve"> REF _Ref104815684 \h </w:instrText>
      </w:r>
      <w:r w:rsidR="00F96473">
        <w:fldChar w:fldCharType="separate"/>
      </w:r>
      <w:r w:rsidR="00A77CE9">
        <w:t xml:space="preserve">Bild </w:t>
      </w:r>
      <w:r w:rsidR="00A77CE9">
        <w:rPr>
          <w:noProof/>
        </w:rPr>
        <w:t>49</w:t>
      </w:r>
      <w:r w:rsidR="00F96473">
        <w:fldChar w:fldCharType="end"/>
      </w:r>
      <w:r>
        <w:t xml:space="preserve">). </w:t>
      </w:r>
      <w:r w:rsidRPr="007E090C">
        <w:rPr>
          <w:i/>
          <w:iCs/>
        </w:rPr>
        <w:t xml:space="preserve">Välj </w:t>
      </w:r>
      <w:r w:rsidR="004D0AF4" w:rsidRPr="00F96473">
        <w:rPr>
          <w:i/>
          <w:iCs/>
        </w:rPr>
        <w:t xml:space="preserve">en </w:t>
      </w:r>
      <w:r w:rsidR="0067300E" w:rsidRPr="007E090C">
        <w:rPr>
          <w:i/>
          <w:iCs/>
        </w:rPr>
        <w:t>lärling</w:t>
      </w:r>
      <w:r w:rsidR="0067300E">
        <w:t xml:space="preserve"> i listan över </w:t>
      </w:r>
      <w:r w:rsidR="000E38A2">
        <w:t>Aktiva lärlings</w:t>
      </w:r>
      <w:r w:rsidR="000E38A2">
        <w:softHyphen/>
        <w:t>utbildningar</w:t>
      </w:r>
      <w:r>
        <w:t xml:space="preserve">. </w:t>
      </w:r>
      <w:r w:rsidR="0067300E">
        <w:t xml:space="preserve">Välj sedan </w:t>
      </w:r>
      <w:r w:rsidR="008F7D80">
        <w:t>Start</w:t>
      </w:r>
      <w:r w:rsidR="000C6ABA">
        <w:t>-</w:t>
      </w:r>
      <w:r w:rsidR="008F7D80">
        <w:t xml:space="preserve"> och Slutdatum</w:t>
      </w:r>
      <w:r>
        <w:t xml:space="preserve"> samt </w:t>
      </w:r>
      <w:r w:rsidR="00287205">
        <w:t xml:space="preserve">skriv en </w:t>
      </w:r>
      <w:r>
        <w:t xml:space="preserve">kortfattat </w:t>
      </w:r>
      <w:r w:rsidR="00287205" w:rsidRPr="0080784D">
        <w:rPr>
          <w:i/>
          <w:iCs/>
        </w:rPr>
        <w:t>Motivering</w:t>
      </w:r>
      <w:r w:rsidR="00287205">
        <w:t xml:space="preserve"> </w:t>
      </w:r>
      <w:r>
        <w:t xml:space="preserve">varför personen ska beviljas </w:t>
      </w:r>
      <w:r w:rsidR="00326740">
        <w:t>uppehåll</w:t>
      </w:r>
      <w:r>
        <w:t xml:space="preserve">. Du kan </w:t>
      </w:r>
      <w:r w:rsidR="00F23543">
        <w:t xml:space="preserve">också </w:t>
      </w:r>
      <w:r>
        <w:t xml:space="preserve">bifoga dokument som styrker personens </w:t>
      </w:r>
      <w:r w:rsidR="00282F85">
        <w:t>ansökan</w:t>
      </w:r>
      <w:r>
        <w:t xml:space="preserve"> (exempelvis </w:t>
      </w:r>
      <w:r w:rsidR="00282F85">
        <w:t>sjukintyg</w:t>
      </w:r>
      <w:r>
        <w:t xml:space="preserve">) genom att trycka på </w:t>
      </w:r>
      <w:r w:rsidRPr="0080784D">
        <w:rPr>
          <w:i/>
          <w:iCs/>
        </w:rPr>
        <w:t>Lägg till en fil</w:t>
      </w:r>
      <w:r>
        <w:t xml:space="preserve">. </w:t>
      </w:r>
    </w:p>
    <w:p w14:paraId="33F24EE8" w14:textId="77777777" w:rsidR="00301AF0" w:rsidRDefault="00301AF0" w:rsidP="007E090C">
      <w:pPr>
        <w:keepNext/>
      </w:pPr>
      <w:r>
        <w:rPr>
          <w:noProof/>
        </w:rPr>
        <w:lastRenderedPageBreak/>
        <w:drawing>
          <wp:inline distT="0" distB="0" distL="0" distR="0" wp14:anchorId="1E03E9BC" wp14:editId="563EBA06">
            <wp:extent cx="3388063" cy="4091940"/>
            <wp:effectExtent l="38100" t="38100" r="41275" b="41910"/>
            <wp:docPr id="164" name="Bildobjekt 164" descr="Skärmdump - ansökan om uppehå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Bildobjekt 164" descr="Skärmdump - ansökan om uppehåll."/>
                    <pic:cNvPicPr>
                      <a:picLocks noChangeAspect="1"/>
                    </pic:cNvPicPr>
                  </pic:nvPicPr>
                  <pic:blipFill>
                    <a:blip r:embed="rId176">
                      <a:extLst>
                        <a:ext uri="{28A0092B-C50C-407E-A947-70E740481C1C}">
                          <a14:useLocalDpi xmlns:a14="http://schemas.microsoft.com/office/drawing/2010/main" val="0"/>
                        </a:ext>
                      </a:extLst>
                    </a:blip>
                    <a:stretch>
                      <a:fillRect/>
                    </a:stretch>
                  </pic:blipFill>
                  <pic:spPr>
                    <a:xfrm>
                      <a:off x="0" y="0"/>
                      <a:ext cx="3388063" cy="4091940"/>
                    </a:xfrm>
                    <a:prstGeom prst="rect">
                      <a:avLst/>
                    </a:prstGeom>
                    <a:ln w="28575">
                      <a:solidFill>
                        <a:schemeClr val="accent1"/>
                      </a:solidFill>
                    </a:ln>
                  </pic:spPr>
                </pic:pic>
              </a:graphicData>
            </a:graphic>
          </wp:inline>
        </w:drawing>
      </w:r>
    </w:p>
    <w:p w14:paraId="156CF091" w14:textId="7FBF2AB9" w:rsidR="00B42AE6" w:rsidRDefault="00301AF0" w:rsidP="007E090C">
      <w:pPr>
        <w:pStyle w:val="Beskrivning"/>
      </w:pPr>
      <w:bookmarkStart w:id="330" w:name="_Ref104815684"/>
      <w:bookmarkStart w:id="331" w:name="_Toc104892538"/>
      <w:bookmarkStart w:id="332" w:name="_Toc104893052"/>
      <w:bookmarkStart w:id="333" w:name="_Toc104899927"/>
      <w:r>
        <w:t xml:space="preserve">Bild </w:t>
      </w:r>
      <w:fldSimple w:instr=" SEQ Bild \* ARABIC ">
        <w:r w:rsidR="002D0CE4">
          <w:rPr>
            <w:noProof/>
          </w:rPr>
          <w:t>49</w:t>
        </w:r>
      </w:fldSimple>
      <w:bookmarkEnd w:id="330"/>
      <w:r>
        <w:t>. Ansök om uppehåll</w:t>
      </w:r>
      <w:bookmarkEnd w:id="331"/>
      <w:bookmarkEnd w:id="332"/>
      <w:bookmarkEnd w:id="333"/>
    </w:p>
    <w:p w14:paraId="4A47504F" w14:textId="262032C4" w:rsidR="005C26EC" w:rsidRDefault="005C26EC" w:rsidP="00530856">
      <w:r>
        <w:t xml:space="preserve">Tryck därefter på </w:t>
      </w:r>
      <w:r w:rsidRPr="0080784D">
        <w:rPr>
          <w:i/>
          <w:iCs/>
        </w:rPr>
        <w:t xml:space="preserve">Ansök om </w:t>
      </w:r>
      <w:r>
        <w:rPr>
          <w:i/>
          <w:iCs/>
        </w:rPr>
        <w:t>uppehåll</w:t>
      </w:r>
      <w:r>
        <w:t xml:space="preserve">. Om ansökan beviljas </w:t>
      </w:r>
      <w:r w:rsidR="002B7265">
        <w:t xml:space="preserve">av BYN-regionen </w:t>
      </w:r>
      <w:r>
        <w:t>får du en notifiering från Mina sido</w:t>
      </w:r>
      <w:r w:rsidR="00AB297F">
        <w:t>r</w:t>
      </w:r>
      <w:r w:rsidR="00FE5604">
        <w:t>. Under</w:t>
      </w:r>
      <w:r>
        <w:t xml:space="preserve"> </w:t>
      </w:r>
      <w:r w:rsidR="00FD2A6D">
        <w:t>grundutbildningen</w:t>
      </w:r>
      <w:r w:rsidR="00EA5484">
        <w:t xml:space="preserve"> pausas </w:t>
      </w:r>
      <w:r w:rsidR="00927A1D">
        <w:t>e</w:t>
      </w:r>
      <w:r w:rsidR="00EA5484">
        <w:t>-boken</w:t>
      </w:r>
      <w:r w:rsidR="0001324C">
        <w:t xml:space="preserve"> och under k</w:t>
      </w:r>
      <w:r w:rsidR="00EA5484">
        <w:t>valificeringstid</w:t>
      </w:r>
      <w:r w:rsidR="002A59AE">
        <w:t xml:space="preserve">en </w:t>
      </w:r>
      <w:r w:rsidR="00FD2A6D">
        <w:t>förlängs</w:t>
      </w:r>
      <w:r w:rsidR="00EA5484">
        <w:t xml:space="preserve"> </w:t>
      </w:r>
      <w:r w:rsidR="0001324C">
        <w:t xml:space="preserve">den </w:t>
      </w:r>
      <w:r w:rsidR="002A59AE">
        <w:t>med motsvarande tid.</w:t>
      </w:r>
    </w:p>
    <w:p w14:paraId="351EAC77" w14:textId="0FD2E50D" w:rsidR="00E94E21" w:rsidRDefault="00E94E21" w:rsidP="00891F51">
      <w:pPr>
        <w:pStyle w:val="Rubrik2"/>
      </w:pPr>
      <w:bookmarkStart w:id="334" w:name="_Koppla_ny_arbetsplats"/>
      <w:bookmarkStart w:id="335" w:name="_Toc234932977"/>
      <w:bookmarkEnd w:id="334"/>
      <w:r>
        <w:t>Koppla ny arbetsplats</w:t>
      </w:r>
      <w:bookmarkEnd w:id="335"/>
    </w:p>
    <w:p w14:paraId="1D8D9B82" w14:textId="1E5C38E5" w:rsidR="00891F51" w:rsidRDefault="00891F51" w:rsidP="00891F51">
      <w:r>
        <w:t xml:space="preserve">Om företaget </w:t>
      </w:r>
      <w:r w:rsidR="00431F48">
        <w:t xml:space="preserve">skapar en ny arbetsplats </w:t>
      </w:r>
      <w:r w:rsidR="002D5CD4">
        <w:t>kan existerande</w:t>
      </w:r>
      <w:r w:rsidR="00431F48">
        <w:t xml:space="preserve"> lärlingar </w:t>
      </w:r>
      <w:r w:rsidR="002D5CD4">
        <w:t xml:space="preserve">kopplas till denna genom att man går in under </w:t>
      </w:r>
      <w:r w:rsidR="002D5CD4" w:rsidRPr="007E090C">
        <w:rPr>
          <w:b/>
          <w:bCs/>
        </w:rPr>
        <w:t>Lärlingar</w:t>
      </w:r>
      <w:r w:rsidR="002D5CD4">
        <w:t xml:space="preserve"> och väljer d</w:t>
      </w:r>
      <w:r w:rsidR="00FD2A6D">
        <w:t xml:space="preserve">e lärlingar som ska kopplas till den nya </w:t>
      </w:r>
      <w:r w:rsidR="0029108E">
        <w:t xml:space="preserve">arbetsplatsen. </w:t>
      </w:r>
    </w:p>
    <w:p w14:paraId="5C938CD6" w14:textId="68585A3D" w:rsidR="00891F51" w:rsidRDefault="00891F51" w:rsidP="00891F51">
      <w:r>
        <w:t xml:space="preserve">Koppla den nya </w:t>
      </w:r>
      <w:r w:rsidR="0029108E">
        <w:t>arbetsplatsen</w:t>
      </w:r>
      <w:r>
        <w:t xml:space="preserve"> innan du kopplar bort den nuvarande. Gå in under fliken </w:t>
      </w:r>
      <w:r w:rsidRPr="0080784D">
        <w:rPr>
          <w:b/>
          <w:bCs/>
        </w:rPr>
        <w:t>Arbete</w:t>
      </w:r>
      <w:r>
        <w:t xml:space="preserve"> </w:t>
      </w:r>
      <w:r w:rsidR="00C31916">
        <w:t>på lärling</w:t>
      </w:r>
      <w:r w:rsidR="00511FE7">
        <w:t>en</w:t>
      </w:r>
      <w:r w:rsidR="00C31916">
        <w:t xml:space="preserve"> </w:t>
      </w:r>
      <w:r>
        <w:t xml:space="preserve">och tryck på </w:t>
      </w:r>
      <w:r w:rsidRPr="007E090C">
        <w:rPr>
          <w:i/>
          <w:iCs/>
        </w:rPr>
        <w:t>kedjan</w:t>
      </w:r>
      <w:r>
        <w:t xml:space="preserve"> (</w:t>
      </w:r>
      <w:r w:rsidR="00511FE7">
        <w:rPr>
          <w:noProof/>
        </w:rPr>
        <w:drawing>
          <wp:inline distT="0" distB="0" distL="0" distR="0" wp14:anchorId="0A04D081" wp14:editId="15B063EC">
            <wp:extent cx="121931" cy="99069"/>
            <wp:effectExtent l="0" t="0" r="0" b="0"/>
            <wp:docPr id="180" name="Bildobjekt 1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Bildobjekt 180">
                      <a:extLst>
                        <a:ext uri="{C183D7F6-B498-43B3-948B-1728B52AA6E4}">
                          <adec:decorative xmlns:adec="http://schemas.microsoft.com/office/drawing/2017/decorative" val="1"/>
                        </a:ext>
                      </a:extLst>
                    </pic:cNvPr>
                    <pic:cNvPicPr/>
                  </pic:nvPicPr>
                  <pic:blipFill>
                    <a:blip r:embed="rId177">
                      <a:extLst>
                        <a:ext uri="{28A0092B-C50C-407E-A947-70E740481C1C}">
                          <a14:useLocalDpi xmlns:a14="http://schemas.microsoft.com/office/drawing/2010/main" val="0"/>
                        </a:ext>
                      </a:extLst>
                    </a:blip>
                    <a:stretch>
                      <a:fillRect/>
                    </a:stretch>
                  </pic:blipFill>
                  <pic:spPr>
                    <a:xfrm>
                      <a:off x="0" y="0"/>
                      <a:ext cx="121931" cy="99069"/>
                    </a:xfrm>
                    <a:prstGeom prst="rect">
                      <a:avLst/>
                    </a:prstGeom>
                  </pic:spPr>
                </pic:pic>
              </a:graphicData>
            </a:graphic>
          </wp:inline>
        </w:drawing>
      </w:r>
      <w:r>
        <w:t>) för att i pop-</w:t>
      </w:r>
      <w:proofErr w:type="spellStart"/>
      <w:r>
        <w:t>up</w:t>
      </w:r>
      <w:proofErr w:type="spellEnd"/>
      <w:r>
        <w:t xml:space="preserve"> rutan </w:t>
      </w:r>
      <w:r w:rsidRPr="0080784D">
        <w:rPr>
          <w:i/>
          <w:iCs/>
        </w:rPr>
        <w:t>kryssa</w:t>
      </w:r>
      <w:r>
        <w:t xml:space="preserve"> i rutan för en annan </w:t>
      </w:r>
      <w:r w:rsidR="00C31916">
        <w:t>arbetsplats</w:t>
      </w:r>
      <w:r>
        <w:t xml:space="preserve">. Du kan </w:t>
      </w:r>
      <w:r w:rsidR="00C31916">
        <w:t>även</w:t>
      </w:r>
      <w:r>
        <w:t xml:space="preserve"> koppla bort </w:t>
      </w:r>
      <w:r w:rsidR="00511FE7">
        <w:t>en</w:t>
      </w:r>
      <w:r>
        <w:t xml:space="preserve"> </w:t>
      </w:r>
      <w:r w:rsidR="00C31916">
        <w:t xml:space="preserve">arbetsplats om du vill </w:t>
      </w:r>
      <w:r>
        <w:t xml:space="preserve">genom att </w:t>
      </w:r>
      <w:r w:rsidRPr="007E090C">
        <w:rPr>
          <w:i/>
          <w:iCs/>
        </w:rPr>
        <w:t>kryssa ur</w:t>
      </w:r>
      <w:r>
        <w:t xml:space="preserve"> rutan på </w:t>
      </w:r>
      <w:r w:rsidR="00C31916">
        <w:t>den</w:t>
      </w:r>
      <w:r w:rsidR="00907A5D">
        <w:t xml:space="preserve">. Tryck sedan på </w:t>
      </w:r>
      <w:r w:rsidR="00907A5D" w:rsidRPr="007E090C">
        <w:rPr>
          <w:i/>
          <w:iCs/>
        </w:rPr>
        <w:t>Koppla</w:t>
      </w:r>
      <w:r w:rsidR="00907A5D">
        <w:t xml:space="preserve"> </w:t>
      </w:r>
      <w:r w:rsidR="00E16308">
        <w:t>(se</w:t>
      </w:r>
      <w:r w:rsidR="00F23543">
        <w:t xml:space="preserve"> </w:t>
      </w:r>
      <w:r w:rsidR="00F23543">
        <w:fldChar w:fldCharType="begin"/>
      </w:r>
      <w:r w:rsidR="00F23543">
        <w:instrText xml:space="preserve"> REF _Ref104815813 \h </w:instrText>
      </w:r>
      <w:r w:rsidR="00F23543">
        <w:fldChar w:fldCharType="separate"/>
      </w:r>
      <w:r w:rsidR="00A77CE9">
        <w:t xml:space="preserve">Bild </w:t>
      </w:r>
      <w:r w:rsidR="00A77CE9">
        <w:rPr>
          <w:noProof/>
        </w:rPr>
        <w:t>50</w:t>
      </w:r>
      <w:r w:rsidR="00F23543">
        <w:fldChar w:fldCharType="end"/>
      </w:r>
      <w:r w:rsidR="00E16308">
        <w:t>)</w:t>
      </w:r>
      <w:r w:rsidR="00876FDE">
        <w:t>.</w:t>
      </w:r>
    </w:p>
    <w:p w14:paraId="2D1CDBA5" w14:textId="77777777" w:rsidR="00B106E5" w:rsidRDefault="00AA5087" w:rsidP="00B106E5">
      <w:pPr>
        <w:keepNext/>
      </w:pPr>
      <w:r>
        <w:rPr>
          <w:noProof/>
        </w:rPr>
        <w:lastRenderedPageBreak/>
        <w:drawing>
          <wp:inline distT="0" distB="0" distL="0" distR="0" wp14:anchorId="013BF0C9" wp14:editId="435F7791">
            <wp:extent cx="3902710" cy="1656715"/>
            <wp:effectExtent l="38100" t="38100" r="40640" b="38735"/>
            <wp:docPr id="148" name="Bildobjekt 148" descr="Skärmdump av koppla arbetsplatser till lär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Bildobjekt 148" descr="Skärmdump av koppla arbetsplatser till lärling."/>
                    <pic:cNvPicPr/>
                  </pic:nvPicPr>
                  <pic:blipFill>
                    <a:blip r:embed="rId178">
                      <a:extLst>
                        <a:ext uri="{28A0092B-C50C-407E-A947-70E740481C1C}">
                          <a14:useLocalDpi xmlns:a14="http://schemas.microsoft.com/office/drawing/2010/main" val="0"/>
                        </a:ext>
                      </a:extLst>
                    </a:blip>
                    <a:stretch>
                      <a:fillRect/>
                    </a:stretch>
                  </pic:blipFill>
                  <pic:spPr>
                    <a:xfrm>
                      <a:off x="0" y="0"/>
                      <a:ext cx="3902710" cy="1656715"/>
                    </a:xfrm>
                    <a:prstGeom prst="rect">
                      <a:avLst/>
                    </a:prstGeom>
                    <a:ln w="28575">
                      <a:solidFill>
                        <a:schemeClr val="accent1"/>
                      </a:solidFill>
                    </a:ln>
                  </pic:spPr>
                </pic:pic>
              </a:graphicData>
            </a:graphic>
          </wp:inline>
        </w:drawing>
      </w:r>
    </w:p>
    <w:p w14:paraId="411D3D55" w14:textId="21C41442" w:rsidR="00AA5087" w:rsidRDefault="00B106E5" w:rsidP="007E090C">
      <w:pPr>
        <w:pStyle w:val="Beskrivning"/>
      </w:pPr>
      <w:bookmarkStart w:id="336" w:name="_Ref104815813"/>
      <w:bookmarkStart w:id="337" w:name="_Toc103191751"/>
      <w:bookmarkStart w:id="338" w:name="_Toc104892539"/>
      <w:bookmarkStart w:id="339" w:name="_Toc104893053"/>
      <w:bookmarkStart w:id="340" w:name="_Toc104899928"/>
      <w:r>
        <w:t xml:space="preserve">Bild </w:t>
      </w:r>
      <w:fldSimple w:instr=" SEQ Bild \* ARABIC ">
        <w:r w:rsidR="002D0CE4">
          <w:rPr>
            <w:noProof/>
          </w:rPr>
          <w:t>50</w:t>
        </w:r>
      </w:fldSimple>
      <w:bookmarkEnd w:id="336"/>
      <w:r>
        <w:t xml:space="preserve">. </w:t>
      </w:r>
      <w:r w:rsidRPr="009601F5">
        <w:t>Koppla arbetsplats till lärling</w:t>
      </w:r>
      <w:bookmarkEnd w:id="337"/>
      <w:bookmarkEnd w:id="338"/>
      <w:bookmarkEnd w:id="339"/>
      <w:bookmarkEnd w:id="340"/>
    </w:p>
    <w:p w14:paraId="238ED9F1" w14:textId="237A9054" w:rsidR="00891F51" w:rsidRDefault="00891F51" w:rsidP="00891F51">
      <w:r>
        <w:t xml:space="preserve">Om du inte kryssat bort </w:t>
      </w:r>
      <w:r w:rsidR="00C31916">
        <w:t>arbetsplatsen</w:t>
      </w:r>
      <w:r>
        <w:t xml:space="preserve"> i föregående steg kan du koppla bort en </w:t>
      </w:r>
      <w:r w:rsidR="00E16308">
        <w:t>arbetsplats</w:t>
      </w:r>
      <w:r>
        <w:t xml:space="preserve"> genom att trycka på den avbrutna kedjan </w:t>
      </w:r>
      <w:r w:rsidR="00876FDE">
        <w:t>(</w:t>
      </w:r>
      <w:r w:rsidR="00907A5D">
        <w:rPr>
          <w:noProof/>
        </w:rPr>
        <w:drawing>
          <wp:inline distT="0" distB="0" distL="0" distR="0" wp14:anchorId="2FFF9ECA" wp14:editId="37F535C7">
            <wp:extent cx="114310" cy="91448"/>
            <wp:effectExtent l="0" t="0" r="0" b="3810"/>
            <wp:docPr id="181" name="Bildobjekt 1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Bildobjekt 181">
                      <a:extLst>
                        <a:ext uri="{C183D7F6-B498-43B3-948B-1728B52AA6E4}">
                          <adec:decorative xmlns:adec="http://schemas.microsoft.com/office/drawing/2017/decorative" val="1"/>
                        </a:ext>
                      </a:extLst>
                    </pic:cNvPr>
                    <pic:cNvPicPr/>
                  </pic:nvPicPr>
                  <pic:blipFill>
                    <a:blip r:embed="rId179">
                      <a:extLst>
                        <a:ext uri="{28A0092B-C50C-407E-A947-70E740481C1C}">
                          <a14:useLocalDpi xmlns:a14="http://schemas.microsoft.com/office/drawing/2010/main" val="0"/>
                        </a:ext>
                      </a:extLst>
                    </a:blip>
                    <a:stretch>
                      <a:fillRect/>
                    </a:stretch>
                  </pic:blipFill>
                  <pic:spPr>
                    <a:xfrm>
                      <a:off x="0" y="0"/>
                      <a:ext cx="114310" cy="91448"/>
                    </a:xfrm>
                    <a:prstGeom prst="rect">
                      <a:avLst/>
                    </a:prstGeom>
                  </pic:spPr>
                </pic:pic>
              </a:graphicData>
            </a:graphic>
          </wp:inline>
        </w:drawing>
      </w:r>
      <w:r w:rsidR="00876FDE">
        <w:t>)</w:t>
      </w:r>
      <w:r w:rsidR="00BE7EE7">
        <w:t xml:space="preserve"> </w:t>
      </w:r>
      <w:r>
        <w:t>och därefter bekräfta i pop-</w:t>
      </w:r>
      <w:proofErr w:type="spellStart"/>
      <w:r>
        <w:t>up</w:t>
      </w:r>
      <w:proofErr w:type="spellEnd"/>
      <w:r>
        <w:t xml:space="preserve"> rutan genom att trycka på </w:t>
      </w:r>
      <w:r w:rsidRPr="0080784D">
        <w:rPr>
          <w:i/>
          <w:iCs/>
        </w:rPr>
        <w:t>Utför</w:t>
      </w:r>
      <w:r>
        <w:t>.</w:t>
      </w:r>
    </w:p>
    <w:p w14:paraId="0F14E826" w14:textId="5AF4351B" w:rsidR="00BC1373" w:rsidRDefault="00BC1373" w:rsidP="00BC3714">
      <w:pPr>
        <w:pStyle w:val="Rubrik2"/>
      </w:pPr>
      <w:bookmarkStart w:id="341" w:name="_Toc234932978"/>
      <w:r w:rsidRPr="00EC155C">
        <w:t xml:space="preserve">Ta bort lärlingar </w:t>
      </w:r>
      <w:r w:rsidR="00C66D66">
        <w:t>och personal</w:t>
      </w:r>
      <w:bookmarkEnd w:id="341"/>
    </w:p>
    <w:p w14:paraId="73EA3AD8" w14:textId="2CB42C44" w:rsidR="00D075F8" w:rsidRDefault="00197CFB">
      <w:r>
        <w:t>Om en lärling slutar hos ert företag</w:t>
      </w:r>
      <w:r w:rsidR="00C66D66">
        <w:t xml:space="preserve"> ska du ta bort hen från företaget. Detsamma gäller förstås även för personal</w:t>
      </w:r>
      <w:r w:rsidR="00D075F8">
        <w:t xml:space="preserve">. Se då till att </w:t>
      </w:r>
      <w:r w:rsidR="00B3261D">
        <w:t xml:space="preserve">någon annan på företaget har </w:t>
      </w:r>
      <w:r w:rsidR="00D075F8">
        <w:t xml:space="preserve">personens roll </w:t>
      </w:r>
      <w:r w:rsidR="00B3261D">
        <w:t xml:space="preserve">och koppla eventuella lärlingar till en annan handledare </w:t>
      </w:r>
      <w:r w:rsidR="00D075F8">
        <w:t>innan du tar bort hen.</w:t>
      </w:r>
    </w:p>
    <w:p w14:paraId="58AF2456" w14:textId="00AC381E" w:rsidR="0018566C" w:rsidRDefault="00265E53">
      <w:r>
        <w:t xml:space="preserve">För att koppla bort en person från företaget gå in på personen under </w:t>
      </w:r>
      <w:r w:rsidRPr="007E090C">
        <w:rPr>
          <w:b/>
          <w:bCs/>
        </w:rPr>
        <w:t>Lärlingar</w:t>
      </w:r>
      <w:r>
        <w:t xml:space="preserve"> eller </w:t>
      </w:r>
      <w:r w:rsidRPr="007E090C">
        <w:rPr>
          <w:b/>
          <w:bCs/>
        </w:rPr>
        <w:t>Personal</w:t>
      </w:r>
      <w:r w:rsidR="000E19A7">
        <w:t xml:space="preserve">. </w:t>
      </w:r>
    </w:p>
    <w:p w14:paraId="73282D1B" w14:textId="12DF2ABA" w:rsidR="000E19A7" w:rsidRDefault="000E19A7">
      <w:r>
        <w:t xml:space="preserve">Gå sedan till fliken </w:t>
      </w:r>
      <w:r w:rsidRPr="007E090C">
        <w:rPr>
          <w:b/>
          <w:bCs/>
        </w:rPr>
        <w:t>Admin</w:t>
      </w:r>
      <w:r>
        <w:t xml:space="preserve"> och tryck på knappen </w:t>
      </w:r>
      <w:r w:rsidRPr="00A77CE9">
        <w:rPr>
          <w:i/>
          <w:iCs/>
        </w:rPr>
        <w:t>Koppla bort från företaget</w:t>
      </w:r>
      <w:r>
        <w:t>.</w:t>
      </w:r>
      <w:r w:rsidR="00582F15">
        <w:t xml:space="preserve"> Personen kommer då att förlora alla roller och behörigheter på företaget.</w:t>
      </w:r>
      <w:r w:rsidR="00EC6597">
        <w:t xml:space="preserve"> (se</w:t>
      </w:r>
      <w:r w:rsidR="00853AE5">
        <w:t xml:space="preserve"> </w:t>
      </w:r>
      <w:r w:rsidR="00853AE5">
        <w:fldChar w:fldCharType="begin"/>
      </w:r>
      <w:r w:rsidR="00853AE5">
        <w:instrText xml:space="preserve"> REF _Ref104815852 \h </w:instrText>
      </w:r>
      <w:r w:rsidR="00853AE5">
        <w:fldChar w:fldCharType="separate"/>
      </w:r>
      <w:r w:rsidR="00A77CE9">
        <w:t xml:space="preserve">Bild </w:t>
      </w:r>
      <w:r w:rsidR="00A77CE9">
        <w:rPr>
          <w:noProof/>
        </w:rPr>
        <w:t>51</w:t>
      </w:r>
      <w:r w:rsidR="00853AE5">
        <w:fldChar w:fldCharType="end"/>
      </w:r>
      <w:r w:rsidR="00EC6597">
        <w:t>)</w:t>
      </w:r>
    </w:p>
    <w:p w14:paraId="107BB266" w14:textId="77777777" w:rsidR="005A49E7" w:rsidRDefault="005A49E7" w:rsidP="007E090C">
      <w:pPr>
        <w:keepNext/>
      </w:pPr>
      <w:r>
        <w:rPr>
          <w:noProof/>
        </w:rPr>
        <w:drawing>
          <wp:inline distT="0" distB="0" distL="0" distR="0" wp14:anchorId="444A885F" wp14:editId="422A71C4">
            <wp:extent cx="3902710" cy="1368425"/>
            <wp:effectExtent l="38100" t="38100" r="40640" b="41275"/>
            <wp:docPr id="153" name="Bildobjekt 153" descr="Skärmdump - koppla bort person från före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Bildobjekt 153" descr="Skärmdump - koppla bort person från företag."/>
                    <pic:cNvPicPr/>
                  </pic:nvPicPr>
                  <pic:blipFill>
                    <a:blip r:embed="rId180">
                      <a:extLst>
                        <a:ext uri="{28A0092B-C50C-407E-A947-70E740481C1C}">
                          <a14:useLocalDpi xmlns:a14="http://schemas.microsoft.com/office/drawing/2010/main" val="0"/>
                        </a:ext>
                      </a:extLst>
                    </a:blip>
                    <a:stretch>
                      <a:fillRect/>
                    </a:stretch>
                  </pic:blipFill>
                  <pic:spPr>
                    <a:xfrm>
                      <a:off x="0" y="0"/>
                      <a:ext cx="3902710" cy="1368425"/>
                    </a:xfrm>
                    <a:prstGeom prst="rect">
                      <a:avLst/>
                    </a:prstGeom>
                    <a:ln w="28575">
                      <a:solidFill>
                        <a:schemeClr val="accent1"/>
                      </a:solidFill>
                    </a:ln>
                  </pic:spPr>
                </pic:pic>
              </a:graphicData>
            </a:graphic>
          </wp:inline>
        </w:drawing>
      </w:r>
    </w:p>
    <w:p w14:paraId="48B78F31" w14:textId="3E5DF0D7" w:rsidR="005329B6" w:rsidRPr="006979E9" w:rsidRDefault="005A49E7" w:rsidP="007E090C">
      <w:pPr>
        <w:pStyle w:val="Beskrivning"/>
      </w:pPr>
      <w:bookmarkStart w:id="342" w:name="_Ref104815852"/>
      <w:bookmarkStart w:id="343" w:name="_Toc103191752"/>
      <w:bookmarkStart w:id="344" w:name="_Toc104892540"/>
      <w:bookmarkStart w:id="345" w:name="_Toc104893054"/>
      <w:bookmarkStart w:id="346" w:name="_Toc104899929"/>
      <w:r>
        <w:t xml:space="preserve">Bild </w:t>
      </w:r>
      <w:fldSimple w:instr=" SEQ Bild \* ARABIC ">
        <w:r w:rsidR="002D0CE4">
          <w:rPr>
            <w:noProof/>
          </w:rPr>
          <w:t>51</w:t>
        </w:r>
      </w:fldSimple>
      <w:bookmarkEnd w:id="342"/>
      <w:r>
        <w:t>. Koppla bort person från företag.</w:t>
      </w:r>
      <w:bookmarkEnd w:id="343"/>
      <w:bookmarkEnd w:id="344"/>
      <w:bookmarkEnd w:id="345"/>
      <w:bookmarkEnd w:id="346"/>
    </w:p>
    <w:p w14:paraId="4F60A022" w14:textId="77777777" w:rsidR="002A0733" w:rsidRDefault="002A0733" w:rsidP="002A0733">
      <w:r>
        <w:br w:type="page"/>
      </w:r>
    </w:p>
    <w:p w14:paraId="0C69608E" w14:textId="40D09E9B" w:rsidR="00C27DB3" w:rsidRPr="00EC155C" w:rsidRDefault="00C27DB3" w:rsidP="00C27DB3">
      <w:pPr>
        <w:pStyle w:val="Rubrik1"/>
      </w:pPr>
      <w:bookmarkStart w:id="347" w:name="_Felsökning"/>
      <w:bookmarkStart w:id="348" w:name="_Ref99363183"/>
      <w:bookmarkStart w:id="349" w:name="_Toc234932979"/>
      <w:bookmarkEnd w:id="347"/>
      <w:r>
        <w:lastRenderedPageBreak/>
        <w:t>Felsökning</w:t>
      </w:r>
      <w:bookmarkEnd w:id="348"/>
      <w:bookmarkEnd w:id="349"/>
    </w:p>
    <w:tbl>
      <w:tblPr>
        <w:tblStyle w:val="Tabellrutnt"/>
        <w:tblW w:w="7508" w:type="dxa"/>
        <w:tblBorders>
          <w:top w:val="single" w:sz="4" w:space="0" w:color="58D0D6" w:themeColor="accent1"/>
          <w:left w:val="single" w:sz="4" w:space="0" w:color="58D0D6" w:themeColor="accent1"/>
          <w:bottom w:val="single" w:sz="4" w:space="0" w:color="58D0D6" w:themeColor="accent1"/>
          <w:right w:val="single" w:sz="4" w:space="0" w:color="58D0D6" w:themeColor="accent1"/>
          <w:insideH w:val="single" w:sz="4" w:space="0" w:color="58D0D6" w:themeColor="accent1"/>
          <w:insideV w:val="single" w:sz="4" w:space="0" w:color="58D0D6" w:themeColor="accent1"/>
        </w:tblBorders>
        <w:tblCellMar>
          <w:bottom w:w="57" w:type="dxa"/>
        </w:tblCellMar>
        <w:tblLook w:val="04A0" w:firstRow="1" w:lastRow="0" w:firstColumn="1" w:lastColumn="0" w:noHBand="0" w:noVBand="1"/>
      </w:tblPr>
      <w:tblGrid>
        <w:gridCol w:w="2689"/>
        <w:gridCol w:w="4819"/>
      </w:tblGrid>
      <w:tr w:rsidR="00A00AB3" w:rsidRPr="00853AE5" w14:paraId="30324A1B" w14:textId="77777777" w:rsidTr="007E090C">
        <w:tc>
          <w:tcPr>
            <w:tcW w:w="2689" w:type="dxa"/>
          </w:tcPr>
          <w:p w14:paraId="5969D63C" w14:textId="22893471" w:rsidR="00A00AB3" w:rsidRPr="007E090C" w:rsidRDefault="00A00AB3" w:rsidP="00185376">
            <w:pPr>
              <w:rPr>
                <w:b/>
                <w:bCs/>
                <w:i/>
                <w:iCs/>
                <w:sz w:val="24"/>
                <w:szCs w:val="24"/>
              </w:rPr>
            </w:pPr>
            <w:r w:rsidRPr="007E090C">
              <w:rPr>
                <w:b/>
                <w:bCs/>
                <w:i/>
                <w:iCs/>
                <w:sz w:val="24"/>
                <w:szCs w:val="24"/>
              </w:rPr>
              <w:t>Fråga</w:t>
            </w:r>
          </w:p>
        </w:tc>
        <w:tc>
          <w:tcPr>
            <w:tcW w:w="4819" w:type="dxa"/>
          </w:tcPr>
          <w:p w14:paraId="4C4C8FB7" w14:textId="1A96F681" w:rsidR="00A00AB3" w:rsidRPr="007E090C" w:rsidRDefault="00A00AB3" w:rsidP="00185376">
            <w:pPr>
              <w:rPr>
                <w:b/>
                <w:bCs/>
                <w:i/>
                <w:iCs/>
                <w:sz w:val="24"/>
                <w:szCs w:val="24"/>
              </w:rPr>
            </w:pPr>
            <w:r w:rsidRPr="007E090C">
              <w:rPr>
                <w:b/>
                <w:bCs/>
                <w:i/>
                <w:iCs/>
                <w:sz w:val="24"/>
                <w:szCs w:val="24"/>
              </w:rPr>
              <w:t>Svar</w:t>
            </w:r>
          </w:p>
        </w:tc>
      </w:tr>
      <w:tr w:rsidR="00C76B57" w:rsidRPr="00C76B57" w14:paraId="7D4C979E" w14:textId="77777777" w:rsidTr="007E090C">
        <w:tc>
          <w:tcPr>
            <w:tcW w:w="7508" w:type="dxa"/>
            <w:gridSpan w:val="2"/>
            <w:shd w:val="clear" w:color="auto" w:fill="DDF5F6" w:themeFill="accent1" w:themeFillTint="33"/>
          </w:tcPr>
          <w:p w14:paraId="1D5FBFC5" w14:textId="4EE386B3" w:rsidR="00C76B57" w:rsidRPr="007E090C" w:rsidRDefault="00C76B57" w:rsidP="00185376">
            <w:pPr>
              <w:rPr>
                <w:sz w:val="24"/>
                <w:szCs w:val="24"/>
              </w:rPr>
            </w:pPr>
            <w:r w:rsidRPr="007E090C">
              <w:rPr>
                <w:b/>
                <w:bCs/>
                <w:sz w:val="24"/>
                <w:szCs w:val="24"/>
              </w:rPr>
              <w:t>Registrering</w:t>
            </w:r>
          </w:p>
        </w:tc>
      </w:tr>
      <w:tr w:rsidR="004731ED" w14:paraId="011243CD" w14:textId="77777777" w:rsidTr="007E090C">
        <w:tc>
          <w:tcPr>
            <w:tcW w:w="2689" w:type="dxa"/>
            <w:vMerge w:val="restart"/>
          </w:tcPr>
          <w:p w14:paraId="7E618B4B" w14:textId="2DA44A78" w:rsidR="004731ED" w:rsidRDefault="004731ED" w:rsidP="00185376">
            <w:r>
              <w:t>E-posten med bekräftelsekod kommer inte fram</w:t>
            </w:r>
          </w:p>
        </w:tc>
        <w:tc>
          <w:tcPr>
            <w:tcW w:w="4819" w:type="dxa"/>
          </w:tcPr>
          <w:p w14:paraId="7F29C908" w14:textId="2EE40C79" w:rsidR="004731ED" w:rsidRDefault="004731ED" w:rsidP="00185376">
            <w:r>
              <w:t xml:space="preserve">Titta i ditt e-postprograms skräpkorg och markera meddelandet som ”inte skräppost”. </w:t>
            </w:r>
          </w:p>
        </w:tc>
      </w:tr>
      <w:tr w:rsidR="004731ED" w14:paraId="1739892C" w14:textId="77777777" w:rsidTr="007E090C">
        <w:tc>
          <w:tcPr>
            <w:tcW w:w="2689" w:type="dxa"/>
            <w:vMerge/>
          </w:tcPr>
          <w:p w14:paraId="34BFC7BF" w14:textId="77777777" w:rsidR="004731ED" w:rsidRDefault="004731ED" w:rsidP="00185376"/>
        </w:tc>
        <w:tc>
          <w:tcPr>
            <w:tcW w:w="4819" w:type="dxa"/>
          </w:tcPr>
          <w:p w14:paraId="3C5EADAD" w14:textId="2DF9BCEB" w:rsidR="004731ED" w:rsidRDefault="004731ED" w:rsidP="00904038">
            <w:r>
              <w:t>Vissa mailservrar kan stoppa e-post från att komma fram. Kontakta din e-postleverantör eller använd en annan e-postadress.</w:t>
            </w:r>
          </w:p>
        </w:tc>
      </w:tr>
      <w:tr w:rsidR="00C76B57" w:rsidRPr="00C76B57" w14:paraId="57BD8475" w14:textId="77777777" w:rsidTr="007E090C">
        <w:tc>
          <w:tcPr>
            <w:tcW w:w="7508" w:type="dxa"/>
            <w:gridSpan w:val="2"/>
            <w:shd w:val="clear" w:color="auto" w:fill="DDF5F6" w:themeFill="accent1" w:themeFillTint="33"/>
          </w:tcPr>
          <w:p w14:paraId="6D04444F" w14:textId="3C58E9BC" w:rsidR="00C76B57" w:rsidRPr="007E090C" w:rsidRDefault="00C76B57" w:rsidP="00185376">
            <w:pPr>
              <w:rPr>
                <w:sz w:val="24"/>
                <w:szCs w:val="24"/>
              </w:rPr>
            </w:pPr>
            <w:r w:rsidRPr="007E090C">
              <w:rPr>
                <w:b/>
                <w:bCs/>
                <w:sz w:val="24"/>
                <w:szCs w:val="24"/>
              </w:rPr>
              <w:t>Lärlingsanmälan</w:t>
            </w:r>
          </w:p>
        </w:tc>
      </w:tr>
      <w:tr w:rsidR="00934264" w:rsidRPr="00D90EF9" w14:paraId="427012C6" w14:textId="77777777" w:rsidTr="00537B4D">
        <w:tc>
          <w:tcPr>
            <w:tcW w:w="2689" w:type="dxa"/>
          </w:tcPr>
          <w:p w14:paraId="4F23A953" w14:textId="77777777" w:rsidR="00934264" w:rsidRPr="007E090C" w:rsidRDefault="00934264" w:rsidP="00537B4D">
            <w:r w:rsidRPr="007E090C">
              <w:t>Det går inte att skicka in anmälan</w:t>
            </w:r>
          </w:p>
        </w:tc>
        <w:tc>
          <w:tcPr>
            <w:tcW w:w="4819" w:type="dxa"/>
          </w:tcPr>
          <w:p w14:paraId="2623B1FE" w14:textId="77777777" w:rsidR="00934264" w:rsidRPr="00D90EF9" w:rsidRDefault="00934264" w:rsidP="00537B4D">
            <w:r>
              <w:t>Har du en utbildning, måste du skicka med betyg och intyg. Kontrollera att du fyllt i alla uppgifter som behövs.</w:t>
            </w:r>
          </w:p>
        </w:tc>
      </w:tr>
      <w:tr w:rsidR="003A2AD6" w14:paraId="67796079" w14:textId="77777777" w:rsidTr="007E090C">
        <w:tc>
          <w:tcPr>
            <w:tcW w:w="2689" w:type="dxa"/>
          </w:tcPr>
          <w:p w14:paraId="6365C8A2" w14:textId="12C49EEA" w:rsidR="003A2AD6" w:rsidRPr="007E090C" w:rsidRDefault="003A2AD6" w:rsidP="00185376">
            <w:r w:rsidRPr="007E090C">
              <w:t>Det händer ingenting med min anmälan</w:t>
            </w:r>
          </w:p>
        </w:tc>
        <w:tc>
          <w:tcPr>
            <w:tcW w:w="4819" w:type="dxa"/>
          </w:tcPr>
          <w:p w14:paraId="52CEED7B" w14:textId="20E0DB37" w:rsidR="003A2AD6" w:rsidRDefault="003A2AD6" w:rsidP="00185376">
            <w:r>
              <w:t xml:space="preserve">Företaget har ingen </w:t>
            </w:r>
            <w:r w:rsidR="00127210">
              <w:t>personal kopplad</w:t>
            </w:r>
            <w:r w:rsidR="00420E45">
              <w:t xml:space="preserve"> till sig</w:t>
            </w:r>
            <w:r w:rsidR="00C2095F">
              <w:t xml:space="preserve"> som kan hantera anmälan</w:t>
            </w:r>
            <w:r w:rsidR="00127210">
              <w:t xml:space="preserve">. Kontakta </w:t>
            </w:r>
            <w:r w:rsidR="00F82BB6">
              <w:t xml:space="preserve">en </w:t>
            </w:r>
            <w:r w:rsidR="00127210">
              <w:t xml:space="preserve">administratör på företaget och be dem </w:t>
            </w:r>
            <w:r w:rsidR="006A50F2">
              <w:t>registrera sig. Se</w:t>
            </w:r>
            <w:r w:rsidR="00F82BB6">
              <w:t xml:space="preserve"> </w:t>
            </w:r>
            <w:hyperlink w:anchor="_Registrera_företag_och" w:history="1">
              <w:r w:rsidR="00F82BB6" w:rsidRPr="00F82BB6">
                <w:rPr>
                  <w:rStyle w:val="Hyperlnk"/>
                </w:rPr>
                <w:t>Registrera företag och företagsadministratör</w:t>
              </w:r>
            </w:hyperlink>
            <w:r w:rsidR="00C2095F">
              <w:t>.</w:t>
            </w:r>
            <w:r w:rsidR="006A50F2">
              <w:t xml:space="preserve"> </w:t>
            </w:r>
          </w:p>
        </w:tc>
      </w:tr>
      <w:tr w:rsidR="00C76B57" w:rsidRPr="00C76B57" w14:paraId="1DCF2309" w14:textId="77777777" w:rsidTr="007E090C">
        <w:tc>
          <w:tcPr>
            <w:tcW w:w="7508" w:type="dxa"/>
            <w:gridSpan w:val="2"/>
            <w:shd w:val="clear" w:color="auto" w:fill="DDF5F6" w:themeFill="accent1" w:themeFillTint="33"/>
          </w:tcPr>
          <w:p w14:paraId="1545475B" w14:textId="029F7220" w:rsidR="00C76B57" w:rsidRPr="007E090C" w:rsidRDefault="00C76B57" w:rsidP="00185376">
            <w:pPr>
              <w:rPr>
                <w:sz w:val="24"/>
                <w:szCs w:val="24"/>
              </w:rPr>
            </w:pPr>
            <w:r w:rsidRPr="007E090C">
              <w:rPr>
                <w:b/>
                <w:bCs/>
                <w:sz w:val="24"/>
                <w:szCs w:val="24"/>
              </w:rPr>
              <w:t>E-bok</w:t>
            </w:r>
          </w:p>
        </w:tc>
      </w:tr>
      <w:tr w:rsidR="00E26AB4" w14:paraId="120218B9" w14:textId="77777777" w:rsidTr="007E090C">
        <w:tc>
          <w:tcPr>
            <w:tcW w:w="2689" w:type="dxa"/>
          </w:tcPr>
          <w:p w14:paraId="7D0D89ED" w14:textId="257C4FCC" w:rsidR="00E26AB4" w:rsidRPr="007E090C" w:rsidRDefault="00E26AB4" w:rsidP="00185376">
            <w:r w:rsidRPr="007E090C">
              <w:t>Lärlingen har inte fått tillgång till sin distansutbildning</w:t>
            </w:r>
          </w:p>
        </w:tc>
        <w:tc>
          <w:tcPr>
            <w:tcW w:w="4819" w:type="dxa"/>
          </w:tcPr>
          <w:p w14:paraId="0B713B71" w14:textId="3D0A1D38" w:rsidR="00E26AB4" w:rsidRDefault="00E26AB4" w:rsidP="00185376">
            <w:r>
              <w:t>Kontrollera att företaget har godkänt beställningen.</w:t>
            </w:r>
          </w:p>
        </w:tc>
      </w:tr>
      <w:tr w:rsidR="00EB5D90" w14:paraId="6B4FA722" w14:textId="77777777" w:rsidTr="007E090C">
        <w:tc>
          <w:tcPr>
            <w:tcW w:w="2689" w:type="dxa"/>
          </w:tcPr>
          <w:p w14:paraId="2C5DD60E" w14:textId="5FA4013A" w:rsidR="00EB5D90" w:rsidRDefault="00F82BB6" w:rsidP="00D673B2">
            <w:r>
              <w:t>Det går inte att g</w:t>
            </w:r>
            <w:r w:rsidR="00EB5D90">
              <w:t>odkänna delmoment/rapporter som handledare</w:t>
            </w:r>
          </w:p>
        </w:tc>
        <w:tc>
          <w:tcPr>
            <w:tcW w:w="4819" w:type="dxa"/>
          </w:tcPr>
          <w:p w14:paraId="26E99D98" w14:textId="77777777" w:rsidR="00EB5D90" w:rsidRDefault="00EB5D90" w:rsidP="00D673B2">
            <w:r>
              <w:t>Lärlingen har flera handledare och du är inte angiven som handledare för det här momentet.</w:t>
            </w:r>
          </w:p>
        </w:tc>
      </w:tr>
      <w:tr w:rsidR="005016FC" w14:paraId="543A762B" w14:textId="77777777" w:rsidTr="007E090C">
        <w:tc>
          <w:tcPr>
            <w:tcW w:w="2689" w:type="dxa"/>
          </w:tcPr>
          <w:p w14:paraId="3EA08D04" w14:textId="6817514D" w:rsidR="005016FC" w:rsidRDefault="005016FC" w:rsidP="00D673B2">
            <w:r>
              <w:t>E-boken är Inaktiv</w:t>
            </w:r>
          </w:p>
        </w:tc>
        <w:tc>
          <w:tcPr>
            <w:tcW w:w="4819" w:type="dxa"/>
          </w:tcPr>
          <w:p w14:paraId="304EA5C6" w14:textId="355A87F6" w:rsidR="005016FC" w:rsidRDefault="00C05923" w:rsidP="00D673B2">
            <w:r>
              <w:t xml:space="preserve">Kontrollera att tiden för e-boken </w:t>
            </w:r>
            <w:r w:rsidR="00C272F4">
              <w:t>inte tagit slut</w:t>
            </w:r>
            <w:r>
              <w:t xml:space="preserve">. </w:t>
            </w:r>
            <w:r w:rsidR="00C272F4">
              <w:t>Om tiden för e-boken har passerat behöv</w:t>
            </w:r>
            <w:r w:rsidR="0066525E">
              <w:t>s en ansökan om förlängning göras</w:t>
            </w:r>
            <w:r w:rsidR="005248D5">
              <w:t xml:space="preserve"> som i vissa fall kan medföra en kostnad</w:t>
            </w:r>
            <w:r w:rsidR="0066525E">
              <w:t xml:space="preserve">. </w:t>
            </w:r>
          </w:p>
        </w:tc>
      </w:tr>
      <w:tr w:rsidR="003A2AD6" w14:paraId="413B3FAD" w14:textId="77777777" w:rsidTr="007E090C">
        <w:tc>
          <w:tcPr>
            <w:tcW w:w="2689" w:type="dxa"/>
            <w:vMerge w:val="restart"/>
          </w:tcPr>
          <w:p w14:paraId="6F2422B6" w14:textId="772E6F6E" w:rsidR="003A2AD6" w:rsidRDefault="00EC05EC" w:rsidP="00185376">
            <w:r>
              <w:t>Det går inte att g</w:t>
            </w:r>
            <w:r w:rsidR="003A2AD6">
              <w:t>odkänna</w:t>
            </w:r>
            <w:r>
              <w:t xml:space="preserve"> hela</w:t>
            </w:r>
            <w:r w:rsidR="003A2AD6">
              <w:t xml:space="preserve"> e-</w:t>
            </w:r>
            <w:r>
              <w:t>boken för</w:t>
            </w:r>
            <w:r w:rsidR="003A2AD6">
              <w:t xml:space="preserve"> handledaren</w:t>
            </w:r>
          </w:p>
        </w:tc>
        <w:tc>
          <w:tcPr>
            <w:tcW w:w="4819" w:type="dxa"/>
          </w:tcPr>
          <w:p w14:paraId="58549DEC" w14:textId="04125F20" w:rsidR="003A2AD6" w:rsidRDefault="003A2AD6" w:rsidP="00185376">
            <w:r>
              <w:t>Kontrollera att alla delmoment verkligen är godkända.</w:t>
            </w:r>
          </w:p>
        </w:tc>
      </w:tr>
      <w:tr w:rsidR="003A2AD6" w14:paraId="5A49A036" w14:textId="77777777" w:rsidTr="007E090C">
        <w:tc>
          <w:tcPr>
            <w:tcW w:w="2689" w:type="dxa"/>
            <w:vMerge/>
          </w:tcPr>
          <w:p w14:paraId="33804397" w14:textId="77777777" w:rsidR="003A2AD6" w:rsidRDefault="003A2AD6" w:rsidP="00185376"/>
        </w:tc>
        <w:tc>
          <w:tcPr>
            <w:tcW w:w="4819" w:type="dxa"/>
          </w:tcPr>
          <w:p w14:paraId="5AADD823" w14:textId="2963D48A" w:rsidR="003A2AD6" w:rsidRDefault="003A2AD6" w:rsidP="00185376">
            <w:r>
              <w:t>Lärlingens utbildningstid har gått ut. Kontakta BYN-regionen för att förlänga tiden.</w:t>
            </w:r>
          </w:p>
        </w:tc>
      </w:tr>
      <w:tr w:rsidR="00810244" w:rsidRPr="00C76B57" w14:paraId="2DEB4901" w14:textId="77777777" w:rsidTr="006E2098">
        <w:tc>
          <w:tcPr>
            <w:tcW w:w="7508" w:type="dxa"/>
            <w:gridSpan w:val="2"/>
            <w:shd w:val="clear" w:color="auto" w:fill="DDF5F6" w:themeFill="accent1" w:themeFillTint="33"/>
          </w:tcPr>
          <w:p w14:paraId="02DE86F0" w14:textId="09EB35B9" w:rsidR="00810244" w:rsidRPr="007E090C" w:rsidRDefault="00BC10D8" w:rsidP="006E2098">
            <w:pPr>
              <w:rPr>
                <w:sz w:val="24"/>
                <w:szCs w:val="24"/>
              </w:rPr>
            </w:pPr>
            <w:r w:rsidRPr="006E2098">
              <w:rPr>
                <w:b/>
                <w:bCs/>
                <w:sz w:val="24"/>
                <w:szCs w:val="24"/>
              </w:rPr>
              <w:t>Företagsadministratör</w:t>
            </w:r>
          </w:p>
        </w:tc>
      </w:tr>
      <w:tr w:rsidR="00BC10D8" w14:paraId="774DC4D6" w14:textId="77777777" w:rsidTr="006E2098">
        <w:tc>
          <w:tcPr>
            <w:tcW w:w="2689" w:type="dxa"/>
          </w:tcPr>
          <w:p w14:paraId="365C7E76" w14:textId="433775FA" w:rsidR="00BC10D8" w:rsidRPr="007E090C" w:rsidRDefault="00BC10D8" w:rsidP="00BC10D8">
            <w:r>
              <w:t>Jag kan inte lägga till ny personal.</w:t>
            </w:r>
          </w:p>
        </w:tc>
        <w:tc>
          <w:tcPr>
            <w:tcW w:w="4819" w:type="dxa"/>
          </w:tcPr>
          <w:p w14:paraId="156C5035" w14:textId="63E95366" w:rsidR="00BC10D8" w:rsidRDefault="00BC10D8" w:rsidP="00BC10D8">
            <w:r>
              <w:t xml:space="preserve">Personen kan redan finnas </w:t>
            </w:r>
            <w:r w:rsidR="002D2D42">
              <w:t>registrerad</w:t>
            </w:r>
            <w:r>
              <w:t xml:space="preserve"> i Mina sidor men har ett inaktivt konto. Be personen gå in och </w:t>
            </w:r>
            <w:r w:rsidR="002D2D42">
              <w:t>bekräfta</w:t>
            </w:r>
            <w:r>
              <w:t xml:space="preserve"> sitt konto.</w:t>
            </w:r>
          </w:p>
        </w:tc>
      </w:tr>
    </w:tbl>
    <w:p w14:paraId="30E31CF5" w14:textId="77777777" w:rsidR="00300D48" w:rsidRDefault="00300D48" w:rsidP="00185376"/>
    <w:p w14:paraId="5D9BC873" w14:textId="6F4BE31A" w:rsidR="0037122C" w:rsidRDefault="00ED2554" w:rsidP="007E090C">
      <w:pPr>
        <w:pStyle w:val="Rubrik2"/>
      </w:pPr>
      <w:bookmarkStart w:id="350" w:name="_Toc234932980"/>
      <w:r>
        <w:t>Ändringar i dokumentet</w:t>
      </w:r>
      <w:bookmarkEnd w:id="350"/>
    </w:p>
    <w:tbl>
      <w:tblPr>
        <w:tblStyle w:val="Tabellrutnt"/>
        <w:tblW w:w="7508" w:type="dxa"/>
        <w:tblLook w:val="04A0" w:firstRow="1" w:lastRow="0" w:firstColumn="1" w:lastColumn="0" w:noHBand="0" w:noVBand="1"/>
      </w:tblPr>
      <w:tblGrid>
        <w:gridCol w:w="846"/>
        <w:gridCol w:w="1329"/>
        <w:gridCol w:w="5333"/>
      </w:tblGrid>
      <w:tr w:rsidR="00B1209A" w:rsidRPr="00B1209A" w14:paraId="185161FB" w14:textId="77777777" w:rsidTr="00F1206F">
        <w:tc>
          <w:tcPr>
            <w:tcW w:w="846" w:type="dxa"/>
          </w:tcPr>
          <w:p w14:paraId="3D75E73E" w14:textId="1F51C53E" w:rsidR="00B1209A" w:rsidRPr="007E090C" w:rsidRDefault="00B1209A">
            <w:pPr>
              <w:pStyle w:val="Figurfrteckning"/>
              <w:tabs>
                <w:tab w:val="right" w:leader="dot" w:pos="6136"/>
              </w:tabs>
              <w:rPr>
                <w:b/>
                <w:bCs/>
              </w:rPr>
            </w:pPr>
            <w:r w:rsidRPr="007E090C">
              <w:rPr>
                <w:b/>
                <w:bCs/>
              </w:rPr>
              <w:t>Version</w:t>
            </w:r>
          </w:p>
        </w:tc>
        <w:tc>
          <w:tcPr>
            <w:tcW w:w="1329" w:type="dxa"/>
          </w:tcPr>
          <w:p w14:paraId="6F350CAA" w14:textId="2E6DAE8C" w:rsidR="00B1209A" w:rsidRPr="007E090C" w:rsidRDefault="00B1209A">
            <w:pPr>
              <w:pStyle w:val="Figurfrteckning"/>
              <w:tabs>
                <w:tab w:val="right" w:leader="dot" w:pos="6136"/>
              </w:tabs>
              <w:rPr>
                <w:b/>
                <w:bCs/>
              </w:rPr>
            </w:pPr>
            <w:r w:rsidRPr="007E090C">
              <w:rPr>
                <w:b/>
                <w:bCs/>
              </w:rPr>
              <w:t>Datum</w:t>
            </w:r>
          </w:p>
        </w:tc>
        <w:tc>
          <w:tcPr>
            <w:tcW w:w="5333" w:type="dxa"/>
          </w:tcPr>
          <w:p w14:paraId="6133B91C" w14:textId="6FED0B4B" w:rsidR="00B1209A" w:rsidRPr="007E090C" w:rsidRDefault="00B1209A">
            <w:pPr>
              <w:pStyle w:val="Figurfrteckning"/>
              <w:tabs>
                <w:tab w:val="right" w:leader="dot" w:pos="6136"/>
              </w:tabs>
              <w:rPr>
                <w:b/>
                <w:bCs/>
              </w:rPr>
            </w:pPr>
            <w:r w:rsidRPr="007E090C">
              <w:rPr>
                <w:b/>
                <w:bCs/>
              </w:rPr>
              <w:t>Ändring</w:t>
            </w:r>
          </w:p>
        </w:tc>
      </w:tr>
      <w:tr w:rsidR="00B1209A" w14:paraId="7A24C180" w14:textId="77777777" w:rsidTr="00F1206F">
        <w:tc>
          <w:tcPr>
            <w:tcW w:w="846" w:type="dxa"/>
          </w:tcPr>
          <w:p w14:paraId="0528A8DD" w14:textId="0EB46ACF" w:rsidR="00B1209A" w:rsidRDefault="00B1209A">
            <w:pPr>
              <w:pStyle w:val="Figurfrteckning"/>
              <w:tabs>
                <w:tab w:val="right" w:leader="dot" w:pos="6136"/>
              </w:tabs>
            </w:pPr>
            <w:r>
              <w:t>1</w:t>
            </w:r>
          </w:p>
        </w:tc>
        <w:tc>
          <w:tcPr>
            <w:tcW w:w="1329" w:type="dxa"/>
          </w:tcPr>
          <w:p w14:paraId="03E2CF20" w14:textId="57453227" w:rsidR="00B1209A" w:rsidRDefault="0037122C">
            <w:pPr>
              <w:pStyle w:val="Figurfrteckning"/>
              <w:tabs>
                <w:tab w:val="right" w:leader="dot" w:pos="6136"/>
              </w:tabs>
            </w:pPr>
            <w:r>
              <w:t>2022-0</w:t>
            </w:r>
            <w:r w:rsidR="00BB540D">
              <w:t>6</w:t>
            </w:r>
            <w:r>
              <w:t>-</w:t>
            </w:r>
            <w:r w:rsidR="00BB540D">
              <w:t>07</w:t>
            </w:r>
          </w:p>
        </w:tc>
        <w:tc>
          <w:tcPr>
            <w:tcW w:w="5333" w:type="dxa"/>
          </w:tcPr>
          <w:p w14:paraId="2F30B1E1" w14:textId="438C173E" w:rsidR="00B1209A" w:rsidRDefault="0037122C">
            <w:pPr>
              <w:pStyle w:val="Figurfrteckning"/>
              <w:tabs>
                <w:tab w:val="right" w:leader="dot" w:pos="6136"/>
              </w:tabs>
            </w:pPr>
            <w:r>
              <w:t>Första versionen</w:t>
            </w:r>
          </w:p>
        </w:tc>
      </w:tr>
      <w:tr w:rsidR="0037122C" w14:paraId="63E79B2C" w14:textId="77777777" w:rsidTr="00F1206F">
        <w:tc>
          <w:tcPr>
            <w:tcW w:w="846" w:type="dxa"/>
          </w:tcPr>
          <w:p w14:paraId="314D879D" w14:textId="403E47E2" w:rsidR="0037122C" w:rsidRDefault="000C39C9">
            <w:pPr>
              <w:pStyle w:val="Figurfrteckning"/>
              <w:tabs>
                <w:tab w:val="right" w:leader="dot" w:pos="6136"/>
              </w:tabs>
            </w:pPr>
            <w:r>
              <w:t>1.1</w:t>
            </w:r>
          </w:p>
        </w:tc>
        <w:tc>
          <w:tcPr>
            <w:tcW w:w="1329" w:type="dxa"/>
          </w:tcPr>
          <w:p w14:paraId="0658539A" w14:textId="287C5F18" w:rsidR="0037122C" w:rsidRDefault="000C39C9">
            <w:pPr>
              <w:pStyle w:val="Figurfrteckning"/>
              <w:tabs>
                <w:tab w:val="right" w:leader="dot" w:pos="6136"/>
              </w:tabs>
            </w:pPr>
            <w:r>
              <w:t>2022-10-26</w:t>
            </w:r>
          </w:p>
        </w:tc>
        <w:tc>
          <w:tcPr>
            <w:tcW w:w="5333" w:type="dxa"/>
          </w:tcPr>
          <w:p w14:paraId="058BEBF4" w14:textId="7D55EE75" w:rsidR="0037122C" w:rsidRDefault="00461F47">
            <w:pPr>
              <w:pStyle w:val="Figurfrteckning"/>
              <w:tabs>
                <w:tab w:val="right" w:leader="dot" w:pos="6136"/>
              </w:tabs>
            </w:pPr>
            <w:r>
              <w:t>Slutstationen</w:t>
            </w:r>
          </w:p>
        </w:tc>
      </w:tr>
      <w:tr w:rsidR="00601238" w14:paraId="58D3DB1C" w14:textId="77777777" w:rsidTr="00F1206F">
        <w:tc>
          <w:tcPr>
            <w:tcW w:w="846" w:type="dxa"/>
          </w:tcPr>
          <w:p w14:paraId="2AE8B366" w14:textId="1C3EDE63" w:rsidR="00601238" w:rsidRDefault="00601238">
            <w:pPr>
              <w:pStyle w:val="Figurfrteckning"/>
              <w:tabs>
                <w:tab w:val="right" w:leader="dot" w:pos="6136"/>
              </w:tabs>
            </w:pPr>
            <w:r>
              <w:t>1.2</w:t>
            </w:r>
          </w:p>
        </w:tc>
        <w:tc>
          <w:tcPr>
            <w:tcW w:w="1329" w:type="dxa"/>
          </w:tcPr>
          <w:p w14:paraId="3C372998" w14:textId="2BC6833E" w:rsidR="00601238" w:rsidRDefault="00601238">
            <w:pPr>
              <w:pStyle w:val="Figurfrteckning"/>
              <w:tabs>
                <w:tab w:val="right" w:leader="dot" w:pos="6136"/>
              </w:tabs>
            </w:pPr>
            <w:r>
              <w:t>2023-01-24</w:t>
            </w:r>
          </w:p>
        </w:tc>
        <w:tc>
          <w:tcPr>
            <w:tcW w:w="5333" w:type="dxa"/>
          </w:tcPr>
          <w:p w14:paraId="2B438862" w14:textId="33E01C83" w:rsidR="00601238" w:rsidRDefault="000106E9">
            <w:pPr>
              <w:pStyle w:val="Figurfrteckning"/>
              <w:tabs>
                <w:tab w:val="right" w:leader="dot" w:pos="6136"/>
              </w:tabs>
            </w:pPr>
            <w:r>
              <w:t>Mindre justeringar</w:t>
            </w:r>
          </w:p>
        </w:tc>
      </w:tr>
      <w:tr w:rsidR="00C03B5D" w14:paraId="0D8017CE" w14:textId="77777777" w:rsidTr="00F1206F">
        <w:tc>
          <w:tcPr>
            <w:tcW w:w="846" w:type="dxa"/>
          </w:tcPr>
          <w:p w14:paraId="22F9AA7B" w14:textId="15387C51" w:rsidR="00C03B5D" w:rsidRDefault="00C03B5D">
            <w:pPr>
              <w:pStyle w:val="Figurfrteckning"/>
              <w:tabs>
                <w:tab w:val="right" w:leader="dot" w:pos="6136"/>
              </w:tabs>
            </w:pPr>
            <w:r>
              <w:t>1.3</w:t>
            </w:r>
          </w:p>
        </w:tc>
        <w:tc>
          <w:tcPr>
            <w:tcW w:w="1329" w:type="dxa"/>
          </w:tcPr>
          <w:p w14:paraId="5F0DE714" w14:textId="08F33B84" w:rsidR="00C03B5D" w:rsidRDefault="00C03B5D">
            <w:pPr>
              <w:pStyle w:val="Figurfrteckning"/>
              <w:tabs>
                <w:tab w:val="right" w:leader="dot" w:pos="6136"/>
              </w:tabs>
            </w:pPr>
            <w:r>
              <w:t>2023-06-01</w:t>
            </w:r>
          </w:p>
        </w:tc>
        <w:tc>
          <w:tcPr>
            <w:tcW w:w="5333" w:type="dxa"/>
          </w:tcPr>
          <w:p w14:paraId="3366E586" w14:textId="6119C4FF" w:rsidR="00C03B5D" w:rsidRDefault="00C03B5D">
            <w:pPr>
              <w:pStyle w:val="Figurfrteckning"/>
              <w:tabs>
                <w:tab w:val="right" w:leader="dot" w:pos="6136"/>
              </w:tabs>
            </w:pPr>
            <w:r>
              <w:t>Mindre justeringar</w:t>
            </w:r>
          </w:p>
        </w:tc>
      </w:tr>
      <w:tr w:rsidR="006B2BC1" w14:paraId="1F0B8CA0" w14:textId="77777777" w:rsidTr="00F1206F">
        <w:tc>
          <w:tcPr>
            <w:tcW w:w="846" w:type="dxa"/>
          </w:tcPr>
          <w:p w14:paraId="6BBF2BB7" w14:textId="4DA89ED4" w:rsidR="006B2BC1" w:rsidRDefault="006B2BC1">
            <w:pPr>
              <w:pStyle w:val="Figurfrteckning"/>
              <w:tabs>
                <w:tab w:val="right" w:leader="dot" w:pos="6136"/>
              </w:tabs>
            </w:pPr>
            <w:r>
              <w:t>1.4</w:t>
            </w:r>
          </w:p>
        </w:tc>
        <w:tc>
          <w:tcPr>
            <w:tcW w:w="1329" w:type="dxa"/>
          </w:tcPr>
          <w:p w14:paraId="1FFD046B" w14:textId="668DC923" w:rsidR="006B2BC1" w:rsidRDefault="006B2BC1">
            <w:pPr>
              <w:pStyle w:val="Figurfrteckning"/>
              <w:tabs>
                <w:tab w:val="right" w:leader="dot" w:pos="6136"/>
              </w:tabs>
            </w:pPr>
            <w:r>
              <w:t>2024-01-2</w:t>
            </w:r>
            <w:r w:rsidR="00BD569F">
              <w:t>4</w:t>
            </w:r>
          </w:p>
        </w:tc>
        <w:tc>
          <w:tcPr>
            <w:tcW w:w="5333" w:type="dxa"/>
          </w:tcPr>
          <w:p w14:paraId="489F36F1" w14:textId="422FA5AD" w:rsidR="006B2BC1" w:rsidRDefault="00BD569F">
            <w:pPr>
              <w:pStyle w:val="Figurfrteckning"/>
              <w:tabs>
                <w:tab w:val="right" w:leader="dot" w:pos="6136"/>
              </w:tabs>
            </w:pPr>
            <w:r>
              <w:t>Uppdateringar</w:t>
            </w:r>
          </w:p>
        </w:tc>
      </w:tr>
      <w:tr w:rsidR="00F1206F" w14:paraId="337BB7A5" w14:textId="77777777" w:rsidTr="00F1206F">
        <w:tc>
          <w:tcPr>
            <w:tcW w:w="846" w:type="dxa"/>
          </w:tcPr>
          <w:p w14:paraId="6000C134" w14:textId="72968C6E" w:rsidR="00F1206F" w:rsidRDefault="00F1206F">
            <w:pPr>
              <w:pStyle w:val="Figurfrteckning"/>
              <w:tabs>
                <w:tab w:val="right" w:leader="dot" w:pos="6136"/>
              </w:tabs>
            </w:pPr>
            <w:r>
              <w:t>1.5</w:t>
            </w:r>
          </w:p>
        </w:tc>
        <w:tc>
          <w:tcPr>
            <w:tcW w:w="1329" w:type="dxa"/>
          </w:tcPr>
          <w:p w14:paraId="1800D237" w14:textId="548B72CB" w:rsidR="00F1206F" w:rsidRDefault="001B46CE">
            <w:pPr>
              <w:pStyle w:val="Figurfrteckning"/>
              <w:tabs>
                <w:tab w:val="right" w:leader="dot" w:pos="6136"/>
              </w:tabs>
            </w:pPr>
            <w:r>
              <w:t>2026-04-29</w:t>
            </w:r>
          </w:p>
        </w:tc>
        <w:tc>
          <w:tcPr>
            <w:tcW w:w="5333" w:type="dxa"/>
          </w:tcPr>
          <w:p w14:paraId="728D5827" w14:textId="32FE175D" w:rsidR="00F1206F" w:rsidRDefault="004715F9">
            <w:pPr>
              <w:pStyle w:val="Figurfrteckning"/>
              <w:tabs>
                <w:tab w:val="right" w:leader="dot" w:pos="6136"/>
              </w:tabs>
            </w:pPr>
            <w:r>
              <w:t xml:space="preserve">Uppdatering med justeringar och </w:t>
            </w:r>
            <w:r w:rsidR="00491F79">
              <w:t>nya funktioner i Mina sidor</w:t>
            </w:r>
          </w:p>
        </w:tc>
      </w:tr>
      <w:tr w:rsidR="000D1B64" w14:paraId="3972E4E4" w14:textId="77777777" w:rsidTr="00F1206F">
        <w:tc>
          <w:tcPr>
            <w:tcW w:w="846" w:type="dxa"/>
          </w:tcPr>
          <w:p w14:paraId="487B132F" w14:textId="68AAA57E" w:rsidR="000D1B64" w:rsidRDefault="000D1B64">
            <w:pPr>
              <w:pStyle w:val="Figurfrteckning"/>
              <w:tabs>
                <w:tab w:val="right" w:leader="dot" w:pos="6136"/>
              </w:tabs>
            </w:pPr>
            <w:r>
              <w:t>1.6</w:t>
            </w:r>
          </w:p>
        </w:tc>
        <w:tc>
          <w:tcPr>
            <w:tcW w:w="1329" w:type="dxa"/>
          </w:tcPr>
          <w:p w14:paraId="349BDCD9" w14:textId="207B64BC" w:rsidR="000D1B64" w:rsidRDefault="000D1B64">
            <w:pPr>
              <w:pStyle w:val="Figurfrteckning"/>
              <w:tabs>
                <w:tab w:val="right" w:leader="dot" w:pos="6136"/>
              </w:tabs>
            </w:pPr>
            <w:r>
              <w:t>2026-07-15</w:t>
            </w:r>
          </w:p>
        </w:tc>
        <w:tc>
          <w:tcPr>
            <w:tcW w:w="5333" w:type="dxa"/>
          </w:tcPr>
          <w:p w14:paraId="5A744473" w14:textId="1D71B1B6" w:rsidR="000D1B64" w:rsidRDefault="000D1B64">
            <w:pPr>
              <w:pStyle w:val="Figurfrteckning"/>
              <w:tabs>
                <w:tab w:val="right" w:leader="dot" w:pos="6136"/>
              </w:tabs>
            </w:pPr>
            <w:r>
              <w:t>Uppdatering efter justeringar och nya funktioner i Mina sidor</w:t>
            </w:r>
          </w:p>
        </w:tc>
      </w:tr>
    </w:tbl>
    <w:p w14:paraId="1412B19D" w14:textId="2AE4817D" w:rsidR="003669CA" w:rsidRPr="00D84CA6" w:rsidRDefault="003669CA" w:rsidP="00735989">
      <w:pPr>
        <w:pStyle w:val="Figurfrteckning"/>
        <w:tabs>
          <w:tab w:val="right" w:leader="dot" w:pos="6136"/>
        </w:tabs>
      </w:pPr>
      <w:fldSimple w:instr=" TOC \h \z \c &quot;Bild&quot; "/>
    </w:p>
    <w:sectPr w:rsidR="003669CA" w:rsidRPr="00D84CA6" w:rsidSect="00890302">
      <w:footerReference w:type="default" r:id="rId181"/>
      <w:pgSz w:w="11906" w:h="16838"/>
      <w:pgMar w:top="1440" w:right="2880" w:bottom="1440" w:left="288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99E48" w14:textId="77777777" w:rsidR="00B54DC0" w:rsidRDefault="00B54DC0" w:rsidP="00830FA2">
      <w:pPr>
        <w:spacing w:after="0" w:line="240" w:lineRule="auto"/>
      </w:pPr>
      <w:r>
        <w:separator/>
      </w:r>
    </w:p>
  </w:endnote>
  <w:endnote w:type="continuationSeparator" w:id="0">
    <w:p w14:paraId="2B32875C" w14:textId="77777777" w:rsidR="00B54DC0" w:rsidRDefault="00B54DC0" w:rsidP="00830FA2">
      <w:pPr>
        <w:spacing w:after="0" w:line="240" w:lineRule="auto"/>
      </w:pPr>
      <w:r>
        <w:continuationSeparator/>
      </w:r>
    </w:p>
  </w:endnote>
  <w:endnote w:type="continuationNotice" w:id="1">
    <w:p w14:paraId="59920EE8" w14:textId="77777777" w:rsidR="00B54DC0" w:rsidRDefault="00B54D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0226926"/>
      <w:docPartObj>
        <w:docPartGallery w:val="Page Numbers (Bottom of Page)"/>
        <w:docPartUnique/>
      </w:docPartObj>
    </w:sdtPr>
    <w:sdtEndPr/>
    <w:sdtContent>
      <w:p w14:paraId="441B57C5" w14:textId="54CEBF24" w:rsidR="00EC155C" w:rsidRDefault="00EC155C">
        <w:pPr>
          <w:pStyle w:val="Sidfot"/>
          <w:jc w:val="right"/>
        </w:pPr>
        <w:r>
          <w:rPr>
            <w:color w:val="2B579A"/>
            <w:shd w:val="clear" w:color="auto" w:fill="E6E6E6"/>
          </w:rPr>
          <w:fldChar w:fldCharType="begin"/>
        </w:r>
        <w:r>
          <w:instrText>PAGE   \* MERGEFORMAT</w:instrText>
        </w:r>
        <w:r>
          <w:rPr>
            <w:color w:val="2B579A"/>
            <w:shd w:val="clear" w:color="auto" w:fill="E6E6E6"/>
          </w:rPr>
          <w:fldChar w:fldCharType="separate"/>
        </w:r>
        <w:r>
          <w:t>2</w:t>
        </w:r>
        <w:r>
          <w:rPr>
            <w:color w:val="2B579A"/>
            <w:shd w:val="clear" w:color="auto" w:fill="E6E6E6"/>
          </w:rPr>
          <w:fldChar w:fldCharType="end"/>
        </w:r>
      </w:p>
    </w:sdtContent>
  </w:sdt>
  <w:p w14:paraId="0CA6EFD7" w14:textId="77777777" w:rsidR="00830FA2" w:rsidRDefault="00830F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F4C87" w14:textId="77777777" w:rsidR="00B54DC0" w:rsidRDefault="00B54DC0" w:rsidP="00830FA2">
      <w:pPr>
        <w:spacing w:after="0" w:line="240" w:lineRule="auto"/>
      </w:pPr>
      <w:r>
        <w:separator/>
      </w:r>
    </w:p>
  </w:footnote>
  <w:footnote w:type="continuationSeparator" w:id="0">
    <w:p w14:paraId="7688E140" w14:textId="77777777" w:rsidR="00B54DC0" w:rsidRDefault="00B54DC0" w:rsidP="00830FA2">
      <w:pPr>
        <w:spacing w:after="0" w:line="240" w:lineRule="auto"/>
      </w:pPr>
      <w:r>
        <w:continuationSeparator/>
      </w:r>
    </w:p>
  </w:footnote>
  <w:footnote w:type="continuationNotice" w:id="1">
    <w:p w14:paraId="4C5B2BFD" w14:textId="77777777" w:rsidR="00B54DC0" w:rsidRDefault="00B54DC0">
      <w:pPr>
        <w:spacing w:after="0" w:line="240" w:lineRule="auto"/>
      </w:pPr>
    </w:p>
  </w:footnote>
  <w:footnote w:id="2">
    <w:p w14:paraId="2A36B31D" w14:textId="35E077E1" w:rsidR="00F674EC" w:rsidRDefault="00F674EC">
      <w:pPr>
        <w:pStyle w:val="Fotnotstext"/>
      </w:pPr>
      <w:r>
        <w:rPr>
          <w:rStyle w:val="Fotnotsreferens"/>
        </w:rPr>
        <w:footnoteRef/>
      </w:r>
      <w:r>
        <w:t xml:space="preserve"> </w:t>
      </w:r>
      <w:r w:rsidR="0055367E">
        <w:t>Information om v</w:t>
      </w:r>
      <w:r w:rsidR="00713E67">
        <w:t xml:space="preserve">em som kan vara handledare </w:t>
      </w:r>
      <w:r w:rsidR="0055367E">
        <w:t>hittar du i</w:t>
      </w:r>
      <w:r w:rsidR="00192D16">
        <w:t xml:space="preserve"> </w:t>
      </w:r>
      <w:hyperlink r:id="rId1" w:history="1">
        <w:r w:rsidR="00222D3C" w:rsidRPr="00222D3C">
          <w:rPr>
            <w:rStyle w:val="Hyperlnk"/>
          </w:rPr>
          <w:t>Yrkesutbildningsavtal 2020 och tillhörande anvisningar</w:t>
        </w:r>
      </w:hyperlink>
      <w:r w:rsidR="00222D3C">
        <w:t xml:space="preserve">. </w:t>
      </w:r>
      <w:r w:rsidR="000A5224">
        <w:t>Företagsadministratör</w:t>
      </w:r>
      <w:r w:rsidR="00713E67">
        <w:t xml:space="preserve">er kan ansöka om </w:t>
      </w:r>
      <w:hyperlink w:anchor="_Handledardispens" w:history="1">
        <w:r w:rsidR="00E466D3" w:rsidRPr="00170119">
          <w:rPr>
            <w:rStyle w:val="Hyperlnk"/>
          </w:rPr>
          <w:t>dispens</w:t>
        </w:r>
      </w:hyperlink>
      <w:r w:rsidR="00E466D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26EAA"/>
    <w:multiLevelType w:val="hybridMultilevel"/>
    <w:tmpl w:val="94C015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9081B0B"/>
    <w:multiLevelType w:val="hybridMultilevel"/>
    <w:tmpl w:val="8862B90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9EF5680"/>
    <w:multiLevelType w:val="hybridMultilevel"/>
    <w:tmpl w:val="7B68C8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16A4B15"/>
    <w:multiLevelType w:val="hybridMultilevel"/>
    <w:tmpl w:val="3E5011A0"/>
    <w:lvl w:ilvl="0" w:tplc="06AEA9B2">
      <w:numFmt w:val="bullet"/>
      <w:lvlText w:val="•"/>
      <w:lvlJc w:val="left"/>
      <w:pPr>
        <w:ind w:left="1665" w:hanging="1305"/>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2BC5ECD"/>
    <w:multiLevelType w:val="hybridMultilevel"/>
    <w:tmpl w:val="0DEC53F6"/>
    <w:lvl w:ilvl="0" w:tplc="033C4F20">
      <w:numFmt w:val="bullet"/>
      <w:lvlText w:val="-"/>
      <w:lvlJc w:val="left"/>
      <w:pPr>
        <w:ind w:left="720" w:hanging="360"/>
      </w:pPr>
      <w:rPr>
        <w:rFonts w:ascii="Calibri Light" w:eastAsiaTheme="minorHAnsi" w:hAnsi="Calibri Light" w:cs="Calibri Ligh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526082F"/>
    <w:multiLevelType w:val="hybridMultilevel"/>
    <w:tmpl w:val="7A28AB9C"/>
    <w:lvl w:ilvl="0" w:tplc="A82C4DF0">
      <w:numFmt w:val="bullet"/>
      <w:lvlText w:val="-"/>
      <w:lvlJc w:val="left"/>
      <w:pPr>
        <w:ind w:left="720" w:hanging="360"/>
      </w:pPr>
      <w:rPr>
        <w:rFonts w:ascii="Calibri Light" w:eastAsiaTheme="minorHAnsi" w:hAnsi="Calibri Light" w:cs="Calibri Ligh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5CC6074"/>
    <w:multiLevelType w:val="hybridMultilevel"/>
    <w:tmpl w:val="255819DC"/>
    <w:lvl w:ilvl="0" w:tplc="06AEA9B2">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E9A2C70"/>
    <w:multiLevelType w:val="hybridMultilevel"/>
    <w:tmpl w:val="DF9AB2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69B3768"/>
    <w:multiLevelType w:val="hybridMultilevel"/>
    <w:tmpl w:val="948E763E"/>
    <w:lvl w:ilvl="0" w:tplc="06AEA9B2">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7EA0504"/>
    <w:multiLevelType w:val="hybridMultilevel"/>
    <w:tmpl w:val="EF3A4DF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8E02571"/>
    <w:multiLevelType w:val="hybridMultilevel"/>
    <w:tmpl w:val="9B7A313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41DA189B"/>
    <w:multiLevelType w:val="hybridMultilevel"/>
    <w:tmpl w:val="2E5245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553446B"/>
    <w:multiLevelType w:val="hybridMultilevel"/>
    <w:tmpl w:val="E60CF204"/>
    <w:lvl w:ilvl="0" w:tplc="06AEA9B2">
      <w:numFmt w:val="bullet"/>
      <w:lvlText w:val="•"/>
      <w:lvlJc w:val="left"/>
      <w:pPr>
        <w:ind w:left="1440" w:hanging="360"/>
      </w:pPr>
      <w:rPr>
        <w:rFonts w:ascii="Calibri" w:eastAsiaTheme="minorHAnsi" w:hAnsi="Calibri" w:cs="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47BA7E0D"/>
    <w:multiLevelType w:val="hybridMultilevel"/>
    <w:tmpl w:val="3FEC8A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7D2021F"/>
    <w:multiLevelType w:val="hybridMultilevel"/>
    <w:tmpl w:val="26D62D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8C27BCF"/>
    <w:multiLevelType w:val="hybridMultilevel"/>
    <w:tmpl w:val="C86212CA"/>
    <w:lvl w:ilvl="0" w:tplc="0D5CDE46">
      <w:numFmt w:val="bullet"/>
      <w:lvlText w:val="-"/>
      <w:lvlJc w:val="left"/>
      <w:pPr>
        <w:ind w:left="720" w:hanging="360"/>
      </w:pPr>
      <w:rPr>
        <w:rFonts w:ascii="Calibri Light" w:eastAsiaTheme="minorHAnsi" w:hAnsi="Calibri Light" w:cs="Calibri Ligh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4434A55"/>
    <w:multiLevelType w:val="hybridMultilevel"/>
    <w:tmpl w:val="BFC0D8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D183490"/>
    <w:multiLevelType w:val="hybridMultilevel"/>
    <w:tmpl w:val="53A2DA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CA003FA"/>
    <w:multiLevelType w:val="hybridMultilevel"/>
    <w:tmpl w:val="6940403C"/>
    <w:lvl w:ilvl="0" w:tplc="06AEA9B2">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ED771B2"/>
    <w:multiLevelType w:val="hybridMultilevel"/>
    <w:tmpl w:val="FAB806BC"/>
    <w:lvl w:ilvl="0" w:tplc="033C4F20">
      <w:numFmt w:val="bullet"/>
      <w:lvlText w:val="-"/>
      <w:lvlJc w:val="left"/>
      <w:pPr>
        <w:ind w:left="1440" w:hanging="360"/>
      </w:pPr>
      <w:rPr>
        <w:rFonts w:ascii="Calibri Light" w:eastAsiaTheme="minorHAnsi" w:hAnsi="Calibri Light" w:cs="Calibri Light"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0" w15:restartNumberingAfterBreak="0">
    <w:nsid w:val="761D05B3"/>
    <w:multiLevelType w:val="hybridMultilevel"/>
    <w:tmpl w:val="8ED876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DB97B0A"/>
    <w:multiLevelType w:val="hybridMultilevel"/>
    <w:tmpl w:val="118A3C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43815494">
    <w:abstractNumId w:val="16"/>
  </w:num>
  <w:num w:numId="2" w16cid:durableId="696152528">
    <w:abstractNumId w:val="21"/>
  </w:num>
  <w:num w:numId="3" w16cid:durableId="1136919360">
    <w:abstractNumId w:val="3"/>
  </w:num>
  <w:num w:numId="4" w16cid:durableId="47192726">
    <w:abstractNumId w:val="11"/>
  </w:num>
  <w:num w:numId="5" w16cid:durableId="1253856313">
    <w:abstractNumId w:val="4"/>
  </w:num>
  <w:num w:numId="6" w16cid:durableId="626853824">
    <w:abstractNumId w:val="19"/>
  </w:num>
  <w:num w:numId="7" w16cid:durableId="1321426329">
    <w:abstractNumId w:val="12"/>
  </w:num>
  <w:num w:numId="8" w16cid:durableId="1064183992">
    <w:abstractNumId w:val="6"/>
  </w:num>
  <w:num w:numId="9" w16cid:durableId="615913020">
    <w:abstractNumId w:val="8"/>
  </w:num>
  <w:num w:numId="10" w16cid:durableId="1059085662">
    <w:abstractNumId w:val="18"/>
  </w:num>
  <w:num w:numId="11" w16cid:durableId="1619680690">
    <w:abstractNumId w:val="9"/>
  </w:num>
  <w:num w:numId="12" w16cid:durableId="1689913185">
    <w:abstractNumId w:val="1"/>
  </w:num>
  <w:num w:numId="13" w16cid:durableId="1813401344">
    <w:abstractNumId w:val="2"/>
  </w:num>
  <w:num w:numId="14" w16cid:durableId="1182475345">
    <w:abstractNumId w:val="0"/>
  </w:num>
  <w:num w:numId="15" w16cid:durableId="1879931714">
    <w:abstractNumId w:val="17"/>
  </w:num>
  <w:num w:numId="16" w16cid:durableId="180441035">
    <w:abstractNumId w:val="5"/>
  </w:num>
  <w:num w:numId="17" w16cid:durableId="287663327">
    <w:abstractNumId w:val="15"/>
  </w:num>
  <w:num w:numId="18" w16cid:durableId="922759509">
    <w:abstractNumId w:val="10"/>
  </w:num>
  <w:num w:numId="19" w16cid:durableId="40522864">
    <w:abstractNumId w:val="7"/>
  </w:num>
  <w:num w:numId="20" w16cid:durableId="205870171">
    <w:abstractNumId w:val="20"/>
  </w:num>
  <w:num w:numId="21" w16cid:durableId="1366835305">
    <w:abstractNumId w:val="13"/>
  </w:num>
  <w:num w:numId="22" w16cid:durableId="1781992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1B3"/>
    <w:rsid w:val="000018CE"/>
    <w:rsid w:val="00002096"/>
    <w:rsid w:val="00003604"/>
    <w:rsid w:val="00003606"/>
    <w:rsid w:val="000037AD"/>
    <w:rsid w:val="00003DEA"/>
    <w:rsid w:val="000044F1"/>
    <w:rsid w:val="0000462A"/>
    <w:rsid w:val="00004E73"/>
    <w:rsid w:val="000069D5"/>
    <w:rsid w:val="00006B0F"/>
    <w:rsid w:val="000071B1"/>
    <w:rsid w:val="00007444"/>
    <w:rsid w:val="0000753A"/>
    <w:rsid w:val="000106E9"/>
    <w:rsid w:val="00012B7E"/>
    <w:rsid w:val="0001324C"/>
    <w:rsid w:val="00013500"/>
    <w:rsid w:val="00015775"/>
    <w:rsid w:val="00015DB1"/>
    <w:rsid w:val="00015E31"/>
    <w:rsid w:val="00015F96"/>
    <w:rsid w:val="000171D6"/>
    <w:rsid w:val="00020468"/>
    <w:rsid w:val="000207CE"/>
    <w:rsid w:val="000211E6"/>
    <w:rsid w:val="00021DAE"/>
    <w:rsid w:val="000227C5"/>
    <w:rsid w:val="0002290D"/>
    <w:rsid w:val="00022CBE"/>
    <w:rsid w:val="00023161"/>
    <w:rsid w:val="000231AA"/>
    <w:rsid w:val="000234CA"/>
    <w:rsid w:val="000236C8"/>
    <w:rsid w:val="00024582"/>
    <w:rsid w:val="00024598"/>
    <w:rsid w:val="000249CE"/>
    <w:rsid w:val="00025661"/>
    <w:rsid w:val="0002566D"/>
    <w:rsid w:val="0002741F"/>
    <w:rsid w:val="000305E6"/>
    <w:rsid w:val="0003061F"/>
    <w:rsid w:val="00030A7F"/>
    <w:rsid w:val="0003162C"/>
    <w:rsid w:val="00031786"/>
    <w:rsid w:val="00031AA9"/>
    <w:rsid w:val="0003201A"/>
    <w:rsid w:val="00032EE9"/>
    <w:rsid w:val="0003302C"/>
    <w:rsid w:val="00033ECF"/>
    <w:rsid w:val="0003447D"/>
    <w:rsid w:val="00034BB2"/>
    <w:rsid w:val="00035005"/>
    <w:rsid w:val="000355E6"/>
    <w:rsid w:val="0003573B"/>
    <w:rsid w:val="000366C7"/>
    <w:rsid w:val="00040442"/>
    <w:rsid w:val="00040542"/>
    <w:rsid w:val="00041FC8"/>
    <w:rsid w:val="00042FDC"/>
    <w:rsid w:val="00043B6C"/>
    <w:rsid w:val="00043F9D"/>
    <w:rsid w:val="00044855"/>
    <w:rsid w:val="00045A63"/>
    <w:rsid w:val="00045BF4"/>
    <w:rsid w:val="00045DFC"/>
    <w:rsid w:val="000473B5"/>
    <w:rsid w:val="000500B4"/>
    <w:rsid w:val="00050EDB"/>
    <w:rsid w:val="000513F0"/>
    <w:rsid w:val="00052B00"/>
    <w:rsid w:val="00053132"/>
    <w:rsid w:val="0005386C"/>
    <w:rsid w:val="00054521"/>
    <w:rsid w:val="000545E4"/>
    <w:rsid w:val="00057F5D"/>
    <w:rsid w:val="00060878"/>
    <w:rsid w:val="00060D37"/>
    <w:rsid w:val="00060E9C"/>
    <w:rsid w:val="000611CB"/>
    <w:rsid w:val="00061249"/>
    <w:rsid w:val="0006307F"/>
    <w:rsid w:val="00063810"/>
    <w:rsid w:val="00064C32"/>
    <w:rsid w:val="000666E5"/>
    <w:rsid w:val="00066CE8"/>
    <w:rsid w:val="0006753E"/>
    <w:rsid w:val="000677E8"/>
    <w:rsid w:val="00067F6D"/>
    <w:rsid w:val="000701B5"/>
    <w:rsid w:val="00070EC7"/>
    <w:rsid w:val="000729BE"/>
    <w:rsid w:val="00072D5A"/>
    <w:rsid w:val="00072F21"/>
    <w:rsid w:val="000740CE"/>
    <w:rsid w:val="00076DB8"/>
    <w:rsid w:val="00077E6D"/>
    <w:rsid w:val="00080F8B"/>
    <w:rsid w:val="00081247"/>
    <w:rsid w:val="00081952"/>
    <w:rsid w:val="00081D3B"/>
    <w:rsid w:val="000825C7"/>
    <w:rsid w:val="0008294E"/>
    <w:rsid w:val="00082B21"/>
    <w:rsid w:val="00083CB1"/>
    <w:rsid w:val="00084049"/>
    <w:rsid w:val="00084CDB"/>
    <w:rsid w:val="00085F6F"/>
    <w:rsid w:val="00087096"/>
    <w:rsid w:val="0008710E"/>
    <w:rsid w:val="00090934"/>
    <w:rsid w:val="00090DE4"/>
    <w:rsid w:val="00091100"/>
    <w:rsid w:val="00091A1E"/>
    <w:rsid w:val="00091AA5"/>
    <w:rsid w:val="00091DE5"/>
    <w:rsid w:val="00092328"/>
    <w:rsid w:val="00092CE5"/>
    <w:rsid w:val="000933BA"/>
    <w:rsid w:val="00093966"/>
    <w:rsid w:val="00093E15"/>
    <w:rsid w:val="00094486"/>
    <w:rsid w:val="00094F58"/>
    <w:rsid w:val="00096561"/>
    <w:rsid w:val="000A0666"/>
    <w:rsid w:val="000A086E"/>
    <w:rsid w:val="000A14C1"/>
    <w:rsid w:val="000A2BF6"/>
    <w:rsid w:val="000A2FDD"/>
    <w:rsid w:val="000A3716"/>
    <w:rsid w:val="000A3EC7"/>
    <w:rsid w:val="000A481E"/>
    <w:rsid w:val="000A5224"/>
    <w:rsid w:val="000A57C1"/>
    <w:rsid w:val="000A594B"/>
    <w:rsid w:val="000A5B34"/>
    <w:rsid w:val="000A6343"/>
    <w:rsid w:val="000A78C5"/>
    <w:rsid w:val="000A7979"/>
    <w:rsid w:val="000B007F"/>
    <w:rsid w:val="000B0152"/>
    <w:rsid w:val="000B12B7"/>
    <w:rsid w:val="000B19E3"/>
    <w:rsid w:val="000B231A"/>
    <w:rsid w:val="000B24DF"/>
    <w:rsid w:val="000B253E"/>
    <w:rsid w:val="000B25C6"/>
    <w:rsid w:val="000B304F"/>
    <w:rsid w:val="000B3DE9"/>
    <w:rsid w:val="000B68CD"/>
    <w:rsid w:val="000B7BD8"/>
    <w:rsid w:val="000C0268"/>
    <w:rsid w:val="000C0331"/>
    <w:rsid w:val="000C0741"/>
    <w:rsid w:val="000C09EF"/>
    <w:rsid w:val="000C1809"/>
    <w:rsid w:val="000C1CBF"/>
    <w:rsid w:val="000C2698"/>
    <w:rsid w:val="000C2F34"/>
    <w:rsid w:val="000C3745"/>
    <w:rsid w:val="000C39C9"/>
    <w:rsid w:val="000C3A67"/>
    <w:rsid w:val="000C3BC8"/>
    <w:rsid w:val="000C3C86"/>
    <w:rsid w:val="000C6903"/>
    <w:rsid w:val="000C6ABA"/>
    <w:rsid w:val="000C6B77"/>
    <w:rsid w:val="000C70D1"/>
    <w:rsid w:val="000C7E6C"/>
    <w:rsid w:val="000D0E58"/>
    <w:rsid w:val="000D10EF"/>
    <w:rsid w:val="000D1812"/>
    <w:rsid w:val="000D19CB"/>
    <w:rsid w:val="000D1B64"/>
    <w:rsid w:val="000D1BA0"/>
    <w:rsid w:val="000D2166"/>
    <w:rsid w:val="000D260E"/>
    <w:rsid w:val="000D2640"/>
    <w:rsid w:val="000D3125"/>
    <w:rsid w:val="000D3ED0"/>
    <w:rsid w:val="000D5112"/>
    <w:rsid w:val="000D5898"/>
    <w:rsid w:val="000D6119"/>
    <w:rsid w:val="000D7DD3"/>
    <w:rsid w:val="000E0160"/>
    <w:rsid w:val="000E10D5"/>
    <w:rsid w:val="000E1449"/>
    <w:rsid w:val="000E14E9"/>
    <w:rsid w:val="000E19A7"/>
    <w:rsid w:val="000E38A2"/>
    <w:rsid w:val="000E3FE9"/>
    <w:rsid w:val="000E5C77"/>
    <w:rsid w:val="000E5E0B"/>
    <w:rsid w:val="000E675B"/>
    <w:rsid w:val="000E7E49"/>
    <w:rsid w:val="000F0440"/>
    <w:rsid w:val="000F0C0A"/>
    <w:rsid w:val="000F20C8"/>
    <w:rsid w:val="000F2365"/>
    <w:rsid w:val="000F26D4"/>
    <w:rsid w:val="000F2D6F"/>
    <w:rsid w:val="000F30E6"/>
    <w:rsid w:val="000F312F"/>
    <w:rsid w:val="000F3941"/>
    <w:rsid w:val="000F3BEA"/>
    <w:rsid w:val="000F43A9"/>
    <w:rsid w:val="000F4FE3"/>
    <w:rsid w:val="000F5AF0"/>
    <w:rsid w:val="000F5D02"/>
    <w:rsid w:val="000F6197"/>
    <w:rsid w:val="000F61A6"/>
    <w:rsid w:val="000F629B"/>
    <w:rsid w:val="000F7895"/>
    <w:rsid w:val="000F7ACE"/>
    <w:rsid w:val="00100600"/>
    <w:rsid w:val="00100D1B"/>
    <w:rsid w:val="00100F6C"/>
    <w:rsid w:val="00101A2A"/>
    <w:rsid w:val="00101C78"/>
    <w:rsid w:val="00103345"/>
    <w:rsid w:val="00104A12"/>
    <w:rsid w:val="00105CCA"/>
    <w:rsid w:val="00106B06"/>
    <w:rsid w:val="00110510"/>
    <w:rsid w:val="001139AE"/>
    <w:rsid w:val="00113CC1"/>
    <w:rsid w:val="00114834"/>
    <w:rsid w:val="001152B4"/>
    <w:rsid w:val="001156AE"/>
    <w:rsid w:val="00115F91"/>
    <w:rsid w:val="001163C0"/>
    <w:rsid w:val="00120B68"/>
    <w:rsid w:val="00121E3D"/>
    <w:rsid w:val="00122BA3"/>
    <w:rsid w:val="00122D4A"/>
    <w:rsid w:val="00123709"/>
    <w:rsid w:val="00123826"/>
    <w:rsid w:val="0012452D"/>
    <w:rsid w:val="00124AC1"/>
    <w:rsid w:val="0012694F"/>
    <w:rsid w:val="001269D9"/>
    <w:rsid w:val="00126BDF"/>
    <w:rsid w:val="00126E96"/>
    <w:rsid w:val="00127210"/>
    <w:rsid w:val="00130362"/>
    <w:rsid w:val="00131E97"/>
    <w:rsid w:val="00132FEE"/>
    <w:rsid w:val="00133976"/>
    <w:rsid w:val="0013418F"/>
    <w:rsid w:val="0013444D"/>
    <w:rsid w:val="00135E51"/>
    <w:rsid w:val="00135E7E"/>
    <w:rsid w:val="0013684C"/>
    <w:rsid w:val="00136E8E"/>
    <w:rsid w:val="00137A0F"/>
    <w:rsid w:val="00140123"/>
    <w:rsid w:val="001404E8"/>
    <w:rsid w:val="00140AF8"/>
    <w:rsid w:val="00140F57"/>
    <w:rsid w:val="0014136E"/>
    <w:rsid w:val="00141381"/>
    <w:rsid w:val="0014158E"/>
    <w:rsid w:val="0014178C"/>
    <w:rsid w:val="0014257E"/>
    <w:rsid w:val="00142CE1"/>
    <w:rsid w:val="0014307A"/>
    <w:rsid w:val="00144162"/>
    <w:rsid w:val="001454C5"/>
    <w:rsid w:val="00145BD7"/>
    <w:rsid w:val="001468CF"/>
    <w:rsid w:val="00146CBB"/>
    <w:rsid w:val="00150391"/>
    <w:rsid w:val="0015052D"/>
    <w:rsid w:val="00150C6C"/>
    <w:rsid w:val="001522E7"/>
    <w:rsid w:val="001527C5"/>
    <w:rsid w:val="00153F74"/>
    <w:rsid w:val="001543C4"/>
    <w:rsid w:val="00154A28"/>
    <w:rsid w:val="001553D8"/>
    <w:rsid w:val="00156FC9"/>
    <w:rsid w:val="001573F8"/>
    <w:rsid w:val="00157D44"/>
    <w:rsid w:val="00160805"/>
    <w:rsid w:val="00160FA2"/>
    <w:rsid w:val="00161467"/>
    <w:rsid w:val="001620A6"/>
    <w:rsid w:val="00163BD7"/>
    <w:rsid w:val="00165528"/>
    <w:rsid w:val="0016564C"/>
    <w:rsid w:val="00165F18"/>
    <w:rsid w:val="001662E1"/>
    <w:rsid w:val="00166578"/>
    <w:rsid w:val="00166E1C"/>
    <w:rsid w:val="00170047"/>
    <w:rsid w:val="00170119"/>
    <w:rsid w:val="00170329"/>
    <w:rsid w:val="00171722"/>
    <w:rsid w:val="00172D25"/>
    <w:rsid w:val="00175760"/>
    <w:rsid w:val="00176586"/>
    <w:rsid w:val="00177923"/>
    <w:rsid w:val="00177DB0"/>
    <w:rsid w:val="00180039"/>
    <w:rsid w:val="00181204"/>
    <w:rsid w:val="0018318D"/>
    <w:rsid w:val="00185231"/>
    <w:rsid w:val="00185376"/>
    <w:rsid w:val="00185556"/>
    <w:rsid w:val="0018557E"/>
    <w:rsid w:val="0018566C"/>
    <w:rsid w:val="00185C68"/>
    <w:rsid w:val="00186409"/>
    <w:rsid w:val="001865E6"/>
    <w:rsid w:val="0018670F"/>
    <w:rsid w:val="00186E61"/>
    <w:rsid w:val="00190916"/>
    <w:rsid w:val="00190C3A"/>
    <w:rsid w:val="00190D01"/>
    <w:rsid w:val="00190F72"/>
    <w:rsid w:val="0019162D"/>
    <w:rsid w:val="001919DE"/>
    <w:rsid w:val="00191DB2"/>
    <w:rsid w:val="001928D1"/>
    <w:rsid w:val="00192D01"/>
    <w:rsid w:val="00192D16"/>
    <w:rsid w:val="00193278"/>
    <w:rsid w:val="0019512C"/>
    <w:rsid w:val="00195288"/>
    <w:rsid w:val="001960CD"/>
    <w:rsid w:val="00197553"/>
    <w:rsid w:val="00197CFB"/>
    <w:rsid w:val="00197D1E"/>
    <w:rsid w:val="001A0B03"/>
    <w:rsid w:val="001A0B06"/>
    <w:rsid w:val="001A2554"/>
    <w:rsid w:val="001A4617"/>
    <w:rsid w:val="001A520A"/>
    <w:rsid w:val="001A5AA2"/>
    <w:rsid w:val="001A5B1A"/>
    <w:rsid w:val="001A62F8"/>
    <w:rsid w:val="001A6CF6"/>
    <w:rsid w:val="001A707F"/>
    <w:rsid w:val="001A70AC"/>
    <w:rsid w:val="001A7F29"/>
    <w:rsid w:val="001B0C2B"/>
    <w:rsid w:val="001B1214"/>
    <w:rsid w:val="001B13E3"/>
    <w:rsid w:val="001B150C"/>
    <w:rsid w:val="001B1C4F"/>
    <w:rsid w:val="001B3BF7"/>
    <w:rsid w:val="001B42C3"/>
    <w:rsid w:val="001B46CE"/>
    <w:rsid w:val="001B4767"/>
    <w:rsid w:val="001B570A"/>
    <w:rsid w:val="001B6524"/>
    <w:rsid w:val="001B652E"/>
    <w:rsid w:val="001B6C75"/>
    <w:rsid w:val="001B6CBF"/>
    <w:rsid w:val="001B6DAE"/>
    <w:rsid w:val="001B7419"/>
    <w:rsid w:val="001C09A4"/>
    <w:rsid w:val="001C0DF9"/>
    <w:rsid w:val="001C10FD"/>
    <w:rsid w:val="001C137F"/>
    <w:rsid w:val="001C15E4"/>
    <w:rsid w:val="001C17B1"/>
    <w:rsid w:val="001C17C3"/>
    <w:rsid w:val="001C415B"/>
    <w:rsid w:val="001C5018"/>
    <w:rsid w:val="001C5164"/>
    <w:rsid w:val="001C6423"/>
    <w:rsid w:val="001C6450"/>
    <w:rsid w:val="001C6B8C"/>
    <w:rsid w:val="001C78C5"/>
    <w:rsid w:val="001C7EE2"/>
    <w:rsid w:val="001D25C0"/>
    <w:rsid w:val="001D3C47"/>
    <w:rsid w:val="001D4F8E"/>
    <w:rsid w:val="001D592F"/>
    <w:rsid w:val="001D5E18"/>
    <w:rsid w:val="001D644C"/>
    <w:rsid w:val="001D6A3E"/>
    <w:rsid w:val="001E00EE"/>
    <w:rsid w:val="001E0624"/>
    <w:rsid w:val="001E1AD7"/>
    <w:rsid w:val="001E28CD"/>
    <w:rsid w:val="001E2D09"/>
    <w:rsid w:val="001E2E7C"/>
    <w:rsid w:val="001E2FB5"/>
    <w:rsid w:val="001E33DF"/>
    <w:rsid w:val="001E3A07"/>
    <w:rsid w:val="001E3D32"/>
    <w:rsid w:val="001E3F13"/>
    <w:rsid w:val="001E4AD1"/>
    <w:rsid w:val="001E5426"/>
    <w:rsid w:val="001E5752"/>
    <w:rsid w:val="001F0683"/>
    <w:rsid w:val="001F0D49"/>
    <w:rsid w:val="001F0D74"/>
    <w:rsid w:val="001F178D"/>
    <w:rsid w:val="001F1F79"/>
    <w:rsid w:val="001F22C8"/>
    <w:rsid w:val="001F24C1"/>
    <w:rsid w:val="001F437E"/>
    <w:rsid w:val="00200143"/>
    <w:rsid w:val="0020160D"/>
    <w:rsid w:val="00201D7F"/>
    <w:rsid w:val="00202893"/>
    <w:rsid w:val="00202E99"/>
    <w:rsid w:val="00203117"/>
    <w:rsid w:val="00203A06"/>
    <w:rsid w:val="002043B2"/>
    <w:rsid w:val="002050FA"/>
    <w:rsid w:val="002051CA"/>
    <w:rsid w:val="00205BBB"/>
    <w:rsid w:val="00207C00"/>
    <w:rsid w:val="00207CE1"/>
    <w:rsid w:val="002102F0"/>
    <w:rsid w:val="00211EC7"/>
    <w:rsid w:val="00211F27"/>
    <w:rsid w:val="0021209B"/>
    <w:rsid w:val="00212AD0"/>
    <w:rsid w:val="00212F95"/>
    <w:rsid w:val="00213D93"/>
    <w:rsid w:val="002148AC"/>
    <w:rsid w:val="002149F9"/>
    <w:rsid w:val="00216D3E"/>
    <w:rsid w:val="00217327"/>
    <w:rsid w:val="00217335"/>
    <w:rsid w:val="00217655"/>
    <w:rsid w:val="00220247"/>
    <w:rsid w:val="00220A75"/>
    <w:rsid w:val="0022114B"/>
    <w:rsid w:val="00221D56"/>
    <w:rsid w:val="00222403"/>
    <w:rsid w:val="00222D3C"/>
    <w:rsid w:val="00222D85"/>
    <w:rsid w:val="002231EA"/>
    <w:rsid w:val="00223709"/>
    <w:rsid w:val="00223DF2"/>
    <w:rsid w:val="002241DF"/>
    <w:rsid w:val="0022476C"/>
    <w:rsid w:val="00226DBC"/>
    <w:rsid w:val="002271B4"/>
    <w:rsid w:val="0022750D"/>
    <w:rsid w:val="00227D91"/>
    <w:rsid w:val="002300BE"/>
    <w:rsid w:val="00231B4A"/>
    <w:rsid w:val="0023324C"/>
    <w:rsid w:val="002340E4"/>
    <w:rsid w:val="002358E9"/>
    <w:rsid w:val="00240AD6"/>
    <w:rsid w:val="00240B39"/>
    <w:rsid w:val="00241D8C"/>
    <w:rsid w:val="00242092"/>
    <w:rsid w:val="00242B39"/>
    <w:rsid w:val="00243028"/>
    <w:rsid w:val="002430EF"/>
    <w:rsid w:val="0024312E"/>
    <w:rsid w:val="0024345D"/>
    <w:rsid w:val="00244A5D"/>
    <w:rsid w:val="00245717"/>
    <w:rsid w:val="002463B4"/>
    <w:rsid w:val="00246591"/>
    <w:rsid w:val="00247346"/>
    <w:rsid w:val="00250CAA"/>
    <w:rsid w:val="002516F6"/>
    <w:rsid w:val="00251804"/>
    <w:rsid w:val="002528BF"/>
    <w:rsid w:val="00253413"/>
    <w:rsid w:val="00253C0F"/>
    <w:rsid w:val="00253F1B"/>
    <w:rsid w:val="00254331"/>
    <w:rsid w:val="00254F91"/>
    <w:rsid w:val="00254FFD"/>
    <w:rsid w:val="00256044"/>
    <w:rsid w:val="002562A1"/>
    <w:rsid w:val="00257394"/>
    <w:rsid w:val="00257543"/>
    <w:rsid w:val="00257AC2"/>
    <w:rsid w:val="0026055D"/>
    <w:rsid w:val="00261DC0"/>
    <w:rsid w:val="00261F84"/>
    <w:rsid w:val="002624C0"/>
    <w:rsid w:val="002629A1"/>
    <w:rsid w:val="00262A27"/>
    <w:rsid w:val="00263328"/>
    <w:rsid w:val="00264311"/>
    <w:rsid w:val="0026458B"/>
    <w:rsid w:val="00264B16"/>
    <w:rsid w:val="00264EFA"/>
    <w:rsid w:val="00264FFC"/>
    <w:rsid w:val="00265259"/>
    <w:rsid w:val="00265BB1"/>
    <w:rsid w:val="00265E53"/>
    <w:rsid w:val="00265F04"/>
    <w:rsid w:val="00266E4F"/>
    <w:rsid w:val="0026763B"/>
    <w:rsid w:val="00270337"/>
    <w:rsid w:val="00270F6E"/>
    <w:rsid w:val="00271288"/>
    <w:rsid w:val="002713B2"/>
    <w:rsid w:val="00271F78"/>
    <w:rsid w:val="0027371B"/>
    <w:rsid w:val="0027430F"/>
    <w:rsid w:val="00274B56"/>
    <w:rsid w:val="00275B64"/>
    <w:rsid w:val="00276363"/>
    <w:rsid w:val="00276817"/>
    <w:rsid w:val="00277937"/>
    <w:rsid w:val="002801D9"/>
    <w:rsid w:val="002823D3"/>
    <w:rsid w:val="00282736"/>
    <w:rsid w:val="00282F85"/>
    <w:rsid w:val="00282FBD"/>
    <w:rsid w:val="0028311A"/>
    <w:rsid w:val="00283420"/>
    <w:rsid w:val="00284A4A"/>
    <w:rsid w:val="00286A43"/>
    <w:rsid w:val="00287205"/>
    <w:rsid w:val="00287FC4"/>
    <w:rsid w:val="00290264"/>
    <w:rsid w:val="0029108E"/>
    <w:rsid w:val="002914C2"/>
    <w:rsid w:val="00291580"/>
    <w:rsid w:val="00291F59"/>
    <w:rsid w:val="00292889"/>
    <w:rsid w:val="00293636"/>
    <w:rsid w:val="00293F11"/>
    <w:rsid w:val="002943FF"/>
    <w:rsid w:val="00294CD5"/>
    <w:rsid w:val="00295060"/>
    <w:rsid w:val="00295978"/>
    <w:rsid w:val="00295B2D"/>
    <w:rsid w:val="00295FE1"/>
    <w:rsid w:val="002965DD"/>
    <w:rsid w:val="002A045A"/>
    <w:rsid w:val="002A0733"/>
    <w:rsid w:val="002A0A72"/>
    <w:rsid w:val="002A0CE8"/>
    <w:rsid w:val="002A0E2A"/>
    <w:rsid w:val="002A1830"/>
    <w:rsid w:val="002A235F"/>
    <w:rsid w:val="002A349B"/>
    <w:rsid w:val="002A3969"/>
    <w:rsid w:val="002A48E8"/>
    <w:rsid w:val="002A4A56"/>
    <w:rsid w:val="002A4CDA"/>
    <w:rsid w:val="002A5656"/>
    <w:rsid w:val="002A59AE"/>
    <w:rsid w:val="002A5C5C"/>
    <w:rsid w:val="002A62BA"/>
    <w:rsid w:val="002A639E"/>
    <w:rsid w:val="002A663B"/>
    <w:rsid w:val="002B078B"/>
    <w:rsid w:val="002B10CC"/>
    <w:rsid w:val="002B1157"/>
    <w:rsid w:val="002B17C1"/>
    <w:rsid w:val="002B2EB4"/>
    <w:rsid w:val="002B2F97"/>
    <w:rsid w:val="002B30BA"/>
    <w:rsid w:val="002B345A"/>
    <w:rsid w:val="002B44E7"/>
    <w:rsid w:val="002B66A7"/>
    <w:rsid w:val="002B6CB3"/>
    <w:rsid w:val="002B7265"/>
    <w:rsid w:val="002C09A4"/>
    <w:rsid w:val="002C29BA"/>
    <w:rsid w:val="002C2AA2"/>
    <w:rsid w:val="002C2CC8"/>
    <w:rsid w:val="002C3E4D"/>
    <w:rsid w:val="002C4403"/>
    <w:rsid w:val="002C4B58"/>
    <w:rsid w:val="002C54CF"/>
    <w:rsid w:val="002C62A3"/>
    <w:rsid w:val="002C6515"/>
    <w:rsid w:val="002C6C76"/>
    <w:rsid w:val="002C6CD9"/>
    <w:rsid w:val="002C73F8"/>
    <w:rsid w:val="002C7BB0"/>
    <w:rsid w:val="002D0CE4"/>
    <w:rsid w:val="002D210B"/>
    <w:rsid w:val="002D2D42"/>
    <w:rsid w:val="002D39F6"/>
    <w:rsid w:val="002D3CFD"/>
    <w:rsid w:val="002D4003"/>
    <w:rsid w:val="002D48A6"/>
    <w:rsid w:val="002D55C1"/>
    <w:rsid w:val="002D5CD4"/>
    <w:rsid w:val="002D5D65"/>
    <w:rsid w:val="002D7232"/>
    <w:rsid w:val="002E0125"/>
    <w:rsid w:val="002E0535"/>
    <w:rsid w:val="002E0742"/>
    <w:rsid w:val="002E16EF"/>
    <w:rsid w:val="002E1E5B"/>
    <w:rsid w:val="002E3224"/>
    <w:rsid w:val="002E3CB6"/>
    <w:rsid w:val="002E4340"/>
    <w:rsid w:val="002E47C6"/>
    <w:rsid w:val="002E4A4D"/>
    <w:rsid w:val="002E5F02"/>
    <w:rsid w:val="002E6640"/>
    <w:rsid w:val="002E67D7"/>
    <w:rsid w:val="002E6C65"/>
    <w:rsid w:val="002E7277"/>
    <w:rsid w:val="002E7B86"/>
    <w:rsid w:val="002F0130"/>
    <w:rsid w:val="002F0E88"/>
    <w:rsid w:val="002F1D31"/>
    <w:rsid w:val="002F29C1"/>
    <w:rsid w:val="002F3CA0"/>
    <w:rsid w:val="002F4252"/>
    <w:rsid w:val="002F6109"/>
    <w:rsid w:val="00300489"/>
    <w:rsid w:val="00300D48"/>
    <w:rsid w:val="003010F5"/>
    <w:rsid w:val="00301547"/>
    <w:rsid w:val="00301876"/>
    <w:rsid w:val="003018BC"/>
    <w:rsid w:val="003019A1"/>
    <w:rsid w:val="00301AF0"/>
    <w:rsid w:val="00302EF4"/>
    <w:rsid w:val="003033C4"/>
    <w:rsid w:val="00303775"/>
    <w:rsid w:val="00303BB5"/>
    <w:rsid w:val="00303EF3"/>
    <w:rsid w:val="003049C5"/>
    <w:rsid w:val="00304CFF"/>
    <w:rsid w:val="00306068"/>
    <w:rsid w:val="0030612F"/>
    <w:rsid w:val="0030670B"/>
    <w:rsid w:val="00306CED"/>
    <w:rsid w:val="00310473"/>
    <w:rsid w:val="0031108C"/>
    <w:rsid w:val="0031226E"/>
    <w:rsid w:val="003123B6"/>
    <w:rsid w:val="00312825"/>
    <w:rsid w:val="003130DC"/>
    <w:rsid w:val="0031345E"/>
    <w:rsid w:val="00314217"/>
    <w:rsid w:val="00314378"/>
    <w:rsid w:val="0031537C"/>
    <w:rsid w:val="00315969"/>
    <w:rsid w:val="003177BA"/>
    <w:rsid w:val="0032169B"/>
    <w:rsid w:val="00322574"/>
    <w:rsid w:val="003227EC"/>
    <w:rsid w:val="00322954"/>
    <w:rsid w:val="00322B02"/>
    <w:rsid w:val="00324404"/>
    <w:rsid w:val="003247DA"/>
    <w:rsid w:val="00325FF8"/>
    <w:rsid w:val="00326740"/>
    <w:rsid w:val="00326BE8"/>
    <w:rsid w:val="0033011A"/>
    <w:rsid w:val="0033213B"/>
    <w:rsid w:val="0033542E"/>
    <w:rsid w:val="003369C3"/>
    <w:rsid w:val="00336A20"/>
    <w:rsid w:val="00336AC9"/>
    <w:rsid w:val="00337279"/>
    <w:rsid w:val="00337DD3"/>
    <w:rsid w:val="00341897"/>
    <w:rsid w:val="00342075"/>
    <w:rsid w:val="003427A7"/>
    <w:rsid w:val="00343188"/>
    <w:rsid w:val="00343276"/>
    <w:rsid w:val="0034356F"/>
    <w:rsid w:val="00344D23"/>
    <w:rsid w:val="00344E3F"/>
    <w:rsid w:val="00345658"/>
    <w:rsid w:val="00346915"/>
    <w:rsid w:val="00346C53"/>
    <w:rsid w:val="00346DB2"/>
    <w:rsid w:val="003521A4"/>
    <w:rsid w:val="00354CE2"/>
    <w:rsid w:val="00355C77"/>
    <w:rsid w:val="003564F1"/>
    <w:rsid w:val="003572CC"/>
    <w:rsid w:val="00357CF3"/>
    <w:rsid w:val="00357E26"/>
    <w:rsid w:val="003612F7"/>
    <w:rsid w:val="00361BF5"/>
    <w:rsid w:val="00361E46"/>
    <w:rsid w:val="0036246E"/>
    <w:rsid w:val="0036322B"/>
    <w:rsid w:val="00363D07"/>
    <w:rsid w:val="003642CE"/>
    <w:rsid w:val="00364319"/>
    <w:rsid w:val="0036521D"/>
    <w:rsid w:val="0036531E"/>
    <w:rsid w:val="0036545F"/>
    <w:rsid w:val="00365951"/>
    <w:rsid w:val="00366587"/>
    <w:rsid w:val="003669CA"/>
    <w:rsid w:val="00366A59"/>
    <w:rsid w:val="00367CE6"/>
    <w:rsid w:val="0037122C"/>
    <w:rsid w:val="0037221F"/>
    <w:rsid w:val="003728D8"/>
    <w:rsid w:val="00372BAE"/>
    <w:rsid w:val="003750B7"/>
    <w:rsid w:val="00377847"/>
    <w:rsid w:val="00377FD1"/>
    <w:rsid w:val="00380542"/>
    <w:rsid w:val="0038106A"/>
    <w:rsid w:val="00381070"/>
    <w:rsid w:val="00381C34"/>
    <w:rsid w:val="00381F77"/>
    <w:rsid w:val="00382459"/>
    <w:rsid w:val="00384C67"/>
    <w:rsid w:val="00390028"/>
    <w:rsid w:val="00391076"/>
    <w:rsid w:val="003920C0"/>
    <w:rsid w:val="0039239E"/>
    <w:rsid w:val="00393640"/>
    <w:rsid w:val="00393942"/>
    <w:rsid w:val="00394EEE"/>
    <w:rsid w:val="00397400"/>
    <w:rsid w:val="003A10D2"/>
    <w:rsid w:val="003A1798"/>
    <w:rsid w:val="003A1858"/>
    <w:rsid w:val="003A2680"/>
    <w:rsid w:val="003A26B2"/>
    <w:rsid w:val="003A29B6"/>
    <w:rsid w:val="003A2AD6"/>
    <w:rsid w:val="003A3394"/>
    <w:rsid w:val="003A346F"/>
    <w:rsid w:val="003A37C2"/>
    <w:rsid w:val="003A5FE9"/>
    <w:rsid w:val="003A67C8"/>
    <w:rsid w:val="003A69FF"/>
    <w:rsid w:val="003A7151"/>
    <w:rsid w:val="003A718C"/>
    <w:rsid w:val="003A7A8E"/>
    <w:rsid w:val="003B026B"/>
    <w:rsid w:val="003B164E"/>
    <w:rsid w:val="003B2A74"/>
    <w:rsid w:val="003B2D79"/>
    <w:rsid w:val="003B4645"/>
    <w:rsid w:val="003B4EBD"/>
    <w:rsid w:val="003B7CAE"/>
    <w:rsid w:val="003C2272"/>
    <w:rsid w:val="003C2E84"/>
    <w:rsid w:val="003C327F"/>
    <w:rsid w:val="003C33C7"/>
    <w:rsid w:val="003C415E"/>
    <w:rsid w:val="003C48F7"/>
    <w:rsid w:val="003C5065"/>
    <w:rsid w:val="003C5720"/>
    <w:rsid w:val="003C589C"/>
    <w:rsid w:val="003C63F6"/>
    <w:rsid w:val="003C6541"/>
    <w:rsid w:val="003C66F2"/>
    <w:rsid w:val="003C69EF"/>
    <w:rsid w:val="003C7A46"/>
    <w:rsid w:val="003D0311"/>
    <w:rsid w:val="003D0746"/>
    <w:rsid w:val="003D089A"/>
    <w:rsid w:val="003D148A"/>
    <w:rsid w:val="003D1894"/>
    <w:rsid w:val="003D34EC"/>
    <w:rsid w:val="003D371A"/>
    <w:rsid w:val="003D5258"/>
    <w:rsid w:val="003D5325"/>
    <w:rsid w:val="003D5804"/>
    <w:rsid w:val="003E0B03"/>
    <w:rsid w:val="003E10F2"/>
    <w:rsid w:val="003E1267"/>
    <w:rsid w:val="003E169A"/>
    <w:rsid w:val="003E1DFC"/>
    <w:rsid w:val="003E370B"/>
    <w:rsid w:val="003E44EF"/>
    <w:rsid w:val="003E4813"/>
    <w:rsid w:val="003E6B2D"/>
    <w:rsid w:val="003F028D"/>
    <w:rsid w:val="003F0A1C"/>
    <w:rsid w:val="003F173C"/>
    <w:rsid w:val="003F1BF7"/>
    <w:rsid w:val="003F241E"/>
    <w:rsid w:val="003F2485"/>
    <w:rsid w:val="003F2490"/>
    <w:rsid w:val="003F2630"/>
    <w:rsid w:val="003F2B4B"/>
    <w:rsid w:val="003F2F8D"/>
    <w:rsid w:val="003F3C62"/>
    <w:rsid w:val="003F5EDA"/>
    <w:rsid w:val="00400D97"/>
    <w:rsid w:val="00400FDF"/>
    <w:rsid w:val="004014BD"/>
    <w:rsid w:val="004014F4"/>
    <w:rsid w:val="0040172D"/>
    <w:rsid w:val="0040184A"/>
    <w:rsid w:val="00403B49"/>
    <w:rsid w:val="00404E27"/>
    <w:rsid w:val="00405588"/>
    <w:rsid w:val="004064A6"/>
    <w:rsid w:val="00406D4B"/>
    <w:rsid w:val="004070BF"/>
    <w:rsid w:val="00407AAB"/>
    <w:rsid w:val="0041207C"/>
    <w:rsid w:val="00412AA5"/>
    <w:rsid w:val="00414E76"/>
    <w:rsid w:val="00415137"/>
    <w:rsid w:val="00416052"/>
    <w:rsid w:val="004161F5"/>
    <w:rsid w:val="004169B1"/>
    <w:rsid w:val="00420E45"/>
    <w:rsid w:val="00420E9D"/>
    <w:rsid w:val="004211A8"/>
    <w:rsid w:val="00421B2A"/>
    <w:rsid w:val="00421ECF"/>
    <w:rsid w:val="00422015"/>
    <w:rsid w:val="00422E52"/>
    <w:rsid w:val="0042313A"/>
    <w:rsid w:val="004237FE"/>
    <w:rsid w:val="00424812"/>
    <w:rsid w:val="004256BE"/>
    <w:rsid w:val="004265CD"/>
    <w:rsid w:val="0042689D"/>
    <w:rsid w:val="0043023C"/>
    <w:rsid w:val="004305D7"/>
    <w:rsid w:val="0043099B"/>
    <w:rsid w:val="0043099F"/>
    <w:rsid w:val="004316A9"/>
    <w:rsid w:val="00431A93"/>
    <w:rsid w:val="00431F48"/>
    <w:rsid w:val="0043267A"/>
    <w:rsid w:val="0043268C"/>
    <w:rsid w:val="00433384"/>
    <w:rsid w:val="00433C3F"/>
    <w:rsid w:val="0043409A"/>
    <w:rsid w:val="00434609"/>
    <w:rsid w:val="00434DDC"/>
    <w:rsid w:val="00434E2E"/>
    <w:rsid w:val="00435469"/>
    <w:rsid w:val="00437BAE"/>
    <w:rsid w:val="00440ADE"/>
    <w:rsid w:val="00440C0E"/>
    <w:rsid w:val="00442DAC"/>
    <w:rsid w:val="00443148"/>
    <w:rsid w:val="00443A6E"/>
    <w:rsid w:val="00445954"/>
    <w:rsid w:val="004472B4"/>
    <w:rsid w:val="00447659"/>
    <w:rsid w:val="0044778C"/>
    <w:rsid w:val="004519D2"/>
    <w:rsid w:val="00451A25"/>
    <w:rsid w:val="004541CB"/>
    <w:rsid w:val="0045448B"/>
    <w:rsid w:val="0045539C"/>
    <w:rsid w:val="0045572E"/>
    <w:rsid w:val="00455B0D"/>
    <w:rsid w:val="00455F3D"/>
    <w:rsid w:val="00456505"/>
    <w:rsid w:val="00456AAC"/>
    <w:rsid w:val="00457361"/>
    <w:rsid w:val="00457874"/>
    <w:rsid w:val="004616D8"/>
    <w:rsid w:val="00461B60"/>
    <w:rsid w:val="00461F47"/>
    <w:rsid w:val="0046219B"/>
    <w:rsid w:val="00462735"/>
    <w:rsid w:val="00462B9F"/>
    <w:rsid w:val="00462E68"/>
    <w:rsid w:val="00462EFA"/>
    <w:rsid w:val="00463B19"/>
    <w:rsid w:val="00464FDF"/>
    <w:rsid w:val="00465226"/>
    <w:rsid w:val="00466064"/>
    <w:rsid w:val="00466D9E"/>
    <w:rsid w:val="00467BF2"/>
    <w:rsid w:val="00467DA6"/>
    <w:rsid w:val="004700F6"/>
    <w:rsid w:val="004708E2"/>
    <w:rsid w:val="00470EFC"/>
    <w:rsid w:val="004715F9"/>
    <w:rsid w:val="00471EB1"/>
    <w:rsid w:val="00472738"/>
    <w:rsid w:val="004731ED"/>
    <w:rsid w:val="004745F6"/>
    <w:rsid w:val="00474888"/>
    <w:rsid w:val="00477115"/>
    <w:rsid w:val="00477892"/>
    <w:rsid w:val="00477D04"/>
    <w:rsid w:val="004810C0"/>
    <w:rsid w:val="00481747"/>
    <w:rsid w:val="00482414"/>
    <w:rsid w:val="00482A15"/>
    <w:rsid w:val="00482F91"/>
    <w:rsid w:val="0048353E"/>
    <w:rsid w:val="00483818"/>
    <w:rsid w:val="004840E0"/>
    <w:rsid w:val="00484241"/>
    <w:rsid w:val="004848D4"/>
    <w:rsid w:val="004849D4"/>
    <w:rsid w:val="00486342"/>
    <w:rsid w:val="0048636F"/>
    <w:rsid w:val="00486674"/>
    <w:rsid w:val="004867E5"/>
    <w:rsid w:val="00490A91"/>
    <w:rsid w:val="0049181B"/>
    <w:rsid w:val="00491F79"/>
    <w:rsid w:val="004928B9"/>
    <w:rsid w:val="004934EC"/>
    <w:rsid w:val="0049365A"/>
    <w:rsid w:val="00493925"/>
    <w:rsid w:val="00494E5B"/>
    <w:rsid w:val="00496B44"/>
    <w:rsid w:val="004976A8"/>
    <w:rsid w:val="004A02F5"/>
    <w:rsid w:val="004A0C28"/>
    <w:rsid w:val="004A0F28"/>
    <w:rsid w:val="004A2D8D"/>
    <w:rsid w:val="004A2E33"/>
    <w:rsid w:val="004A33CE"/>
    <w:rsid w:val="004A3A61"/>
    <w:rsid w:val="004A4438"/>
    <w:rsid w:val="004A63C0"/>
    <w:rsid w:val="004A66F4"/>
    <w:rsid w:val="004A6B1F"/>
    <w:rsid w:val="004A6EC6"/>
    <w:rsid w:val="004A6EDB"/>
    <w:rsid w:val="004A783F"/>
    <w:rsid w:val="004B0BFB"/>
    <w:rsid w:val="004B1C47"/>
    <w:rsid w:val="004B29FA"/>
    <w:rsid w:val="004B2C9C"/>
    <w:rsid w:val="004B3CF1"/>
    <w:rsid w:val="004B43BD"/>
    <w:rsid w:val="004B642D"/>
    <w:rsid w:val="004B6B79"/>
    <w:rsid w:val="004B6FF0"/>
    <w:rsid w:val="004B7455"/>
    <w:rsid w:val="004C0F1E"/>
    <w:rsid w:val="004C1BCA"/>
    <w:rsid w:val="004C1E3D"/>
    <w:rsid w:val="004C3685"/>
    <w:rsid w:val="004C3A00"/>
    <w:rsid w:val="004C48F0"/>
    <w:rsid w:val="004C4B9B"/>
    <w:rsid w:val="004C4F02"/>
    <w:rsid w:val="004C57B7"/>
    <w:rsid w:val="004C6195"/>
    <w:rsid w:val="004C7218"/>
    <w:rsid w:val="004D0AF4"/>
    <w:rsid w:val="004D0D7B"/>
    <w:rsid w:val="004D1318"/>
    <w:rsid w:val="004D13E4"/>
    <w:rsid w:val="004D1D74"/>
    <w:rsid w:val="004D2083"/>
    <w:rsid w:val="004D22B3"/>
    <w:rsid w:val="004D26F1"/>
    <w:rsid w:val="004D3FBD"/>
    <w:rsid w:val="004D581A"/>
    <w:rsid w:val="004D653E"/>
    <w:rsid w:val="004D6D54"/>
    <w:rsid w:val="004D6E2E"/>
    <w:rsid w:val="004D733E"/>
    <w:rsid w:val="004D7C7D"/>
    <w:rsid w:val="004E1223"/>
    <w:rsid w:val="004E1642"/>
    <w:rsid w:val="004E2C32"/>
    <w:rsid w:val="004E2F99"/>
    <w:rsid w:val="004E3EEB"/>
    <w:rsid w:val="004E4F10"/>
    <w:rsid w:val="004E5C2D"/>
    <w:rsid w:val="004E6059"/>
    <w:rsid w:val="004E64CE"/>
    <w:rsid w:val="004E65F2"/>
    <w:rsid w:val="004E7555"/>
    <w:rsid w:val="004F04A0"/>
    <w:rsid w:val="004F0A38"/>
    <w:rsid w:val="004F282D"/>
    <w:rsid w:val="004F32C4"/>
    <w:rsid w:val="004F35DC"/>
    <w:rsid w:val="004F3A98"/>
    <w:rsid w:val="004F4039"/>
    <w:rsid w:val="004F43AF"/>
    <w:rsid w:val="004F50F2"/>
    <w:rsid w:val="004F6738"/>
    <w:rsid w:val="00500405"/>
    <w:rsid w:val="00500568"/>
    <w:rsid w:val="005005B2"/>
    <w:rsid w:val="005016FC"/>
    <w:rsid w:val="005018A2"/>
    <w:rsid w:val="00501DAE"/>
    <w:rsid w:val="00501E24"/>
    <w:rsid w:val="005042C3"/>
    <w:rsid w:val="00505849"/>
    <w:rsid w:val="00505B57"/>
    <w:rsid w:val="0050713D"/>
    <w:rsid w:val="00507971"/>
    <w:rsid w:val="005105FB"/>
    <w:rsid w:val="005107B5"/>
    <w:rsid w:val="00510B35"/>
    <w:rsid w:val="00511C16"/>
    <w:rsid w:val="00511FE7"/>
    <w:rsid w:val="00513C6A"/>
    <w:rsid w:val="00513DDD"/>
    <w:rsid w:val="0051400B"/>
    <w:rsid w:val="005141C9"/>
    <w:rsid w:val="005150C3"/>
    <w:rsid w:val="00515547"/>
    <w:rsid w:val="00516030"/>
    <w:rsid w:val="00516CBE"/>
    <w:rsid w:val="00516D50"/>
    <w:rsid w:val="00517333"/>
    <w:rsid w:val="00517453"/>
    <w:rsid w:val="00520986"/>
    <w:rsid w:val="00520E83"/>
    <w:rsid w:val="005215F9"/>
    <w:rsid w:val="00521604"/>
    <w:rsid w:val="0052241C"/>
    <w:rsid w:val="00522717"/>
    <w:rsid w:val="00522E69"/>
    <w:rsid w:val="00522F73"/>
    <w:rsid w:val="0052372D"/>
    <w:rsid w:val="005237AA"/>
    <w:rsid w:val="00524880"/>
    <w:rsid w:val="005248D5"/>
    <w:rsid w:val="0052526E"/>
    <w:rsid w:val="00525F71"/>
    <w:rsid w:val="00526550"/>
    <w:rsid w:val="00527611"/>
    <w:rsid w:val="005276DF"/>
    <w:rsid w:val="00530856"/>
    <w:rsid w:val="005312A6"/>
    <w:rsid w:val="005329B6"/>
    <w:rsid w:val="00533764"/>
    <w:rsid w:val="00534C91"/>
    <w:rsid w:val="00535665"/>
    <w:rsid w:val="005357FD"/>
    <w:rsid w:val="00536277"/>
    <w:rsid w:val="00536CB3"/>
    <w:rsid w:val="0053738F"/>
    <w:rsid w:val="0053790B"/>
    <w:rsid w:val="0054094B"/>
    <w:rsid w:val="00540B2C"/>
    <w:rsid w:val="00541E61"/>
    <w:rsid w:val="0054261C"/>
    <w:rsid w:val="005426AA"/>
    <w:rsid w:val="00543070"/>
    <w:rsid w:val="005431E6"/>
    <w:rsid w:val="00543240"/>
    <w:rsid w:val="00543BCE"/>
    <w:rsid w:val="00545A9A"/>
    <w:rsid w:val="005508A2"/>
    <w:rsid w:val="00551D71"/>
    <w:rsid w:val="00551D94"/>
    <w:rsid w:val="00552068"/>
    <w:rsid w:val="00552340"/>
    <w:rsid w:val="005523B7"/>
    <w:rsid w:val="0055286F"/>
    <w:rsid w:val="00552AFF"/>
    <w:rsid w:val="0055367E"/>
    <w:rsid w:val="00553B2B"/>
    <w:rsid w:val="00555619"/>
    <w:rsid w:val="00555867"/>
    <w:rsid w:val="00555E47"/>
    <w:rsid w:val="005568FF"/>
    <w:rsid w:val="00560C37"/>
    <w:rsid w:val="00562322"/>
    <w:rsid w:val="005625C7"/>
    <w:rsid w:val="00563E4A"/>
    <w:rsid w:val="00563F10"/>
    <w:rsid w:val="005659A0"/>
    <w:rsid w:val="00565B42"/>
    <w:rsid w:val="00565CD2"/>
    <w:rsid w:val="0056664D"/>
    <w:rsid w:val="00571170"/>
    <w:rsid w:val="00571566"/>
    <w:rsid w:val="005722C0"/>
    <w:rsid w:val="00572D0B"/>
    <w:rsid w:val="00572DE8"/>
    <w:rsid w:val="005748B2"/>
    <w:rsid w:val="00575C9E"/>
    <w:rsid w:val="00576137"/>
    <w:rsid w:val="0057626A"/>
    <w:rsid w:val="005764CF"/>
    <w:rsid w:val="00576BFF"/>
    <w:rsid w:val="00576F2C"/>
    <w:rsid w:val="00577845"/>
    <w:rsid w:val="0058064F"/>
    <w:rsid w:val="005813E0"/>
    <w:rsid w:val="005822E6"/>
    <w:rsid w:val="00582541"/>
    <w:rsid w:val="00582F15"/>
    <w:rsid w:val="005839FC"/>
    <w:rsid w:val="00584A47"/>
    <w:rsid w:val="0058530A"/>
    <w:rsid w:val="00587556"/>
    <w:rsid w:val="00587D14"/>
    <w:rsid w:val="00590ACE"/>
    <w:rsid w:val="0059183B"/>
    <w:rsid w:val="00592BD5"/>
    <w:rsid w:val="00593C1F"/>
    <w:rsid w:val="00594DF2"/>
    <w:rsid w:val="005973F8"/>
    <w:rsid w:val="005979FA"/>
    <w:rsid w:val="005A061A"/>
    <w:rsid w:val="005A135F"/>
    <w:rsid w:val="005A165A"/>
    <w:rsid w:val="005A1B39"/>
    <w:rsid w:val="005A28E9"/>
    <w:rsid w:val="005A2FFC"/>
    <w:rsid w:val="005A334C"/>
    <w:rsid w:val="005A3457"/>
    <w:rsid w:val="005A35D1"/>
    <w:rsid w:val="005A3BAC"/>
    <w:rsid w:val="005A4959"/>
    <w:rsid w:val="005A49E7"/>
    <w:rsid w:val="005A5CA1"/>
    <w:rsid w:val="005A6A63"/>
    <w:rsid w:val="005B0165"/>
    <w:rsid w:val="005B0B5E"/>
    <w:rsid w:val="005B10FD"/>
    <w:rsid w:val="005B1D93"/>
    <w:rsid w:val="005B26B0"/>
    <w:rsid w:val="005B29BA"/>
    <w:rsid w:val="005B309C"/>
    <w:rsid w:val="005B3297"/>
    <w:rsid w:val="005B32B8"/>
    <w:rsid w:val="005B59E5"/>
    <w:rsid w:val="005B61D5"/>
    <w:rsid w:val="005B629C"/>
    <w:rsid w:val="005B658E"/>
    <w:rsid w:val="005B6970"/>
    <w:rsid w:val="005B6FC3"/>
    <w:rsid w:val="005B72EA"/>
    <w:rsid w:val="005B7A12"/>
    <w:rsid w:val="005B7EDD"/>
    <w:rsid w:val="005C0176"/>
    <w:rsid w:val="005C0234"/>
    <w:rsid w:val="005C1199"/>
    <w:rsid w:val="005C14BB"/>
    <w:rsid w:val="005C1F58"/>
    <w:rsid w:val="005C21E8"/>
    <w:rsid w:val="005C26EC"/>
    <w:rsid w:val="005C2D05"/>
    <w:rsid w:val="005C2F65"/>
    <w:rsid w:val="005C3D48"/>
    <w:rsid w:val="005C3DA0"/>
    <w:rsid w:val="005C41A1"/>
    <w:rsid w:val="005C42C4"/>
    <w:rsid w:val="005C596B"/>
    <w:rsid w:val="005C5D5A"/>
    <w:rsid w:val="005C5DBF"/>
    <w:rsid w:val="005C60B8"/>
    <w:rsid w:val="005C612F"/>
    <w:rsid w:val="005C67B4"/>
    <w:rsid w:val="005C6B86"/>
    <w:rsid w:val="005C6E2F"/>
    <w:rsid w:val="005D0263"/>
    <w:rsid w:val="005D0674"/>
    <w:rsid w:val="005D0E38"/>
    <w:rsid w:val="005D11D3"/>
    <w:rsid w:val="005D1466"/>
    <w:rsid w:val="005D2328"/>
    <w:rsid w:val="005D2F9E"/>
    <w:rsid w:val="005D3639"/>
    <w:rsid w:val="005D37DF"/>
    <w:rsid w:val="005D38FD"/>
    <w:rsid w:val="005D3D20"/>
    <w:rsid w:val="005D4404"/>
    <w:rsid w:val="005D5A73"/>
    <w:rsid w:val="005D5E53"/>
    <w:rsid w:val="005D602C"/>
    <w:rsid w:val="005D7097"/>
    <w:rsid w:val="005D7AD9"/>
    <w:rsid w:val="005E010E"/>
    <w:rsid w:val="005E25CC"/>
    <w:rsid w:val="005E34D9"/>
    <w:rsid w:val="005E34F7"/>
    <w:rsid w:val="005E53BC"/>
    <w:rsid w:val="005E5B9B"/>
    <w:rsid w:val="005E6407"/>
    <w:rsid w:val="005E6713"/>
    <w:rsid w:val="005E6C54"/>
    <w:rsid w:val="005E7002"/>
    <w:rsid w:val="005E78AD"/>
    <w:rsid w:val="005E7EA4"/>
    <w:rsid w:val="005F0025"/>
    <w:rsid w:val="005F142D"/>
    <w:rsid w:val="005F18FF"/>
    <w:rsid w:val="005F209B"/>
    <w:rsid w:val="005F2AC9"/>
    <w:rsid w:val="005F3EF0"/>
    <w:rsid w:val="005F49DE"/>
    <w:rsid w:val="005F50D9"/>
    <w:rsid w:val="005F5AAB"/>
    <w:rsid w:val="005F5D7C"/>
    <w:rsid w:val="005F68E0"/>
    <w:rsid w:val="005F6FA3"/>
    <w:rsid w:val="005F73FA"/>
    <w:rsid w:val="005F7C4B"/>
    <w:rsid w:val="00600830"/>
    <w:rsid w:val="00600F76"/>
    <w:rsid w:val="00601238"/>
    <w:rsid w:val="00601CB5"/>
    <w:rsid w:val="006020A9"/>
    <w:rsid w:val="00602547"/>
    <w:rsid w:val="00602EEB"/>
    <w:rsid w:val="00603078"/>
    <w:rsid w:val="00603974"/>
    <w:rsid w:val="00604316"/>
    <w:rsid w:val="00605584"/>
    <w:rsid w:val="0060590D"/>
    <w:rsid w:val="00605CE2"/>
    <w:rsid w:val="00607C4C"/>
    <w:rsid w:val="00610BE0"/>
    <w:rsid w:val="00611799"/>
    <w:rsid w:val="00614E54"/>
    <w:rsid w:val="006154DB"/>
    <w:rsid w:val="00615636"/>
    <w:rsid w:val="00616A3C"/>
    <w:rsid w:val="00616CBA"/>
    <w:rsid w:val="00616FA7"/>
    <w:rsid w:val="00617059"/>
    <w:rsid w:val="00617320"/>
    <w:rsid w:val="00620547"/>
    <w:rsid w:val="006224DD"/>
    <w:rsid w:val="00622B95"/>
    <w:rsid w:val="00622E91"/>
    <w:rsid w:val="00622F3E"/>
    <w:rsid w:val="00623392"/>
    <w:rsid w:val="006234AA"/>
    <w:rsid w:val="0062390D"/>
    <w:rsid w:val="00624C00"/>
    <w:rsid w:val="0062534A"/>
    <w:rsid w:val="00625665"/>
    <w:rsid w:val="00626688"/>
    <w:rsid w:val="00626699"/>
    <w:rsid w:val="006274B4"/>
    <w:rsid w:val="006322A1"/>
    <w:rsid w:val="00632481"/>
    <w:rsid w:val="006338F7"/>
    <w:rsid w:val="006347E1"/>
    <w:rsid w:val="006349F4"/>
    <w:rsid w:val="00634E50"/>
    <w:rsid w:val="00634EEA"/>
    <w:rsid w:val="006354DD"/>
    <w:rsid w:val="0063581E"/>
    <w:rsid w:val="006370D0"/>
    <w:rsid w:val="00637FAC"/>
    <w:rsid w:val="006407DD"/>
    <w:rsid w:val="00641438"/>
    <w:rsid w:val="0064163A"/>
    <w:rsid w:val="00641AD1"/>
    <w:rsid w:val="00642091"/>
    <w:rsid w:val="006433AE"/>
    <w:rsid w:val="00644B74"/>
    <w:rsid w:val="0064609B"/>
    <w:rsid w:val="00646826"/>
    <w:rsid w:val="00647431"/>
    <w:rsid w:val="00647C42"/>
    <w:rsid w:val="00650D15"/>
    <w:rsid w:val="0065107F"/>
    <w:rsid w:val="006523D6"/>
    <w:rsid w:val="00652731"/>
    <w:rsid w:val="00653C21"/>
    <w:rsid w:val="00654276"/>
    <w:rsid w:val="00654688"/>
    <w:rsid w:val="00654A5A"/>
    <w:rsid w:val="00654CF6"/>
    <w:rsid w:val="00655086"/>
    <w:rsid w:val="00655264"/>
    <w:rsid w:val="0065566E"/>
    <w:rsid w:val="006557D0"/>
    <w:rsid w:val="0065632B"/>
    <w:rsid w:val="00656432"/>
    <w:rsid w:val="006566C3"/>
    <w:rsid w:val="006578CE"/>
    <w:rsid w:val="006607F8"/>
    <w:rsid w:val="00661E08"/>
    <w:rsid w:val="00661F20"/>
    <w:rsid w:val="006622CD"/>
    <w:rsid w:val="00662320"/>
    <w:rsid w:val="0066289E"/>
    <w:rsid w:val="00662F55"/>
    <w:rsid w:val="00663C7B"/>
    <w:rsid w:val="00664BDF"/>
    <w:rsid w:val="0066525E"/>
    <w:rsid w:val="006652B1"/>
    <w:rsid w:val="00665801"/>
    <w:rsid w:val="0066597E"/>
    <w:rsid w:val="00666B8D"/>
    <w:rsid w:val="00670EF0"/>
    <w:rsid w:val="00671DCF"/>
    <w:rsid w:val="00672D2B"/>
    <w:rsid w:val="0067300E"/>
    <w:rsid w:val="006735ED"/>
    <w:rsid w:val="006762B5"/>
    <w:rsid w:val="00676349"/>
    <w:rsid w:val="00676772"/>
    <w:rsid w:val="006802DD"/>
    <w:rsid w:val="00681286"/>
    <w:rsid w:val="006815E0"/>
    <w:rsid w:val="0068160A"/>
    <w:rsid w:val="00683541"/>
    <w:rsid w:val="00684917"/>
    <w:rsid w:val="00684C9D"/>
    <w:rsid w:val="00685982"/>
    <w:rsid w:val="006861E7"/>
    <w:rsid w:val="006862A6"/>
    <w:rsid w:val="0068714C"/>
    <w:rsid w:val="00687A49"/>
    <w:rsid w:val="00687A5C"/>
    <w:rsid w:val="00691BC4"/>
    <w:rsid w:val="00692237"/>
    <w:rsid w:val="00692289"/>
    <w:rsid w:val="00693541"/>
    <w:rsid w:val="006943C6"/>
    <w:rsid w:val="006947CD"/>
    <w:rsid w:val="006949F1"/>
    <w:rsid w:val="00694C41"/>
    <w:rsid w:val="00694D0A"/>
    <w:rsid w:val="00695348"/>
    <w:rsid w:val="0069671C"/>
    <w:rsid w:val="00696803"/>
    <w:rsid w:val="00696E15"/>
    <w:rsid w:val="006979E9"/>
    <w:rsid w:val="00697E32"/>
    <w:rsid w:val="006A0B92"/>
    <w:rsid w:val="006A2F60"/>
    <w:rsid w:val="006A37A3"/>
    <w:rsid w:val="006A3BDF"/>
    <w:rsid w:val="006A41AE"/>
    <w:rsid w:val="006A50F2"/>
    <w:rsid w:val="006A68A6"/>
    <w:rsid w:val="006B1161"/>
    <w:rsid w:val="006B15A6"/>
    <w:rsid w:val="006B2484"/>
    <w:rsid w:val="006B2B92"/>
    <w:rsid w:val="006B2BC1"/>
    <w:rsid w:val="006B30DB"/>
    <w:rsid w:val="006B3D3B"/>
    <w:rsid w:val="006B5A94"/>
    <w:rsid w:val="006B6ECD"/>
    <w:rsid w:val="006B75DC"/>
    <w:rsid w:val="006B783A"/>
    <w:rsid w:val="006C01A9"/>
    <w:rsid w:val="006C0462"/>
    <w:rsid w:val="006C0A3D"/>
    <w:rsid w:val="006C0A43"/>
    <w:rsid w:val="006C0FA5"/>
    <w:rsid w:val="006C2445"/>
    <w:rsid w:val="006C328C"/>
    <w:rsid w:val="006C360D"/>
    <w:rsid w:val="006C3C14"/>
    <w:rsid w:val="006C3FC7"/>
    <w:rsid w:val="006C49D5"/>
    <w:rsid w:val="006C5C1D"/>
    <w:rsid w:val="006C5E83"/>
    <w:rsid w:val="006C609C"/>
    <w:rsid w:val="006C6AE4"/>
    <w:rsid w:val="006C76E1"/>
    <w:rsid w:val="006D0375"/>
    <w:rsid w:val="006D0FD7"/>
    <w:rsid w:val="006D1F06"/>
    <w:rsid w:val="006D21F4"/>
    <w:rsid w:val="006D4081"/>
    <w:rsid w:val="006D4CAE"/>
    <w:rsid w:val="006D547B"/>
    <w:rsid w:val="006D68A7"/>
    <w:rsid w:val="006E000F"/>
    <w:rsid w:val="006E0A80"/>
    <w:rsid w:val="006E2004"/>
    <w:rsid w:val="006E314F"/>
    <w:rsid w:val="006E3744"/>
    <w:rsid w:val="006E38AF"/>
    <w:rsid w:val="006E4DEC"/>
    <w:rsid w:val="006E5616"/>
    <w:rsid w:val="006E63A3"/>
    <w:rsid w:val="006E7688"/>
    <w:rsid w:val="006E7CA0"/>
    <w:rsid w:val="006F0020"/>
    <w:rsid w:val="006F082F"/>
    <w:rsid w:val="006F15F2"/>
    <w:rsid w:val="006F455B"/>
    <w:rsid w:val="006F4965"/>
    <w:rsid w:val="006F5011"/>
    <w:rsid w:val="006F677C"/>
    <w:rsid w:val="006F6A21"/>
    <w:rsid w:val="00700EBD"/>
    <w:rsid w:val="00701C55"/>
    <w:rsid w:val="00702059"/>
    <w:rsid w:val="0070223D"/>
    <w:rsid w:val="00702D5A"/>
    <w:rsid w:val="007039E4"/>
    <w:rsid w:val="00703CDD"/>
    <w:rsid w:val="00703D68"/>
    <w:rsid w:val="0070403C"/>
    <w:rsid w:val="007042F5"/>
    <w:rsid w:val="0070535E"/>
    <w:rsid w:val="007057B5"/>
    <w:rsid w:val="00706D5A"/>
    <w:rsid w:val="007073EF"/>
    <w:rsid w:val="00707689"/>
    <w:rsid w:val="00710F1D"/>
    <w:rsid w:val="007119A4"/>
    <w:rsid w:val="00712DCB"/>
    <w:rsid w:val="0071352D"/>
    <w:rsid w:val="00713694"/>
    <w:rsid w:val="00713870"/>
    <w:rsid w:val="00713E67"/>
    <w:rsid w:val="00714E40"/>
    <w:rsid w:val="007152F3"/>
    <w:rsid w:val="007155F9"/>
    <w:rsid w:val="00715E23"/>
    <w:rsid w:val="007166C3"/>
    <w:rsid w:val="00716930"/>
    <w:rsid w:val="0071729D"/>
    <w:rsid w:val="00720EAB"/>
    <w:rsid w:val="00721B5A"/>
    <w:rsid w:val="007230AF"/>
    <w:rsid w:val="00723D2E"/>
    <w:rsid w:val="00723FC7"/>
    <w:rsid w:val="00724BCA"/>
    <w:rsid w:val="00725D60"/>
    <w:rsid w:val="007269A8"/>
    <w:rsid w:val="0073144B"/>
    <w:rsid w:val="00732D68"/>
    <w:rsid w:val="00733DCC"/>
    <w:rsid w:val="00734919"/>
    <w:rsid w:val="00734A59"/>
    <w:rsid w:val="007352C1"/>
    <w:rsid w:val="00735989"/>
    <w:rsid w:val="00736452"/>
    <w:rsid w:val="00736E05"/>
    <w:rsid w:val="00740BB3"/>
    <w:rsid w:val="00742E19"/>
    <w:rsid w:val="007432B0"/>
    <w:rsid w:val="007434C7"/>
    <w:rsid w:val="00743870"/>
    <w:rsid w:val="00743F4B"/>
    <w:rsid w:val="00744439"/>
    <w:rsid w:val="00744B28"/>
    <w:rsid w:val="007462B1"/>
    <w:rsid w:val="00746902"/>
    <w:rsid w:val="00747004"/>
    <w:rsid w:val="0075069A"/>
    <w:rsid w:val="00751036"/>
    <w:rsid w:val="007513D5"/>
    <w:rsid w:val="00752332"/>
    <w:rsid w:val="00752664"/>
    <w:rsid w:val="00752EAE"/>
    <w:rsid w:val="0075381E"/>
    <w:rsid w:val="00753C98"/>
    <w:rsid w:val="007543FC"/>
    <w:rsid w:val="00754B96"/>
    <w:rsid w:val="00754C64"/>
    <w:rsid w:val="0075549A"/>
    <w:rsid w:val="00755862"/>
    <w:rsid w:val="00755A1D"/>
    <w:rsid w:val="0075792D"/>
    <w:rsid w:val="00760319"/>
    <w:rsid w:val="007608C6"/>
    <w:rsid w:val="00761417"/>
    <w:rsid w:val="00762080"/>
    <w:rsid w:val="007641A8"/>
    <w:rsid w:val="00764651"/>
    <w:rsid w:val="0076630C"/>
    <w:rsid w:val="007673A5"/>
    <w:rsid w:val="00770F28"/>
    <w:rsid w:val="00771FCF"/>
    <w:rsid w:val="00772CEA"/>
    <w:rsid w:val="00773F9E"/>
    <w:rsid w:val="00774AF3"/>
    <w:rsid w:val="00776118"/>
    <w:rsid w:val="007766A7"/>
    <w:rsid w:val="007772F7"/>
    <w:rsid w:val="00777667"/>
    <w:rsid w:val="007779D7"/>
    <w:rsid w:val="0078029F"/>
    <w:rsid w:val="00780368"/>
    <w:rsid w:val="007806B7"/>
    <w:rsid w:val="00780956"/>
    <w:rsid w:val="007809D3"/>
    <w:rsid w:val="00781BC0"/>
    <w:rsid w:val="00781CDE"/>
    <w:rsid w:val="00782786"/>
    <w:rsid w:val="00782F4A"/>
    <w:rsid w:val="007837E0"/>
    <w:rsid w:val="007842D6"/>
    <w:rsid w:val="00784637"/>
    <w:rsid w:val="00784D4D"/>
    <w:rsid w:val="007853CF"/>
    <w:rsid w:val="00786133"/>
    <w:rsid w:val="007863B3"/>
    <w:rsid w:val="007869F5"/>
    <w:rsid w:val="00786A53"/>
    <w:rsid w:val="00787085"/>
    <w:rsid w:val="00791D25"/>
    <w:rsid w:val="00792070"/>
    <w:rsid w:val="0079273D"/>
    <w:rsid w:val="00792B5B"/>
    <w:rsid w:val="00792CAE"/>
    <w:rsid w:val="007934CC"/>
    <w:rsid w:val="00793E48"/>
    <w:rsid w:val="007946EB"/>
    <w:rsid w:val="00795116"/>
    <w:rsid w:val="0079538D"/>
    <w:rsid w:val="007977A4"/>
    <w:rsid w:val="007A0692"/>
    <w:rsid w:val="007A107C"/>
    <w:rsid w:val="007A2764"/>
    <w:rsid w:val="007A3330"/>
    <w:rsid w:val="007A515D"/>
    <w:rsid w:val="007A52B8"/>
    <w:rsid w:val="007A551E"/>
    <w:rsid w:val="007A7650"/>
    <w:rsid w:val="007A7834"/>
    <w:rsid w:val="007A7A5C"/>
    <w:rsid w:val="007A7FC5"/>
    <w:rsid w:val="007B0CA3"/>
    <w:rsid w:val="007B2775"/>
    <w:rsid w:val="007B27B1"/>
    <w:rsid w:val="007B38AB"/>
    <w:rsid w:val="007B3DAA"/>
    <w:rsid w:val="007B415B"/>
    <w:rsid w:val="007B4BC6"/>
    <w:rsid w:val="007B5391"/>
    <w:rsid w:val="007B5748"/>
    <w:rsid w:val="007B578C"/>
    <w:rsid w:val="007B57CB"/>
    <w:rsid w:val="007B5F17"/>
    <w:rsid w:val="007B7523"/>
    <w:rsid w:val="007B7ADC"/>
    <w:rsid w:val="007B7E6B"/>
    <w:rsid w:val="007C0EE3"/>
    <w:rsid w:val="007C1AEC"/>
    <w:rsid w:val="007C29DE"/>
    <w:rsid w:val="007C42B1"/>
    <w:rsid w:val="007C4335"/>
    <w:rsid w:val="007C44B6"/>
    <w:rsid w:val="007C7497"/>
    <w:rsid w:val="007C7F22"/>
    <w:rsid w:val="007C7FB0"/>
    <w:rsid w:val="007C7FB5"/>
    <w:rsid w:val="007D055F"/>
    <w:rsid w:val="007D2D46"/>
    <w:rsid w:val="007D30E0"/>
    <w:rsid w:val="007D34F8"/>
    <w:rsid w:val="007D45A6"/>
    <w:rsid w:val="007D49B1"/>
    <w:rsid w:val="007D4B95"/>
    <w:rsid w:val="007D5018"/>
    <w:rsid w:val="007D5C67"/>
    <w:rsid w:val="007D6751"/>
    <w:rsid w:val="007D7D9C"/>
    <w:rsid w:val="007E078E"/>
    <w:rsid w:val="007E090C"/>
    <w:rsid w:val="007E1F1B"/>
    <w:rsid w:val="007E41F2"/>
    <w:rsid w:val="007E4207"/>
    <w:rsid w:val="007E4662"/>
    <w:rsid w:val="007E490B"/>
    <w:rsid w:val="007E4BE1"/>
    <w:rsid w:val="007E50FD"/>
    <w:rsid w:val="007E6028"/>
    <w:rsid w:val="007E6274"/>
    <w:rsid w:val="007E7C2E"/>
    <w:rsid w:val="007F164F"/>
    <w:rsid w:val="007F252E"/>
    <w:rsid w:val="007F2776"/>
    <w:rsid w:val="007F2C51"/>
    <w:rsid w:val="007F3353"/>
    <w:rsid w:val="007F3944"/>
    <w:rsid w:val="007F4BAE"/>
    <w:rsid w:val="007F521E"/>
    <w:rsid w:val="007F724D"/>
    <w:rsid w:val="007F7668"/>
    <w:rsid w:val="007F7D91"/>
    <w:rsid w:val="00800549"/>
    <w:rsid w:val="00801340"/>
    <w:rsid w:val="008016E9"/>
    <w:rsid w:val="0080299E"/>
    <w:rsid w:val="00802DAF"/>
    <w:rsid w:val="0080313D"/>
    <w:rsid w:val="008044DD"/>
    <w:rsid w:val="00804B44"/>
    <w:rsid w:val="008059D9"/>
    <w:rsid w:val="008068B1"/>
    <w:rsid w:val="00807979"/>
    <w:rsid w:val="00807CE8"/>
    <w:rsid w:val="00810244"/>
    <w:rsid w:val="008104BD"/>
    <w:rsid w:val="00811460"/>
    <w:rsid w:val="00814A6F"/>
    <w:rsid w:val="00815D86"/>
    <w:rsid w:val="00816F6F"/>
    <w:rsid w:val="00817380"/>
    <w:rsid w:val="008203EB"/>
    <w:rsid w:val="008206D5"/>
    <w:rsid w:val="0082090D"/>
    <w:rsid w:val="008242B0"/>
    <w:rsid w:val="008244DD"/>
    <w:rsid w:val="00825D58"/>
    <w:rsid w:val="00826B7E"/>
    <w:rsid w:val="00827C16"/>
    <w:rsid w:val="00827D35"/>
    <w:rsid w:val="00827FAF"/>
    <w:rsid w:val="00830FA2"/>
    <w:rsid w:val="00832978"/>
    <w:rsid w:val="00833076"/>
    <w:rsid w:val="00833A23"/>
    <w:rsid w:val="008341F7"/>
    <w:rsid w:val="00834301"/>
    <w:rsid w:val="00834630"/>
    <w:rsid w:val="00834689"/>
    <w:rsid w:val="00834BEB"/>
    <w:rsid w:val="0083503E"/>
    <w:rsid w:val="008356BE"/>
    <w:rsid w:val="0083678B"/>
    <w:rsid w:val="00836BA0"/>
    <w:rsid w:val="00836F99"/>
    <w:rsid w:val="00841575"/>
    <w:rsid w:val="00841B55"/>
    <w:rsid w:val="008457D1"/>
    <w:rsid w:val="00845853"/>
    <w:rsid w:val="00845A0C"/>
    <w:rsid w:val="00845CA2"/>
    <w:rsid w:val="00846630"/>
    <w:rsid w:val="00846B58"/>
    <w:rsid w:val="008471D1"/>
    <w:rsid w:val="00847DD2"/>
    <w:rsid w:val="00850311"/>
    <w:rsid w:val="00850C34"/>
    <w:rsid w:val="008517AD"/>
    <w:rsid w:val="00852AB4"/>
    <w:rsid w:val="00853A92"/>
    <w:rsid w:val="00853AE5"/>
    <w:rsid w:val="0085414E"/>
    <w:rsid w:val="00854232"/>
    <w:rsid w:val="00856342"/>
    <w:rsid w:val="00856499"/>
    <w:rsid w:val="00860FAF"/>
    <w:rsid w:val="0086104F"/>
    <w:rsid w:val="00861F1F"/>
    <w:rsid w:val="00862992"/>
    <w:rsid w:val="00863D79"/>
    <w:rsid w:val="00863E25"/>
    <w:rsid w:val="0086439D"/>
    <w:rsid w:val="00864883"/>
    <w:rsid w:val="00865443"/>
    <w:rsid w:val="0086752C"/>
    <w:rsid w:val="00867D31"/>
    <w:rsid w:val="00870C14"/>
    <w:rsid w:val="00870CED"/>
    <w:rsid w:val="00870F9F"/>
    <w:rsid w:val="00871A74"/>
    <w:rsid w:val="00872B53"/>
    <w:rsid w:val="00873095"/>
    <w:rsid w:val="008732C0"/>
    <w:rsid w:val="00873825"/>
    <w:rsid w:val="00873B6B"/>
    <w:rsid w:val="00873F13"/>
    <w:rsid w:val="00874262"/>
    <w:rsid w:val="00874F0A"/>
    <w:rsid w:val="008755D2"/>
    <w:rsid w:val="00875FD7"/>
    <w:rsid w:val="00876198"/>
    <w:rsid w:val="00876B56"/>
    <w:rsid w:val="00876FDE"/>
    <w:rsid w:val="00877D63"/>
    <w:rsid w:val="00880324"/>
    <w:rsid w:val="00880B33"/>
    <w:rsid w:val="00881559"/>
    <w:rsid w:val="00881BF8"/>
    <w:rsid w:val="00881DA9"/>
    <w:rsid w:val="008832B3"/>
    <w:rsid w:val="00883400"/>
    <w:rsid w:val="00884E33"/>
    <w:rsid w:val="008851CA"/>
    <w:rsid w:val="00885BA7"/>
    <w:rsid w:val="0088680B"/>
    <w:rsid w:val="00886E46"/>
    <w:rsid w:val="00890302"/>
    <w:rsid w:val="0089148D"/>
    <w:rsid w:val="00891F51"/>
    <w:rsid w:val="008926CB"/>
    <w:rsid w:val="00893839"/>
    <w:rsid w:val="00894393"/>
    <w:rsid w:val="008952AC"/>
    <w:rsid w:val="0089599C"/>
    <w:rsid w:val="00895E60"/>
    <w:rsid w:val="008971B3"/>
    <w:rsid w:val="008A11EB"/>
    <w:rsid w:val="008A3119"/>
    <w:rsid w:val="008A32F7"/>
    <w:rsid w:val="008A3E13"/>
    <w:rsid w:val="008A4F81"/>
    <w:rsid w:val="008A622A"/>
    <w:rsid w:val="008A6EE2"/>
    <w:rsid w:val="008B1596"/>
    <w:rsid w:val="008B29C3"/>
    <w:rsid w:val="008B2ADE"/>
    <w:rsid w:val="008B2D7E"/>
    <w:rsid w:val="008B3B2E"/>
    <w:rsid w:val="008B67C2"/>
    <w:rsid w:val="008C040A"/>
    <w:rsid w:val="008C05A5"/>
    <w:rsid w:val="008C0FC5"/>
    <w:rsid w:val="008C12BB"/>
    <w:rsid w:val="008C1622"/>
    <w:rsid w:val="008C1BCF"/>
    <w:rsid w:val="008C2279"/>
    <w:rsid w:val="008C247C"/>
    <w:rsid w:val="008C2DAD"/>
    <w:rsid w:val="008C3C87"/>
    <w:rsid w:val="008C70BB"/>
    <w:rsid w:val="008D0FD7"/>
    <w:rsid w:val="008D2283"/>
    <w:rsid w:val="008D3245"/>
    <w:rsid w:val="008D464D"/>
    <w:rsid w:val="008D47CB"/>
    <w:rsid w:val="008D5751"/>
    <w:rsid w:val="008D6862"/>
    <w:rsid w:val="008D7CDB"/>
    <w:rsid w:val="008E00DA"/>
    <w:rsid w:val="008E09CD"/>
    <w:rsid w:val="008E188B"/>
    <w:rsid w:val="008E18C5"/>
    <w:rsid w:val="008E1EA5"/>
    <w:rsid w:val="008E1EC8"/>
    <w:rsid w:val="008E2258"/>
    <w:rsid w:val="008E230B"/>
    <w:rsid w:val="008E2FB2"/>
    <w:rsid w:val="008E3C6C"/>
    <w:rsid w:val="008E4412"/>
    <w:rsid w:val="008E4EDD"/>
    <w:rsid w:val="008E51C3"/>
    <w:rsid w:val="008E5F42"/>
    <w:rsid w:val="008E6104"/>
    <w:rsid w:val="008E694F"/>
    <w:rsid w:val="008F02BE"/>
    <w:rsid w:val="008F0374"/>
    <w:rsid w:val="008F2266"/>
    <w:rsid w:val="008F23EF"/>
    <w:rsid w:val="008F2BF7"/>
    <w:rsid w:val="008F30B8"/>
    <w:rsid w:val="008F31DF"/>
    <w:rsid w:val="008F55AC"/>
    <w:rsid w:val="008F5B34"/>
    <w:rsid w:val="008F5BF1"/>
    <w:rsid w:val="008F629D"/>
    <w:rsid w:val="008F7D80"/>
    <w:rsid w:val="00900035"/>
    <w:rsid w:val="00900CE4"/>
    <w:rsid w:val="009014AC"/>
    <w:rsid w:val="00901C4F"/>
    <w:rsid w:val="009034C3"/>
    <w:rsid w:val="00903A55"/>
    <w:rsid w:val="00904038"/>
    <w:rsid w:val="0090405F"/>
    <w:rsid w:val="009044CA"/>
    <w:rsid w:val="009055EA"/>
    <w:rsid w:val="009057B8"/>
    <w:rsid w:val="00905BDE"/>
    <w:rsid w:val="00907A4C"/>
    <w:rsid w:val="00907A5D"/>
    <w:rsid w:val="009133DF"/>
    <w:rsid w:val="00914C22"/>
    <w:rsid w:val="00915C61"/>
    <w:rsid w:val="00917718"/>
    <w:rsid w:val="00920619"/>
    <w:rsid w:val="009206A8"/>
    <w:rsid w:val="00920720"/>
    <w:rsid w:val="0092073D"/>
    <w:rsid w:val="00920BB9"/>
    <w:rsid w:val="0092175D"/>
    <w:rsid w:val="009217BE"/>
    <w:rsid w:val="00921A2B"/>
    <w:rsid w:val="009224EB"/>
    <w:rsid w:val="00922758"/>
    <w:rsid w:val="009229AD"/>
    <w:rsid w:val="009231ED"/>
    <w:rsid w:val="00924A0E"/>
    <w:rsid w:val="00924D76"/>
    <w:rsid w:val="0092647E"/>
    <w:rsid w:val="00927A1D"/>
    <w:rsid w:val="00927C7C"/>
    <w:rsid w:val="009303CA"/>
    <w:rsid w:val="009305DC"/>
    <w:rsid w:val="00930AF6"/>
    <w:rsid w:val="00930F45"/>
    <w:rsid w:val="00931729"/>
    <w:rsid w:val="009322F3"/>
    <w:rsid w:val="009325DA"/>
    <w:rsid w:val="00932CF4"/>
    <w:rsid w:val="00933365"/>
    <w:rsid w:val="00934264"/>
    <w:rsid w:val="009344E3"/>
    <w:rsid w:val="00935A41"/>
    <w:rsid w:val="00935B32"/>
    <w:rsid w:val="00935CB5"/>
    <w:rsid w:val="00935EFC"/>
    <w:rsid w:val="00936B20"/>
    <w:rsid w:val="00936BF2"/>
    <w:rsid w:val="00936DA1"/>
    <w:rsid w:val="00937524"/>
    <w:rsid w:val="00940E07"/>
    <w:rsid w:val="009417B7"/>
    <w:rsid w:val="00941ED0"/>
    <w:rsid w:val="00942337"/>
    <w:rsid w:val="0094431E"/>
    <w:rsid w:val="009449D8"/>
    <w:rsid w:val="00947606"/>
    <w:rsid w:val="009504D0"/>
    <w:rsid w:val="0095169E"/>
    <w:rsid w:val="00953543"/>
    <w:rsid w:val="00954F13"/>
    <w:rsid w:val="00955508"/>
    <w:rsid w:val="00956046"/>
    <w:rsid w:val="00956341"/>
    <w:rsid w:val="009614A7"/>
    <w:rsid w:val="009621F8"/>
    <w:rsid w:val="009629F5"/>
    <w:rsid w:val="00962EFB"/>
    <w:rsid w:val="00962F51"/>
    <w:rsid w:val="0096596A"/>
    <w:rsid w:val="00965CEF"/>
    <w:rsid w:val="00966B87"/>
    <w:rsid w:val="00967988"/>
    <w:rsid w:val="00967CD1"/>
    <w:rsid w:val="009700AA"/>
    <w:rsid w:val="0097045F"/>
    <w:rsid w:val="0097061F"/>
    <w:rsid w:val="00971D98"/>
    <w:rsid w:val="00971FBB"/>
    <w:rsid w:val="00973817"/>
    <w:rsid w:val="00974C9F"/>
    <w:rsid w:val="0097501B"/>
    <w:rsid w:val="009763AD"/>
    <w:rsid w:val="00976738"/>
    <w:rsid w:val="00976D87"/>
    <w:rsid w:val="00976F1A"/>
    <w:rsid w:val="009777D0"/>
    <w:rsid w:val="009805F0"/>
    <w:rsid w:val="00980BD4"/>
    <w:rsid w:val="00980BDB"/>
    <w:rsid w:val="00981036"/>
    <w:rsid w:val="009817C8"/>
    <w:rsid w:val="00981F9C"/>
    <w:rsid w:val="0098265A"/>
    <w:rsid w:val="00983304"/>
    <w:rsid w:val="00984255"/>
    <w:rsid w:val="00985E27"/>
    <w:rsid w:val="0098648B"/>
    <w:rsid w:val="00986C0B"/>
    <w:rsid w:val="009877AC"/>
    <w:rsid w:val="009907A9"/>
    <w:rsid w:val="0099191B"/>
    <w:rsid w:val="00991E3D"/>
    <w:rsid w:val="00994B18"/>
    <w:rsid w:val="00994E61"/>
    <w:rsid w:val="009950BE"/>
    <w:rsid w:val="00995521"/>
    <w:rsid w:val="00995DDA"/>
    <w:rsid w:val="009975ED"/>
    <w:rsid w:val="009A0FF7"/>
    <w:rsid w:val="009A14C3"/>
    <w:rsid w:val="009A1C82"/>
    <w:rsid w:val="009A2B75"/>
    <w:rsid w:val="009A2E90"/>
    <w:rsid w:val="009A499C"/>
    <w:rsid w:val="009A4C6F"/>
    <w:rsid w:val="009A4DF7"/>
    <w:rsid w:val="009A5905"/>
    <w:rsid w:val="009A6636"/>
    <w:rsid w:val="009A7864"/>
    <w:rsid w:val="009B0765"/>
    <w:rsid w:val="009B122D"/>
    <w:rsid w:val="009B2756"/>
    <w:rsid w:val="009B373F"/>
    <w:rsid w:val="009B5618"/>
    <w:rsid w:val="009B6A8F"/>
    <w:rsid w:val="009B6B94"/>
    <w:rsid w:val="009B7571"/>
    <w:rsid w:val="009C0752"/>
    <w:rsid w:val="009C2B94"/>
    <w:rsid w:val="009C32AF"/>
    <w:rsid w:val="009C37BB"/>
    <w:rsid w:val="009C539B"/>
    <w:rsid w:val="009C5656"/>
    <w:rsid w:val="009C6457"/>
    <w:rsid w:val="009C74BC"/>
    <w:rsid w:val="009D1967"/>
    <w:rsid w:val="009D5008"/>
    <w:rsid w:val="009D6189"/>
    <w:rsid w:val="009E1E1E"/>
    <w:rsid w:val="009E3940"/>
    <w:rsid w:val="009E40FD"/>
    <w:rsid w:val="009E4451"/>
    <w:rsid w:val="009E48BD"/>
    <w:rsid w:val="009E6621"/>
    <w:rsid w:val="009E6649"/>
    <w:rsid w:val="009E6A9A"/>
    <w:rsid w:val="009E6FB5"/>
    <w:rsid w:val="009E713C"/>
    <w:rsid w:val="009E7811"/>
    <w:rsid w:val="009E7996"/>
    <w:rsid w:val="009F11BA"/>
    <w:rsid w:val="009F2726"/>
    <w:rsid w:val="009F3386"/>
    <w:rsid w:val="009F41F7"/>
    <w:rsid w:val="009F4336"/>
    <w:rsid w:val="009F4364"/>
    <w:rsid w:val="009F59C2"/>
    <w:rsid w:val="009F5BA7"/>
    <w:rsid w:val="009F72C9"/>
    <w:rsid w:val="009F7C57"/>
    <w:rsid w:val="00A00679"/>
    <w:rsid w:val="00A00AB3"/>
    <w:rsid w:val="00A00C5C"/>
    <w:rsid w:val="00A00E2F"/>
    <w:rsid w:val="00A030B3"/>
    <w:rsid w:val="00A03505"/>
    <w:rsid w:val="00A063F7"/>
    <w:rsid w:val="00A0705A"/>
    <w:rsid w:val="00A07490"/>
    <w:rsid w:val="00A07875"/>
    <w:rsid w:val="00A10899"/>
    <w:rsid w:val="00A12C71"/>
    <w:rsid w:val="00A139A0"/>
    <w:rsid w:val="00A15AA8"/>
    <w:rsid w:val="00A17A83"/>
    <w:rsid w:val="00A17D0E"/>
    <w:rsid w:val="00A20CBB"/>
    <w:rsid w:val="00A21C01"/>
    <w:rsid w:val="00A22667"/>
    <w:rsid w:val="00A24031"/>
    <w:rsid w:val="00A25426"/>
    <w:rsid w:val="00A279FB"/>
    <w:rsid w:val="00A27EBB"/>
    <w:rsid w:val="00A313E2"/>
    <w:rsid w:val="00A3231A"/>
    <w:rsid w:val="00A33573"/>
    <w:rsid w:val="00A338F0"/>
    <w:rsid w:val="00A34B86"/>
    <w:rsid w:val="00A34F21"/>
    <w:rsid w:val="00A352D4"/>
    <w:rsid w:val="00A354CC"/>
    <w:rsid w:val="00A35C37"/>
    <w:rsid w:val="00A40030"/>
    <w:rsid w:val="00A40196"/>
    <w:rsid w:val="00A402ED"/>
    <w:rsid w:val="00A40C9C"/>
    <w:rsid w:val="00A40DE3"/>
    <w:rsid w:val="00A40E69"/>
    <w:rsid w:val="00A4126E"/>
    <w:rsid w:val="00A429D4"/>
    <w:rsid w:val="00A43036"/>
    <w:rsid w:val="00A43384"/>
    <w:rsid w:val="00A4471C"/>
    <w:rsid w:val="00A44D1F"/>
    <w:rsid w:val="00A44F61"/>
    <w:rsid w:val="00A45523"/>
    <w:rsid w:val="00A455E8"/>
    <w:rsid w:val="00A456E6"/>
    <w:rsid w:val="00A4681C"/>
    <w:rsid w:val="00A47407"/>
    <w:rsid w:val="00A50C69"/>
    <w:rsid w:val="00A51996"/>
    <w:rsid w:val="00A521D1"/>
    <w:rsid w:val="00A52354"/>
    <w:rsid w:val="00A5366F"/>
    <w:rsid w:val="00A546E2"/>
    <w:rsid w:val="00A54B9A"/>
    <w:rsid w:val="00A54D21"/>
    <w:rsid w:val="00A558E1"/>
    <w:rsid w:val="00A562C6"/>
    <w:rsid w:val="00A56C3A"/>
    <w:rsid w:val="00A56C9D"/>
    <w:rsid w:val="00A57326"/>
    <w:rsid w:val="00A5751E"/>
    <w:rsid w:val="00A57A52"/>
    <w:rsid w:val="00A61367"/>
    <w:rsid w:val="00A61DE5"/>
    <w:rsid w:val="00A62E2E"/>
    <w:rsid w:val="00A63A66"/>
    <w:rsid w:val="00A642FD"/>
    <w:rsid w:val="00A646A0"/>
    <w:rsid w:val="00A64F45"/>
    <w:rsid w:val="00A65AC3"/>
    <w:rsid w:val="00A664AD"/>
    <w:rsid w:val="00A66C33"/>
    <w:rsid w:val="00A67103"/>
    <w:rsid w:val="00A67C81"/>
    <w:rsid w:val="00A67D45"/>
    <w:rsid w:val="00A7062C"/>
    <w:rsid w:val="00A70922"/>
    <w:rsid w:val="00A70A34"/>
    <w:rsid w:val="00A7223B"/>
    <w:rsid w:val="00A738E8"/>
    <w:rsid w:val="00A740FA"/>
    <w:rsid w:val="00A74A2B"/>
    <w:rsid w:val="00A750CA"/>
    <w:rsid w:val="00A754E4"/>
    <w:rsid w:val="00A760B9"/>
    <w:rsid w:val="00A76A90"/>
    <w:rsid w:val="00A76E26"/>
    <w:rsid w:val="00A77572"/>
    <w:rsid w:val="00A77676"/>
    <w:rsid w:val="00A77CE9"/>
    <w:rsid w:val="00A80275"/>
    <w:rsid w:val="00A8032F"/>
    <w:rsid w:val="00A80471"/>
    <w:rsid w:val="00A824B0"/>
    <w:rsid w:val="00A82C25"/>
    <w:rsid w:val="00A82F1A"/>
    <w:rsid w:val="00A831C3"/>
    <w:rsid w:val="00A83A73"/>
    <w:rsid w:val="00A842CA"/>
    <w:rsid w:val="00A847CE"/>
    <w:rsid w:val="00A84865"/>
    <w:rsid w:val="00A84E29"/>
    <w:rsid w:val="00A84F33"/>
    <w:rsid w:val="00A8601A"/>
    <w:rsid w:val="00A86150"/>
    <w:rsid w:val="00A87D9E"/>
    <w:rsid w:val="00A90682"/>
    <w:rsid w:val="00A90FAC"/>
    <w:rsid w:val="00A91CDC"/>
    <w:rsid w:val="00A927A3"/>
    <w:rsid w:val="00A940E1"/>
    <w:rsid w:val="00A94249"/>
    <w:rsid w:val="00A95258"/>
    <w:rsid w:val="00A959B0"/>
    <w:rsid w:val="00A95B2F"/>
    <w:rsid w:val="00A96E4F"/>
    <w:rsid w:val="00A9744D"/>
    <w:rsid w:val="00AA05E3"/>
    <w:rsid w:val="00AA299B"/>
    <w:rsid w:val="00AA2AD2"/>
    <w:rsid w:val="00AA2B70"/>
    <w:rsid w:val="00AA3A06"/>
    <w:rsid w:val="00AA41DE"/>
    <w:rsid w:val="00AA41E5"/>
    <w:rsid w:val="00AA4536"/>
    <w:rsid w:val="00AA4919"/>
    <w:rsid w:val="00AA5087"/>
    <w:rsid w:val="00AA75A3"/>
    <w:rsid w:val="00AB1E27"/>
    <w:rsid w:val="00AB1E98"/>
    <w:rsid w:val="00AB297F"/>
    <w:rsid w:val="00AB31D9"/>
    <w:rsid w:val="00AB3C69"/>
    <w:rsid w:val="00AB3D0D"/>
    <w:rsid w:val="00AB480F"/>
    <w:rsid w:val="00AB5A99"/>
    <w:rsid w:val="00AB61AD"/>
    <w:rsid w:val="00AB6268"/>
    <w:rsid w:val="00AB7AD6"/>
    <w:rsid w:val="00AB7B06"/>
    <w:rsid w:val="00AB7CE5"/>
    <w:rsid w:val="00AC025B"/>
    <w:rsid w:val="00AC097C"/>
    <w:rsid w:val="00AC11AE"/>
    <w:rsid w:val="00AC1536"/>
    <w:rsid w:val="00AC208D"/>
    <w:rsid w:val="00AC2FB5"/>
    <w:rsid w:val="00AC3B81"/>
    <w:rsid w:val="00AC421C"/>
    <w:rsid w:val="00AC5716"/>
    <w:rsid w:val="00AC5DCD"/>
    <w:rsid w:val="00AC5EF7"/>
    <w:rsid w:val="00AC6D06"/>
    <w:rsid w:val="00AD01F3"/>
    <w:rsid w:val="00AD2D2D"/>
    <w:rsid w:val="00AD3A91"/>
    <w:rsid w:val="00AD4FD4"/>
    <w:rsid w:val="00AD5499"/>
    <w:rsid w:val="00AD62A7"/>
    <w:rsid w:val="00AD62E2"/>
    <w:rsid w:val="00AD736F"/>
    <w:rsid w:val="00AD75AD"/>
    <w:rsid w:val="00AD77C9"/>
    <w:rsid w:val="00AE0230"/>
    <w:rsid w:val="00AE03DF"/>
    <w:rsid w:val="00AE0E33"/>
    <w:rsid w:val="00AE151E"/>
    <w:rsid w:val="00AE1C4A"/>
    <w:rsid w:val="00AE2064"/>
    <w:rsid w:val="00AE25C3"/>
    <w:rsid w:val="00AE289E"/>
    <w:rsid w:val="00AE2CE4"/>
    <w:rsid w:val="00AE33F7"/>
    <w:rsid w:val="00AE3A24"/>
    <w:rsid w:val="00AE4656"/>
    <w:rsid w:val="00AE4C95"/>
    <w:rsid w:val="00AE55AC"/>
    <w:rsid w:val="00AE589A"/>
    <w:rsid w:val="00AE688A"/>
    <w:rsid w:val="00AE70C6"/>
    <w:rsid w:val="00AF07DD"/>
    <w:rsid w:val="00AF10D4"/>
    <w:rsid w:val="00AF1B52"/>
    <w:rsid w:val="00AF3316"/>
    <w:rsid w:val="00AF54AA"/>
    <w:rsid w:val="00AF564F"/>
    <w:rsid w:val="00AF5D34"/>
    <w:rsid w:val="00AF5DA7"/>
    <w:rsid w:val="00AF7949"/>
    <w:rsid w:val="00B01EC3"/>
    <w:rsid w:val="00B0264D"/>
    <w:rsid w:val="00B02CDE"/>
    <w:rsid w:val="00B036E1"/>
    <w:rsid w:val="00B03C51"/>
    <w:rsid w:val="00B04451"/>
    <w:rsid w:val="00B04637"/>
    <w:rsid w:val="00B05318"/>
    <w:rsid w:val="00B0568D"/>
    <w:rsid w:val="00B058DA"/>
    <w:rsid w:val="00B06863"/>
    <w:rsid w:val="00B100E3"/>
    <w:rsid w:val="00B106E5"/>
    <w:rsid w:val="00B11AE6"/>
    <w:rsid w:val="00B1209A"/>
    <w:rsid w:val="00B12198"/>
    <w:rsid w:val="00B12480"/>
    <w:rsid w:val="00B12C9C"/>
    <w:rsid w:val="00B1419B"/>
    <w:rsid w:val="00B15D12"/>
    <w:rsid w:val="00B15EA2"/>
    <w:rsid w:val="00B16882"/>
    <w:rsid w:val="00B16F04"/>
    <w:rsid w:val="00B16F4F"/>
    <w:rsid w:val="00B20973"/>
    <w:rsid w:val="00B2164F"/>
    <w:rsid w:val="00B21FBE"/>
    <w:rsid w:val="00B229E3"/>
    <w:rsid w:val="00B2320D"/>
    <w:rsid w:val="00B234CB"/>
    <w:rsid w:val="00B2625D"/>
    <w:rsid w:val="00B26821"/>
    <w:rsid w:val="00B2690D"/>
    <w:rsid w:val="00B2751E"/>
    <w:rsid w:val="00B27EA8"/>
    <w:rsid w:val="00B32307"/>
    <w:rsid w:val="00B3261D"/>
    <w:rsid w:val="00B338A8"/>
    <w:rsid w:val="00B33ED6"/>
    <w:rsid w:val="00B34C25"/>
    <w:rsid w:val="00B35CFE"/>
    <w:rsid w:val="00B35FD6"/>
    <w:rsid w:val="00B361E8"/>
    <w:rsid w:val="00B3658C"/>
    <w:rsid w:val="00B366A6"/>
    <w:rsid w:val="00B37B4C"/>
    <w:rsid w:val="00B37E7A"/>
    <w:rsid w:val="00B4159D"/>
    <w:rsid w:val="00B41B94"/>
    <w:rsid w:val="00B42735"/>
    <w:rsid w:val="00B427D8"/>
    <w:rsid w:val="00B42AE6"/>
    <w:rsid w:val="00B45699"/>
    <w:rsid w:val="00B45790"/>
    <w:rsid w:val="00B45D98"/>
    <w:rsid w:val="00B45EC9"/>
    <w:rsid w:val="00B45FF1"/>
    <w:rsid w:val="00B4657B"/>
    <w:rsid w:val="00B46585"/>
    <w:rsid w:val="00B470B3"/>
    <w:rsid w:val="00B47239"/>
    <w:rsid w:val="00B47BB3"/>
    <w:rsid w:val="00B47D1A"/>
    <w:rsid w:val="00B47D7B"/>
    <w:rsid w:val="00B51733"/>
    <w:rsid w:val="00B52373"/>
    <w:rsid w:val="00B52D69"/>
    <w:rsid w:val="00B52E38"/>
    <w:rsid w:val="00B540C8"/>
    <w:rsid w:val="00B546EB"/>
    <w:rsid w:val="00B54A60"/>
    <w:rsid w:val="00B54DC0"/>
    <w:rsid w:val="00B551DA"/>
    <w:rsid w:val="00B55D61"/>
    <w:rsid w:val="00B57732"/>
    <w:rsid w:val="00B60DEC"/>
    <w:rsid w:val="00B61676"/>
    <w:rsid w:val="00B6266C"/>
    <w:rsid w:val="00B626F4"/>
    <w:rsid w:val="00B62975"/>
    <w:rsid w:val="00B63D17"/>
    <w:rsid w:val="00B642AD"/>
    <w:rsid w:val="00B65AD7"/>
    <w:rsid w:val="00B65E5A"/>
    <w:rsid w:val="00B66A55"/>
    <w:rsid w:val="00B7124C"/>
    <w:rsid w:val="00B720F8"/>
    <w:rsid w:val="00B72705"/>
    <w:rsid w:val="00B73705"/>
    <w:rsid w:val="00B7399E"/>
    <w:rsid w:val="00B7416E"/>
    <w:rsid w:val="00B753E4"/>
    <w:rsid w:val="00B75683"/>
    <w:rsid w:val="00B800BF"/>
    <w:rsid w:val="00B80612"/>
    <w:rsid w:val="00B80B9A"/>
    <w:rsid w:val="00B80ECF"/>
    <w:rsid w:val="00B810BB"/>
    <w:rsid w:val="00B8147F"/>
    <w:rsid w:val="00B81AFE"/>
    <w:rsid w:val="00B81E58"/>
    <w:rsid w:val="00B820A0"/>
    <w:rsid w:val="00B82B7D"/>
    <w:rsid w:val="00B83C1B"/>
    <w:rsid w:val="00B8406E"/>
    <w:rsid w:val="00B85203"/>
    <w:rsid w:val="00B85934"/>
    <w:rsid w:val="00B871E0"/>
    <w:rsid w:val="00B87290"/>
    <w:rsid w:val="00B87964"/>
    <w:rsid w:val="00B909D1"/>
    <w:rsid w:val="00B90C75"/>
    <w:rsid w:val="00B9174A"/>
    <w:rsid w:val="00B92D0D"/>
    <w:rsid w:val="00B9303E"/>
    <w:rsid w:val="00B94235"/>
    <w:rsid w:val="00B960D6"/>
    <w:rsid w:val="00B97316"/>
    <w:rsid w:val="00B97F58"/>
    <w:rsid w:val="00BA02A1"/>
    <w:rsid w:val="00BA0EA1"/>
    <w:rsid w:val="00BA128E"/>
    <w:rsid w:val="00BA22DD"/>
    <w:rsid w:val="00BA2494"/>
    <w:rsid w:val="00BA3DB7"/>
    <w:rsid w:val="00BA4211"/>
    <w:rsid w:val="00BA508D"/>
    <w:rsid w:val="00BB122E"/>
    <w:rsid w:val="00BB13F9"/>
    <w:rsid w:val="00BB26B5"/>
    <w:rsid w:val="00BB312A"/>
    <w:rsid w:val="00BB32A7"/>
    <w:rsid w:val="00BB3663"/>
    <w:rsid w:val="00BB3695"/>
    <w:rsid w:val="00BB450D"/>
    <w:rsid w:val="00BB4E41"/>
    <w:rsid w:val="00BB540D"/>
    <w:rsid w:val="00BB568B"/>
    <w:rsid w:val="00BB5859"/>
    <w:rsid w:val="00BB5CDF"/>
    <w:rsid w:val="00BB647C"/>
    <w:rsid w:val="00BC10D8"/>
    <w:rsid w:val="00BC1373"/>
    <w:rsid w:val="00BC16A2"/>
    <w:rsid w:val="00BC2DAF"/>
    <w:rsid w:val="00BC31BB"/>
    <w:rsid w:val="00BC3714"/>
    <w:rsid w:val="00BD07A3"/>
    <w:rsid w:val="00BD0F2A"/>
    <w:rsid w:val="00BD1053"/>
    <w:rsid w:val="00BD1235"/>
    <w:rsid w:val="00BD12DB"/>
    <w:rsid w:val="00BD1A6C"/>
    <w:rsid w:val="00BD1C95"/>
    <w:rsid w:val="00BD2279"/>
    <w:rsid w:val="00BD28BC"/>
    <w:rsid w:val="00BD4586"/>
    <w:rsid w:val="00BD51A4"/>
    <w:rsid w:val="00BD5235"/>
    <w:rsid w:val="00BD569F"/>
    <w:rsid w:val="00BD5710"/>
    <w:rsid w:val="00BD5F19"/>
    <w:rsid w:val="00BD684F"/>
    <w:rsid w:val="00BD74F3"/>
    <w:rsid w:val="00BE2FA1"/>
    <w:rsid w:val="00BE3D5D"/>
    <w:rsid w:val="00BE4BC0"/>
    <w:rsid w:val="00BE515A"/>
    <w:rsid w:val="00BE5E9A"/>
    <w:rsid w:val="00BE61C3"/>
    <w:rsid w:val="00BE6838"/>
    <w:rsid w:val="00BE7EE7"/>
    <w:rsid w:val="00BF066C"/>
    <w:rsid w:val="00BF1301"/>
    <w:rsid w:val="00BF1816"/>
    <w:rsid w:val="00BF3688"/>
    <w:rsid w:val="00BF39F5"/>
    <w:rsid w:val="00BF4A18"/>
    <w:rsid w:val="00BF5142"/>
    <w:rsid w:val="00BF5A3B"/>
    <w:rsid w:val="00BF7925"/>
    <w:rsid w:val="00BF7A19"/>
    <w:rsid w:val="00C003AD"/>
    <w:rsid w:val="00C008EC"/>
    <w:rsid w:val="00C01FB3"/>
    <w:rsid w:val="00C029F3"/>
    <w:rsid w:val="00C02FF1"/>
    <w:rsid w:val="00C03528"/>
    <w:rsid w:val="00C037AF"/>
    <w:rsid w:val="00C03B5D"/>
    <w:rsid w:val="00C0452D"/>
    <w:rsid w:val="00C04AE5"/>
    <w:rsid w:val="00C04E36"/>
    <w:rsid w:val="00C05428"/>
    <w:rsid w:val="00C05919"/>
    <w:rsid w:val="00C05923"/>
    <w:rsid w:val="00C06152"/>
    <w:rsid w:val="00C069D2"/>
    <w:rsid w:val="00C10557"/>
    <w:rsid w:val="00C11FA7"/>
    <w:rsid w:val="00C11FE2"/>
    <w:rsid w:val="00C1240B"/>
    <w:rsid w:val="00C12515"/>
    <w:rsid w:val="00C12F15"/>
    <w:rsid w:val="00C13482"/>
    <w:rsid w:val="00C134F0"/>
    <w:rsid w:val="00C13A1E"/>
    <w:rsid w:val="00C13AED"/>
    <w:rsid w:val="00C13E37"/>
    <w:rsid w:val="00C1467D"/>
    <w:rsid w:val="00C14799"/>
    <w:rsid w:val="00C150AA"/>
    <w:rsid w:val="00C158C8"/>
    <w:rsid w:val="00C15CD9"/>
    <w:rsid w:val="00C17D2C"/>
    <w:rsid w:val="00C17F92"/>
    <w:rsid w:val="00C17FA5"/>
    <w:rsid w:val="00C2095F"/>
    <w:rsid w:val="00C22FDE"/>
    <w:rsid w:val="00C231D1"/>
    <w:rsid w:val="00C257D8"/>
    <w:rsid w:val="00C260B3"/>
    <w:rsid w:val="00C272F4"/>
    <w:rsid w:val="00C275FC"/>
    <w:rsid w:val="00C276BB"/>
    <w:rsid w:val="00C27DAD"/>
    <w:rsid w:val="00C27DB3"/>
    <w:rsid w:val="00C3007C"/>
    <w:rsid w:val="00C30636"/>
    <w:rsid w:val="00C30BE7"/>
    <w:rsid w:val="00C310FB"/>
    <w:rsid w:val="00C31916"/>
    <w:rsid w:val="00C31CD0"/>
    <w:rsid w:val="00C321C0"/>
    <w:rsid w:val="00C321EB"/>
    <w:rsid w:val="00C35086"/>
    <w:rsid w:val="00C36AAC"/>
    <w:rsid w:val="00C3734A"/>
    <w:rsid w:val="00C37983"/>
    <w:rsid w:val="00C411D9"/>
    <w:rsid w:val="00C44C8F"/>
    <w:rsid w:val="00C44E10"/>
    <w:rsid w:val="00C44FD5"/>
    <w:rsid w:val="00C454F5"/>
    <w:rsid w:val="00C45C59"/>
    <w:rsid w:val="00C467EA"/>
    <w:rsid w:val="00C50616"/>
    <w:rsid w:val="00C50963"/>
    <w:rsid w:val="00C527AA"/>
    <w:rsid w:val="00C52E69"/>
    <w:rsid w:val="00C537E8"/>
    <w:rsid w:val="00C53C52"/>
    <w:rsid w:val="00C54E39"/>
    <w:rsid w:val="00C56D4F"/>
    <w:rsid w:val="00C56E93"/>
    <w:rsid w:val="00C573EB"/>
    <w:rsid w:val="00C601F5"/>
    <w:rsid w:val="00C60C5A"/>
    <w:rsid w:val="00C60CBC"/>
    <w:rsid w:val="00C6134B"/>
    <w:rsid w:val="00C637D8"/>
    <w:rsid w:val="00C63D53"/>
    <w:rsid w:val="00C653B5"/>
    <w:rsid w:val="00C6641A"/>
    <w:rsid w:val="00C66D66"/>
    <w:rsid w:val="00C67AF7"/>
    <w:rsid w:val="00C7012A"/>
    <w:rsid w:val="00C7014F"/>
    <w:rsid w:val="00C7019B"/>
    <w:rsid w:val="00C7288B"/>
    <w:rsid w:val="00C72AB0"/>
    <w:rsid w:val="00C72E39"/>
    <w:rsid w:val="00C74CEA"/>
    <w:rsid w:val="00C7569F"/>
    <w:rsid w:val="00C76B57"/>
    <w:rsid w:val="00C77074"/>
    <w:rsid w:val="00C777AE"/>
    <w:rsid w:val="00C7789E"/>
    <w:rsid w:val="00C77E58"/>
    <w:rsid w:val="00C80301"/>
    <w:rsid w:val="00C806ED"/>
    <w:rsid w:val="00C80B43"/>
    <w:rsid w:val="00C81E7D"/>
    <w:rsid w:val="00C81EED"/>
    <w:rsid w:val="00C81FE5"/>
    <w:rsid w:val="00C8379A"/>
    <w:rsid w:val="00C84B44"/>
    <w:rsid w:val="00C85294"/>
    <w:rsid w:val="00C85926"/>
    <w:rsid w:val="00C859E5"/>
    <w:rsid w:val="00C85E22"/>
    <w:rsid w:val="00C864BB"/>
    <w:rsid w:val="00C870C0"/>
    <w:rsid w:val="00C90C0E"/>
    <w:rsid w:val="00C90E24"/>
    <w:rsid w:val="00C90E39"/>
    <w:rsid w:val="00C91C4D"/>
    <w:rsid w:val="00C92750"/>
    <w:rsid w:val="00C92B66"/>
    <w:rsid w:val="00C953B8"/>
    <w:rsid w:val="00C9567F"/>
    <w:rsid w:val="00C95851"/>
    <w:rsid w:val="00C95F6C"/>
    <w:rsid w:val="00C96D44"/>
    <w:rsid w:val="00C96D8C"/>
    <w:rsid w:val="00C96E83"/>
    <w:rsid w:val="00C974D4"/>
    <w:rsid w:val="00C97C85"/>
    <w:rsid w:val="00C97D79"/>
    <w:rsid w:val="00CA071D"/>
    <w:rsid w:val="00CA1165"/>
    <w:rsid w:val="00CA15A7"/>
    <w:rsid w:val="00CA19C7"/>
    <w:rsid w:val="00CA311A"/>
    <w:rsid w:val="00CA37EE"/>
    <w:rsid w:val="00CA4343"/>
    <w:rsid w:val="00CA53E8"/>
    <w:rsid w:val="00CA586B"/>
    <w:rsid w:val="00CA5A0D"/>
    <w:rsid w:val="00CA688A"/>
    <w:rsid w:val="00CB004D"/>
    <w:rsid w:val="00CB0299"/>
    <w:rsid w:val="00CB0496"/>
    <w:rsid w:val="00CB0EFA"/>
    <w:rsid w:val="00CB1B24"/>
    <w:rsid w:val="00CB31B4"/>
    <w:rsid w:val="00CB3424"/>
    <w:rsid w:val="00CB3B2C"/>
    <w:rsid w:val="00CB3C85"/>
    <w:rsid w:val="00CB4B2C"/>
    <w:rsid w:val="00CB5042"/>
    <w:rsid w:val="00CB5182"/>
    <w:rsid w:val="00CB63C5"/>
    <w:rsid w:val="00CB6DAA"/>
    <w:rsid w:val="00CB7056"/>
    <w:rsid w:val="00CB70AE"/>
    <w:rsid w:val="00CC089C"/>
    <w:rsid w:val="00CC0D7F"/>
    <w:rsid w:val="00CC149D"/>
    <w:rsid w:val="00CC1970"/>
    <w:rsid w:val="00CC2369"/>
    <w:rsid w:val="00CC27F8"/>
    <w:rsid w:val="00CC28AD"/>
    <w:rsid w:val="00CC2E41"/>
    <w:rsid w:val="00CC3A1A"/>
    <w:rsid w:val="00CC3B51"/>
    <w:rsid w:val="00CC4167"/>
    <w:rsid w:val="00CC41EE"/>
    <w:rsid w:val="00CC48A6"/>
    <w:rsid w:val="00CC4D29"/>
    <w:rsid w:val="00CC51B1"/>
    <w:rsid w:val="00CC5E0A"/>
    <w:rsid w:val="00CC656B"/>
    <w:rsid w:val="00CD1506"/>
    <w:rsid w:val="00CD2582"/>
    <w:rsid w:val="00CD28E6"/>
    <w:rsid w:val="00CD33F5"/>
    <w:rsid w:val="00CD430E"/>
    <w:rsid w:val="00CD49CA"/>
    <w:rsid w:val="00CD58D6"/>
    <w:rsid w:val="00CD64CB"/>
    <w:rsid w:val="00CD760A"/>
    <w:rsid w:val="00CE0255"/>
    <w:rsid w:val="00CE19D6"/>
    <w:rsid w:val="00CE3148"/>
    <w:rsid w:val="00CE3E7E"/>
    <w:rsid w:val="00CE402B"/>
    <w:rsid w:val="00CE4E41"/>
    <w:rsid w:val="00CE55FE"/>
    <w:rsid w:val="00CE66F5"/>
    <w:rsid w:val="00CE6D66"/>
    <w:rsid w:val="00CE6F43"/>
    <w:rsid w:val="00CE767A"/>
    <w:rsid w:val="00CE7A69"/>
    <w:rsid w:val="00CF0132"/>
    <w:rsid w:val="00CF0A22"/>
    <w:rsid w:val="00CF145C"/>
    <w:rsid w:val="00CF4234"/>
    <w:rsid w:val="00CF45C3"/>
    <w:rsid w:val="00CF45E9"/>
    <w:rsid w:val="00CF46D2"/>
    <w:rsid w:val="00CF5286"/>
    <w:rsid w:val="00CF5532"/>
    <w:rsid w:val="00CF5EBC"/>
    <w:rsid w:val="00CF6020"/>
    <w:rsid w:val="00CF6745"/>
    <w:rsid w:val="00CF7FA1"/>
    <w:rsid w:val="00CF7FDA"/>
    <w:rsid w:val="00D014FD"/>
    <w:rsid w:val="00D02093"/>
    <w:rsid w:val="00D0268C"/>
    <w:rsid w:val="00D04D29"/>
    <w:rsid w:val="00D04E67"/>
    <w:rsid w:val="00D052E7"/>
    <w:rsid w:val="00D0537A"/>
    <w:rsid w:val="00D058A4"/>
    <w:rsid w:val="00D068EE"/>
    <w:rsid w:val="00D07147"/>
    <w:rsid w:val="00D073C0"/>
    <w:rsid w:val="00D075F8"/>
    <w:rsid w:val="00D109DB"/>
    <w:rsid w:val="00D11233"/>
    <w:rsid w:val="00D12085"/>
    <w:rsid w:val="00D12457"/>
    <w:rsid w:val="00D13D92"/>
    <w:rsid w:val="00D16013"/>
    <w:rsid w:val="00D16F04"/>
    <w:rsid w:val="00D170BC"/>
    <w:rsid w:val="00D201DE"/>
    <w:rsid w:val="00D20362"/>
    <w:rsid w:val="00D20868"/>
    <w:rsid w:val="00D20BB9"/>
    <w:rsid w:val="00D2131F"/>
    <w:rsid w:val="00D229CB"/>
    <w:rsid w:val="00D23197"/>
    <w:rsid w:val="00D232A3"/>
    <w:rsid w:val="00D242F4"/>
    <w:rsid w:val="00D246DA"/>
    <w:rsid w:val="00D25037"/>
    <w:rsid w:val="00D25B2D"/>
    <w:rsid w:val="00D27F92"/>
    <w:rsid w:val="00D30262"/>
    <w:rsid w:val="00D3049F"/>
    <w:rsid w:val="00D3134A"/>
    <w:rsid w:val="00D31468"/>
    <w:rsid w:val="00D31C81"/>
    <w:rsid w:val="00D31F7C"/>
    <w:rsid w:val="00D32BFC"/>
    <w:rsid w:val="00D33ABD"/>
    <w:rsid w:val="00D33D24"/>
    <w:rsid w:val="00D33EEA"/>
    <w:rsid w:val="00D3438C"/>
    <w:rsid w:val="00D34792"/>
    <w:rsid w:val="00D348F0"/>
    <w:rsid w:val="00D35162"/>
    <w:rsid w:val="00D35515"/>
    <w:rsid w:val="00D36031"/>
    <w:rsid w:val="00D3617A"/>
    <w:rsid w:val="00D366B8"/>
    <w:rsid w:val="00D369F2"/>
    <w:rsid w:val="00D37C94"/>
    <w:rsid w:val="00D40047"/>
    <w:rsid w:val="00D414EC"/>
    <w:rsid w:val="00D41C2A"/>
    <w:rsid w:val="00D42647"/>
    <w:rsid w:val="00D42BCE"/>
    <w:rsid w:val="00D442E6"/>
    <w:rsid w:val="00D45985"/>
    <w:rsid w:val="00D47636"/>
    <w:rsid w:val="00D5028C"/>
    <w:rsid w:val="00D51059"/>
    <w:rsid w:val="00D5231E"/>
    <w:rsid w:val="00D526D5"/>
    <w:rsid w:val="00D530A6"/>
    <w:rsid w:val="00D531EF"/>
    <w:rsid w:val="00D53BE6"/>
    <w:rsid w:val="00D54BD9"/>
    <w:rsid w:val="00D55E9E"/>
    <w:rsid w:val="00D55EFF"/>
    <w:rsid w:val="00D561E6"/>
    <w:rsid w:val="00D56CE1"/>
    <w:rsid w:val="00D57924"/>
    <w:rsid w:val="00D5796A"/>
    <w:rsid w:val="00D6097F"/>
    <w:rsid w:val="00D61FF7"/>
    <w:rsid w:val="00D6273A"/>
    <w:rsid w:val="00D63124"/>
    <w:rsid w:val="00D63B18"/>
    <w:rsid w:val="00D63B20"/>
    <w:rsid w:val="00D65284"/>
    <w:rsid w:val="00D666D7"/>
    <w:rsid w:val="00D66C8F"/>
    <w:rsid w:val="00D6735A"/>
    <w:rsid w:val="00D7006C"/>
    <w:rsid w:val="00D7029A"/>
    <w:rsid w:val="00D704ED"/>
    <w:rsid w:val="00D71D6E"/>
    <w:rsid w:val="00D75BDA"/>
    <w:rsid w:val="00D75D4B"/>
    <w:rsid w:val="00D7692E"/>
    <w:rsid w:val="00D7714B"/>
    <w:rsid w:val="00D828C9"/>
    <w:rsid w:val="00D82F40"/>
    <w:rsid w:val="00D8303E"/>
    <w:rsid w:val="00D83046"/>
    <w:rsid w:val="00D84CA6"/>
    <w:rsid w:val="00D864DA"/>
    <w:rsid w:val="00D86C5C"/>
    <w:rsid w:val="00D874E8"/>
    <w:rsid w:val="00D87850"/>
    <w:rsid w:val="00D8787D"/>
    <w:rsid w:val="00D90EF9"/>
    <w:rsid w:val="00D9112D"/>
    <w:rsid w:val="00D91894"/>
    <w:rsid w:val="00D922AC"/>
    <w:rsid w:val="00D924D3"/>
    <w:rsid w:val="00D9287E"/>
    <w:rsid w:val="00D92F20"/>
    <w:rsid w:val="00D93B0E"/>
    <w:rsid w:val="00D93D98"/>
    <w:rsid w:val="00D93EFB"/>
    <w:rsid w:val="00D96CE5"/>
    <w:rsid w:val="00D97F10"/>
    <w:rsid w:val="00DA01F5"/>
    <w:rsid w:val="00DA2606"/>
    <w:rsid w:val="00DA3B87"/>
    <w:rsid w:val="00DA3B9A"/>
    <w:rsid w:val="00DA4215"/>
    <w:rsid w:val="00DA7228"/>
    <w:rsid w:val="00DA76EC"/>
    <w:rsid w:val="00DA7F68"/>
    <w:rsid w:val="00DB008D"/>
    <w:rsid w:val="00DB1442"/>
    <w:rsid w:val="00DB1823"/>
    <w:rsid w:val="00DB1B3D"/>
    <w:rsid w:val="00DB1C64"/>
    <w:rsid w:val="00DB20A0"/>
    <w:rsid w:val="00DB26A9"/>
    <w:rsid w:val="00DB2B12"/>
    <w:rsid w:val="00DB380E"/>
    <w:rsid w:val="00DB45B3"/>
    <w:rsid w:val="00DB64F8"/>
    <w:rsid w:val="00DC1190"/>
    <w:rsid w:val="00DC1AB5"/>
    <w:rsid w:val="00DC20E8"/>
    <w:rsid w:val="00DC2679"/>
    <w:rsid w:val="00DC68C8"/>
    <w:rsid w:val="00DC69E5"/>
    <w:rsid w:val="00DC7375"/>
    <w:rsid w:val="00DD2096"/>
    <w:rsid w:val="00DD209F"/>
    <w:rsid w:val="00DD2F3A"/>
    <w:rsid w:val="00DD3355"/>
    <w:rsid w:val="00DD3E81"/>
    <w:rsid w:val="00DD4427"/>
    <w:rsid w:val="00DD615F"/>
    <w:rsid w:val="00DD67DF"/>
    <w:rsid w:val="00DD69EC"/>
    <w:rsid w:val="00DD7409"/>
    <w:rsid w:val="00DD7A8D"/>
    <w:rsid w:val="00DD7E83"/>
    <w:rsid w:val="00DE0330"/>
    <w:rsid w:val="00DE0426"/>
    <w:rsid w:val="00DE0DE7"/>
    <w:rsid w:val="00DE12C7"/>
    <w:rsid w:val="00DE2623"/>
    <w:rsid w:val="00DE49C0"/>
    <w:rsid w:val="00DE6FAC"/>
    <w:rsid w:val="00DE7D9B"/>
    <w:rsid w:val="00DF0CFA"/>
    <w:rsid w:val="00DF1000"/>
    <w:rsid w:val="00DF239F"/>
    <w:rsid w:val="00DF340A"/>
    <w:rsid w:val="00DF37E6"/>
    <w:rsid w:val="00DF509D"/>
    <w:rsid w:val="00DF59CF"/>
    <w:rsid w:val="00DF7A80"/>
    <w:rsid w:val="00DF7EDB"/>
    <w:rsid w:val="00E01176"/>
    <w:rsid w:val="00E017CE"/>
    <w:rsid w:val="00E02B25"/>
    <w:rsid w:val="00E03789"/>
    <w:rsid w:val="00E039E4"/>
    <w:rsid w:val="00E03FBE"/>
    <w:rsid w:val="00E040E6"/>
    <w:rsid w:val="00E0478B"/>
    <w:rsid w:val="00E049B2"/>
    <w:rsid w:val="00E04A0D"/>
    <w:rsid w:val="00E04BAC"/>
    <w:rsid w:val="00E05DA4"/>
    <w:rsid w:val="00E07376"/>
    <w:rsid w:val="00E1159B"/>
    <w:rsid w:val="00E115FD"/>
    <w:rsid w:val="00E12AF0"/>
    <w:rsid w:val="00E12C5E"/>
    <w:rsid w:val="00E13B0F"/>
    <w:rsid w:val="00E15DEE"/>
    <w:rsid w:val="00E16308"/>
    <w:rsid w:val="00E16857"/>
    <w:rsid w:val="00E16CB9"/>
    <w:rsid w:val="00E17259"/>
    <w:rsid w:val="00E21BEF"/>
    <w:rsid w:val="00E21F95"/>
    <w:rsid w:val="00E22643"/>
    <w:rsid w:val="00E233C2"/>
    <w:rsid w:val="00E24D26"/>
    <w:rsid w:val="00E252E4"/>
    <w:rsid w:val="00E257E9"/>
    <w:rsid w:val="00E268DB"/>
    <w:rsid w:val="00E26AB4"/>
    <w:rsid w:val="00E2716A"/>
    <w:rsid w:val="00E27D41"/>
    <w:rsid w:val="00E3022D"/>
    <w:rsid w:val="00E3133E"/>
    <w:rsid w:val="00E31586"/>
    <w:rsid w:val="00E31921"/>
    <w:rsid w:val="00E33809"/>
    <w:rsid w:val="00E33C83"/>
    <w:rsid w:val="00E34781"/>
    <w:rsid w:val="00E35E6E"/>
    <w:rsid w:val="00E366C6"/>
    <w:rsid w:val="00E37E4D"/>
    <w:rsid w:val="00E4088C"/>
    <w:rsid w:val="00E42556"/>
    <w:rsid w:val="00E42786"/>
    <w:rsid w:val="00E42826"/>
    <w:rsid w:val="00E43307"/>
    <w:rsid w:val="00E4353F"/>
    <w:rsid w:val="00E4361B"/>
    <w:rsid w:val="00E43BC0"/>
    <w:rsid w:val="00E44A15"/>
    <w:rsid w:val="00E4532E"/>
    <w:rsid w:val="00E466D3"/>
    <w:rsid w:val="00E4700D"/>
    <w:rsid w:val="00E50977"/>
    <w:rsid w:val="00E513B9"/>
    <w:rsid w:val="00E51FEA"/>
    <w:rsid w:val="00E526B0"/>
    <w:rsid w:val="00E528C3"/>
    <w:rsid w:val="00E529CE"/>
    <w:rsid w:val="00E53BDF"/>
    <w:rsid w:val="00E54DF3"/>
    <w:rsid w:val="00E55371"/>
    <w:rsid w:val="00E56AF0"/>
    <w:rsid w:val="00E57622"/>
    <w:rsid w:val="00E57AB5"/>
    <w:rsid w:val="00E6012D"/>
    <w:rsid w:val="00E6099E"/>
    <w:rsid w:val="00E60D17"/>
    <w:rsid w:val="00E61D4C"/>
    <w:rsid w:val="00E61DA5"/>
    <w:rsid w:val="00E61E55"/>
    <w:rsid w:val="00E631DA"/>
    <w:rsid w:val="00E65119"/>
    <w:rsid w:val="00E65A84"/>
    <w:rsid w:val="00E65CA3"/>
    <w:rsid w:val="00E65D14"/>
    <w:rsid w:val="00E66200"/>
    <w:rsid w:val="00E6668C"/>
    <w:rsid w:val="00E66718"/>
    <w:rsid w:val="00E66CB3"/>
    <w:rsid w:val="00E670B2"/>
    <w:rsid w:val="00E67580"/>
    <w:rsid w:val="00E676EF"/>
    <w:rsid w:val="00E70314"/>
    <w:rsid w:val="00E703A1"/>
    <w:rsid w:val="00E725C7"/>
    <w:rsid w:val="00E72DD2"/>
    <w:rsid w:val="00E74993"/>
    <w:rsid w:val="00E755DB"/>
    <w:rsid w:val="00E75FF5"/>
    <w:rsid w:val="00E7752E"/>
    <w:rsid w:val="00E77600"/>
    <w:rsid w:val="00E7761C"/>
    <w:rsid w:val="00E7764B"/>
    <w:rsid w:val="00E80403"/>
    <w:rsid w:val="00E80D4A"/>
    <w:rsid w:val="00E823FB"/>
    <w:rsid w:val="00E82B70"/>
    <w:rsid w:val="00E84BA2"/>
    <w:rsid w:val="00E851BD"/>
    <w:rsid w:val="00E8527D"/>
    <w:rsid w:val="00E85634"/>
    <w:rsid w:val="00E856CE"/>
    <w:rsid w:val="00E86575"/>
    <w:rsid w:val="00E866F4"/>
    <w:rsid w:val="00E86AEC"/>
    <w:rsid w:val="00E87996"/>
    <w:rsid w:val="00E90CA3"/>
    <w:rsid w:val="00E91158"/>
    <w:rsid w:val="00E91492"/>
    <w:rsid w:val="00E91F89"/>
    <w:rsid w:val="00E927CB"/>
    <w:rsid w:val="00E929A6"/>
    <w:rsid w:val="00E92A4A"/>
    <w:rsid w:val="00E93636"/>
    <w:rsid w:val="00E9376B"/>
    <w:rsid w:val="00E93DB4"/>
    <w:rsid w:val="00E945F7"/>
    <w:rsid w:val="00E94E21"/>
    <w:rsid w:val="00E957C4"/>
    <w:rsid w:val="00E95F41"/>
    <w:rsid w:val="00E96C22"/>
    <w:rsid w:val="00E97578"/>
    <w:rsid w:val="00E976FC"/>
    <w:rsid w:val="00E97BB9"/>
    <w:rsid w:val="00E97F3C"/>
    <w:rsid w:val="00EA0B91"/>
    <w:rsid w:val="00EA1088"/>
    <w:rsid w:val="00EA1867"/>
    <w:rsid w:val="00EA19BD"/>
    <w:rsid w:val="00EA25CF"/>
    <w:rsid w:val="00EA2BF5"/>
    <w:rsid w:val="00EA3236"/>
    <w:rsid w:val="00EA33FC"/>
    <w:rsid w:val="00EA3A1C"/>
    <w:rsid w:val="00EA3D90"/>
    <w:rsid w:val="00EA43FE"/>
    <w:rsid w:val="00EA4986"/>
    <w:rsid w:val="00EA5484"/>
    <w:rsid w:val="00EA5C82"/>
    <w:rsid w:val="00EA6768"/>
    <w:rsid w:val="00EA6E70"/>
    <w:rsid w:val="00EB088F"/>
    <w:rsid w:val="00EB1319"/>
    <w:rsid w:val="00EB265B"/>
    <w:rsid w:val="00EB26EB"/>
    <w:rsid w:val="00EB2B3F"/>
    <w:rsid w:val="00EB348D"/>
    <w:rsid w:val="00EB3716"/>
    <w:rsid w:val="00EB3B1A"/>
    <w:rsid w:val="00EB3FA0"/>
    <w:rsid w:val="00EB410C"/>
    <w:rsid w:val="00EB4E05"/>
    <w:rsid w:val="00EB560A"/>
    <w:rsid w:val="00EB5D90"/>
    <w:rsid w:val="00EB75ED"/>
    <w:rsid w:val="00EC045B"/>
    <w:rsid w:val="00EC05EC"/>
    <w:rsid w:val="00EC062D"/>
    <w:rsid w:val="00EC07F6"/>
    <w:rsid w:val="00EC0A89"/>
    <w:rsid w:val="00EC155C"/>
    <w:rsid w:val="00EC1794"/>
    <w:rsid w:val="00EC198C"/>
    <w:rsid w:val="00EC3256"/>
    <w:rsid w:val="00EC47C9"/>
    <w:rsid w:val="00EC6597"/>
    <w:rsid w:val="00EC67AC"/>
    <w:rsid w:val="00EC6E5D"/>
    <w:rsid w:val="00EC747D"/>
    <w:rsid w:val="00EC76B1"/>
    <w:rsid w:val="00EC779D"/>
    <w:rsid w:val="00EC7CE6"/>
    <w:rsid w:val="00EC7E52"/>
    <w:rsid w:val="00ED0339"/>
    <w:rsid w:val="00ED0DB1"/>
    <w:rsid w:val="00ED1BF4"/>
    <w:rsid w:val="00ED2554"/>
    <w:rsid w:val="00ED28F3"/>
    <w:rsid w:val="00ED57DD"/>
    <w:rsid w:val="00ED7B8C"/>
    <w:rsid w:val="00ED7C57"/>
    <w:rsid w:val="00EE1D01"/>
    <w:rsid w:val="00EE2505"/>
    <w:rsid w:val="00EE2658"/>
    <w:rsid w:val="00EE3635"/>
    <w:rsid w:val="00EE3832"/>
    <w:rsid w:val="00EE4D51"/>
    <w:rsid w:val="00EE521B"/>
    <w:rsid w:val="00EE5756"/>
    <w:rsid w:val="00EE7199"/>
    <w:rsid w:val="00EE7C75"/>
    <w:rsid w:val="00EF2807"/>
    <w:rsid w:val="00EF5648"/>
    <w:rsid w:val="00EF5F95"/>
    <w:rsid w:val="00F00430"/>
    <w:rsid w:val="00F00606"/>
    <w:rsid w:val="00F01A05"/>
    <w:rsid w:val="00F01A88"/>
    <w:rsid w:val="00F022FF"/>
    <w:rsid w:val="00F043CB"/>
    <w:rsid w:val="00F0582C"/>
    <w:rsid w:val="00F059E6"/>
    <w:rsid w:val="00F062AA"/>
    <w:rsid w:val="00F06B0D"/>
    <w:rsid w:val="00F06B64"/>
    <w:rsid w:val="00F07AC0"/>
    <w:rsid w:val="00F10F7A"/>
    <w:rsid w:val="00F11034"/>
    <w:rsid w:val="00F11150"/>
    <w:rsid w:val="00F1206F"/>
    <w:rsid w:val="00F128C4"/>
    <w:rsid w:val="00F12B31"/>
    <w:rsid w:val="00F130E6"/>
    <w:rsid w:val="00F1389B"/>
    <w:rsid w:val="00F13DA2"/>
    <w:rsid w:val="00F14D74"/>
    <w:rsid w:val="00F14EB6"/>
    <w:rsid w:val="00F14FC6"/>
    <w:rsid w:val="00F152EA"/>
    <w:rsid w:val="00F16D9D"/>
    <w:rsid w:val="00F17D75"/>
    <w:rsid w:val="00F17D7E"/>
    <w:rsid w:val="00F17F31"/>
    <w:rsid w:val="00F21C1D"/>
    <w:rsid w:val="00F23543"/>
    <w:rsid w:val="00F2476C"/>
    <w:rsid w:val="00F24AB2"/>
    <w:rsid w:val="00F258E9"/>
    <w:rsid w:val="00F25E1A"/>
    <w:rsid w:val="00F25FC7"/>
    <w:rsid w:val="00F26151"/>
    <w:rsid w:val="00F27889"/>
    <w:rsid w:val="00F3194C"/>
    <w:rsid w:val="00F32029"/>
    <w:rsid w:val="00F32B80"/>
    <w:rsid w:val="00F34C6C"/>
    <w:rsid w:val="00F35342"/>
    <w:rsid w:val="00F35DC3"/>
    <w:rsid w:val="00F3796F"/>
    <w:rsid w:val="00F40C13"/>
    <w:rsid w:val="00F40DE5"/>
    <w:rsid w:val="00F4288D"/>
    <w:rsid w:val="00F42C78"/>
    <w:rsid w:val="00F44D34"/>
    <w:rsid w:val="00F44DCC"/>
    <w:rsid w:val="00F4594B"/>
    <w:rsid w:val="00F512B2"/>
    <w:rsid w:val="00F5238E"/>
    <w:rsid w:val="00F53587"/>
    <w:rsid w:val="00F53811"/>
    <w:rsid w:val="00F55070"/>
    <w:rsid w:val="00F5596E"/>
    <w:rsid w:val="00F5668A"/>
    <w:rsid w:val="00F602EE"/>
    <w:rsid w:val="00F61CA6"/>
    <w:rsid w:val="00F626E1"/>
    <w:rsid w:val="00F63F7E"/>
    <w:rsid w:val="00F64294"/>
    <w:rsid w:val="00F65736"/>
    <w:rsid w:val="00F658AC"/>
    <w:rsid w:val="00F6649F"/>
    <w:rsid w:val="00F674EC"/>
    <w:rsid w:val="00F67D90"/>
    <w:rsid w:val="00F7083E"/>
    <w:rsid w:val="00F70CC9"/>
    <w:rsid w:val="00F71EC7"/>
    <w:rsid w:val="00F72226"/>
    <w:rsid w:val="00F72A71"/>
    <w:rsid w:val="00F745D2"/>
    <w:rsid w:val="00F74790"/>
    <w:rsid w:val="00F751A4"/>
    <w:rsid w:val="00F76036"/>
    <w:rsid w:val="00F77924"/>
    <w:rsid w:val="00F77CCF"/>
    <w:rsid w:val="00F77E46"/>
    <w:rsid w:val="00F80942"/>
    <w:rsid w:val="00F818CC"/>
    <w:rsid w:val="00F81BDE"/>
    <w:rsid w:val="00F82BB6"/>
    <w:rsid w:val="00F82F9C"/>
    <w:rsid w:val="00F83479"/>
    <w:rsid w:val="00F83AFA"/>
    <w:rsid w:val="00F83E65"/>
    <w:rsid w:val="00F87049"/>
    <w:rsid w:val="00F87B37"/>
    <w:rsid w:val="00F87C57"/>
    <w:rsid w:val="00F87C86"/>
    <w:rsid w:val="00F90041"/>
    <w:rsid w:val="00F90065"/>
    <w:rsid w:val="00F9092B"/>
    <w:rsid w:val="00F9256A"/>
    <w:rsid w:val="00F92B57"/>
    <w:rsid w:val="00F9379F"/>
    <w:rsid w:val="00F94A9E"/>
    <w:rsid w:val="00F95D91"/>
    <w:rsid w:val="00F96473"/>
    <w:rsid w:val="00F9672D"/>
    <w:rsid w:val="00F96802"/>
    <w:rsid w:val="00F97C9D"/>
    <w:rsid w:val="00FA016C"/>
    <w:rsid w:val="00FA156C"/>
    <w:rsid w:val="00FA1753"/>
    <w:rsid w:val="00FA2EDE"/>
    <w:rsid w:val="00FA2FCB"/>
    <w:rsid w:val="00FA3544"/>
    <w:rsid w:val="00FA51A3"/>
    <w:rsid w:val="00FA52E6"/>
    <w:rsid w:val="00FA5449"/>
    <w:rsid w:val="00FA5587"/>
    <w:rsid w:val="00FA5A3C"/>
    <w:rsid w:val="00FA5CDA"/>
    <w:rsid w:val="00FA63E3"/>
    <w:rsid w:val="00FA665C"/>
    <w:rsid w:val="00FA66B1"/>
    <w:rsid w:val="00FB11DC"/>
    <w:rsid w:val="00FB347A"/>
    <w:rsid w:val="00FB3C39"/>
    <w:rsid w:val="00FB3E97"/>
    <w:rsid w:val="00FB6221"/>
    <w:rsid w:val="00FB68F1"/>
    <w:rsid w:val="00FB716E"/>
    <w:rsid w:val="00FC022F"/>
    <w:rsid w:val="00FC0EB9"/>
    <w:rsid w:val="00FC3B9D"/>
    <w:rsid w:val="00FC4270"/>
    <w:rsid w:val="00FC4804"/>
    <w:rsid w:val="00FC48EB"/>
    <w:rsid w:val="00FC5EFC"/>
    <w:rsid w:val="00FC67F8"/>
    <w:rsid w:val="00FC6DCF"/>
    <w:rsid w:val="00FC6EF7"/>
    <w:rsid w:val="00FC74C3"/>
    <w:rsid w:val="00FD1D02"/>
    <w:rsid w:val="00FD20C4"/>
    <w:rsid w:val="00FD2A6D"/>
    <w:rsid w:val="00FD2D43"/>
    <w:rsid w:val="00FD2E81"/>
    <w:rsid w:val="00FD3427"/>
    <w:rsid w:val="00FD3787"/>
    <w:rsid w:val="00FD3A5E"/>
    <w:rsid w:val="00FD40E0"/>
    <w:rsid w:val="00FD4E36"/>
    <w:rsid w:val="00FD4E75"/>
    <w:rsid w:val="00FD5834"/>
    <w:rsid w:val="00FD5B86"/>
    <w:rsid w:val="00FE29DA"/>
    <w:rsid w:val="00FE30A3"/>
    <w:rsid w:val="00FE39F2"/>
    <w:rsid w:val="00FE4BB9"/>
    <w:rsid w:val="00FE53E8"/>
    <w:rsid w:val="00FE5604"/>
    <w:rsid w:val="00FE60A4"/>
    <w:rsid w:val="00FE6FE0"/>
    <w:rsid w:val="00FF033C"/>
    <w:rsid w:val="00FF1765"/>
    <w:rsid w:val="00FF372A"/>
    <w:rsid w:val="00FF4544"/>
    <w:rsid w:val="00FF45E0"/>
    <w:rsid w:val="00FF4805"/>
    <w:rsid w:val="00FF52C5"/>
    <w:rsid w:val="00FF5DB8"/>
    <w:rsid w:val="00FF687F"/>
    <w:rsid w:val="00FF6DCC"/>
    <w:rsid w:val="00FF7395"/>
    <w:rsid w:val="00FF76EC"/>
    <w:rsid w:val="00FF7C5C"/>
    <w:rsid w:val="0345E21F"/>
    <w:rsid w:val="04650EFD"/>
    <w:rsid w:val="09423313"/>
    <w:rsid w:val="13C57E74"/>
    <w:rsid w:val="17957B02"/>
    <w:rsid w:val="18DE20FE"/>
    <w:rsid w:val="1BCEC1D4"/>
    <w:rsid w:val="1DF4186B"/>
    <w:rsid w:val="21C51E7B"/>
    <w:rsid w:val="23BDAA22"/>
    <w:rsid w:val="24111CB8"/>
    <w:rsid w:val="28A4F3AA"/>
    <w:rsid w:val="29BA03F3"/>
    <w:rsid w:val="2A5102C3"/>
    <w:rsid w:val="2A9B5347"/>
    <w:rsid w:val="2D5D73C3"/>
    <w:rsid w:val="2FCDEAB6"/>
    <w:rsid w:val="35E8F5A9"/>
    <w:rsid w:val="3879800A"/>
    <w:rsid w:val="3D6E79B6"/>
    <w:rsid w:val="3D95ABD4"/>
    <w:rsid w:val="4322980D"/>
    <w:rsid w:val="46ABDF61"/>
    <w:rsid w:val="47704937"/>
    <w:rsid w:val="47F14B2B"/>
    <w:rsid w:val="4820442B"/>
    <w:rsid w:val="4A047012"/>
    <w:rsid w:val="4C30522F"/>
    <w:rsid w:val="4ED39095"/>
    <w:rsid w:val="53401B82"/>
    <w:rsid w:val="55855B12"/>
    <w:rsid w:val="55A50BF4"/>
    <w:rsid w:val="581D3F98"/>
    <w:rsid w:val="59C00160"/>
    <w:rsid w:val="5C113F89"/>
    <w:rsid w:val="5FC72689"/>
    <w:rsid w:val="62C9F489"/>
    <w:rsid w:val="63243A05"/>
    <w:rsid w:val="65FF9275"/>
    <w:rsid w:val="669F8087"/>
    <w:rsid w:val="6B06BEB5"/>
    <w:rsid w:val="6F8034D4"/>
    <w:rsid w:val="701CFBB8"/>
    <w:rsid w:val="716958E9"/>
    <w:rsid w:val="757EA424"/>
    <w:rsid w:val="779FB451"/>
    <w:rsid w:val="7AE7908B"/>
    <w:rsid w:val="7DFF806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08745"/>
  <w15:chartTrackingRefBased/>
  <w15:docId w15:val="{1669BBB6-14ED-49BF-9429-E3FC1FC79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57E"/>
    <w:rPr>
      <w:rFonts w:asciiTheme="majorHAnsi" w:hAnsiTheme="majorHAnsi"/>
      <w:color w:val="3B3C3A"/>
      <w:sz w:val="20"/>
    </w:rPr>
  </w:style>
  <w:style w:type="paragraph" w:styleId="Rubrik1">
    <w:name w:val="heading 1"/>
    <w:basedOn w:val="Normal"/>
    <w:next w:val="Normal"/>
    <w:link w:val="Rubrik1Char"/>
    <w:uiPriority w:val="9"/>
    <w:qFormat/>
    <w:rsid w:val="00106B06"/>
    <w:pPr>
      <w:keepNext/>
      <w:keepLines/>
      <w:spacing w:before="240" w:after="0"/>
      <w:outlineLvl w:val="0"/>
    </w:pPr>
    <w:rPr>
      <w:rFonts w:ascii="Calibri" w:eastAsiaTheme="majorEastAsia" w:hAnsi="Calibri" w:cstheme="majorBidi"/>
      <w:b/>
      <w:sz w:val="40"/>
      <w:szCs w:val="32"/>
    </w:rPr>
  </w:style>
  <w:style w:type="paragraph" w:styleId="Rubrik2">
    <w:name w:val="heading 2"/>
    <w:basedOn w:val="Normal"/>
    <w:next w:val="Normal"/>
    <w:link w:val="Rubrik2Char"/>
    <w:uiPriority w:val="9"/>
    <w:unhideWhenUsed/>
    <w:qFormat/>
    <w:rsid w:val="007042F5"/>
    <w:pPr>
      <w:keepNext/>
      <w:keepLines/>
      <w:spacing w:before="40" w:after="0"/>
      <w:outlineLvl w:val="1"/>
    </w:pPr>
    <w:rPr>
      <w:rFonts w:ascii="Calibri" w:eastAsiaTheme="majorEastAsia" w:hAnsi="Calibri" w:cstheme="majorBidi"/>
      <w:b/>
      <w:sz w:val="32"/>
      <w:szCs w:val="26"/>
    </w:rPr>
  </w:style>
  <w:style w:type="paragraph" w:styleId="Rubrik3">
    <w:name w:val="heading 3"/>
    <w:basedOn w:val="Normal"/>
    <w:next w:val="Normal"/>
    <w:link w:val="Rubrik3Char"/>
    <w:uiPriority w:val="9"/>
    <w:unhideWhenUsed/>
    <w:qFormat/>
    <w:rsid w:val="007042F5"/>
    <w:pPr>
      <w:keepNext/>
      <w:keepLines/>
      <w:spacing w:before="40" w:after="0"/>
      <w:outlineLvl w:val="2"/>
    </w:pPr>
    <w:rPr>
      <w:rFonts w:ascii="Calibri" w:eastAsiaTheme="majorEastAsia" w:hAnsi="Calibri" w:cstheme="majorBidi"/>
      <w:b/>
      <w:sz w:val="28"/>
      <w:szCs w:val="24"/>
    </w:rPr>
  </w:style>
  <w:style w:type="paragraph" w:styleId="Rubrik4">
    <w:name w:val="heading 4"/>
    <w:basedOn w:val="Normal"/>
    <w:next w:val="Normal"/>
    <w:link w:val="Rubrik4Char"/>
    <w:uiPriority w:val="9"/>
    <w:unhideWhenUsed/>
    <w:qFormat/>
    <w:rsid w:val="0018557E"/>
    <w:pPr>
      <w:keepNext/>
      <w:keepLines/>
      <w:spacing w:before="40" w:after="0"/>
      <w:jc w:val="both"/>
      <w:outlineLvl w:val="3"/>
    </w:pPr>
    <w:rPr>
      <w:rFonts w:ascii="Calibri" w:eastAsiaTheme="majorEastAsia" w:hAnsi="Calibri" w:cstheme="majorBidi"/>
      <w:b/>
      <w:iCs/>
    </w:rPr>
  </w:style>
  <w:style w:type="paragraph" w:styleId="Rubrik5">
    <w:name w:val="heading 5"/>
    <w:basedOn w:val="Normal"/>
    <w:next w:val="Normal"/>
    <w:link w:val="Rubrik5Char"/>
    <w:uiPriority w:val="9"/>
    <w:unhideWhenUsed/>
    <w:qFormat/>
    <w:rsid w:val="0018557E"/>
    <w:pPr>
      <w:keepNext/>
      <w:keepLines/>
      <w:spacing w:before="40" w:after="0"/>
      <w:outlineLvl w:val="4"/>
    </w:pPr>
    <w:rPr>
      <w:rFonts w:eastAsiaTheme="majorEastAsia" w:cstheme="majorBidi"/>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18557E"/>
    <w:pPr>
      <w:spacing w:after="0" w:line="240" w:lineRule="auto"/>
      <w:contextualSpacing/>
    </w:pPr>
    <w:rPr>
      <w:rFonts w:ascii="Calibri" w:eastAsiaTheme="majorEastAsia" w:hAnsi="Calibri" w:cstheme="majorBidi"/>
      <w:b/>
      <w:caps/>
      <w:color w:val="FCFCFA"/>
      <w:spacing w:val="-10"/>
      <w:kern w:val="28"/>
      <w:sz w:val="70"/>
      <w:szCs w:val="56"/>
    </w:rPr>
  </w:style>
  <w:style w:type="character" w:customStyle="1" w:styleId="RubrikChar">
    <w:name w:val="Rubrik Char"/>
    <w:basedOn w:val="Standardstycketeckensnitt"/>
    <w:link w:val="Rubrik"/>
    <w:uiPriority w:val="10"/>
    <w:rsid w:val="0018557E"/>
    <w:rPr>
      <w:rFonts w:ascii="Calibri" w:eastAsiaTheme="majorEastAsia" w:hAnsi="Calibri" w:cstheme="majorBidi"/>
      <w:b/>
      <w:caps/>
      <w:color w:val="FCFCFA"/>
      <w:spacing w:val="-10"/>
      <w:kern w:val="28"/>
      <w:sz w:val="70"/>
      <w:szCs w:val="56"/>
    </w:rPr>
  </w:style>
  <w:style w:type="paragraph" w:styleId="Underrubrik">
    <w:name w:val="Subtitle"/>
    <w:basedOn w:val="Normal"/>
    <w:next w:val="Normal"/>
    <w:link w:val="UnderrubrikChar"/>
    <w:uiPriority w:val="11"/>
    <w:qFormat/>
    <w:rsid w:val="0018557E"/>
    <w:pPr>
      <w:numPr>
        <w:ilvl w:val="1"/>
      </w:numPr>
    </w:pPr>
    <w:rPr>
      <w:rFonts w:eastAsiaTheme="minorEastAsia"/>
      <w:b/>
      <w:color w:val="FCFCFA"/>
      <w:spacing w:val="15"/>
      <w:sz w:val="48"/>
    </w:rPr>
  </w:style>
  <w:style w:type="character" w:customStyle="1" w:styleId="UnderrubrikChar">
    <w:name w:val="Underrubrik Char"/>
    <w:basedOn w:val="Standardstycketeckensnitt"/>
    <w:link w:val="Underrubrik"/>
    <w:uiPriority w:val="11"/>
    <w:rsid w:val="0018557E"/>
    <w:rPr>
      <w:rFonts w:asciiTheme="majorHAnsi" w:eastAsiaTheme="minorEastAsia" w:hAnsiTheme="majorHAnsi"/>
      <w:b/>
      <w:color w:val="FCFCFA"/>
      <w:spacing w:val="15"/>
      <w:sz w:val="48"/>
    </w:rPr>
  </w:style>
  <w:style w:type="paragraph" w:styleId="Ingetavstnd">
    <w:name w:val="No Spacing"/>
    <w:link w:val="IngetavstndChar"/>
    <w:uiPriority w:val="1"/>
    <w:qFormat/>
    <w:rsid w:val="00582541"/>
    <w:pPr>
      <w:spacing w:after="0" w:line="240" w:lineRule="auto"/>
    </w:pPr>
    <w:rPr>
      <w:rFonts w:eastAsiaTheme="minorEastAsia"/>
      <w:lang w:val="en-US"/>
    </w:rPr>
  </w:style>
  <w:style w:type="character" w:customStyle="1" w:styleId="IngetavstndChar">
    <w:name w:val="Inget avstånd Char"/>
    <w:basedOn w:val="Standardstycketeckensnitt"/>
    <w:link w:val="Ingetavstnd"/>
    <w:uiPriority w:val="1"/>
    <w:rsid w:val="00582541"/>
    <w:rPr>
      <w:rFonts w:eastAsiaTheme="minorEastAsia"/>
      <w:lang w:val="en-US"/>
    </w:rPr>
  </w:style>
  <w:style w:type="character" w:customStyle="1" w:styleId="Rubrik1Char">
    <w:name w:val="Rubrik 1 Char"/>
    <w:basedOn w:val="Standardstycketeckensnitt"/>
    <w:link w:val="Rubrik1"/>
    <w:uiPriority w:val="9"/>
    <w:rsid w:val="00106B06"/>
    <w:rPr>
      <w:rFonts w:ascii="Calibri" w:eastAsiaTheme="majorEastAsia" w:hAnsi="Calibri" w:cstheme="majorBidi"/>
      <w:b/>
      <w:color w:val="3B3C3A"/>
      <w:sz w:val="40"/>
      <w:szCs w:val="32"/>
    </w:rPr>
  </w:style>
  <w:style w:type="character" w:customStyle="1" w:styleId="Rubrik2Char">
    <w:name w:val="Rubrik 2 Char"/>
    <w:basedOn w:val="Standardstycketeckensnitt"/>
    <w:link w:val="Rubrik2"/>
    <w:uiPriority w:val="9"/>
    <w:rsid w:val="007042F5"/>
    <w:rPr>
      <w:rFonts w:ascii="Calibri" w:eastAsiaTheme="majorEastAsia" w:hAnsi="Calibri" w:cstheme="majorBidi"/>
      <w:b/>
      <w:color w:val="3B3C3A"/>
      <w:sz w:val="32"/>
      <w:szCs w:val="26"/>
    </w:rPr>
  </w:style>
  <w:style w:type="character" w:customStyle="1" w:styleId="Rubrik3Char">
    <w:name w:val="Rubrik 3 Char"/>
    <w:basedOn w:val="Standardstycketeckensnitt"/>
    <w:link w:val="Rubrik3"/>
    <w:uiPriority w:val="9"/>
    <w:rsid w:val="007042F5"/>
    <w:rPr>
      <w:rFonts w:ascii="Calibri" w:eastAsiaTheme="majorEastAsia" w:hAnsi="Calibri" w:cstheme="majorBidi"/>
      <w:b/>
      <w:color w:val="3B3C3A"/>
      <w:sz w:val="28"/>
      <w:szCs w:val="24"/>
    </w:rPr>
  </w:style>
  <w:style w:type="character" w:customStyle="1" w:styleId="Rubrik4Char">
    <w:name w:val="Rubrik 4 Char"/>
    <w:basedOn w:val="Standardstycketeckensnitt"/>
    <w:link w:val="Rubrik4"/>
    <w:uiPriority w:val="9"/>
    <w:rsid w:val="0018557E"/>
    <w:rPr>
      <w:rFonts w:ascii="Calibri" w:eastAsiaTheme="majorEastAsia" w:hAnsi="Calibri" w:cstheme="majorBidi"/>
      <w:b/>
      <w:iCs/>
      <w:color w:val="3B3C3A"/>
      <w:sz w:val="20"/>
    </w:rPr>
  </w:style>
  <w:style w:type="character" w:customStyle="1" w:styleId="Rubrik5Char">
    <w:name w:val="Rubrik 5 Char"/>
    <w:basedOn w:val="Standardstycketeckensnitt"/>
    <w:link w:val="Rubrik5"/>
    <w:uiPriority w:val="9"/>
    <w:rsid w:val="0018557E"/>
    <w:rPr>
      <w:rFonts w:asciiTheme="majorHAnsi" w:eastAsiaTheme="majorEastAsia" w:hAnsiTheme="majorHAnsi" w:cstheme="majorBidi"/>
      <w:i/>
      <w:color w:val="3B3C3A"/>
      <w:sz w:val="20"/>
    </w:rPr>
  </w:style>
  <w:style w:type="character" w:styleId="Hyperlnk">
    <w:name w:val="Hyperlink"/>
    <w:basedOn w:val="Standardstycketeckensnitt"/>
    <w:uiPriority w:val="99"/>
    <w:unhideWhenUsed/>
    <w:rsid w:val="00DF340A"/>
    <w:rPr>
      <w:color w:val="0563C1" w:themeColor="hyperlink"/>
      <w:u w:val="single"/>
    </w:rPr>
  </w:style>
  <w:style w:type="character" w:styleId="Olstomnmnande">
    <w:name w:val="Unresolved Mention"/>
    <w:basedOn w:val="Standardstycketeckensnitt"/>
    <w:uiPriority w:val="99"/>
    <w:unhideWhenUsed/>
    <w:rsid w:val="00DF340A"/>
    <w:rPr>
      <w:color w:val="605E5C"/>
      <w:shd w:val="clear" w:color="auto" w:fill="E1DFDD"/>
    </w:rPr>
  </w:style>
  <w:style w:type="character" w:styleId="Kommentarsreferens">
    <w:name w:val="annotation reference"/>
    <w:basedOn w:val="Standardstycketeckensnitt"/>
    <w:uiPriority w:val="99"/>
    <w:semiHidden/>
    <w:unhideWhenUsed/>
    <w:rsid w:val="00DF340A"/>
    <w:rPr>
      <w:sz w:val="16"/>
      <w:szCs w:val="16"/>
    </w:rPr>
  </w:style>
  <w:style w:type="paragraph" w:styleId="Kommentarer">
    <w:name w:val="annotation text"/>
    <w:basedOn w:val="Normal"/>
    <w:link w:val="KommentarerChar"/>
    <w:uiPriority w:val="99"/>
    <w:unhideWhenUsed/>
    <w:rsid w:val="00DF340A"/>
    <w:pPr>
      <w:spacing w:line="240" w:lineRule="auto"/>
    </w:pPr>
    <w:rPr>
      <w:szCs w:val="20"/>
    </w:rPr>
  </w:style>
  <w:style w:type="character" w:customStyle="1" w:styleId="KommentarerChar">
    <w:name w:val="Kommentarer Char"/>
    <w:basedOn w:val="Standardstycketeckensnitt"/>
    <w:link w:val="Kommentarer"/>
    <w:uiPriority w:val="99"/>
    <w:rsid w:val="00DF340A"/>
    <w:rPr>
      <w:rFonts w:asciiTheme="majorHAnsi" w:hAnsiTheme="majorHAnsi"/>
      <w:color w:val="3B3C3A"/>
      <w:sz w:val="20"/>
      <w:szCs w:val="20"/>
    </w:rPr>
  </w:style>
  <w:style w:type="paragraph" w:styleId="Kommentarsmne">
    <w:name w:val="annotation subject"/>
    <w:basedOn w:val="Kommentarer"/>
    <w:next w:val="Kommentarer"/>
    <w:link w:val="KommentarsmneChar"/>
    <w:uiPriority w:val="99"/>
    <w:semiHidden/>
    <w:unhideWhenUsed/>
    <w:rsid w:val="00DF340A"/>
    <w:rPr>
      <w:b/>
      <w:bCs/>
    </w:rPr>
  </w:style>
  <w:style w:type="character" w:customStyle="1" w:styleId="KommentarsmneChar">
    <w:name w:val="Kommentarsämne Char"/>
    <w:basedOn w:val="KommentarerChar"/>
    <w:link w:val="Kommentarsmne"/>
    <w:uiPriority w:val="99"/>
    <w:semiHidden/>
    <w:rsid w:val="00DF340A"/>
    <w:rPr>
      <w:rFonts w:asciiTheme="majorHAnsi" w:hAnsiTheme="majorHAnsi"/>
      <w:b/>
      <w:bCs/>
      <w:color w:val="3B3C3A"/>
      <w:sz w:val="20"/>
      <w:szCs w:val="20"/>
    </w:rPr>
  </w:style>
  <w:style w:type="paragraph" w:styleId="Liststycke">
    <w:name w:val="List Paragraph"/>
    <w:basedOn w:val="Normal"/>
    <w:uiPriority w:val="34"/>
    <w:qFormat/>
    <w:rsid w:val="00003DEA"/>
    <w:pPr>
      <w:ind w:left="720"/>
      <w:contextualSpacing/>
    </w:pPr>
  </w:style>
  <w:style w:type="paragraph" w:styleId="Innehllsfrteckningsrubrik">
    <w:name w:val="TOC Heading"/>
    <w:basedOn w:val="Rubrik1"/>
    <w:next w:val="Normal"/>
    <w:uiPriority w:val="39"/>
    <w:unhideWhenUsed/>
    <w:qFormat/>
    <w:rsid w:val="000A3EC7"/>
    <w:pPr>
      <w:outlineLvl w:val="9"/>
    </w:pPr>
    <w:rPr>
      <w:rFonts w:asciiTheme="majorHAnsi" w:hAnsiTheme="majorHAnsi"/>
      <w:b w:val="0"/>
      <w:color w:val="2CAEB5" w:themeColor="accent1" w:themeShade="BF"/>
      <w:sz w:val="32"/>
      <w:lang w:val="en-US"/>
    </w:rPr>
  </w:style>
  <w:style w:type="paragraph" w:styleId="Innehll1">
    <w:name w:val="toc 1"/>
    <w:basedOn w:val="Normal"/>
    <w:next w:val="Normal"/>
    <w:autoRedefine/>
    <w:uiPriority w:val="39"/>
    <w:unhideWhenUsed/>
    <w:rsid w:val="004A0C28"/>
    <w:pPr>
      <w:tabs>
        <w:tab w:val="right" w:leader="dot" w:pos="6136"/>
      </w:tabs>
      <w:spacing w:after="100"/>
    </w:pPr>
  </w:style>
  <w:style w:type="paragraph" w:styleId="Innehll2">
    <w:name w:val="toc 2"/>
    <w:basedOn w:val="Normal"/>
    <w:next w:val="Normal"/>
    <w:autoRedefine/>
    <w:uiPriority w:val="39"/>
    <w:unhideWhenUsed/>
    <w:rsid w:val="007057B5"/>
    <w:pPr>
      <w:tabs>
        <w:tab w:val="right" w:leader="dot" w:pos="6136"/>
      </w:tabs>
      <w:spacing w:after="100"/>
      <w:ind w:left="200"/>
    </w:pPr>
  </w:style>
  <w:style w:type="paragraph" w:styleId="Innehll3">
    <w:name w:val="toc 3"/>
    <w:basedOn w:val="Normal"/>
    <w:next w:val="Normal"/>
    <w:autoRedefine/>
    <w:uiPriority w:val="39"/>
    <w:unhideWhenUsed/>
    <w:rsid w:val="00275B64"/>
    <w:pPr>
      <w:tabs>
        <w:tab w:val="right" w:leader="dot" w:pos="6136"/>
      </w:tabs>
      <w:spacing w:after="100"/>
      <w:ind w:left="400"/>
    </w:pPr>
  </w:style>
  <w:style w:type="paragraph" w:styleId="Sidhuvud">
    <w:name w:val="header"/>
    <w:basedOn w:val="Normal"/>
    <w:link w:val="SidhuvudChar"/>
    <w:uiPriority w:val="99"/>
    <w:unhideWhenUsed/>
    <w:rsid w:val="00830FA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30FA2"/>
    <w:rPr>
      <w:rFonts w:asciiTheme="majorHAnsi" w:hAnsiTheme="majorHAnsi"/>
      <w:color w:val="3B3C3A"/>
      <w:sz w:val="20"/>
    </w:rPr>
  </w:style>
  <w:style w:type="paragraph" w:styleId="Sidfot">
    <w:name w:val="footer"/>
    <w:basedOn w:val="Normal"/>
    <w:link w:val="SidfotChar"/>
    <w:uiPriority w:val="99"/>
    <w:unhideWhenUsed/>
    <w:rsid w:val="00830FA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30FA2"/>
    <w:rPr>
      <w:rFonts w:asciiTheme="majorHAnsi" w:hAnsiTheme="majorHAnsi"/>
      <w:color w:val="3B3C3A"/>
      <w:sz w:val="20"/>
    </w:rPr>
  </w:style>
  <w:style w:type="table" w:styleId="Tabellrutnt">
    <w:name w:val="Table Grid"/>
    <w:basedOn w:val="Normaltabell"/>
    <w:uiPriority w:val="39"/>
    <w:rsid w:val="00E97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n">
    <w:name w:val="Mention"/>
    <w:basedOn w:val="Standardstycketeckensnitt"/>
    <w:uiPriority w:val="99"/>
    <w:unhideWhenUsed/>
    <w:rPr>
      <w:color w:val="2B579A"/>
      <w:shd w:val="clear" w:color="auto" w:fill="E6E6E6"/>
    </w:rPr>
  </w:style>
  <w:style w:type="paragraph" w:styleId="Beskrivning">
    <w:name w:val="caption"/>
    <w:basedOn w:val="Normal"/>
    <w:next w:val="Normal"/>
    <w:uiPriority w:val="35"/>
    <w:unhideWhenUsed/>
    <w:qFormat/>
    <w:rsid w:val="00397400"/>
    <w:pPr>
      <w:spacing w:after="200" w:line="240" w:lineRule="auto"/>
    </w:pPr>
    <w:rPr>
      <w:i/>
      <w:iCs/>
      <w:color w:val="44546A" w:themeColor="text2"/>
      <w:sz w:val="18"/>
      <w:szCs w:val="18"/>
    </w:rPr>
  </w:style>
  <w:style w:type="character" w:styleId="AnvndHyperlnk">
    <w:name w:val="FollowedHyperlink"/>
    <w:basedOn w:val="Standardstycketeckensnitt"/>
    <w:uiPriority w:val="99"/>
    <w:semiHidden/>
    <w:unhideWhenUsed/>
    <w:rsid w:val="00BA2494"/>
    <w:rPr>
      <w:color w:val="954F72" w:themeColor="followedHyperlink"/>
      <w:u w:val="single"/>
    </w:rPr>
  </w:style>
  <w:style w:type="paragraph" w:styleId="Revision">
    <w:name w:val="Revision"/>
    <w:hidden/>
    <w:uiPriority w:val="99"/>
    <w:semiHidden/>
    <w:rsid w:val="004A6EC6"/>
    <w:pPr>
      <w:spacing w:after="0" w:line="240" w:lineRule="auto"/>
    </w:pPr>
    <w:rPr>
      <w:rFonts w:asciiTheme="majorHAnsi" w:hAnsiTheme="majorHAnsi"/>
      <w:color w:val="3B3C3A"/>
      <w:sz w:val="20"/>
    </w:rPr>
  </w:style>
  <w:style w:type="paragraph" w:styleId="Fotnotstext">
    <w:name w:val="footnote text"/>
    <w:basedOn w:val="Normal"/>
    <w:link w:val="FotnotstextChar"/>
    <w:uiPriority w:val="99"/>
    <w:semiHidden/>
    <w:unhideWhenUsed/>
    <w:rsid w:val="00F674EC"/>
    <w:pPr>
      <w:spacing w:after="0" w:line="240" w:lineRule="auto"/>
    </w:pPr>
    <w:rPr>
      <w:szCs w:val="20"/>
    </w:rPr>
  </w:style>
  <w:style w:type="character" w:customStyle="1" w:styleId="FotnotstextChar">
    <w:name w:val="Fotnotstext Char"/>
    <w:basedOn w:val="Standardstycketeckensnitt"/>
    <w:link w:val="Fotnotstext"/>
    <w:uiPriority w:val="99"/>
    <w:semiHidden/>
    <w:rsid w:val="00F674EC"/>
    <w:rPr>
      <w:rFonts w:asciiTheme="majorHAnsi" w:hAnsiTheme="majorHAnsi"/>
      <w:color w:val="3B3C3A"/>
      <w:sz w:val="20"/>
      <w:szCs w:val="20"/>
    </w:rPr>
  </w:style>
  <w:style w:type="character" w:styleId="Fotnotsreferens">
    <w:name w:val="footnote reference"/>
    <w:basedOn w:val="Standardstycketeckensnitt"/>
    <w:uiPriority w:val="99"/>
    <w:unhideWhenUsed/>
    <w:rsid w:val="00F674EC"/>
    <w:rPr>
      <w:vertAlign w:val="superscript"/>
    </w:rPr>
  </w:style>
  <w:style w:type="paragraph" w:styleId="Citat">
    <w:name w:val="Quote"/>
    <w:basedOn w:val="Normal"/>
    <w:next w:val="Normal"/>
    <w:link w:val="CitatChar"/>
    <w:uiPriority w:val="29"/>
    <w:qFormat/>
    <w:rsid w:val="00424812"/>
    <w:pPr>
      <w:spacing w:before="200"/>
      <w:ind w:left="864" w:right="864"/>
      <w:jc w:val="center"/>
    </w:pPr>
    <w:rPr>
      <w:i/>
      <w:iCs/>
      <w:color w:val="6C6D6A" w:themeColor="text1" w:themeTint="BF"/>
    </w:rPr>
  </w:style>
  <w:style w:type="character" w:customStyle="1" w:styleId="CitatChar">
    <w:name w:val="Citat Char"/>
    <w:basedOn w:val="Standardstycketeckensnitt"/>
    <w:link w:val="Citat"/>
    <w:uiPriority w:val="29"/>
    <w:rsid w:val="00424812"/>
    <w:rPr>
      <w:rFonts w:asciiTheme="majorHAnsi" w:hAnsiTheme="majorHAnsi"/>
      <w:i/>
      <w:iCs/>
      <w:color w:val="6C6D6A" w:themeColor="text1" w:themeTint="BF"/>
      <w:sz w:val="20"/>
    </w:rPr>
  </w:style>
  <w:style w:type="paragraph" w:styleId="Normalwebb">
    <w:name w:val="Normal (Web)"/>
    <w:basedOn w:val="Normal"/>
    <w:uiPriority w:val="99"/>
    <w:unhideWhenUsed/>
    <w:rsid w:val="002713B2"/>
    <w:pPr>
      <w:spacing w:before="100" w:beforeAutospacing="1" w:after="100" w:afterAutospacing="1" w:line="240" w:lineRule="auto"/>
    </w:pPr>
    <w:rPr>
      <w:rFonts w:ascii="Times New Roman" w:eastAsia="Times New Roman" w:hAnsi="Times New Roman" w:cs="Times New Roman"/>
      <w:color w:val="auto"/>
      <w:sz w:val="24"/>
      <w:szCs w:val="24"/>
      <w:lang w:eastAsia="sv-SE"/>
    </w:rPr>
  </w:style>
  <w:style w:type="table" w:styleId="Rutntstabell7frgstarkdekorfrg1">
    <w:name w:val="Grid Table 7 Colorful Accent 1"/>
    <w:basedOn w:val="Normaltabell"/>
    <w:uiPriority w:val="52"/>
    <w:rsid w:val="00DF509D"/>
    <w:pPr>
      <w:spacing w:after="0" w:line="240" w:lineRule="auto"/>
    </w:pPr>
    <w:rPr>
      <w:color w:val="2CAEB5" w:themeColor="accent1" w:themeShade="BF"/>
    </w:rPr>
    <w:tblPr>
      <w:tblStyleRowBandSize w:val="1"/>
      <w:tblStyleColBandSize w:val="1"/>
      <w:tblBorders>
        <w:top w:val="single" w:sz="4" w:space="0" w:color="9AE2E6" w:themeColor="accent1" w:themeTint="99"/>
        <w:left w:val="single" w:sz="4" w:space="0" w:color="9AE2E6" w:themeColor="accent1" w:themeTint="99"/>
        <w:bottom w:val="single" w:sz="4" w:space="0" w:color="9AE2E6" w:themeColor="accent1" w:themeTint="99"/>
        <w:right w:val="single" w:sz="4" w:space="0" w:color="9AE2E6" w:themeColor="accent1" w:themeTint="99"/>
        <w:insideH w:val="single" w:sz="4" w:space="0" w:color="9AE2E6" w:themeColor="accent1" w:themeTint="99"/>
        <w:insideV w:val="single" w:sz="4" w:space="0" w:color="9AE2E6" w:themeColor="accent1" w:themeTint="99"/>
      </w:tblBorders>
    </w:tblPr>
    <w:tblStylePr w:type="firstRow">
      <w:rPr>
        <w:b/>
        <w:bCs/>
      </w:rPr>
      <w:tblPr/>
      <w:tcPr>
        <w:tcBorders>
          <w:top w:val="nil"/>
          <w:left w:val="nil"/>
          <w:right w:val="nil"/>
          <w:insideH w:val="nil"/>
          <w:insideV w:val="nil"/>
        </w:tcBorders>
        <w:shd w:val="clear" w:color="auto" w:fill="FCFCFA" w:themeFill="background1"/>
      </w:tcPr>
    </w:tblStylePr>
    <w:tblStylePr w:type="lastRow">
      <w:rPr>
        <w:b/>
        <w:bCs/>
      </w:rPr>
      <w:tblPr/>
      <w:tcPr>
        <w:tcBorders>
          <w:left w:val="nil"/>
          <w:bottom w:val="nil"/>
          <w:right w:val="nil"/>
          <w:insideH w:val="nil"/>
          <w:insideV w:val="nil"/>
        </w:tcBorders>
        <w:shd w:val="clear" w:color="auto" w:fill="FCFCFA" w:themeFill="background1"/>
      </w:tcPr>
    </w:tblStylePr>
    <w:tblStylePr w:type="firstCol">
      <w:pPr>
        <w:jc w:val="right"/>
      </w:pPr>
      <w:rPr>
        <w:i/>
        <w:iCs/>
      </w:rPr>
      <w:tblPr/>
      <w:tcPr>
        <w:tcBorders>
          <w:top w:val="nil"/>
          <w:left w:val="nil"/>
          <w:bottom w:val="nil"/>
          <w:insideH w:val="nil"/>
          <w:insideV w:val="nil"/>
        </w:tcBorders>
        <w:shd w:val="clear" w:color="auto" w:fill="FCFCFA" w:themeFill="background1"/>
      </w:tcPr>
    </w:tblStylePr>
    <w:tblStylePr w:type="lastCol">
      <w:rPr>
        <w:i/>
        <w:iCs/>
      </w:rPr>
      <w:tblPr/>
      <w:tcPr>
        <w:tcBorders>
          <w:top w:val="nil"/>
          <w:bottom w:val="nil"/>
          <w:right w:val="nil"/>
          <w:insideH w:val="nil"/>
          <w:insideV w:val="nil"/>
        </w:tcBorders>
        <w:shd w:val="clear" w:color="auto" w:fill="FCFCFA" w:themeFill="background1"/>
      </w:tcPr>
    </w:tblStylePr>
    <w:tblStylePr w:type="band1Vert">
      <w:tblPr/>
      <w:tcPr>
        <w:shd w:val="clear" w:color="auto" w:fill="DDF5F6" w:themeFill="accent1" w:themeFillTint="33"/>
      </w:tcPr>
    </w:tblStylePr>
    <w:tblStylePr w:type="band1Horz">
      <w:tblPr/>
      <w:tcPr>
        <w:shd w:val="clear" w:color="auto" w:fill="DDF5F6" w:themeFill="accent1" w:themeFillTint="33"/>
      </w:tcPr>
    </w:tblStylePr>
    <w:tblStylePr w:type="neCell">
      <w:tblPr/>
      <w:tcPr>
        <w:tcBorders>
          <w:bottom w:val="single" w:sz="4" w:space="0" w:color="9AE2E6" w:themeColor="accent1" w:themeTint="99"/>
        </w:tcBorders>
      </w:tcPr>
    </w:tblStylePr>
    <w:tblStylePr w:type="nwCell">
      <w:tblPr/>
      <w:tcPr>
        <w:tcBorders>
          <w:bottom w:val="single" w:sz="4" w:space="0" w:color="9AE2E6" w:themeColor="accent1" w:themeTint="99"/>
        </w:tcBorders>
      </w:tcPr>
    </w:tblStylePr>
    <w:tblStylePr w:type="seCell">
      <w:tblPr/>
      <w:tcPr>
        <w:tcBorders>
          <w:top w:val="single" w:sz="4" w:space="0" w:color="9AE2E6" w:themeColor="accent1" w:themeTint="99"/>
        </w:tcBorders>
      </w:tcPr>
    </w:tblStylePr>
    <w:tblStylePr w:type="swCell">
      <w:tblPr/>
      <w:tcPr>
        <w:tcBorders>
          <w:top w:val="single" w:sz="4" w:space="0" w:color="9AE2E6" w:themeColor="accent1" w:themeTint="99"/>
        </w:tcBorders>
      </w:tcPr>
    </w:tblStylePr>
  </w:style>
  <w:style w:type="table" w:styleId="Listtabell7frgstarkdekorfrg1">
    <w:name w:val="List Table 7 Colorful Accent 1"/>
    <w:basedOn w:val="Normaltabell"/>
    <w:uiPriority w:val="52"/>
    <w:rsid w:val="00C7789E"/>
    <w:pPr>
      <w:spacing w:after="0" w:line="240" w:lineRule="auto"/>
    </w:pPr>
    <w:rPr>
      <w:color w:val="2CAE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8D0D6" w:themeColor="accent1"/>
        </w:tcBorders>
        <w:shd w:val="clear" w:color="auto" w:fill="FCFCFA" w:themeFill="background1"/>
      </w:tcPr>
    </w:tblStylePr>
    <w:tblStylePr w:type="lastRow">
      <w:rPr>
        <w:rFonts w:asciiTheme="majorHAnsi" w:eastAsiaTheme="majorEastAsia" w:hAnsiTheme="majorHAnsi" w:cstheme="majorBidi"/>
        <w:i/>
        <w:iCs/>
        <w:sz w:val="26"/>
      </w:rPr>
      <w:tblPr/>
      <w:tcPr>
        <w:tcBorders>
          <w:top w:val="single" w:sz="4" w:space="0" w:color="58D0D6" w:themeColor="accent1"/>
        </w:tcBorders>
        <w:shd w:val="clear" w:color="auto" w:fill="FCFCFA"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8D0D6" w:themeColor="accent1"/>
        </w:tcBorders>
        <w:shd w:val="clear" w:color="auto" w:fill="FCFCFA" w:themeFill="background1"/>
      </w:tcPr>
    </w:tblStylePr>
    <w:tblStylePr w:type="lastCol">
      <w:rPr>
        <w:rFonts w:asciiTheme="majorHAnsi" w:eastAsiaTheme="majorEastAsia" w:hAnsiTheme="majorHAnsi" w:cstheme="majorBidi"/>
        <w:i/>
        <w:iCs/>
        <w:sz w:val="26"/>
      </w:rPr>
      <w:tblPr/>
      <w:tcPr>
        <w:tcBorders>
          <w:left w:val="single" w:sz="4" w:space="0" w:color="58D0D6" w:themeColor="accent1"/>
        </w:tcBorders>
        <w:shd w:val="clear" w:color="auto" w:fill="FCFCFA" w:themeFill="background1"/>
      </w:tcPr>
    </w:tblStylePr>
    <w:tblStylePr w:type="band1Vert">
      <w:tblPr/>
      <w:tcPr>
        <w:shd w:val="clear" w:color="auto" w:fill="DDF5F6" w:themeFill="accent1" w:themeFillTint="33"/>
      </w:tcPr>
    </w:tblStylePr>
    <w:tblStylePr w:type="band1Horz">
      <w:tblPr/>
      <w:tcPr>
        <w:shd w:val="clear" w:color="auto" w:fill="DDF5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igurfrteckning">
    <w:name w:val="table of figures"/>
    <w:basedOn w:val="Normal"/>
    <w:next w:val="Normal"/>
    <w:uiPriority w:val="99"/>
    <w:unhideWhenUsed/>
    <w:rsid w:val="00B106E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644936">
      <w:bodyDiv w:val="1"/>
      <w:marLeft w:val="0"/>
      <w:marRight w:val="0"/>
      <w:marTop w:val="0"/>
      <w:marBottom w:val="0"/>
      <w:divBdr>
        <w:top w:val="none" w:sz="0" w:space="0" w:color="auto"/>
        <w:left w:val="none" w:sz="0" w:space="0" w:color="auto"/>
        <w:bottom w:val="none" w:sz="0" w:space="0" w:color="auto"/>
        <w:right w:val="none" w:sz="0" w:space="0" w:color="auto"/>
      </w:divBdr>
    </w:div>
    <w:div w:id="49383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9.png"/><Relationship Id="rId21" Type="http://schemas.microsoft.com/office/2007/relationships/diagramDrawing" Target="diagrams/drawing1.xml"/><Relationship Id="rId42" Type="http://schemas.openxmlformats.org/officeDocument/2006/relationships/image" Target="media/image14.png"/><Relationship Id="rId63" Type="http://schemas.openxmlformats.org/officeDocument/2006/relationships/image" Target="media/image31.PNG"/><Relationship Id="rId84" Type="http://schemas.openxmlformats.org/officeDocument/2006/relationships/image" Target="media/image44.png"/><Relationship Id="rId138" Type="http://schemas.openxmlformats.org/officeDocument/2006/relationships/image" Target="media/image86.jpeg"/><Relationship Id="rId159" Type="http://schemas.openxmlformats.org/officeDocument/2006/relationships/customXml" Target="ink/ink3.xml"/><Relationship Id="rId170" Type="http://schemas.openxmlformats.org/officeDocument/2006/relationships/hyperlink" Target="https://www.byggbranschensyrkesnamnd.se/om-byn/yrkesutbildningsavtal/yua-2020-avtal-och-anvisningar/" TargetMode="External"/><Relationship Id="rId107" Type="http://schemas.openxmlformats.org/officeDocument/2006/relationships/image" Target="media/image61.png"/><Relationship Id="rId11" Type="http://schemas.openxmlformats.org/officeDocument/2006/relationships/image" Target="media/image1.jpg"/><Relationship Id="rId32" Type="http://schemas.openxmlformats.org/officeDocument/2006/relationships/hyperlink" Target="https://www.byggbranschensyrkesnamnd.se/foretag/foretagsroller/att-vara-yrkesutbildningsansvarig/" TargetMode="External"/><Relationship Id="rId53" Type="http://schemas.openxmlformats.org/officeDocument/2006/relationships/hyperlink" Target="https://www.youtube.com/watch?v=h4OjQQsHCHQ" TargetMode="External"/><Relationship Id="rId74" Type="http://schemas.openxmlformats.org/officeDocument/2006/relationships/image" Target="media/image37.png"/><Relationship Id="rId128" Type="http://schemas.openxmlformats.org/officeDocument/2006/relationships/hyperlink" Target="https://www.youtube.com/watch?v=GN5h5BTX5nY" TargetMode="External"/><Relationship Id="rId149" Type="http://schemas.openxmlformats.org/officeDocument/2006/relationships/image" Target="cid:image001.png@01D8E94B.309AF3F0" TargetMode="External"/><Relationship Id="rId5" Type="http://schemas.openxmlformats.org/officeDocument/2006/relationships/numbering" Target="numbering.xml"/><Relationship Id="rId95" Type="http://schemas.openxmlformats.org/officeDocument/2006/relationships/image" Target="media/image53.png"/><Relationship Id="rId160" Type="http://schemas.openxmlformats.org/officeDocument/2006/relationships/image" Target="media/image970.png"/><Relationship Id="rId181" Type="http://schemas.openxmlformats.org/officeDocument/2006/relationships/footer" Target="footer1.xml"/><Relationship Id="rId22" Type="http://schemas.openxmlformats.org/officeDocument/2006/relationships/hyperlink" Target="https://www.byggbranschensyrkesnamnd.se/" TargetMode="External"/><Relationship Id="rId43" Type="http://schemas.openxmlformats.org/officeDocument/2006/relationships/image" Target="media/image15.png"/><Relationship Id="rId64" Type="http://schemas.openxmlformats.org/officeDocument/2006/relationships/image" Target="media/image32.png"/><Relationship Id="rId118" Type="http://schemas.openxmlformats.org/officeDocument/2006/relationships/image" Target="media/image70.PNG"/><Relationship Id="rId139" Type="http://schemas.openxmlformats.org/officeDocument/2006/relationships/hyperlink" Target="https://www.byggbranschensyrkesnamnd.se/larling/ny-som-larling/hur-nar-jag-mitt-yrkesbevis/" TargetMode="External"/><Relationship Id="rId85" Type="http://schemas.openxmlformats.org/officeDocument/2006/relationships/image" Target="media/image45.png"/><Relationship Id="rId150" Type="http://schemas.openxmlformats.org/officeDocument/2006/relationships/customXml" Target="ink/ink2.xml"/><Relationship Id="rId171" Type="http://schemas.openxmlformats.org/officeDocument/2006/relationships/image" Target="media/image102.PNG"/><Relationship Id="rId12" Type="http://schemas.openxmlformats.org/officeDocument/2006/relationships/image" Target="media/image2.png"/><Relationship Id="rId33" Type="http://schemas.openxmlformats.org/officeDocument/2006/relationships/image" Target="media/image9.PNG"/><Relationship Id="rId108" Type="http://schemas.openxmlformats.org/officeDocument/2006/relationships/image" Target="media/image62.jpeg"/><Relationship Id="rId129" Type="http://schemas.openxmlformats.org/officeDocument/2006/relationships/image" Target="media/image79.png"/><Relationship Id="rId54" Type="http://schemas.openxmlformats.org/officeDocument/2006/relationships/image" Target="media/image24.png"/><Relationship Id="rId75" Type="http://schemas.openxmlformats.org/officeDocument/2006/relationships/image" Target="media/image38.png"/><Relationship Id="rId96" Type="http://schemas.openxmlformats.org/officeDocument/2006/relationships/image" Target="media/image54.png"/><Relationship Id="rId140" Type="http://schemas.openxmlformats.org/officeDocument/2006/relationships/hyperlink" Target="https://www.byggbranschensyrkesnamnd.se/dokument/" TargetMode="External"/><Relationship Id="rId161" Type="http://schemas.openxmlformats.org/officeDocument/2006/relationships/customXml" Target="ink/ink4.xml"/><Relationship Id="rId182" Type="http://schemas.openxmlformats.org/officeDocument/2006/relationships/fontTable" Target="fontTable.xml"/><Relationship Id="rId6" Type="http://schemas.openxmlformats.org/officeDocument/2006/relationships/styles" Target="styles.xml"/><Relationship Id="rId23" Type="http://schemas.openxmlformats.org/officeDocument/2006/relationships/hyperlink" Target="https://www.byggbranschensyrkesnamnd.se/larling/ny-som-larling/hur-nar-jag-mitt-yrkesbevis/" TargetMode="External"/><Relationship Id="rId119" Type="http://schemas.openxmlformats.org/officeDocument/2006/relationships/image" Target="media/image71.PNG"/><Relationship Id="rId44" Type="http://schemas.openxmlformats.org/officeDocument/2006/relationships/image" Target="media/image16.PNG"/><Relationship Id="rId60" Type="http://schemas.openxmlformats.org/officeDocument/2006/relationships/image" Target="media/image28.png"/><Relationship Id="rId65" Type="http://schemas.openxmlformats.org/officeDocument/2006/relationships/hyperlink" Target="https://www.byggbranschensyrkesnamnd.se/kontakt/kontakta-kansliet/" TargetMode="External"/><Relationship Id="rId81" Type="http://schemas.openxmlformats.org/officeDocument/2006/relationships/image" Target="media/image41.png"/><Relationship Id="rId86" Type="http://schemas.openxmlformats.org/officeDocument/2006/relationships/image" Target="media/image46.png"/><Relationship Id="rId130" Type="http://schemas.openxmlformats.org/officeDocument/2006/relationships/customXml" Target="ink/ink1.xml"/><Relationship Id="rId135" Type="http://schemas.openxmlformats.org/officeDocument/2006/relationships/image" Target="media/image83.png"/><Relationship Id="rId156" Type="http://schemas.openxmlformats.org/officeDocument/2006/relationships/image" Target="media/image94.png"/><Relationship Id="rId177" Type="http://schemas.openxmlformats.org/officeDocument/2006/relationships/image" Target="media/image108.png"/><Relationship Id="rId172" Type="http://schemas.openxmlformats.org/officeDocument/2006/relationships/image" Target="media/image103.PNG"/><Relationship Id="rId13" Type="http://schemas.openxmlformats.org/officeDocument/2006/relationships/image" Target="media/image3.png"/><Relationship Id="rId18" Type="http://schemas.openxmlformats.org/officeDocument/2006/relationships/diagramLayout" Target="diagrams/layout1.xml"/><Relationship Id="rId39" Type="http://schemas.openxmlformats.org/officeDocument/2006/relationships/image" Target="media/image11.png"/><Relationship Id="rId109" Type="http://schemas.openxmlformats.org/officeDocument/2006/relationships/image" Target="media/image63.jpeg"/><Relationship Id="rId34" Type="http://schemas.openxmlformats.org/officeDocument/2006/relationships/hyperlink" Target="https://www.byggbranschensyrkesnamnd.se/foretag/foretagsroller/att-vara-bestallningsgodkannare/" TargetMode="External"/><Relationship Id="rId50" Type="http://schemas.openxmlformats.org/officeDocument/2006/relationships/image" Target="media/image22.PNG"/><Relationship Id="rId55" Type="http://schemas.openxmlformats.org/officeDocument/2006/relationships/hyperlink" Target="https://www.youtube.com/watch?v=h4OjQQsHCHQ" TargetMode="External"/><Relationship Id="rId76" Type="http://schemas.openxmlformats.org/officeDocument/2006/relationships/hyperlink" Target="https://www.byggbranschensyrkesnamnd.se/om-byn/yrkesutbildningsavtal/yua-2020-avtal-och-anvisningar/" TargetMode="External"/><Relationship Id="rId97" Type="http://schemas.openxmlformats.org/officeDocument/2006/relationships/hyperlink" Target="https://www.byggbranschensyrkesnamnd.se/om-byn/yrkesutbildningsavtal/yua-2020-avtal-och-anvisningar/" TargetMode="External"/><Relationship Id="rId104" Type="http://schemas.openxmlformats.org/officeDocument/2006/relationships/image" Target="media/image59.png"/><Relationship Id="rId120" Type="http://schemas.openxmlformats.org/officeDocument/2006/relationships/image" Target="media/image72.PNG"/><Relationship Id="rId125" Type="http://schemas.openxmlformats.org/officeDocument/2006/relationships/image" Target="media/image77.png"/><Relationship Id="rId141" Type="http://schemas.openxmlformats.org/officeDocument/2006/relationships/hyperlink" Target="https://www.byggbranschensyrkesnamnd.se/kontakt/kontakta-regionerna/" TargetMode="External"/><Relationship Id="rId146" Type="http://schemas.openxmlformats.org/officeDocument/2006/relationships/image" Target="media/image90.png"/><Relationship Id="rId167" Type="http://schemas.openxmlformats.org/officeDocument/2006/relationships/image" Target="media/image97.PNG"/><Relationship Id="rId7" Type="http://schemas.openxmlformats.org/officeDocument/2006/relationships/settings" Target="settings.xml"/><Relationship Id="rId71" Type="http://schemas.openxmlformats.org/officeDocument/2006/relationships/image" Target="media/image35.png"/><Relationship Id="rId92" Type="http://schemas.openxmlformats.org/officeDocument/2006/relationships/image" Target="media/image51.png"/><Relationship Id="rId162" Type="http://schemas.openxmlformats.org/officeDocument/2006/relationships/image" Target="media/image98.png"/><Relationship Id="rId183"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7.PNG"/><Relationship Id="rId24" Type="http://schemas.openxmlformats.org/officeDocument/2006/relationships/hyperlink" Target="https://minasidor.byn.se/" TargetMode="External"/><Relationship Id="rId40" Type="http://schemas.openxmlformats.org/officeDocument/2006/relationships/image" Target="media/image12.png"/><Relationship Id="rId45" Type="http://schemas.openxmlformats.org/officeDocument/2006/relationships/image" Target="media/image17.PNG"/><Relationship Id="rId66" Type="http://schemas.openxmlformats.org/officeDocument/2006/relationships/hyperlink" Target="mailto:carina@byn.se" TargetMode="External"/><Relationship Id="rId87" Type="http://schemas.openxmlformats.org/officeDocument/2006/relationships/image" Target="media/image47.png"/><Relationship Id="rId110" Type="http://schemas.openxmlformats.org/officeDocument/2006/relationships/image" Target="media/image64.png"/><Relationship Id="rId115" Type="http://schemas.openxmlformats.org/officeDocument/2006/relationships/image" Target="media/image68.png"/><Relationship Id="rId131" Type="http://schemas.openxmlformats.org/officeDocument/2006/relationships/image" Target="media/image770.png"/><Relationship Id="rId136" Type="http://schemas.openxmlformats.org/officeDocument/2006/relationships/image" Target="media/image84.png"/><Relationship Id="rId157" Type="http://schemas.openxmlformats.org/officeDocument/2006/relationships/image" Target="media/image95.png"/><Relationship Id="rId178" Type="http://schemas.openxmlformats.org/officeDocument/2006/relationships/image" Target="media/image109.PNG"/><Relationship Id="rId61" Type="http://schemas.openxmlformats.org/officeDocument/2006/relationships/image" Target="media/image29.png"/><Relationship Id="rId82" Type="http://schemas.openxmlformats.org/officeDocument/2006/relationships/image" Target="media/image42.png"/><Relationship Id="rId173" Type="http://schemas.openxmlformats.org/officeDocument/2006/relationships/image" Target="media/image104.PNG"/><Relationship Id="rId19" Type="http://schemas.openxmlformats.org/officeDocument/2006/relationships/diagramQuickStyle" Target="diagrams/quickStyle1.xml"/><Relationship Id="rId14" Type="http://schemas.openxmlformats.org/officeDocument/2006/relationships/hyperlink" Target="https://minasidor.byn.se/" TargetMode="External"/><Relationship Id="rId30" Type="http://schemas.openxmlformats.org/officeDocument/2006/relationships/hyperlink" Target="https://www.byggbranschensyrkesnamnd.se/foretag/foretagsroller/att-vara-foretagsadministrator/" TargetMode="External"/><Relationship Id="rId35" Type="http://schemas.openxmlformats.org/officeDocument/2006/relationships/image" Target="media/image10.PNG"/><Relationship Id="rId56" Type="http://schemas.openxmlformats.org/officeDocument/2006/relationships/image" Target="media/image25.png"/><Relationship Id="rId77" Type="http://schemas.openxmlformats.org/officeDocument/2006/relationships/hyperlink" Target="https://www.youtube.com/watch?v=wITupJXmh5k" TargetMode="External"/><Relationship Id="rId100" Type="http://schemas.openxmlformats.org/officeDocument/2006/relationships/hyperlink" Target="https://www.youtube.com/watch?v=OsN1C_bHjN4" TargetMode="External"/><Relationship Id="rId105" Type="http://schemas.openxmlformats.org/officeDocument/2006/relationships/image" Target="media/image60.PNG"/><Relationship Id="rId126" Type="http://schemas.openxmlformats.org/officeDocument/2006/relationships/hyperlink" Target="https://www.youtube.com/watch?v=GN5h5BTX5nY" TargetMode="External"/><Relationship Id="rId147" Type="http://schemas.openxmlformats.org/officeDocument/2006/relationships/image" Target="media/image91.png"/><Relationship Id="rId168" Type="http://schemas.openxmlformats.org/officeDocument/2006/relationships/image" Target="media/image100.png"/><Relationship Id="rId8" Type="http://schemas.openxmlformats.org/officeDocument/2006/relationships/webSettings" Target="webSettings.xml"/><Relationship Id="rId51" Type="http://schemas.openxmlformats.org/officeDocument/2006/relationships/image" Target="media/image23.PNG"/><Relationship Id="rId72" Type="http://schemas.openxmlformats.org/officeDocument/2006/relationships/hyperlink" Target="https://www.youtube.com/watch?v=cvKVRH2_iSI" TargetMode="External"/><Relationship Id="rId93" Type="http://schemas.openxmlformats.org/officeDocument/2006/relationships/hyperlink" Target="https://www.youtube.com/watch?v=-zraWolfdBM" TargetMode="External"/><Relationship Id="rId98" Type="http://schemas.openxmlformats.org/officeDocument/2006/relationships/hyperlink" Target="https://www.youtube.com/watch?v=OsN1C_bHjN4" TargetMode="External"/><Relationship Id="rId121" Type="http://schemas.openxmlformats.org/officeDocument/2006/relationships/image" Target="media/image73.PNG"/><Relationship Id="rId142" Type="http://schemas.openxmlformats.org/officeDocument/2006/relationships/image" Target="media/image87.png"/><Relationship Id="rId163" Type="http://schemas.openxmlformats.org/officeDocument/2006/relationships/customXml" Target="ink/ink5.xml"/><Relationship Id="rId184" Type="http://schemas.microsoft.com/office/2019/05/relationships/documenttasks" Target="documenttasks/documenttasks1.xml"/><Relationship Id="rId3" Type="http://schemas.openxmlformats.org/officeDocument/2006/relationships/customXml" Target="../customXml/item3.xml"/><Relationship Id="rId25" Type="http://schemas.openxmlformats.org/officeDocument/2006/relationships/image" Target="media/image5.PNG"/><Relationship Id="rId46" Type="http://schemas.openxmlformats.org/officeDocument/2006/relationships/image" Target="media/image18.PNG"/><Relationship Id="rId67" Type="http://schemas.openxmlformats.org/officeDocument/2006/relationships/image" Target="media/image33.jpeg"/><Relationship Id="rId116" Type="http://schemas.openxmlformats.org/officeDocument/2006/relationships/hyperlink" Target="https://www.youtube.com/watch?v=U_LsbYSiuEI" TargetMode="External"/><Relationship Id="rId137" Type="http://schemas.openxmlformats.org/officeDocument/2006/relationships/image" Target="media/image85.jpeg"/><Relationship Id="rId158" Type="http://schemas.openxmlformats.org/officeDocument/2006/relationships/hyperlink" Target="https://minasidor.byn.se" TargetMode="External"/><Relationship Id="rId20" Type="http://schemas.openxmlformats.org/officeDocument/2006/relationships/diagramColors" Target="diagrams/colors1.xml"/><Relationship Id="rId41" Type="http://schemas.openxmlformats.org/officeDocument/2006/relationships/image" Target="media/image13.png"/><Relationship Id="rId62" Type="http://schemas.openxmlformats.org/officeDocument/2006/relationships/image" Target="media/image30.png"/><Relationship Id="rId83" Type="http://schemas.openxmlformats.org/officeDocument/2006/relationships/image" Target="media/image43.png"/><Relationship Id="rId88" Type="http://schemas.openxmlformats.org/officeDocument/2006/relationships/image" Target="media/image48.PNG"/><Relationship Id="rId111" Type="http://schemas.openxmlformats.org/officeDocument/2006/relationships/image" Target="media/image65.png"/><Relationship Id="rId132" Type="http://schemas.openxmlformats.org/officeDocument/2006/relationships/image" Target="media/image80.PNG"/><Relationship Id="rId174" Type="http://schemas.openxmlformats.org/officeDocument/2006/relationships/image" Target="media/image105.PNG"/><Relationship Id="rId179" Type="http://schemas.openxmlformats.org/officeDocument/2006/relationships/image" Target="media/image110.png"/><Relationship Id="rId15" Type="http://schemas.openxmlformats.org/officeDocument/2006/relationships/image" Target="media/image4.png"/><Relationship Id="rId36" Type="http://schemas.openxmlformats.org/officeDocument/2006/relationships/hyperlink" Target="https://www.byggbranschensyrkesnamnd.se/foretag/foretagsroller/att-vara-handledare/" TargetMode="External"/><Relationship Id="rId57" Type="http://schemas.openxmlformats.org/officeDocument/2006/relationships/hyperlink" Target="https://www.byggbranschensyrkesnamnd.se/kontakt/kontakta-regionerna/" TargetMode="External"/><Relationship Id="rId106" Type="http://schemas.openxmlformats.org/officeDocument/2006/relationships/hyperlink" Target="https://www.byggbranschensyrkesnamnd.se/kontakt/kontakta-regionerna/" TargetMode="External"/><Relationship Id="rId127" Type="http://schemas.openxmlformats.org/officeDocument/2006/relationships/image" Target="media/image78.png"/><Relationship Id="rId10" Type="http://schemas.openxmlformats.org/officeDocument/2006/relationships/endnotes" Target="endnotes.xml"/><Relationship Id="rId31" Type="http://schemas.openxmlformats.org/officeDocument/2006/relationships/image" Target="media/image8.PNG"/><Relationship Id="rId52" Type="http://schemas.openxmlformats.org/officeDocument/2006/relationships/hyperlink" Target="https://www.byggbranschensyrkesnamnd.se/kontakt/kontakta-kansliet/" TargetMode="External"/><Relationship Id="rId73" Type="http://schemas.openxmlformats.org/officeDocument/2006/relationships/image" Target="media/image36.png"/><Relationship Id="rId78" Type="http://schemas.openxmlformats.org/officeDocument/2006/relationships/image" Target="media/image39.png"/><Relationship Id="rId94" Type="http://schemas.openxmlformats.org/officeDocument/2006/relationships/image" Target="media/image52.png"/><Relationship Id="rId99" Type="http://schemas.openxmlformats.org/officeDocument/2006/relationships/image" Target="media/image55.png"/><Relationship Id="rId101" Type="http://schemas.openxmlformats.org/officeDocument/2006/relationships/image" Target="media/image56.png"/><Relationship Id="rId122" Type="http://schemas.openxmlformats.org/officeDocument/2006/relationships/image" Target="media/image74.png"/><Relationship Id="rId143" Type="http://schemas.openxmlformats.org/officeDocument/2006/relationships/image" Target="media/image88.PNG"/><Relationship Id="rId148" Type="http://schemas.openxmlformats.org/officeDocument/2006/relationships/image" Target="media/image92.png"/><Relationship Id="rId164" Type="http://schemas.openxmlformats.org/officeDocument/2006/relationships/image" Target="media/image99.png"/><Relationship Id="rId169" Type="http://schemas.openxmlformats.org/officeDocument/2006/relationships/image" Target="media/image101.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11.PNG"/><Relationship Id="rId26" Type="http://schemas.openxmlformats.org/officeDocument/2006/relationships/hyperlink" Target="https://www.byggbranschensyrkesnamnd.se/larling/ny-som-larling/fran-elev-till-larling/" TargetMode="External"/><Relationship Id="rId47" Type="http://schemas.openxmlformats.org/officeDocument/2006/relationships/image" Target="media/image19.PNG"/><Relationship Id="rId68" Type="http://schemas.openxmlformats.org/officeDocument/2006/relationships/image" Target="media/image34.jpeg"/><Relationship Id="rId89" Type="http://schemas.openxmlformats.org/officeDocument/2006/relationships/image" Target="media/image49.PNG"/><Relationship Id="rId112" Type="http://schemas.openxmlformats.org/officeDocument/2006/relationships/image" Target="media/image66.png"/><Relationship Id="rId133" Type="http://schemas.openxmlformats.org/officeDocument/2006/relationships/image" Target="media/image81.png"/><Relationship Id="rId154" Type="http://schemas.openxmlformats.org/officeDocument/2006/relationships/image" Target="media/image930.png"/><Relationship Id="rId175" Type="http://schemas.openxmlformats.org/officeDocument/2006/relationships/image" Target="media/image106.PNG"/><Relationship Id="rId16" Type="http://schemas.openxmlformats.org/officeDocument/2006/relationships/hyperlink" Target="https://minasidor.byn.se/" TargetMode="External"/><Relationship Id="rId37" Type="http://schemas.openxmlformats.org/officeDocument/2006/relationships/hyperlink" Target="https://www.byggbranschensyrkesnamnd.se/kontakt/kontakta-regionerna/" TargetMode="External"/><Relationship Id="rId58" Type="http://schemas.openxmlformats.org/officeDocument/2006/relationships/image" Target="media/image26.PNG"/><Relationship Id="rId79" Type="http://schemas.openxmlformats.org/officeDocument/2006/relationships/hyperlink" Target="https://www.youtube.com/watch?v=wITupJXmh5k" TargetMode="External"/><Relationship Id="rId102" Type="http://schemas.openxmlformats.org/officeDocument/2006/relationships/image" Target="media/image57.png"/><Relationship Id="rId123" Type="http://schemas.openxmlformats.org/officeDocument/2006/relationships/image" Target="media/image75.png"/><Relationship Id="rId144" Type="http://schemas.openxmlformats.org/officeDocument/2006/relationships/image" Target="media/image89.PNG"/><Relationship Id="rId90" Type="http://schemas.openxmlformats.org/officeDocument/2006/relationships/image" Target="media/image50.PNG"/><Relationship Id="rId165" Type="http://schemas.openxmlformats.org/officeDocument/2006/relationships/image" Target="media/image96.PNG"/><Relationship Id="rId27" Type="http://schemas.openxmlformats.org/officeDocument/2006/relationships/image" Target="media/image6.PNG"/><Relationship Id="rId48" Type="http://schemas.openxmlformats.org/officeDocument/2006/relationships/image" Target="media/image20.PNG"/><Relationship Id="rId69" Type="http://schemas.openxmlformats.org/officeDocument/2006/relationships/hyperlink" Target="https://www.byggbranschensyrkesnamnd.se/om-byn/yrkesutbildningsavtal/yua-2020-avtal-och-anvisningar/" TargetMode="External"/><Relationship Id="rId113" Type="http://schemas.openxmlformats.org/officeDocument/2006/relationships/image" Target="media/image67.png"/><Relationship Id="rId134" Type="http://schemas.openxmlformats.org/officeDocument/2006/relationships/image" Target="media/image82.png"/><Relationship Id="rId80" Type="http://schemas.openxmlformats.org/officeDocument/2006/relationships/image" Target="media/image40.png"/><Relationship Id="rId155" Type="http://schemas.openxmlformats.org/officeDocument/2006/relationships/image" Target="media/image93.PNG"/><Relationship Id="rId176" Type="http://schemas.openxmlformats.org/officeDocument/2006/relationships/image" Target="media/image107.PNG"/><Relationship Id="rId17" Type="http://schemas.openxmlformats.org/officeDocument/2006/relationships/diagramData" Target="diagrams/data1.xml"/><Relationship Id="rId38" Type="http://schemas.openxmlformats.org/officeDocument/2006/relationships/hyperlink" Target="https://www.byggbranschensyrkesnamnd.se/kontakt/kontakta-kansliet/" TargetMode="External"/><Relationship Id="rId59" Type="http://schemas.openxmlformats.org/officeDocument/2006/relationships/image" Target="media/image27.png"/><Relationship Id="rId103" Type="http://schemas.openxmlformats.org/officeDocument/2006/relationships/image" Target="media/image58.png"/><Relationship Id="rId124" Type="http://schemas.openxmlformats.org/officeDocument/2006/relationships/image" Target="media/image76.png"/><Relationship Id="rId70" Type="http://schemas.openxmlformats.org/officeDocument/2006/relationships/hyperlink" Target="https://www.youtube.com/watch?v=cvKVRH2_iSI" TargetMode="External"/><Relationship Id="rId91" Type="http://schemas.openxmlformats.org/officeDocument/2006/relationships/hyperlink" Target="https://www.youtube.com/watch?v=-zraWolfdBM" TargetMode="External"/><Relationship Id="rId145" Type="http://schemas.openxmlformats.org/officeDocument/2006/relationships/hyperlink" Target="https://www.byggbranschensyrkesnamnd.se/om-byn/yrkesutbildningsavtal/yua-2020-avtal-och-anvisningar/" TargetMode="External"/><Relationship Id="rId166" Type="http://schemas.openxmlformats.org/officeDocument/2006/relationships/hyperlink" Target="https://www.byggbranschensyrkesnamnd.se/yrkesarbetare/handledare/handledarinstruktioner/" TargetMode="External"/><Relationship Id="rId1" Type="http://schemas.openxmlformats.org/officeDocument/2006/relationships/customXml" Target="../customXml/item1.xml"/><Relationship Id="rId28" Type="http://schemas.openxmlformats.org/officeDocument/2006/relationships/hyperlink" Target="https://www.byggbranschensyrkesnamnd.se/foretag/foretagsroller/att-vara-foretagsadministrator/" TargetMode="External"/><Relationship Id="rId49" Type="http://schemas.openxmlformats.org/officeDocument/2006/relationships/image" Target="media/image21.PNG"/><Relationship Id="rId114" Type="http://schemas.openxmlformats.org/officeDocument/2006/relationships/hyperlink" Target="https://www.youtube.com/watch?v=U_LsbYSiuE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byggbranschensyrkesnamnd.se/om-byn/yrkesutbildningsavtal/yua-2020-avtal-och-anvisningar/"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85239FC-4F46-4C04-A171-04F12218ADD6}" type="doc">
      <dgm:prSet loTypeId="urn:microsoft.com/office/officeart/2005/8/layout/chevron1" loCatId="process" qsTypeId="urn:microsoft.com/office/officeart/2005/8/quickstyle/simple1" qsCatId="simple" csTypeId="urn:microsoft.com/office/officeart/2005/8/colors/accent1_2" csCatId="accent1" phldr="1"/>
      <dgm:spPr/>
    </dgm:pt>
    <dgm:pt modelId="{A75C29AD-D9D5-4350-A570-290FD0C929A1}">
      <dgm:prSet phldrT="[Text]"/>
      <dgm:spPr>
        <a:solidFill>
          <a:srgbClr val="58D0D6"/>
        </a:solidFill>
      </dgm:spPr>
      <dgm:t>
        <a:bodyPr/>
        <a:lstStyle/>
        <a:p>
          <a:r>
            <a:rPr lang="sv-SE" dirty="0"/>
            <a:t>Lärlingsanmälan</a:t>
          </a:r>
        </a:p>
      </dgm:t>
    </dgm:pt>
    <dgm:pt modelId="{27AA515F-1855-4387-A520-7FCA134DCF21}" type="parTrans" cxnId="{E45763B1-A126-4738-B929-AE03BF1AB836}">
      <dgm:prSet/>
      <dgm:spPr/>
      <dgm:t>
        <a:bodyPr/>
        <a:lstStyle/>
        <a:p>
          <a:endParaRPr lang="sv-SE"/>
        </a:p>
      </dgm:t>
    </dgm:pt>
    <dgm:pt modelId="{D8AA6DD5-02A6-48B7-AAA9-39934FE25A66}" type="sibTrans" cxnId="{E45763B1-A126-4738-B929-AE03BF1AB836}">
      <dgm:prSet/>
      <dgm:spPr/>
      <dgm:t>
        <a:bodyPr/>
        <a:lstStyle/>
        <a:p>
          <a:endParaRPr lang="sv-SE"/>
        </a:p>
      </dgm:t>
    </dgm:pt>
    <dgm:pt modelId="{A63FBD3E-E9BE-4E36-A45B-3D858792D2CC}">
      <dgm:prSet phldrT="[Text]"/>
      <dgm:spPr>
        <a:solidFill>
          <a:srgbClr val="B2D9D4"/>
        </a:solidFill>
      </dgm:spPr>
      <dgm:t>
        <a:bodyPr/>
        <a:lstStyle/>
        <a:p>
          <a:r>
            <a:rPr lang="sv-SE" dirty="0"/>
            <a:t>Företagslärling  (e-bok)</a:t>
          </a:r>
        </a:p>
      </dgm:t>
    </dgm:pt>
    <dgm:pt modelId="{600B707C-E6CC-4384-B1A1-DACF3843C252}" type="parTrans" cxnId="{E11075C5-4A36-4CD6-A003-5CB45D5BFDB7}">
      <dgm:prSet/>
      <dgm:spPr/>
      <dgm:t>
        <a:bodyPr/>
        <a:lstStyle/>
        <a:p>
          <a:endParaRPr lang="sv-SE"/>
        </a:p>
      </dgm:t>
    </dgm:pt>
    <dgm:pt modelId="{00EC2C0E-3A8F-4E7A-B7A7-703EF0DD8571}" type="sibTrans" cxnId="{E11075C5-4A36-4CD6-A003-5CB45D5BFDB7}">
      <dgm:prSet/>
      <dgm:spPr/>
      <dgm:t>
        <a:bodyPr/>
        <a:lstStyle/>
        <a:p>
          <a:endParaRPr lang="sv-SE"/>
        </a:p>
      </dgm:t>
    </dgm:pt>
    <dgm:pt modelId="{EAA4DB14-77D3-46AB-AA32-6138784112A2}">
      <dgm:prSet phldrT="[Text]"/>
      <dgm:spPr>
        <a:solidFill>
          <a:srgbClr val="58D0D6"/>
        </a:solidFill>
      </dgm:spPr>
      <dgm:t>
        <a:bodyPr/>
        <a:lstStyle/>
        <a:p>
          <a:r>
            <a:rPr lang="sv-SE" dirty="0"/>
            <a:t>Kvalificeringstid</a:t>
          </a:r>
        </a:p>
      </dgm:t>
    </dgm:pt>
    <dgm:pt modelId="{C136242D-DE93-451E-B643-7D9E4E56981C}" type="parTrans" cxnId="{B60FA8FA-33E1-442A-8E79-3250056848AF}">
      <dgm:prSet/>
      <dgm:spPr/>
      <dgm:t>
        <a:bodyPr/>
        <a:lstStyle/>
        <a:p>
          <a:endParaRPr lang="sv-SE"/>
        </a:p>
      </dgm:t>
    </dgm:pt>
    <dgm:pt modelId="{617F033B-1EC2-48F0-A23F-5469D2BC8919}" type="sibTrans" cxnId="{B60FA8FA-33E1-442A-8E79-3250056848AF}">
      <dgm:prSet/>
      <dgm:spPr/>
      <dgm:t>
        <a:bodyPr/>
        <a:lstStyle/>
        <a:p>
          <a:endParaRPr lang="sv-SE"/>
        </a:p>
      </dgm:t>
    </dgm:pt>
    <dgm:pt modelId="{4D4FA46B-0637-43D0-AC48-B038C6D35A95}">
      <dgm:prSet phldrT="[Text]"/>
      <dgm:spPr>
        <a:solidFill>
          <a:srgbClr val="58D0D6"/>
        </a:solidFill>
      </dgm:spPr>
      <dgm:t>
        <a:bodyPr/>
        <a:lstStyle/>
        <a:p>
          <a:r>
            <a:rPr lang="sv-SE" dirty="0"/>
            <a:t>Yrkesbevis</a:t>
          </a:r>
        </a:p>
      </dgm:t>
    </dgm:pt>
    <dgm:pt modelId="{B2A37F68-0FE9-4FE1-BF4D-9B605BA3DB3C}" type="parTrans" cxnId="{D0E4B0DF-5D2C-4691-96E5-139A80BFB225}">
      <dgm:prSet/>
      <dgm:spPr/>
      <dgm:t>
        <a:bodyPr/>
        <a:lstStyle/>
        <a:p>
          <a:endParaRPr lang="sv-SE"/>
        </a:p>
      </dgm:t>
    </dgm:pt>
    <dgm:pt modelId="{2EA0B37A-DA30-4CFB-BE2D-FDE58198BB1E}" type="sibTrans" cxnId="{D0E4B0DF-5D2C-4691-96E5-139A80BFB225}">
      <dgm:prSet/>
      <dgm:spPr/>
      <dgm:t>
        <a:bodyPr/>
        <a:lstStyle/>
        <a:p>
          <a:endParaRPr lang="sv-SE"/>
        </a:p>
      </dgm:t>
    </dgm:pt>
    <dgm:pt modelId="{5A07B063-D6CD-4F73-A41B-C9D40FE78D1C}">
      <dgm:prSet phldrT="[Text]" custT="1"/>
      <dgm:spPr/>
      <dgm:t>
        <a:bodyPr/>
        <a:lstStyle/>
        <a:p>
          <a:pPr algn="l">
            <a:buFont typeface="Arial" panose="020B0604020202020204" pitchFamily="34" charset="0"/>
            <a:buNone/>
          </a:pPr>
          <a:r>
            <a:rPr lang="sv-SE" sz="900" dirty="0"/>
            <a:t>(Om du helt eller delvis saknar godkänd grundutbildning)</a:t>
          </a:r>
        </a:p>
      </dgm:t>
    </dgm:pt>
    <dgm:pt modelId="{6F89041C-865C-411C-929C-198FD342F0C6}" type="parTrans" cxnId="{4523CE0C-437C-4CA7-B18E-8386F7CC4AC9}">
      <dgm:prSet/>
      <dgm:spPr/>
      <dgm:t>
        <a:bodyPr/>
        <a:lstStyle/>
        <a:p>
          <a:endParaRPr lang="sv-SE"/>
        </a:p>
      </dgm:t>
    </dgm:pt>
    <dgm:pt modelId="{9A7C3DAC-2F83-40C0-8927-96FBEC8FCA3A}" type="sibTrans" cxnId="{4523CE0C-437C-4CA7-B18E-8386F7CC4AC9}">
      <dgm:prSet/>
      <dgm:spPr/>
      <dgm:t>
        <a:bodyPr/>
        <a:lstStyle/>
        <a:p>
          <a:endParaRPr lang="sv-SE"/>
        </a:p>
      </dgm:t>
    </dgm:pt>
    <dgm:pt modelId="{DDA04BB7-F045-4BD6-A6F1-E07520D9F5D6}" type="pres">
      <dgm:prSet presAssocID="{585239FC-4F46-4C04-A171-04F12218ADD6}" presName="Name0" presStyleCnt="0">
        <dgm:presLayoutVars>
          <dgm:dir/>
          <dgm:animLvl val="lvl"/>
          <dgm:resizeHandles val="exact"/>
        </dgm:presLayoutVars>
      </dgm:prSet>
      <dgm:spPr/>
    </dgm:pt>
    <dgm:pt modelId="{0CABAD22-9CA3-4B95-8E12-BB2DC4301ED5}" type="pres">
      <dgm:prSet presAssocID="{A75C29AD-D9D5-4350-A570-290FD0C929A1}" presName="composite" presStyleCnt="0"/>
      <dgm:spPr/>
    </dgm:pt>
    <dgm:pt modelId="{FB51519E-FAD8-4504-9477-683B3AA2ABD8}" type="pres">
      <dgm:prSet presAssocID="{A75C29AD-D9D5-4350-A570-290FD0C929A1}" presName="parTx" presStyleLbl="node1" presStyleIdx="0" presStyleCnt="4">
        <dgm:presLayoutVars>
          <dgm:chMax val="0"/>
          <dgm:chPref val="0"/>
          <dgm:bulletEnabled val="1"/>
        </dgm:presLayoutVars>
      </dgm:prSet>
      <dgm:spPr/>
    </dgm:pt>
    <dgm:pt modelId="{0C50414A-1382-4F29-8AD3-362CAC611C7F}" type="pres">
      <dgm:prSet presAssocID="{A75C29AD-D9D5-4350-A570-290FD0C929A1}" presName="desTx" presStyleLbl="revTx" presStyleIdx="0" presStyleCnt="1">
        <dgm:presLayoutVars>
          <dgm:bulletEnabled val="1"/>
        </dgm:presLayoutVars>
      </dgm:prSet>
      <dgm:spPr/>
    </dgm:pt>
    <dgm:pt modelId="{FE190333-02BD-42A9-ADE1-22DF42D49084}" type="pres">
      <dgm:prSet presAssocID="{D8AA6DD5-02A6-48B7-AAA9-39934FE25A66}" presName="space" presStyleCnt="0"/>
      <dgm:spPr/>
    </dgm:pt>
    <dgm:pt modelId="{AC9CCF9B-06A0-488F-AB8C-388C87F91F40}" type="pres">
      <dgm:prSet presAssocID="{A63FBD3E-E9BE-4E36-A45B-3D858792D2CC}" presName="composite" presStyleCnt="0"/>
      <dgm:spPr/>
    </dgm:pt>
    <dgm:pt modelId="{CDB05800-782C-4A2B-9E75-CE634E8F59A2}" type="pres">
      <dgm:prSet presAssocID="{A63FBD3E-E9BE-4E36-A45B-3D858792D2CC}" presName="parTx" presStyleLbl="node1" presStyleIdx="1" presStyleCnt="4">
        <dgm:presLayoutVars>
          <dgm:chMax val="0"/>
          <dgm:chPref val="0"/>
          <dgm:bulletEnabled val="1"/>
        </dgm:presLayoutVars>
      </dgm:prSet>
      <dgm:spPr/>
    </dgm:pt>
    <dgm:pt modelId="{71C8140D-32DA-418C-BFEF-E83E16B8AF04}" type="pres">
      <dgm:prSet presAssocID="{A63FBD3E-E9BE-4E36-A45B-3D858792D2CC}" presName="desTx" presStyleLbl="revTx" presStyleIdx="0" presStyleCnt="1">
        <dgm:presLayoutVars>
          <dgm:bulletEnabled val="1"/>
        </dgm:presLayoutVars>
      </dgm:prSet>
      <dgm:spPr/>
    </dgm:pt>
    <dgm:pt modelId="{6AC64477-B12A-4EDC-A876-70C7CF8A744C}" type="pres">
      <dgm:prSet presAssocID="{00EC2C0E-3A8F-4E7A-B7A7-703EF0DD8571}" presName="space" presStyleCnt="0"/>
      <dgm:spPr/>
    </dgm:pt>
    <dgm:pt modelId="{3DCA2E65-219B-4C82-A9F9-AC2C324DCB57}" type="pres">
      <dgm:prSet presAssocID="{EAA4DB14-77D3-46AB-AA32-6138784112A2}" presName="composite" presStyleCnt="0"/>
      <dgm:spPr/>
    </dgm:pt>
    <dgm:pt modelId="{B66FE427-2006-4CE6-8D45-03AF4B5AE62D}" type="pres">
      <dgm:prSet presAssocID="{EAA4DB14-77D3-46AB-AA32-6138784112A2}" presName="parTx" presStyleLbl="node1" presStyleIdx="2" presStyleCnt="4">
        <dgm:presLayoutVars>
          <dgm:chMax val="0"/>
          <dgm:chPref val="0"/>
          <dgm:bulletEnabled val="1"/>
        </dgm:presLayoutVars>
      </dgm:prSet>
      <dgm:spPr/>
    </dgm:pt>
    <dgm:pt modelId="{20B44523-99A5-44C3-AE72-30FD3870F41F}" type="pres">
      <dgm:prSet presAssocID="{EAA4DB14-77D3-46AB-AA32-6138784112A2}" presName="desTx" presStyleLbl="revTx" presStyleIdx="0" presStyleCnt="1">
        <dgm:presLayoutVars>
          <dgm:bulletEnabled val="1"/>
        </dgm:presLayoutVars>
      </dgm:prSet>
      <dgm:spPr/>
    </dgm:pt>
    <dgm:pt modelId="{F2A62F3D-43D0-41C3-9D2C-24E4BAEBEE8B}" type="pres">
      <dgm:prSet presAssocID="{617F033B-1EC2-48F0-A23F-5469D2BC8919}" presName="space" presStyleCnt="0"/>
      <dgm:spPr/>
    </dgm:pt>
    <dgm:pt modelId="{9EBF1ED4-1BD2-4F7E-99DF-C288E8E6D368}" type="pres">
      <dgm:prSet presAssocID="{4D4FA46B-0637-43D0-AC48-B038C6D35A95}" presName="composite" presStyleCnt="0"/>
      <dgm:spPr/>
    </dgm:pt>
    <dgm:pt modelId="{D07CDF4F-1A84-422C-BAB5-954F24967CD2}" type="pres">
      <dgm:prSet presAssocID="{4D4FA46B-0637-43D0-AC48-B038C6D35A95}" presName="parTx" presStyleLbl="node1" presStyleIdx="3" presStyleCnt="4">
        <dgm:presLayoutVars>
          <dgm:chMax val="0"/>
          <dgm:chPref val="0"/>
          <dgm:bulletEnabled val="1"/>
        </dgm:presLayoutVars>
      </dgm:prSet>
      <dgm:spPr/>
    </dgm:pt>
    <dgm:pt modelId="{580EF2CD-2AA3-4E52-9ED5-E644E8AE8238}" type="pres">
      <dgm:prSet presAssocID="{4D4FA46B-0637-43D0-AC48-B038C6D35A95}" presName="desTx" presStyleLbl="revTx" presStyleIdx="0" presStyleCnt="1">
        <dgm:presLayoutVars>
          <dgm:bulletEnabled val="1"/>
        </dgm:presLayoutVars>
      </dgm:prSet>
      <dgm:spPr/>
    </dgm:pt>
  </dgm:ptLst>
  <dgm:cxnLst>
    <dgm:cxn modelId="{4523CE0C-437C-4CA7-B18E-8386F7CC4AC9}" srcId="{A63FBD3E-E9BE-4E36-A45B-3D858792D2CC}" destId="{5A07B063-D6CD-4F73-A41B-C9D40FE78D1C}" srcOrd="0" destOrd="0" parTransId="{6F89041C-865C-411C-929C-198FD342F0C6}" sibTransId="{9A7C3DAC-2F83-40C0-8927-96FBEC8FCA3A}"/>
    <dgm:cxn modelId="{DA609964-E50A-4E21-B909-C0DF4C680A20}" type="presOf" srcId="{4D4FA46B-0637-43D0-AC48-B038C6D35A95}" destId="{D07CDF4F-1A84-422C-BAB5-954F24967CD2}" srcOrd="0" destOrd="0" presId="urn:microsoft.com/office/officeart/2005/8/layout/chevron1"/>
    <dgm:cxn modelId="{B9A0676B-FC82-40CE-9F16-5006FF401493}" type="presOf" srcId="{585239FC-4F46-4C04-A171-04F12218ADD6}" destId="{DDA04BB7-F045-4BD6-A6F1-E07520D9F5D6}" srcOrd="0" destOrd="0" presId="urn:microsoft.com/office/officeart/2005/8/layout/chevron1"/>
    <dgm:cxn modelId="{71BAC392-349C-4F22-A1A1-F17E4BCC68F3}" type="presOf" srcId="{A75C29AD-D9D5-4350-A570-290FD0C929A1}" destId="{FB51519E-FAD8-4504-9477-683B3AA2ABD8}" srcOrd="0" destOrd="0" presId="urn:microsoft.com/office/officeart/2005/8/layout/chevron1"/>
    <dgm:cxn modelId="{A73F76A7-BE6C-4F51-9E36-872EEE5D3957}" type="presOf" srcId="{A63FBD3E-E9BE-4E36-A45B-3D858792D2CC}" destId="{CDB05800-782C-4A2B-9E75-CE634E8F59A2}" srcOrd="0" destOrd="0" presId="urn:microsoft.com/office/officeart/2005/8/layout/chevron1"/>
    <dgm:cxn modelId="{B0A003B1-2E99-487C-B939-0430FD0807D2}" type="presOf" srcId="{EAA4DB14-77D3-46AB-AA32-6138784112A2}" destId="{B66FE427-2006-4CE6-8D45-03AF4B5AE62D}" srcOrd="0" destOrd="0" presId="urn:microsoft.com/office/officeart/2005/8/layout/chevron1"/>
    <dgm:cxn modelId="{E45763B1-A126-4738-B929-AE03BF1AB836}" srcId="{585239FC-4F46-4C04-A171-04F12218ADD6}" destId="{A75C29AD-D9D5-4350-A570-290FD0C929A1}" srcOrd="0" destOrd="0" parTransId="{27AA515F-1855-4387-A520-7FCA134DCF21}" sibTransId="{D8AA6DD5-02A6-48B7-AAA9-39934FE25A66}"/>
    <dgm:cxn modelId="{E11075C5-4A36-4CD6-A003-5CB45D5BFDB7}" srcId="{585239FC-4F46-4C04-A171-04F12218ADD6}" destId="{A63FBD3E-E9BE-4E36-A45B-3D858792D2CC}" srcOrd="1" destOrd="0" parTransId="{600B707C-E6CC-4384-B1A1-DACF3843C252}" sibTransId="{00EC2C0E-3A8F-4E7A-B7A7-703EF0DD8571}"/>
    <dgm:cxn modelId="{D0E4B0DF-5D2C-4691-96E5-139A80BFB225}" srcId="{585239FC-4F46-4C04-A171-04F12218ADD6}" destId="{4D4FA46B-0637-43D0-AC48-B038C6D35A95}" srcOrd="3" destOrd="0" parTransId="{B2A37F68-0FE9-4FE1-BF4D-9B605BA3DB3C}" sibTransId="{2EA0B37A-DA30-4CFB-BE2D-FDE58198BB1E}"/>
    <dgm:cxn modelId="{7F1778EC-182C-4DA9-A11B-184EC4886112}" type="presOf" srcId="{5A07B063-D6CD-4F73-A41B-C9D40FE78D1C}" destId="{71C8140D-32DA-418C-BFEF-E83E16B8AF04}" srcOrd="0" destOrd="0" presId="urn:microsoft.com/office/officeart/2005/8/layout/chevron1"/>
    <dgm:cxn modelId="{B60FA8FA-33E1-442A-8E79-3250056848AF}" srcId="{585239FC-4F46-4C04-A171-04F12218ADD6}" destId="{EAA4DB14-77D3-46AB-AA32-6138784112A2}" srcOrd="2" destOrd="0" parTransId="{C136242D-DE93-451E-B643-7D9E4E56981C}" sibTransId="{617F033B-1EC2-48F0-A23F-5469D2BC8919}"/>
    <dgm:cxn modelId="{2C5AF352-5A7F-4BA8-9C74-99F36332BAA5}" type="presParOf" srcId="{DDA04BB7-F045-4BD6-A6F1-E07520D9F5D6}" destId="{0CABAD22-9CA3-4B95-8E12-BB2DC4301ED5}" srcOrd="0" destOrd="0" presId="urn:microsoft.com/office/officeart/2005/8/layout/chevron1"/>
    <dgm:cxn modelId="{4A99BA3B-97AD-401B-A539-7CCBF7137FB9}" type="presParOf" srcId="{0CABAD22-9CA3-4B95-8E12-BB2DC4301ED5}" destId="{FB51519E-FAD8-4504-9477-683B3AA2ABD8}" srcOrd="0" destOrd="0" presId="urn:microsoft.com/office/officeart/2005/8/layout/chevron1"/>
    <dgm:cxn modelId="{B39B2B48-3D72-4875-9A72-1DDFFBABA25A}" type="presParOf" srcId="{0CABAD22-9CA3-4B95-8E12-BB2DC4301ED5}" destId="{0C50414A-1382-4F29-8AD3-362CAC611C7F}" srcOrd="1" destOrd="0" presId="urn:microsoft.com/office/officeart/2005/8/layout/chevron1"/>
    <dgm:cxn modelId="{CDD657AB-1FCB-4CAB-8F5D-5F90246B99A7}" type="presParOf" srcId="{DDA04BB7-F045-4BD6-A6F1-E07520D9F5D6}" destId="{FE190333-02BD-42A9-ADE1-22DF42D49084}" srcOrd="1" destOrd="0" presId="urn:microsoft.com/office/officeart/2005/8/layout/chevron1"/>
    <dgm:cxn modelId="{93447AE5-5851-4358-BB39-FC77301155A7}" type="presParOf" srcId="{DDA04BB7-F045-4BD6-A6F1-E07520D9F5D6}" destId="{AC9CCF9B-06A0-488F-AB8C-388C87F91F40}" srcOrd="2" destOrd="0" presId="urn:microsoft.com/office/officeart/2005/8/layout/chevron1"/>
    <dgm:cxn modelId="{57129EE8-26A1-468D-B042-46CDE9F70F5D}" type="presParOf" srcId="{AC9CCF9B-06A0-488F-AB8C-388C87F91F40}" destId="{CDB05800-782C-4A2B-9E75-CE634E8F59A2}" srcOrd="0" destOrd="0" presId="urn:microsoft.com/office/officeart/2005/8/layout/chevron1"/>
    <dgm:cxn modelId="{49688FB4-F899-4F73-8293-B59AE5B17F1E}" type="presParOf" srcId="{AC9CCF9B-06A0-488F-AB8C-388C87F91F40}" destId="{71C8140D-32DA-418C-BFEF-E83E16B8AF04}" srcOrd="1" destOrd="0" presId="urn:microsoft.com/office/officeart/2005/8/layout/chevron1"/>
    <dgm:cxn modelId="{3BBF49D4-0789-40DE-9E75-FE624876F923}" type="presParOf" srcId="{DDA04BB7-F045-4BD6-A6F1-E07520D9F5D6}" destId="{6AC64477-B12A-4EDC-A876-70C7CF8A744C}" srcOrd="3" destOrd="0" presId="urn:microsoft.com/office/officeart/2005/8/layout/chevron1"/>
    <dgm:cxn modelId="{0AF88EEE-67CC-4C1A-B396-E195F3B25BB2}" type="presParOf" srcId="{DDA04BB7-F045-4BD6-A6F1-E07520D9F5D6}" destId="{3DCA2E65-219B-4C82-A9F9-AC2C324DCB57}" srcOrd="4" destOrd="0" presId="urn:microsoft.com/office/officeart/2005/8/layout/chevron1"/>
    <dgm:cxn modelId="{65D67BE4-A509-4AAA-B9EF-6B71E5E5614F}" type="presParOf" srcId="{3DCA2E65-219B-4C82-A9F9-AC2C324DCB57}" destId="{B66FE427-2006-4CE6-8D45-03AF4B5AE62D}" srcOrd="0" destOrd="0" presId="urn:microsoft.com/office/officeart/2005/8/layout/chevron1"/>
    <dgm:cxn modelId="{73E28076-FCC9-4473-9C53-41F01F5E5371}" type="presParOf" srcId="{3DCA2E65-219B-4C82-A9F9-AC2C324DCB57}" destId="{20B44523-99A5-44C3-AE72-30FD3870F41F}" srcOrd="1" destOrd="0" presId="urn:microsoft.com/office/officeart/2005/8/layout/chevron1"/>
    <dgm:cxn modelId="{971090CD-CFF6-4F9C-BBCF-92BA13380D28}" type="presParOf" srcId="{DDA04BB7-F045-4BD6-A6F1-E07520D9F5D6}" destId="{F2A62F3D-43D0-41C3-9D2C-24E4BAEBEE8B}" srcOrd="5" destOrd="0" presId="urn:microsoft.com/office/officeart/2005/8/layout/chevron1"/>
    <dgm:cxn modelId="{BCA6F75D-BE09-4425-A4AF-1292F15836B8}" type="presParOf" srcId="{DDA04BB7-F045-4BD6-A6F1-E07520D9F5D6}" destId="{9EBF1ED4-1BD2-4F7E-99DF-C288E8E6D368}" srcOrd="6" destOrd="0" presId="urn:microsoft.com/office/officeart/2005/8/layout/chevron1"/>
    <dgm:cxn modelId="{8DE8AD1F-570B-4774-8DB6-C527029181BE}" type="presParOf" srcId="{9EBF1ED4-1BD2-4F7E-99DF-C288E8E6D368}" destId="{D07CDF4F-1A84-422C-BAB5-954F24967CD2}" srcOrd="0" destOrd="0" presId="urn:microsoft.com/office/officeart/2005/8/layout/chevron1"/>
    <dgm:cxn modelId="{C630F56B-88E6-471E-ABEF-2995F85E4366}" type="presParOf" srcId="{9EBF1ED4-1BD2-4F7E-99DF-C288E8E6D368}" destId="{580EF2CD-2AA3-4E52-9ED5-E644E8AE8238}" srcOrd="1" destOrd="0" presId="urn:microsoft.com/office/officeart/2005/8/layout/chevron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51519E-FAD8-4504-9477-683B3AA2ABD8}">
      <dsp:nvSpPr>
        <dsp:cNvPr id="0" name=""/>
        <dsp:cNvSpPr/>
      </dsp:nvSpPr>
      <dsp:spPr>
        <a:xfrm>
          <a:off x="3900" y="180736"/>
          <a:ext cx="1867247" cy="702000"/>
        </a:xfrm>
        <a:prstGeom prst="chevron">
          <a:avLst/>
        </a:prstGeom>
        <a:solidFill>
          <a:srgbClr val="58D0D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17336" rIns="17336" bIns="17336" numCol="1" spcCol="1270" anchor="ctr" anchorCtr="0">
          <a:noAutofit/>
        </a:bodyPr>
        <a:lstStyle/>
        <a:p>
          <a:pPr marL="0" lvl="0" indent="0" algn="ctr" defTabSz="577850">
            <a:lnSpc>
              <a:spcPct val="90000"/>
            </a:lnSpc>
            <a:spcBef>
              <a:spcPct val="0"/>
            </a:spcBef>
            <a:spcAft>
              <a:spcPct val="35000"/>
            </a:spcAft>
            <a:buNone/>
          </a:pPr>
          <a:r>
            <a:rPr lang="sv-SE" sz="1300" kern="1200" dirty="0"/>
            <a:t>Lärlingsanmälan</a:t>
          </a:r>
        </a:p>
      </dsp:txBody>
      <dsp:txXfrm>
        <a:off x="354900" y="180736"/>
        <a:ext cx="1165247" cy="702000"/>
      </dsp:txXfrm>
    </dsp:sp>
    <dsp:sp modelId="{CDB05800-782C-4A2B-9E75-CE634E8F59A2}">
      <dsp:nvSpPr>
        <dsp:cNvPr id="0" name=""/>
        <dsp:cNvSpPr/>
      </dsp:nvSpPr>
      <dsp:spPr>
        <a:xfrm>
          <a:off x="1655147" y="180736"/>
          <a:ext cx="1867247" cy="702000"/>
        </a:xfrm>
        <a:prstGeom prst="chevron">
          <a:avLst/>
        </a:prstGeom>
        <a:solidFill>
          <a:srgbClr val="B2D9D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17336" rIns="17336" bIns="17336" numCol="1" spcCol="1270" anchor="ctr" anchorCtr="0">
          <a:noAutofit/>
        </a:bodyPr>
        <a:lstStyle/>
        <a:p>
          <a:pPr marL="0" lvl="0" indent="0" algn="ctr" defTabSz="577850">
            <a:lnSpc>
              <a:spcPct val="90000"/>
            </a:lnSpc>
            <a:spcBef>
              <a:spcPct val="0"/>
            </a:spcBef>
            <a:spcAft>
              <a:spcPct val="35000"/>
            </a:spcAft>
            <a:buNone/>
          </a:pPr>
          <a:r>
            <a:rPr lang="sv-SE" sz="1300" kern="1200" dirty="0"/>
            <a:t>Företagslärling  (e-bok)</a:t>
          </a:r>
        </a:p>
      </dsp:txBody>
      <dsp:txXfrm>
        <a:off x="2006147" y="180736"/>
        <a:ext cx="1165247" cy="702000"/>
      </dsp:txXfrm>
    </dsp:sp>
    <dsp:sp modelId="{71C8140D-32DA-418C-BFEF-E83E16B8AF04}">
      <dsp:nvSpPr>
        <dsp:cNvPr id="0" name=""/>
        <dsp:cNvSpPr/>
      </dsp:nvSpPr>
      <dsp:spPr>
        <a:xfrm>
          <a:off x="1655147" y="970486"/>
          <a:ext cx="1493797" cy="2559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400050">
            <a:lnSpc>
              <a:spcPct val="90000"/>
            </a:lnSpc>
            <a:spcBef>
              <a:spcPct val="0"/>
            </a:spcBef>
            <a:spcAft>
              <a:spcPct val="15000"/>
            </a:spcAft>
            <a:buFont typeface="Arial" panose="020B0604020202020204" pitchFamily="34" charset="0"/>
            <a:buNone/>
          </a:pPr>
          <a:r>
            <a:rPr lang="sv-SE" sz="900" kern="1200" dirty="0"/>
            <a:t>(Om du helt eller delvis saknar godkänd grundutbildning)</a:t>
          </a:r>
        </a:p>
      </dsp:txBody>
      <dsp:txXfrm>
        <a:off x="1655147" y="970486"/>
        <a:ext cx="1493797" cy="255937"/>
      </dsp:txXfrm>
    </dsp:sp>
    <dsp:sp modelId="{B66FE427-2006-4CE6-8D45-03AF4B5AE62D}">
      <dsp:nvSpPr>
        <dsp:cNvPr id="0" name=""/>
        <dsp:cNvSpPr/>
      </dsp:nvSpPr>
      <dsp:spPr>
        <a:xfrm>
          <a:off x="3306394" y="180736"/>
          <a:ext cx="1867247" cy="702000"/>
        </a:xfrm>
        <a:prstGeom prst="chevron">
          <a:avLst/>
        </a:prstGeom>
        <a:solidFill>
          <a:srgbClr val="58D0D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17336" rIns="17336" bIns="17336" numCol="1" spcCol="1270" anchor="ctr" anchorCtr="0">
          <a:noAutofit/>
        </a:bodyPr>
        <a:lstStyle/>
        <a:p>
          <a:pPr marL="0" lvl="0" indent="0" algn="ctr" defTabSz="577850">
            <a:lnSpc>
              <a:spcPct val="90000"/>
            </a:lnSpc>
            <a:spcBef>
              <a:spcPct val="0"/>
            </a:spcBef>
            <a:spcAft>
              <a:spcPct val="35000"/>
            </a:spcAft>
            <a:buNone/>
          </a:pPr>
          <a:r>
            <a:rPr lang="sv-SE" sz="1300" kern="1200" dirty="0"/>
            <a:t>Kvalificeringstid</a:t>
          </a:r>
        </a:p>
      </dsp:txBody>
      <dsp:txXfrm>
        <a:off x="3657394" y="180736"/>
        <a:ext cx="1165247" cy="702000"/>
      </dsp:txXfrm>
    </dsp:sp>
    <dsp:sp modelId="{D07CDF4F-1A84-422C-BAB5-954F24967CD2}">
      <dsp:nvSpPr>
        <dsp:cNvPr id="0" name=""/>
        <dsp:cNvSpPr/>
      </dsp:nvSpPr>
      <dsp:spPr>
        <a:xfrm>
          <a:off x="4957642" y="180736"/>
          <a:ext cx="1867247" cy="702000"/>
        </a:xfrm>
        <a:prstGeom prst="chevron">
          <a:avLst/>
        </a:prstGeom>
        <a:solidFill>
          <a:srgbClr val="58D0D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17336" rIns="17336" bIns="17336" numCol="1" spcCol="1270" anchor="ctr" anchorCtr="0">
          <a:noAutofit/>
        </a:bodyPr>
        <a:lstStyle/>
        <a:p>
          <a:pPr marL="0" lvl="0" indent="0" algn="ctr" defTabSz="577850">
            <a:lnSpc>
              <a:spcPct val="90000"/>
            </a:lnSpc>
            <a:spcBef>
              <a:spcPct val="0"/>
            </a:spcBef>
            <a:spcAft>
              <a:spcPct val="35000"/>
            </a:spcAft>
            <a:buNone/>
          </a:pPr>
          <a:r>
            <a:rPr lang="sv-SE" sz="1300" kern="1200" dirty="0"/>
            <a:t>Yrkesbevis</a:t>
          </a:r>
        </a:p>
      </dsp:txBody>
      <dsp:txXfrm>
        <a:off x="5308642" y="180736"/>
        <a:ext cx="1165247" cy="702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ocumenttasks/documenttasks1.xml><?xml version="1.0" encoding="utf-8"?>
<t:Tasks xmlns:t="http://schemas.microsoft.com/office/tasks/2019/documenttasks" xmlns:oel="http://schemas.microsoft.com/office/2019/extlst">
  <t:Task id="{FC92B4C3-F47C-44CA-83F7-D130B2F96649}">
    <t:Anchor>
      <t:Comment id="671618412"/>
    </t:Anchor>
    <t:History>
      <t:Event id="{A70CDAA6-526D-4A8C-B203-80B2A9EEF30F}" time="2022-03-28T05:37:55.938Z">
        <t:Attribution userId="S::carina.bergstrom@byn.se::a70b9461-620e-407a-b3e5-aa4fc7b18e8b" userProvider="AD" userName="Carina Bergström"/>
        <t:Anchor>
          <t:Comment id="671618412"/>
        </t:Anchor>
        <t:Create/>
      </t:Event>
      <t:Event id="{1105F51F-C420-42FC-B6F1-ACA7DDB39EDF}" time="2022-03-28T05:37:55.938Z">
        <t:Attribution userId="S::carina.bergstrom@byn.se::a70b9461-620e-407a-b3e5-aa4fc7b18e8b" userProvider="AD" userName="Carina Bergström"/>
        <t:Anchor>
          <t:Comment id="671618412"/>
        </t:Anchor>
        <t:Assign userId="S::michael@byn.se::4c32e2c2-6cf6-498b-8351-77d8ebe11fec" userProvider="AD" userName="Michael Gustafsson"/>
      </t:Event>
      <t:Event id="{64BBA72F-8B28-4098-8CC0-950263619578}" time="2022-03-28T05:37:55.938Z">
        <t:Attribution userId="S::carina.bergstrom@byn.se::a70b9461-620e-407a-b3e5-aa4fc7b18e8b" userProvider="AD" userName="Carina Bergström"/>
        <t:Anchor>
          <t:Comment id="671618412"/>
        </t:Anchor>
        <t:SetTitle title="jag tycker inte att vi ska skriva hur många dagar dom har på sig, det är mer intern info, men det ska framgå att det kan ta tid ca 1-2 veckor eller vad säger du @Michael Gustafsson"/>
      </t:Event>
    </t:History>
  </t:Task>
  <t:Task id="{1D38CBA6-15CC-4D55-A5A3-1B44AE9C529E}">
    <t:Anchor>
      <t:Comment id="434667659"/>
    </t:Anchor>
    <t:History>
      <t:Event id="{829604B3-F462-4F33-8286-21FC0CD51494}" time="2022-03-28T11:12:48.148Z">
        <t:Attribution userId="S::carina.bergstrom@byn.se::a70b9461-620e-407a-b3e5-aa4fc7b18e8b" userProvider="AD" userName="Carina Bergström"/>
        <t:Anchor>
          <t:Comment id="973888162"/>
        </t:Anchor>
        <t:Create/>
      </t:Event>
      <t:Event id="{6BC1BEAC-78FC-4004-9B41-0C7C0928DB0D}" time="2022-03-28T11:12:48.148Z">
        <t:Attribution userId="S::carina.bergstrom@byn.se::a70b9461-620e-407a-b3e5-aa4fc7b18e8b" userProvider="AD" userName="Carina Bergström"/>
        <t:Anchor>
          <t:Comment id="973888162"/>
        </t:Anchor>
        <t:Assign userId="S::michael@byn.se::4c32e2c2-6cf6-498b-8351-77d8ebe11fec" userProvider="AD" userName="Michael Gustafsson"/>
      </t:Event>
      <t:Event id="{F2B6790C-064B-4655-9BEE-754D42E5DF98}" time="2022-03-28T11:12:48.148Z">
        <t:Attribution userId="S::carina.bergstrom@byn.se::a70b9461-620e-407a-b3e5-aa4fc7b18e8b" userProvider="AD" userName="Carina Bergström"/>
        <t:Anchor>
          <t:Comment id="973888162"/>
        </t:Anchor>
        <t:SetTitle title="Så kan det vara. Har inte riktigt koll på det. @Michael Gustafsson har du koll på det"/>
      </t:Event>
    </t:History>
  </t:Task>
</t:Task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6-02T10:14:34.328"/>
    </inkml:context>
    <inkml:brush xml:id="br0">
      <inkml:brushProperty name="width" value="0.1" units="cm"/>
      <inkml:brushProperty name="height" value="0.1" units="cm"/>
      <inkml:brushProperty name="color" value="#849398"/>
    </inkml:brush>
  </inkml:definitions>
  <inkml:trace contextRef="#ctx0" brushRef="#br0">0 1 24575,'0'0'0,"1"1"0,-1 0 0,1 0 0,-1 0 0,1 0 0,-1 0 0,1 0 0,0-1 0,0 1 0,-1 0 0,1-1 0,0 1 0,0 0 0,0-1 0,-1 1 0,1-1 0,0 1 0,0-1 0,0 0 0,0 1 0,0-1 0,0 0 0,0 0 0,0 1 0,0-1 0,0 0 0,1 0 0,35 3 0,-31-3 0,252 1 0,16 1 0,-180 8 0,53 1 0,466-11-1365,-590 0-5461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6-02T10:12:56.959"/>
    </inkml:context>
    <inkml:brush xml:id="br0">
      <inkml:brushProperty name="width" value="0.1" units="cm"/>
      <inkml:brushProperty name="height" value="0.1" units="cm"/>
      <inkml:brushProperty name="color" value="#849398"/>
    </inkml:brush>
  </inkml:definitions>
  <inkml:trace contextRef="#ctx0" brushRef="#br0">0 1 24575,'983'0'0,"-956"1"-8,45 8-1,-35-3-1339,-16-3-5478</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6-02T10:12:43.405"/>
    </inkml:context>
    <inkml:brush xml:id="br0">
      <inkml:brushProperty name="width" value="0.1" units="cm"/>
      <inkml:brushProperty name="height" value="0.1" units="cm"/>
      <inkml:brushProperty name="color" value="#849398"/>
    </inkml:brush>
  </inkml:definitions>
  <inkml:trace contextRef="#ctx0" brushRef="#br0">0 1 24575,'1465'0'-1365,"-1438"0"-5461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6-02T10:12:31.325"/>
    </inkml:context>
    <inkml:brush xml:id="br0">
      <inkml:brushProperty name="width" value="0.1" units="cm"/>
      <inkml:brushProperty name="height" value="0.1" units="cm"/>
      <inkml:brushProperty name="color" value="#849398"/>
    </inkml:brush>
  </inkml:definitions>
  <inkml:trace contextRef="#ctx0" brushRef="#br0">0 1 24575</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6-02T10:11:47.841"/>
    </inkml:context>
    <inkml:brush xml:id="br0">
      <inkml:brushProperty name="width" value="0.2" units="cm"/>
      <inkml:brushProperty name="height" value="0.2" units="cm"/>
      <inkml:brushProperty name="color" value="#333333"/>
    </inkml:brush>
  </inkml:definitions>
  <inkml:trace contextRef="#ctx0" brushRef="#br0">0 1 24575</inkml:trace>
</inkml:ink>
</file>

<file path=word/theme/theme1.xml><?xml version="1.0" encoding="utf-8"?>
<a:theme xmlns:a="http://schemas.openxmlformats.org/drawingml/2006/main" name="Office-tema">
  <a:themeElements>
    <a:clrScheme name="Anpassat 1">
      <a:dk1>
        <a:srgbClr val="3B3C3A"/>
      </a:dk1>
      <a:lt1>
        <a:srgbClr val="FCFCFA"/>
      </a:lt1>
      <a:dk2>
        <a:srgbClr val="44546A"/>
      </a:dk2>
      <a:lt2>
        <a:srgbClr val="E7E6E6"/>
      </a:lt2>
      <a:accent1>
        <a:srgbClr val="58D0D6"/>
      </a:accent1>
      <a:accent2>
        <a:srgbClr val="D2785E"/>
      </a:accent2>
      <a:accent3>
        <a:srgbClr val="A5A5A5"/>
      </a:accent3>
      <a:accent4>
        <a:srgbClr val="FFFBA4"/>
      </a:accent4>
      <a:accent5>
        <a:srgbClr val="224277"/>
      </a:accent5>
      <a:accent6>
        <a:srgbClr val="C7DDB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gradFill>
          <a:gsLst>
            <a:gs pos="0">
              <a:srgbClr val="58D0D6"/>
            </a:gs>
            <a:gs pos="100000">
              <a:srgbClr val="224277"/>
            </a:gs>
          </a:gsLst>
        </a:gradFill>
        <a:ln>
          <a:noFill/>
        </a:ln>
      </a:spPr>
      <a:bodyPr rot="0" spcFirstLastPara="0" vertOverflow="overflow" horzOverflow="overflow" vert="horz" wrap="square" lIns="137160" tIns="91440" rIns="91440" bIns="91440" numCol="1" spcCol="0" rtlCol="0" fromWordArt="0" anchor="t" anchorCtr="0" forceAA="0" compatLnSpc="1">
        <a:prstTxWarp prst="textNoShape">
          <a:avLst/>
        </a:prstTxWarp>
        <a:noAutofit/>
      </a:bodyPr>
      <a:lstStyle/>
      <a:style>
        <a:lnRef idx="2">
          <a:schemeClr val="accent1">
            <a:shade val="50000"/>
          </a:schemeClr>
        </a:lnRef>
        <a:fillRef idx="1003">
          <a:schemeClr val="dk2"/>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F29816179EAA44AA557866C1B74FBB5" ma:contentTypeVersion="20" ma:contentTypeDescription="Skapa ett nytt dokument." ma:contentTypeScope="" ma:versionID="2ac8103f2363880582cf35ccb8922168">
  <xsd:schema xmlns:xsd="http://www.w3.org/2001/XMLSchema" xmlns:xs="http://www.w3.org/2001/XMLSchema" xmlns:p="http://schemas.microsoft.com/office/2006/metadata/properties" xmlns:ns2="f4253d68-5876-4569-9535-3cd0b22511e6" xmlns:ns3="34780bd7-fb2e-478b-8466-803a3a262857" targetNamespace="http://schemas.microsoft.com/office/2006/metadata/properties" ma:root="true" ma:fieldsID="6f1c501f0f30bb3529af58555e9b41e8" ns2:_="" ns3:_="">
    <xsd:import namespace="f4253d68-5876-4569-9535-3cd0b22511e6"/>
    <xsd:import namespace="34780bd7-fb2e-478b-8466-803a3a262857"/>
    <xsd:element name="properties">
      <xsd:complexType>
        <xsd:sequence>
          <xsd:element name="documentManagement">
            <xsd:complexType>
              <xsd:all>
                <xsd:element ref="ns2:Info"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253d68-5876-4569-9535-3cd0b22511e6" elementFormDefault="qualified">
    <xsd:import namespace="http://schemas.microsoft.com/office/2006/documentManagement/types"/>
    <xsd:import namespace="http://schemas.microsoft.com/office/infopath/2007/PartnerControls"/>
    <xsd:element name="Info" ma:index="8" nillable="true" ma:displayName="Info" ma:format="Dropdown" ma:internalName="Info">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eringar" ma:readOnly="false" ma:fieldId="{5cf76f15-5ced-4ddc-b409-7134ff3c332f}" ma:taxonomyMulti="true" ma:sspId="e0bd6e85-9be4-4cb0-baa1-9da1bd6ea6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780bd7-fb2e-478b-8466-803a3a262857" elementFormDefault="qualified">
    <xsd:import namespace="http://schemas.microsoft.com/office/2006/documentManagement/types"/>
    <xsd:import namespace="http://schemas.microsoft.com/office/infopath/2007/PartnerControls"/>
    <xsd:element name="SharedWithUsers" ma:index="1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at med information" ma:internalName="SharedWithDetails" ma:readOnly="true">
      <xsd:simpleType>
        <xsd:restriction base="dms:Note">
          <xsd:maxLength value="255"/>
        </xsd:restriction>
      </xsd:simpleType>
    </xsd:element>
    <xsd:element name="TaxCatchAll" ma:index="24" nillable="true" ma:displayName="Taxonomy Catch All Column" ma:hidden="true" ma:list="{fe70af6b-f866-43c0-b945-e1482a273b8a}" ma:internalName="TaxCatchAll" ma:showField="CatchAllData" ma:web="34780bd7-fb2e-478b-8466-803a3a2628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34780bd7-fb2e-478b-8466-803a3a262857">
      <UserInfo>
        <DisplayName>Michael Gustafsson</DisplayName>
        <AccountId>14</AccountId>
        <AccountType/>
      </UserInfo>
    </SharedWithUsers>
    <Info xmlns="f4253d68-5876-4569-9535-3cd0b22511e6" xsi:nil="true"/>
    <TaxCatchAll xmlns="34780bd7-fb2e-478b-8466-803a3a262857" xsi:nil="true"/>
    <lcf76f155ced4ddcb4097134ff3c332f xmlns="f4253d68-5876-4569-9535-3cd0b22511e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EF37E-90F6-472A-B809-61D411535D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253d68-5876-4569-9535-3cd0b22511e6"/>
    <ds:schemaRef ds:uri="34780bd7-fb2e-478b-8466-803a3a2628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8351BC-7124-4E5A-B565-882BE0635DAB}">
  <ds:schemaRefs>
    <ds:schemaRef ds:uri="http://schemas.microsoft.com/office/2006/metadata/properties"/>
    <ds:schemaRef ds:uri="http://schemas.microsoft.com/office/infopath/2007/PartnerControls"/>
    <ds:schemaRef ds:uri="34780bd7-fb2e-478b-8466-803a3a262857"/>
    <ds:schemaRef ds:uri="f4253d68-5876-4569-9535-3cd0b22511e6"/>
  </ds:schemaRefs>
</ds:datastoreItem>
</file>

<file path=customXml/itemProps3.xml><?xml version="1.0" encoding="utf-8"?>
<ds:datastoreItem xmlns:ds="http://schemas.openxmlformats.org/officeDocument/2006/customXml" ds:itemID="{E6298470-9B8A-41AB-9F57-DF48B8D55614}">
  <ds:schemaRefs>
    <ds:schemaRef ds:uri="http://schemas.microsoft.com/sharepoint/v3/contenttype/forms"/>
  </ds:schemaRefs>
</ds:datastoreItem>
</file>

<file path=customXml/itemProps4.xml><?xml version="1.0" encoding="utf-8"?>
<ds:datastoreItem xmlns:ds="http://schemas.openxmlformats.org/officeDocument/2006/customXml" ds:itemID="{6AF2046D-C54C-4C1B-BA82-8344BD818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8459</TotalTime>
  <Pages>37</Pages>
  <Words>9360</Words>
  <Characters>49610</Characters>
  <Application>Microsoft Office Word</Application>
  <DocSecurity>0</DocSecurity>
  <Lines>413</Lines>
  <Paragraphs>117</Paragraphs>
  <ScaleCrop>false</ScaleCrop>
  <HeadingPairs>
    <vt:vector size="2" baseType="variant">
      <vt:variant>
        <vt:lpstr>Rubrik</vt:lpstr>
      </vt:variant>
      <vt:variant>
        <vt:i4>1</vt:i4>
      </vt:variant>
    </vt:vector>
  </HeadingPairs>
  <TitlesOfParts>
    <vt:vector size="1" baseType="lpstr">
      <vt:lpstr>Manual BYN 4.0</vt:lpstr>
    </vt:vector>
  </TitlesOfParts>
  <Company/>
  <LinksUpToDate>false</LinksUpToDate>
  <CharactersWithSpaces>58853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BYN 4.0</dc:title>
  <dc:subject>Mina Sidor</dc:subject>
  <dc:creator>Helena Gamble</dc:creator>
  <cp:keywords/>
  <dc:description/>
  <cp:lastModifiedBy>Carina Bergström</cp:lastModifiedBy>
  <cp:revision>1097</cp:revision>
  <cp:lastPrinted>2022-05-31T11:46:00Z</cp:lastPrinted>
  <dcterms:created xsi:type="dcterms:W3CDTF">2022-03-16T14:51:00Z</dcterms:created>
  <dcterms:modified xsi:type="dcterms:W3CDTF">2026-07-14T12:48:00Z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0x010100AF29816179EAA44AA557866C1B74FBB5</vt:lpwstr>
  </property>
  <property fmtid="{D5CDD505-2E9C-101B-9397-08002B2CF9AE}" pid="3" name="Base Target">
    <vt:lpwstr>_blank</vt:lpwstr>
  </property>
  <property fmtid="{D5CDD505-2E9C-101B-9397-08002B2CF9AE}" pid="4" name="MediaServiceImageTags">
    <vt:lpwstr/>
  </property>
</Properties>
</file>